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77FE" w14:textId="5446C9EB" w:rsidR="00387C0C" w:rsidRPr="002B39C3" w:rsidRDefault="00FA569E" w:rsidP="00D72335">
      <w:pPr>
        <w:jc w:val="center"/>
        <w:rPr>
          <w:rFonts w:ascii="Arial Narrow" w:hAnsi="Arial Narrow"/>
          <w:b/>
          <w:sz w:val="16"/>
          <w:szCs w:val="16"/>
        </w:rPr>
      </w:pPr>
      <w:r w:rsidRPr="007B4BCA">
        <w:rPr>
          <w:rFonts w:ascii="Arial Narrow" w:hAnsi="Arial Narrow"/>
          <w:b/>
          <w:noProof/>
          <w:sz w:val="16"/>
          <w:szCs w:val="16"/>
          <w:lang w:eastAsia="de-DE"/>
        </w:rPr>
        <mc:AlternateContent>
          <mc:Choice Requires="wps">
            <w:drawing>
              <wp:anchor distT="0" distB="0" distL="114300" distR="114300" simplePos="0" relativeHeight="251649536" behindDoc="0" locked="0" layoutInCell="1" allowOverlap="1" wp14:anchorId="7A7370E4" wp14:editId="5E17F5ED">
                <wp:simplePos x="0" y="0"/>
                <wp:positionH relativeFrom="column">
                  <wp:posOffset>-9525</wp:posOffset>
                </wp:positionH>
                <wp:positionV relativeFrom="paragraph">
                  <wp:posOffset>-354330</wp:posOffset>
                </wp:positionV>
                <wp:extent cx="4838700" cy="80314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8031480"/>
                        </a:xfrm>
                        <a:prstGeom prst="rect">
                          <a:avLst/>
                        </a:prstGeom>
                        <a:solidFill>
                          <a:srgbClr val="FFFFFF"/>
                        </a:solidFill>
                        <a:ln w="9525">
                          <a:noFill/>
                          <a:miter lim="800000"/>
                          <a:headEnd/>
                          <a:tailEnd/>
                        </a:ln>
                      </wps:spPr>
                      <wps:txbx>
                        <w:txbxContent>
                          <w:p w14:paraId="2FD17674" w14:textId="77777777" w:rsidR="008B0F57" w:rsidRPr="0036005E" w:rsidRDefault="008B0F57" w:rsidP="008B0F57">
                            <w:pPr>
                              <w:contextualSpacing/>
                              <w:rPr>
                                <w:rFonts w:ascii="Arial" w:hAnsi="Arial" w:cs="Arial"/>
                                <w:b/>
                                <w:sz w:val="16"/>
                                <w:szCs w:val="16"/>
                              </w:rPr>
                            </w:pPr>
                          </w:p>
                          <w:p w14:paraId="11BA066D" w14:textId="77777777" w:rsidR="008B0F57" w:rsidRPr="008B0F57" w:rsidRDefault="008B0F57" w:rsidP="008B0F57">
                            <w:pPr>
                              <w:shd w:val="clear" w:color="auto" w:fill="D9D9D9" w:themeFill="background1" w:themeFillShade="D9"/>
                              <w:jc w:val="center"/>
                              <w:rPr>
                                <w:rFonts w:ascii="Arial" w:hAnsi="Arial" w:cs="Arial"/>
                                <w:b/>
                                <w:bCs/>
                                <w:sz w:val="24"/>
                                <w:szCs w:val="24"/>
                              </w:rPr>
                            </w:pPr>
                            <w:r w:rsidRPr="008B0F57">
                              <w:rPr>
                                <w:rFonts w:ascii="Arial" w:hAnsi="Arial" w:cs="Arial"/>
                                <w:b/>
                                <w:bCs/>
                                <w:sz w:val="24"/>
                                <w:szCs w:val="24"/>
                              </w:rPr>
                              <w:t>Gottesdienste in der kommenden Woche</w:t>
                            </w:r>
                          </w:p>
                          <w:p w14:paraId="329A679E" w14:textId="37A9BF1D" w:rsidR="00B151C2" w:rsidRDefault="00B151C2" w:rsidP="00B151C2">
                            <w:pPr>
                              <w:contextualSpacing/>
                              <w:rPr>
                                <w:rFonts w:ascii="Arial" w:hAnsi="Arial" w:cs="Arial"/>
                                <w:b/>
                                <w:bCs/>
                                <w:sz w:val="4"/>
                                <w:szCs w:val="4"/>
                              </w:rPr>
                            </w:pPr>
                          </w:p>
                          <w:p w14:paraId="06158797" w14:textId="02FF6D59" w:rsidR="0032527B" w:rsidRDefault="0032527B" w:rsidP="00B151C2">
                            <w:pPr>
                              <w:contextualSpacing/>
                              <w:rPr>
                                <w:rFonts w:ascii="Arial" w:hAnsi="Arial" w:cs="Arial"/>
                                <w:b/>
                                <w:bCs/>
                                <w:sz w:val="4"/>
                                <w:szCs w:val="4"/>
                              </w:rPr>
                            </w:pPr>
                          </w:p>
                          <w:p w14:paraId="720DEE62" w14:textId="77777777" w:rsidR="00270544" w:rsidRDefault="00270544" w:rsidP="004536C0">
                            <w:pPr>
                              <w:keepLines/>
                              <w:contextualSpacing/>
                              <w:rPr>
                                <w:rFonts w:ascii="Arial Narrow" w:hAnsi="Arial Narrow" w:cs="Arial"/>
                                <w:b/>
                                <w:bCs/>
                                <w:sz w:val="25"/>
                                <w:szCs w:val="25"/>
                              </w:rPr>
                            </w:pPr>
                          </w:p>
                          <w:p w14:paraId="78EB355E" w14:textId="77777777" w:rsidR="00270544" w:rsidRDefault="00270544" w:rsidP="004536C0">
                            <w:pPr>
                              <w:keepLines/>
                              <w:contextualSpacing/>
                              <w:rPr>
                                <w:rFonts w:ascii="Arial Narrow" w:hAnsi="Arial Narrow" w:cs="Arial"/>
                                <w:b/>
                                <w:bCs/>
                                <w:sz w:val="25"/>
                                <w:szCs w:val="25"/>
                              </w:rPr>
                            </w:pPr>
                          </w:p>
                          <w:p w14:paraId="1A47E193" w14:textId="1B7F2CED"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Montag, 27. Januar</w:t>
                            </w:r>
                            <w:r w:rsidR="00BC1D14" w:rsidRPr="004D5052">
                              <w:rPr>
                                <w:rFonts w:ascii="Arial Narrow" w:hAnsi="Arial Narrow" w:cs="Arial"/>
                                <w:b/>
                                <w:bCs/>
                                <w:sz w:val="25"/>
                                <w:szCs w:val="25"/>
                              </w:rPr>
                              <w:t xml:space="preserve"> Hl. Angel</w:t>
                            </w:r>
                            <w:r w:rsidR="00451164">
                              <w:rPr>
                                <w:rFonts w:ascii="Arial Narrow" w:hAnsi="Arial Narrow" w:cs="Arial"/>
                                <w:b/>
                                <w:bCs/>
                                <w:sz w:val="25"/>
                                <w:szCs w:val="25"/>
                              </w:rPr>
                              <w:t>a</w:t>
                            </w:r>
                          </w:p>
                          <w:p w14:paraId="332B0AEF" w14:textId="04C67AE4"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19:00 Uhr </w:t>
                            </w:r>
                            <w:r w:rsidRPr="004D5052">
                              <w:rPr>
                                <w:rFonts w:ascii="Arial Narrow" w:hAnsi="Arial Narrow" w:cs="Arial"/>
                                <w:sz w:val="25"/>
                                <w:szCs w:val="25"/>
                              </w:rPr>
                              <w:tab/>
                              <w:t>Liebfrauenkapelle</w:t>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ab/>
                              <w:t>Hl. Messe</w:t>
                            </w:r>
                          </w:p>
                          <w:p w14:paraId="154F45FF" w14:textId="77777777"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Dienstag, 28. Januar</w:t>
                            </w:r>
                          </w:p>
                          <w:p w14:paraId="1D3D12F1" w14:textId="16ADD169"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19:00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w:t>
                            </w:r>
                            <w:r w:rsidR="00BC1D14" w:rsidRPr="004D5052">
                              <w:rPr>
                                <w:rFonts w:ascii="Arial Narrow" w:hAnsi="Arial Narrow" w:cs="Arial"/>
                                <w:sz w:val="25"/>
                                <w:szCs w:val="25"/>
                              </w:rPr>
                              <w:t>,</w:t>
                            </w:r>
                            <w:r w:rsidRPr="004D5052">
                              <w:rPr>
                                <w:rFonts w:ascii="Arial Narrow" w:hAnsi="Arial Narrow" w:cs="Arial"/>
                                <w:sz w:val="25"/>
                                <w:szCs w:val="25"/>
                              </w:rPr>
                              <w:t xml:space="preserve"> kfd- Gemeinschaftsmesse</w:t>
                            </w:r>
                          </w:p>
                          <w:p w14:paraId="4B0C7015" w14:textId="77777777"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Mittwoch, 29. Januar</w:t>
                            </w:r>
                          </w:p>
                          <w:p w14:paraId="3734A8E0" w14:textId="08338FBA"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09:00 Uhr </w:t>
                            </w:r>
                            <w:r w:rsidRPr="004D5052">
                              <w:rPr>
                                <w:rFonts w:ascii="Arial Narrow" w:hAnsi="Arial Narrow" w:cs="Arial"/>
                                <w:sz w:val="25"/>
                                <w:szCs w:val="25"/>
                              </w:rPr>
                              <w:tab/>
                              <w:t>Liebfrauenkapelle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Miteinander beten</w:t>
                            </w:r>
                          </w:p>
                          <w:p w14:paraId="7A3F6BA5" w14:textId="254768FD"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15:00 Uhr </w:t>
                            </w:r>
                            <w:r w:rsidRPr="004D5052">
                              <w:rPr>
                                <w:rFonts w:ascii="Arial Narrow" w:hAnsi="Arial Narrow" w:cs="Arial"/>
                                <w:sz w:val="25"/>
                                <w:szCs w:val="25"/>
                              </w:rPr>
                              <w:tab/>
                              <w:t>Marienkapelle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Rosenkranzgebet</w:t>
                            </w:r>
                          </w:p>
                          <w:p w14:paraId="6E1183B6" w14:textId="3F937319"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18:30 Uhr </w:t>
                            </w:r>
                            <w:r w:rsidRPr="004D5052">
                              <w:rPr>
                                <w:rFonts w:ascii="Arial Narrow" w:hAnsi="Arial Narrow" w:cs="Arial"/>
                                <w:sz w:val="25"/>
                                <w:szCs w:val="25"/>
                              </w:rPr>
                              <w:tab/>
                              <w:t xml:space="preserve">Krankenhauskapelle </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w:t>
                            </w:r>
                          </w:p>
                          <w:p w14:paraId="30F6D72D" w14:textId="77777777"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Donnerstag, 30. Januar</w:t>
                            </w:r>
                          </w:p>
                          <w:p w14:paraId="08A9AF25" w14:textId="16B360F9"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08:30 Uhr </w:t>
                            </w:r>
                            <w:r w:rsidRPr="004D5052">
                              <w:rPr>
                                <w:rFonts w:ascii="Arial Narrow" w:hAnsi="Arial Narrow" w:cs="Arial"/>
                                <w:sz w:val="25"/>
                                <w:szCs w:val="25"/>
                              </w:rPr>
                              <w:tab/>
                              <w:t>Marienkapelle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w:t>
                            </w:r>
                          </w:p>
                          <w:p w14:paraId="70B0D117" w14:textId="7A9BF098"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19:00 Uhr </w:t>
                            </w:r>
                            <w:r w:rsidRPr="004D5052">
                              <w:rPr>
                                <w:rFonts w:ascii="Arial Narrow" w:hAnsi="Arial Narrow" w:cs="Arial"/>
                                <w:sz w:val="25"/>
                                <w:szCs w:val="25"/>
                              </w:rPr>
                              <w:tab/>
                              <w:t>St. Franziskuskapelle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w:t>
                            </w:r>
                          </w:p>
                          <w:p w14:paraId="4A525777" w14:textId="4B69E3A4"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21:00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Komplet</w:t>
                            </w:r>
                          </w:p>
                          <w:p w14:paraId="53F250AA" w14:textId="77777777"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Freitag, 31. Januar</w:t>
                            </w:r>
                          </w:p>
                          <w:p w14:paraId="120D5AD5" w14:textId="384EDE20"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08:00 Uhr </w:t>
                            </w:r>
                            <w:r w:rsidRPr="004D5052">
                              <w:rPr>
                                <w:rFonts w:ascii="Arial Narrow" w:hAnsi="Arial Narrow" w:cs="Arial"/>
                                <w:sz w:val="25"/>
                                <w:szCs w:val="25"/>
                              </w:rPr>
                              <w:tab/>
                              <w:t>St. Franziskuskapelle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w:t>
                            </w:r>
                          </w:p>
                          <w:p w14:paraId="25626563" w14:textId="44AC3968"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17:00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Eucharistische Anbetung</w:t>
                            </w:r>
                          </w:p>
                          <w:p w14:paraId="4AD84FCB" w14:textId="77777777"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Samstag, 01. Februar</w:t>
                            </w:r>
                          </w:p>
                          <w:p w14:paraId="5D26F198" w14:textId="1E232512"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17:00 Uhr </w:t>
                            </w:r>
                            <w:r w:rsidRPr="004D5052">
                              <w:rPr>
                                <w:rFonts w:ascii="Arial Narrow" w:hAnsi="Arial Narrow" w:cs="Arial"/>
                                <w:sz w:val="25"/>
                                <w:szCs w:val="25"/>
                              </w:rPr>
                              <w:tab/>
                              <w:t xml:space="preserve">St. Pankratius </w:t>
                            </w:r>
                            <w:proofErr w:type="spellStart"/>
                            <w:r w:rsidRPr="004D5052">
                              <w:rPr>
                                <w:rFonts w:ascii="Arial Narrow" w:hAnsi="Arial Narrow" w:cs="Arial"/>
                                <w:sz w:val="25"/>
                                <w:szCs w:val="25"/>
                              </w:rPr>
                              <w:t>Vellern</w:t>
                            </w:r>
                            <w:proofErr w:type="spellEnd"/>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 mit Blasiussegen</w:t>
                            </w:r>
                          </w:p>
                          <w:p w14:paraId="3A0F401E" w14:textId="786B01D5" w:rsidR="004536C0" w:rsidRPr="00B65073" w:rsidRDefault="004536C0" w:rsidP="00B65073">
                            <w:pPr>
                              <w:keepLines/>
                              <w:contextualSpacing/>
                              <w:rPr>
                                <w:rFonts w:ascii="Arial Narrow" w:hAnsi="Arial Narrow" w:cs="Arial"/>
                                <w:b/>
                                <w:bCs/>
                                <w:sz w:val="25"/>
                                <w:szCs w:val="25"/>
                              </w:rPr>
                            </w:pPr>
                            <w:r w:rsidRPr="004D5052">
                              <w:rPr>
                                <w:rFonts w:ascii="Arial Narrow" w:hAnsi="Arial Narrow" w:cs="Arial"/>
                                <w:sz w:val="25"/>
                                <w:szCs w:val="25"/>
                              </w:rPr>
                              <w:t xml:space="preserve">17:30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737840">
                              <w:rPr>
                                <w:rFonts w:ascii="Arial Narrow" w:hAnsi="Arial Narrow" w:cs="Arial"/>
                                <w:sz w:val="25"/>
                                <w:szCs w:val="25"/>
                              </w:rPr>
                              <w:t xml:space="preserve">Beichtgelegenheit </w:t>
                            </w:r>
                            <w:r w:rsidR="00B65073">
                              <w:rPr>
                                <w:rFonts w:ascii="Arial Narrow" w:hAnsi="Arial Narrow" w:cs="Arial"/>
                                <w:sz w:val="25"/>
                                <w:szCs w:val="25"/>
                              </w:rPr>
                              <w:t xml:space="preserve"> </w:t>
                            </w:r>
                            <w:r w:rsidR="00B65073" w:rsidRPr="00B65073">
                              <w:rPr>
                                <w:rFonts w:ascii="Arial Narrow" w:hAnsi="Arial Narrow" w:cs="Arial"/>
                                <w:b/>
                                <w:bCs/>
                                <w:sz w:val="25"/>
                                <w:szCs w:val="25"/>
                              </w:rPr>
                              <w:t>-entfällt-</w:t>
                            </w:r>
                          </w:p>
                          <w:p w14:paraId="761B87F3" w14:textId="74BD2C0E"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18:30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Vorabendmesse mit Blasiussegen</w:t>
                            </w:r>
                          </w:p>
                          <w:p w14:paraId="193B794E" w14:textId="5707B4A1" w:rsidR="004536C0" w:rsidRPr="004D5052" w:rsidRDefault="004536C0" w:rsidP="0089248C">
                            <w:pPr>
                              <w:keepLines/>
                              <w:contextualSpacing/>
                              <w:rPr>
                                <w:rFonts w:ascii="Arial Narrow" w:hAnsi="Arial Narrow" w:cs="Arial"/>
                                <w:b/>
                                <w:bCs/>
                                <w:sz w:val="25"/>
                                <w:szCs w:val="25"/>
                              </w:rPr>
                            </w:pPr>
                            <w:r w:rsidRPr="004D5052">
                              <w:rPr>
                                <w:rFonts w:ascii="Arial Narrow" w:hAnsi="Arial Narrow" w:cs="Arial"/>
                                <w:b/>
                                <w:bCs/>
                                <w:sz w:val="25"/>
                                <w:szCs w:val="25"/>
                              </w:rPr>
                              <w:t xml:space="preserve">Sonntag, 02. Februar   Darstellung des Herrn - Lichtmess   </w:t>
                            </w:r>
                          </w:p>
                          <w:p w14:paraId="46C2609C" w14:textId="18FA50C3" w:rsidR="0089248C" w:rsidRPr="00F94CDD" w:rsidRDefault="0089248C" w:rsidP="0089248C">
                            <w:pPr>
                              <w:keepLines/>
                              <w:contextualSpacing/>
                              <w:rPr>
                                <w:rFonts w:ascii="Arial Narrow" w:hAnsi="Arial Narrow" w:cs="Arial"/>
                                <w:i/>
                                <w:iCs/>
                                <w:sz w:val="25"/>
                                <w:szCs w:val="25"/>
                                <w:lang w:val="sv-SE"/>
                              </w:rPr>
                            </w:pPr>
                            <w:proofErr w:type="spellStart"/>
                            <w:r w:rsidRPr="00F94CDD">
                              <w:rPr>
                                <w:rFonts w:ascii="Arial Narrow" w:hAnsi="Arial Narrow" w:cs="Arial"/>
                                <w:i/>
                                <w:iCs/>
                                <w:sz w:val="25"/>
                                <w:szCs w:val="25"/>
                                <w:lang w:val="sv-SE"/>
                              </w:rPr>
                              <w:t>Predigt</w:t>
                            </w:r>
                            <w:proofErr w:type="spellEnd"/>
                            <w:r w:rsidRPr="00F94CDD">
                              <w:rPr>
                                <w:rFonts w:ascii="Arial Narrow" w:hAnsi="Arial Narrow" w:cs="Arial"/>
                                <w:i/>
                                <w:iCs/>
                                <w:sz w:val="25"/>
                                <w:szCs w:val="25"/>
                                <w:lang w:val="sv-SE"/>
                              </w:rPr>
                              <w:t>:</w:t>
                            </w:r>
                            <w:r w:rsidR="00717D4A" w:rsidRPr="00F94CDD">
                              <w:rPr>
                                <w:rFonts w:ascii="Arial Narrow" w:hAnsi="Arial Narrow" w:cs="Arial"/>
                                <w:i/>
                                <w:iCs/>
                                <w:sz w:val="25"/>
                                <w:szCs w:val="25"/>
                                <w:lang w:val="sv-SE"/>
                              </w:rPr>
                              <w:t xml:space="preserve"> </w:t>
                            </w:r>
                            <w:proofErr w:type="spellStart"/>
                            <w:r w:rsidR="00717D4A" w:rsidRPr="00F94CDD">
                              <w:rPr>
                                <w:rFonts w:ascii="Arial Narrow" w:hAnsi="Arial Narrow" w:cs="Arial"/>
                                <w:i/>
                                <w:iCs/>
                                <w:sz w:val="25"/>
                                <w:szCs w:val="25"/>
                                <w:lang w:val="sv-SE"/>
                              </w:rPr>
                              <w:t>Pastoralreferentin</w:t>
                            </w:r>
                            <w:proofErr w:type="spellEnd"/>
                            <w:r w:rsidR="00717D4A" w:rsidRPr="00F94CDD">
                              <w:rPr>
                                <w:rFonts w:ascii="Arial Narrow" w:hAnsi="Arial Narrow" w:cs="Arial"/>
                                <w:i/>
                                <w:iCs/>
                                <w:sz w:val="25"/>
                                <w:szCs w:val="25"/>
                                <w:lang w:val="sv-SE"/>
                              </w:rPr>
                              <w:t xml:space="preserve"> Sabrina Fortmann</w:t>
                            </w:r>
                          </w:p>
                          <w:p w14:paraId="19A95AEA" w14:textId="18500BED" w:rsidR="004536C0" w:rsidRPr="004D5052" w:rsidRDefault="004536C0" w:rsidP="004536C0">
                            <w:pPr>
                              <w:keepLines/>
                              <w:contextualSpacing/>
                              <w:rPr>
                                <w:rFonts w:ascii="Arial Narrow" w:hAnsi="Arial Narrow" w:cs="Arial"/>
                                <w:sz w:val="25"/>
                                <w:szCs w:val="25"/>
                              </w:rPr>
                            </w:pPr>
                            <w:r w:rsidRPr="00F94CDD">
                              <w:rPr>
                                <w:rFonts w:ascii="Arial Narrow" w:hAnsi="Arial Narrow" w:cs="Arial"/>
                                <w:sz w:val="25"/>
                                <w:szCs w:val="25"/>
                                <w:lang w:val="sv-SE"/>
                              </w:rPr>
                              <w:t xml:space="preserve">08:30 </w:t>
                            </w:r>
                            <w:proofErr w:type="spellStart"/>
                            <w:r w:rsidRPr="00F94CDD">
                              <w:rPr>
                                <w:rFonts w:ascii="Arial Narrow" w:hAnsi="Arial Narrow" w:cs="Arial"/>
                                <w:sz w:val="25"/>
                                <w:szCs w:val="25"/>
                                <w:lang w:val="sv-SE"/>
                              </w:rPr>
                              <w:t>Uhr</w:t>
                            </w:r>
                            <w:proofErr w:type="spellEnd"/>
                            <w:r w:rsidRPr="00F94CDD">
                              <w:rPr>
                                <w:rFonts w:ascii="Arial Narrow" w:hAnsi="Arial Narrow" w:cs="Arial"/>
                                <w:sz w:val="25"/>
                                <w:szCs w:val="25"/>
                                <w:lang w:val="sv-SE"/>
                              </w:rPr>
                              <w:t xml:space="preserve"> </w:t>
                            </w:r>
                            <w:r w:rsidRPr="00F94CDD">
                              <w:rPr>
                                <w:rFonts w:ascii="Arial Narrow" w:hAnsi="Arial Narrow" w:cs="Arial"/>
                                <w:sz w:val="25"/>
                                <w:szCs w:val="25"/>
                                <w:lang w:val="sv-SE"/>
                              </w:rPr>
                              <w:tab/>
                              <w:t>St. Stephanus</w:t>
                            </w:r>
                            <w:r w:rsidRPr="00F94CDD">
                              <w:rPr>
                                <w:rFonts w:ascii="Arial Narrow" w:hAnsi="Arial Narrow" w:cs="Arial"/>
                                <w:sz w:val="25"/>
                                <w:szCs w:val="25"/>
                                <w:lang w:val="sv-SE"/>
                              </w:rPr>
                              <w:tab/>
                            </w:r>
                            <w:r w:rsidR="00BC1D14" w:rsidRPr="00F94CDD">
                              <w:rPr>
                                <w:rFonts w:ascii="Arial Narrow" w:hAnsi="Arial Narrow" w:cs="Arial"/>
                                <w:sz w:val="25"/>
                                <w:szCs w:val="25"/>
                                <w:lang w:val="sv-SE"/>
                              </w:rPr>
                              <w:tab/>
                            </w:r>
                            <w:r w:rsidR="00BC1D14" w:rsidRPr="00F94CDD">
                              <w:rPr>
                                <w:rFonts w:ascii="Arial Narrow" w:hAnsi="Arial Narrow" w:cs="Arial"/>
                                <w:sz w:val="25"/>
                                <w:szCs w:val="25"/>
                                <w:lang w:val="sv-SE"/>
                              </w:rPr>
                              <w:tab/>
                            </w:r>
                            <w:r w:rsidR="00BC1D14" w:rsidRPr="00F94CDD">
                              <w:rPr>
                                <w:rFonts w:ascii="Arial Narrow" w:hAnsi="Arial Narrow" w:cs="Arial"/>
                                <w:sz w:val="25"/>
                                <w:szCs w:val="25"/>
                                <w:lang w:val="sv-SE"/>
                              </w:rPr>
                              <w:tab/>
                            </w:r>
                            <w:r w:rsidR="00BC1D14" w:rsidRPr="00F94CDD">
                              <w:rPr>
                                <w:rFonts w:ascii="Arial Narrow" w:hAnsi="Arial Narrow" w:cs="Arial"/>
                                <w:sz w:val="25"/>
                                <w:szCs w:val="25"/>
                                <w:lang w:val="sv-SE"/>
                              </w:rPr>
                              <w:tab/>
                            </w:r>
                            <w:r w:rsidR="00BC1D14" w:rsidRPr="00F94CDD">
                              <w:rPr>
                                <w:rFonts w:ascii="Arial Narrow" w:hAnsi="Arial Narrow" w:cs="Arial"/>
                                <w:sz w:val="25"/>
                                <w:szCs w:val="25"/>
                                <w:lang w:val="sv-SE"/>
                              </w:rPr>
                              <w:tab/>
                            </w:r>
                            <w:r w:rsidR="004D5052" w:rsidRPr="00F94CDD">
                              <w:rPr>
                                <w:rFonts w:ascii="Arial Narrow" w:hAnsi="Arial Narrow" w:cs="Arial"/>
                                <w:sz w:val="25"/>
                                <w:szCs w:val="25"/>
                                <w:lang w:val="sv-SE"/>
                              </w:rPr>
                              <w:tab/>
                            </w:r>
                            <w:r w:rsidRPr="00F94CDD">
                              <w:rPr>
                                <w:rFonts w:ascii="Arial Narrow" w:hAnsi="Arial Narrow" w:cs="Arial"/>
                                <w:sz w:val="25"/>
                                <w:szCs w:val="25"/>
                                <w:lang w:val="sv-SE"/>
                              </w:rPr>
                              <w:t xml:space="preserve">Hl. </w:t>
                            </w:r>
                            <w:r w:rsidRPr="004D5052">
                              <w:rPr>
                                <w:rFonts w:ascii="Arial Narrow" w:hAnsi="Arial Narrow" w:cs="Arial"/>
                                <w:sz w:val="25"/>
                                <w:szCs w:val="25"/>
                              </w:rPr>
                              <w:t>Messe mit Blasiussegen</w:t>
                            </w:r>
                          </w:p>
                          <w:p w14:paraId="1111719E" w14:textId="6BEF709A"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09:30 Uhr </w:t>
                            </w:r>
                            <w:r w:rsidRPr="004D5052">
                              <w:rPr>
                                <w:rFonts w:ascii="Arial Narrow" w:hAnsi="Arial Narrow" w:cs="Arial"/>
                                <w:sz w:val="25"/>
                                <w:szCs w:val="25"/>
                              </w:rPr>
                              <w:tab/>
                              <w:t>Kapelle Unterberg</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Hl. Messe mit Blasiussegen</w:t>
                            </w:r>
                          </w:p>
                          <w:p w14:paraId="65406D1F" w14:textId="51E639DF"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10:00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Hochamt mit Blasiussegen</w:t>
                            </w:r>
                          </w:p>
                          <w:p w14:paraId="73A73D56" w14:textId="65BE8FCC"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11:15 Uhr </w:t>
                            </w:r>
                            <w:r w:rsidRPr="004D5052">
                              <w:rPr>
                                <w:rFonts w:ascii="Arial Narrow" w:hAnsi="Arial Narrow" w:cs="Arial"/>
                                <w:sz w:val="25"/>
                                <w:szCs w:val="25"/>
                              </w:rPr>
                              <w:tab/>
                              <w:t>St. Joseph Neubeckum</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Hl. Messe mit Blasiussegen</w:t>
                            </w:r>
                          </w:p>
                          <w:p w14:paraId="23F19DFB" w14:textId="77777777" w:rsidR="004D5052" w:rsidRDefault="004536C0" w:rsidP="004D5052">
                            <w:pPr>
                              <w:keepLines/>
                              <w:contextualSpacing/>
                              <w:rPr>
                                <w:rFonts w:ascii="Arial Narrow" w:hAnsi="Arial Narrow" w:cs="Arial"/>
                                <w:sz w:val="25"/>
                                <w:szCs w:val="25"/>
                              </w:rPr>
                            </w:pPr>
                            <w:r w:rsidRPr="004D5052">
                              <w:rPr>
                                <w:rFonts w:ascii="Arial Narrow" w:hAnsi="Arial Narrow" w:cs="Arial"/>
                                <w:sz w:val="25"/>
                                <w:szCs w:val="25"/>
                              </w:rPr>
                              <w:t xml:space="preserve">15:00 Uhr </w:t>
                            </w:r>
                            <w:r w:rsidRPr="004D5052">
                              <w:rPr>
                                <w:rFonts w:ascii="Arial Narrow" w:hAnsi="Arial Narrow" w:cs="Arial"/>
                                <w:sz w:val="25"/>
                                <w:szCs w:val="25"/>
                              </w:rPr>
                              <w:tab/>
                              <w:t>Liebfrauenkapelle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 xml:space="preserve">gemeinsames Gebet der </w:t>
                            </w:r>
                            <w:proofErr w:type="spellStart"/>
                            <w:r w:rsidRPr="004D5052">
                              <w:rPr>
                                <w:rFonts w:ascii="Arial Narrow" w:hAnsi="Arial Narrow" w:cs="Arial"/>
                                <w:sz w:val="25"/>
                                <w:szCs w:val="25"/>
                              </w:rPr>
                              <w:t>vietname</w:t>
                            </w:r>
                            <w:proofErr w:type="spellEnd"/>
                            <w:r w:rsidR="004D5052">
                              <w:rPr>
                                <w:rFonts w:ascii="Arial Narrow" w:hAnsi="Arial Narrow" w:cs="Arial"/>
                                <w:sz w:val="25"/>
                                <w:szCs w:val="25"/>
                              </w:rPr>
                              <w:t>-</w:t>
                            </w:r>
                          </w:p>
                          <w:p w14:paraId="14EB3F06" w14:textId="32F88267" w:rsidR="004536C0" w:rsidRPr="004D5052" w:rsidRDefault="004536C0" w:rsidP="004D5052">
                            <w:pPr>
                              <w:keepLines/>
                              <w:ind w:left="3632" w:firstLine="227"/>
                              <w:contextualSpacing/>
                              <w:rPr>
                                <w:rFonts w:ascii="Arial Narrow" w:hAnsi="Arial Narrow" w:cs="Arial"/>
                                <w:sz w:val="25"/>
                                <w:szCs w:val="25"/>
                              </w:rPr>
                            </w:pPr>
                            <w:proofErr w:type="spellStart"/>
                            <w:r w:rsidRPr="004D5052">
                              <w:rPr>
                                <w:rFonts w:ascii="Arial Narrow" w:hAnsi="Arial Narrow" w:cs="Arial"/>
                                <w:sz w:val="25"/>
                                <w:szCs w:val="25"/>
                              </w:rPr>
                              <w:t>sischen</w:t>
                            </w:r>
                            <w:proofErr w:type="spellEnd"/>
                            <w:r w:rsidRPr="004D5052">
                              <w:rPr>
                                <w:rFonts w:ascii="Arial Narrow" w:hAnsi="Arial Narrow" w:cs="Arial"/>
                                <w:sz w:val="25"/>
                                <w:szCs w:val="25"/>
                              </w:rPr>
                              <w:t xml:space="preserve"> Gemeinde</w:t>
                            </w:r>
                          </w:p>
                          <w:p w14:paraId="0F1EE783" w14:textId="7D77CE07" w:rsidR="00EC755F" w:rsidRPr="004D5052" w:rsidRDefault="004536C0" w:rsidP="004D5052">
                            <w:pPr>
                              <w:keepLines/>
                              <w:contextualSpacing/>
                              <w:rPr>
                                <w:rFonts w:ascii="Arial Narrow" w:hAnsi="Arial Narrow" w:cs="Arial"/>
                                <w:sz w:val="25"/>
                                <w:szCs w:val="25"/>
                              </w:rPr>
                            </w:pPr>
                            <w:r w:rsidRPr="004D5052">
                              <w:rPr>
                                <w:rFonts w:ascii="Arial Narrow" w:hAnsi="Arial Narrow" w:cs="Arial"/>
                                <w:sz w:val="25"/>
                                <w:szCs w:val="25"/>
                              </w:rPr>
                              <w:t xml:space="preserve">18:30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 xml:space="preserve">Abendmesse </w:t>
                            </w:r>
                            <w:r w:rsidR="00B65073" w:rsidRPr="00B65073">
                              <w:rPr>
                                <w:rFonts w:ascii="Arial Narrow" w:hAnsi="Arial Narrow" w:cs="Arial"/>
                                <w:b/>
                                <w:bCs/>
                                <w:sz w:val="25"/>
                                <w:szCs w:val="25"/>
                              </w:rPr>
                              <w:t>-entfällt-</w:t>
                            </w:r>
                          </w:p>
                          <w:p w14:paraId="7966AD21" w14:textId="77777777" w:rsidR="00CD6301" w:rsidRDefault="00CD6301" w:rsidP="008E1BAE">
                            <w:pPr>
                              <w:contextualSpacing/>
                              <w:rPr>
                                <w:rFonts w:ascii="Arial" w:hAnsi="Arial" w:cs="Arial"/>
                                <w:b/>
                                <w:bCs/>
                                <w:sz w:val="4"/>
                                <w:szCs w:val="4"/>
                              </w:rPr>
                            </w:pPr>
                          </w:p>
                          <w:p w14:paraId="4A358711" w14:textId="77777777" w:rsidR="00CD6301" w:rsidRDefault="00CD6301" w:rsidP="008E1BAE">
                            <w:pPr>
                              <w:contextualSpacing/>
                              <w:rPr>
                                <w:rFonts w:ascii="Arial" w:hAnsi="Arial" w:cs="Arial"/>
                                <w:b/>
                                <w:bCs/>
                                <w:sz w:val="4"/>
                                <w:szCs w:val="4"/>
                              </w:rPr>
                            </w:pPr>
                          </w:p>
                          <w:p w14:paraId="714BF857" w14:textId="77777777" w:rsidR="00A93A89" w:rsidRDefault="00A93A89" w:rsidP="008E1BAE">
                            <w:pPr>
                              <w:contextualSpacing/>
                              <w:rPr>
                                <w:rFonts w:ascii="Arial" w:hAnsi="Arial" w:cs="Arial"/>
                                <w:b/>
                                <w:bCs/>
                                <w:sz w:val="4"/>
                                <w:szCs w:val="4"/>
                              </w:rPr>
                            </w:pPr>
                          </w:p>
                          <w:p w14:paraId="649AC999" w14:textId="77777777" w:rsidR="00A93A89" w:rsidRDefault="00A93A89" w:rsidP="008E1BAE">
                            <w:pPr>
                              <w:contextualSpacing/>
                              <w:rPr>
                                <w:rFonts w:ascii="Arial" w:hAnsi="Arial" w:cs="Arial"/>
                                <w:b/>
                                <w:bCs/>
                                <w:sz w:val="4"/>
                                <w:szCs w:val="4"/>
                              </w:rPr>
                            </w:pPr>
                          </w:p>
                          <w:p w14:paraId="3D7DD577" w14:textId="77777777" w:rsidR="00CD6301" w:rsidRDefault="00CD6301" w:rsidP="008E1BAE">
                            <w:pPr>
                              <w:contextualSpacing/>
                              <w:rPr>
                                <w:rFonts w:ascii="Arial" w:hAnsi="Arial" w:cs="Arial"/>
                                <w:b/>
                                <w:bCs/>
                                <w:sz w:val="4"/>
                                <w:szCs w:val="4"/>
                              </w:rPr>
                            </w:pPr>
                          </w:p>
                          <w:p w14:paraId="137A9915" w14:textId="614F7033" w:rsidR="0032527B" w:rsidRDefault="0032527B" w:rsidP="00B151C2">
                            <w:pPr>
                              <w:contextualSpacing/>
                              <w:rPr>
                                <w:rFonts w:ascii="Arial" w:hAnsi="Arial" w:cs="Arial"/>
                                <w:b/>
                                <w:bCs/>
                                <w:sz w:val="4"/>
                                <w:szCs w:val="4"/>
                              </w:rPr>
                            </w:pPr>
                          </w:p>
                          <w:p w14:paraId="04E316C2" w14:textId="77777777" w:rsidR="00A93A89" w:rsidRDefault="00A93A89" w:rsidP="00B151C2">
                            <w:pPr>
                              <w:contextualSpacing/>
                              <w:rPr>
                                <w:rFonts w:ascii="Arial" w:hAnsi="Arial" w:cs="Arial"/>
                                <w:b/>
                                <w:bCs/>
                                <w:sz w:val="4"/>
                                <w:szCs w:val="4"/>
                              </w:rPr>
                            </w:pPr>
                          </w:p>
                          <w:p w14:paraId="15DE0587" w14:textId="77777777" w:rsidR="00A93A89" w:rsidRDefault="00A93A89" w:rsidP="00B151C2">
                            <w:pPr>
                              <w:contextualSpacing/>
                              <w:rPr>
                                <w:rFonts w:ascii="Arial" w:hAnsi="Arial" w:cs="Arial"/>
                                <w:b/>
                                <w:bCs/>
                                <w:sz w:val="4"/>
                                <w:szCs w:val="4"/>
                              </w:rPr>
                            </w:pPr>
                          </w:p>
                          <w:p w14:paraId="3F904FDC" w14:textId="1E548404" w:rsidR="0032527B" w:rsidRDefault="0032527B" w:rsidP="00B151C2">
                            <w:pPr>
                              <w:contextualSpacing/>
                              <w:rPr>
                                <w:rFonts w:ascii="Arial" w:hAnsi="Arial" w:cs="Arial"/>
                                <w:b/>
                                <w:bCs/>
                                <w:sz w:val="4"/>
                                <w:szCs w:val="4"/>
                              </w:rPr>
                            </w:pPr>
                          </w:p>
                          <w:p w14:paraId="2B593FCE" w14:textId="77777777" w:rsidR="0032527B" w:rsidRDefault="0032527B" w:rsidP="00B151C2">
                            <w:pPr>
                              <w:contextualSpacing/>
                              <w:rPr>
                                <w:rFonts w:ascii="Arial" w:hAnsi="Arial" w:cs="Arial"/>
                                <w:b/>
                                <w:bCs/>
                                <w:sz w:val="4"/>
                                <w:szCs w:val="4"/>
                              </w:rPr>
                            </w:pPr>
                          </w:p>
                          <w:p w14:paraId="507CFFCC" w14:textId="666E2859" w:rsidR="00D238E9" w:rsidRDefault="00D238E9" w:rsidP="00B151C2">
                            <w:pPr>
                              <w:contextualSpacing/>
                              <w:rPr>
                                <w:rFonts w:ascii="Arial" w:hAnsi="Arial" w:cs="Arial"/>
                                <w:b/>
                                <w:bCs/>
                                <w:sz w:val="4"/>
                                <w:szCs w:val="4"/>
                              </w:rPr>
                            </w:pPr>
                          </w:p>
                          <w:p w14:paraId="567BBD6A" w14:textId="77777777" w:rsidR="00C0680D" w:rsidRPr="00C0680D" w:rsidRDefault="00C0680D" w:rsidP="002E6E34">
                            <w:pPr>
                              <w:pBdr>
                                <w:top w:val="single" w:sz="4" w:space="1" w:color="auto"/>
                              </w:pBdr>
                              <w:contextualSpacing/>
                              <w:jc w:val="center"/>
                              <w:rPr>
                                <w:rFonts w:ascii="Arial Narrow" w:hAnsi="Arial Narrow" w:cs="Arial"/>
                                <w:b/>
                                <w:sz w:val="6"/>
                                <w:szCs w:val="6"/>
                              </w:rPr>
                            </w:pPr>
                          </w:p>
                          <w:p w14:paraId="1A21D8A7" w14:textId="633D483D" w:rsidR="004836C0" w:rsidRPr="00D25447" w:rsidRDefault="00A44C66" w:rsidP="002E6E34">
                            <w:pPr>
                              <w:pBdr>
                                <w:top w:val="single" w:sz="4" w:space="1" w:color="auto"/>
                              </w:pBdr>
                              <w:contextualSpacing/>
                              <w:jc w:val="center"/>
                              <w:rPr>
                                <w:rFonts w:ascii="Arial Narrow" w:hAnsi="Arial Narrow" w:cs="Arial"/>
                                <w:b/>
                                <w:sz w:val="20"/>
                                <w:szCs w:val="20"/>
                              </w:rPr>
                            </w:pPr>
                            <w:r w:rsidRPr="00C0680D">
                              <w:rPr>
                                <w:rFonts w:ascii="Arial Narrow" w:hAnsi="Arial Narrow" w:cs="Arial"/>
                                <w:b/>
                                <w:sz w:val="20"/>
                                <w:szCs w:val="20"/>
                              </w:rPr>
                              <w:t xml:space="preserve">Rufbereitschaft: </w:t>
                            </w:r>
                            <w:r w:rsidR="00DF003D">
                              <w:rPr>
                                <w:rFonts w:ascii="Arial Narrow" w:hAnsi="Arial Narrow" w:cs="Arial"/>
                                <w:b/>
                                <w:sz w:val="20"/>
                                <w:szCs w:val="20"/>
                              </w:rPr>
                              <w:t>Pater Siju Thottamkara</w:t>
                            </w:r>
                            <w:r w:rsidR="00C227DB" w:rsidRPr="00C0680D">
                              <w:rPr>
                                <w:rFonts w:ascii="Arial Narrow" w:hAnsi="Arial Narrow" w:cs="Arial"/>
                                <w:b/>
                                <w:sz w:val="20"/>
                                <w:szCs w:val="20"/>
                              </w:rPr>
                              <w:t xml:space="preserve">, </w:t>
                            </w:r>
                            <w:r w:rsidR="004836C0" w:rsidRPr="00C0680D">
                              <w:rPr>
                                <w:rFonts w:ascii="Arial Narrow" w:hAnsi="Arial Narrow" w:cs="Arial"/>
                                <w:b/>
                                <w:sz w:val="20"/>
                                <w:szCs w:val="20"/>
                              </w:rPr>
                              <w:t>Tel</w:t>
                            </w:r>
                            <w:r w:rsidR="004836C0" w:rsidRPr="00D25447">
                              <w:rPr>
                                <w:rFonts w:ascii="Arial Narrow" w:hAnsi="Arial Narrow" w:cs="Arial"/>
                                <w:b/>
                                <w:sz w:val="20"/>
                                <w:szCs w:val="20"/>
                              </w:rPr>
                              <w:t xml:space="preserve">. 0173.253 1353 </w:t>
                            </w:r>
                          </w:p>
                          <w:p w14:paraId="1F813EA9" w14:textId="424F16BF" w:rsidR="004836C0" w:rsidRPr="00D25447" w:rsidRDefault="004836C0" w:rsidP="004836C0">
                            <w:pPr>
                              <w:contextualSpacing/>
                              <w:jc w:val="center"/>
                              <w:rPr>
                                <w:rFonts w:ascii="Arial Narrow" w:hAnsi="Arial Narrow" w:cs="Arial"/>
                                <w:b/>
                                <w:sz w:val="20"/>
                                <w:szCs w:val="20"/>
                              </w:rPr>
                            </w:pPr>
                            <w:r w:rsidRPr="00D25447">
                              <w:rPr>
                                <w:rFonts w:ascii="Arial Narrow" w:hAnsi="Arial Narrow" w:cs="Arial"/>
                                <w:b/>
                                <w:sz w:val="20"/>
                                <w:szCs w:val="20"/>
                              </w:rPr>
                              <w:t>oder über die Pforte des St. Elisabeth-Hospitals, Tel. 02521.841-0</w:t>
                            </w:r>
                          </w:p>
                          <w:p w14:paraId="6F28866F" w14:textId="77777777" w:rsidR="008D5BFD" w:rsidRPr="00C0680D" w:rsidRDefault="008D5BFD" w:rsidP="004836C0">
                            <w:pPr>
                              <w:contextualSpacing/>
                              <w:jc w:val="center"/>
                              <w:rPr>
                                <w:rFonts w:ascii="Arial Narrow" w:hAnsi="Arial Narrow" w:cs="Arial"/>
                                <w:b/>
                                <w:sz w:val="10"/>
                                <w:szCs w:val="10"/>
                              </w:rPr>
                            </w:pPr>
                          </w:p>
                          <w:p w14:paraId="3C4D9184" w14:textId="23AC5D86" w:rsidR="004836C0" w:rsidRPr="00D25447" w:rsidRDefault="004836C0" w:rsidP="004836C0">
                            <w:pPr>
                              <w:contextualSpacing/>
                              <w:jc w:val="center"/>
                              <w:rPr>
                                <w:rFonts w:ascii="Arial Narrow" w:hAnsi="Arial Narrow" w:cs="Arial"/>
                                <w:b/>
                                <w:sz w:val="20"/>
                                <w:szCs w:val="20"/>
                              </w:rPr>
                            </w:pPr>
                            <w:r w:rsidRPr="00D25447">
                              <w:rPr>
                                <w:rFonts w:ascii="Arial Narrow" w:hAnsi="Arial Narrow" w:cs="Arial"/>
                                <w:b/>
                                <w:sz w:val="20"/>
                                <w:szCs w:val="20"/>
                              </w:rPr>
                              <w:t>Katholische Kirchengemeinde St. Stephanus | Clemens-August-Straße 25 | 59269 Beckum</w:t>
                            </w:r>
                          </w:p>
                          <w:p w14:paraId="06D450AB" w14:textId="2949A71D" w:rsidR="004836C0" w:rsidRPr="00D25447" w:rsidRDefault="004836C0" w:rsidP="004836C0">
                            <w:pPr>
                              <w:contextualSpacing/>
                              <w:jc w:val="center"/>
                              <w:rPr>
                                <w:rFonts w:ascii="Arial Narrow" w:hAnsi="Arial Narrow" w:cs="Arial"/>
                                <w:b/>
                                <w:sz w:val="20"/>
                                <w:szCs w:val="20"/>
                                <w:lang w:val="pt-BR"/>
                              </w:rPr>
                            </w:pPr>
                            <w:r w:rsidRPr="00D25447">
                              <w:rPr>
                                <w:rFonts w:ascii="Arial Narrow" w:hAnsi="Arial Narrow" w:cs="Arial"/>
                                <w:b/>
                                <w:sz w:val="20"/>
                                <w:szCs w:val="20"/>
                                <w:lang w:val="pt-BR"/>
                              </w:rPr>
                              <w:t>Tel.: 02521.3096 | Fax: 02521.17097 |</w:t>
                            </w:r>
                            <w:r w:rsidR="00D84676" w:rsidRPr="00D25447">
                              <w:rPr>
                                <w:rFonts w:ascii="Arial Narrow" w:hAnsi="Arial Narrow" w:cs="Arial"/>
                                <w:b/>
                                <w:sz w:val="20"/>
                                <w:szCs w:val="20"/>
                                <w:lang w:val="pt-BR"/>
                              </w:rPr>
                              <w:t xml:space="preserve"> </w:t>
                            </w:r>
                            <w:r w:rsidRPr="00D25447">
                              <w:rPr>
                                <w:rFonts w:ascii="Arial Narrow" w:hAnsi="Arial Narrow" w:cs="Arial"/>
                                <w:b/>
                                <w:sz w:val="20"/>
                                <w:szCs w:val="20"/>
                                <w:lang w:val="pt-BR"/>
                              </w:rPr>
                              <w:t>E-Mail: ststephanus-beckum@bistum-muenster.de</w:t>
                            </w:r>
                          </w:p>
                          <w:p w14:paraId="7A17BF0D" w14:textId="74885726" w:rsidR="00EB75C1" w:rsidRPr="00D25447" w:rsidRDefault="004836C0" w:rsidP="002E6E34">
                            <w:pPr>
                              <w:contextualSpacing/>
                              <w:jc w:val="center"/>
                              <w:rPr>
                                <w:rFonts w:ascii="Arial Narrow" w:hAnsi="Arial Narrow" w:cs="Arial"/>
                                <w:b/>
                                <w:sz w:val="20"/>
                                <w:szCs w:val="20"/>
                                <w:lang w:val="pt-BR"/>
                              </w:rPr>
                            </w:pPr>
                            <w:r w:rsidRPr="00D25447">
                              <w:rPr>
                                <w:rFonts w:ascii="Arial Narrow" w:hAnsi="Arial Narrow" w:cs="Arial"/>
                                <w:b/>
                                <w:sz w:val="20"/>
                                <w:szCs w:val="20"/>
                                <w:lang w:val="pt-BR"/>
                              </w:rPr>
                              <w:t>www.stephanus-beckum.de | www.facebook.com/stephanusbeckum</w:t>
                            </w:r>
                          </w:p>
                          <w:p w14:paraId="0DED0E5E" w14:textId="5A4CDFEC" w:rsidR="00EB75C1" w:rsidRPr="006B710B" w:rsidRDefault="00EB75C1" w:rsidP="00262B75">
                            <w:pPr>
                              <w:contextualSpacing/>
                              <w:rPr>
                                <w:rFonts w:ascii="Arial" w:hAnsi="Arial" w:cs="Arial"/>
                                <w:b/>
                                <w:sz w:val="21"/>
                                <w:szCs w:val="21"/>
                                <w:lang w:val="pt-BR"/>
                              </w:rPr>
                            </w:pPr>
                          </w:p>
                          <w:p w14:paraId="52374E47" w14:textId="2EC2E910" w:rsidR="00EB75C1" w:rsidRPr="006B710B" w:rsidRDefault="00EB75C1" w:rsidP="00262B75">
                            <w:pPr>
                              <w:contextualSpacing/>
                              <w:rPr>
                                <w:rFonts w:ascii="Arial" w:hAnsi="Arial" w:cs="Arial"/>
                                <w:b/>
                                <w:sz w:val="21"/>
                                <w:szCs w:val="21"/>
                                <w:lang w:val="pt-BR"/>
                              </w:rPr>
                            </w:pPr>
                          </w:p>
                          <w:p w14:paraId="0673DA8A" w14:textId="25939DCD" w:rsidR="00EB75C1" w:rsidRPr="006B710B" w:rsidRDefault="00EB75C1" w:rsidP="00262B75">
                            <w:pPr>
                              <w:contextualSpacing/>
                              <w:rPr>
                                <w:rFonts w:ascii="Arial" w:hAnsi="Arial" w:cs="Arial"/>
                                <w:b/>
                                <w:sz w:val="21"/>
                                <w:szCs w:val="21"/>
                                <w:lang w:val="pt-BR"/>
                              </w:rPr>
                            </w:pPr>
                          </w:p>
                          <w:p w14:paraId="2B1987C2" w14:textId="0D79DF7E" w:rsidR="00EB75C1" w:rsidRPr="006B710B" w:rsidRDefault="00EB75C1" w:rsidP="00262B75">
                            <w:pPr>
                              <w:contextualSpacing/>
                              <w:rPr>
                                <w:rFonts w:ascii="Arial" w:hAnsi="Arial" w:cs="Arial"/>
                                <w:b/>
                                <w:sz w:val="21"/>
                                <w:szCs w:val="21"/>
                                <w:lang w:val="pt-BR"/>
                              </w:rPr>
                            </w:pPr>
                          </w:p>
                          <w:p w14:paraId="177F993A" w14:textId="1525FF3E" w:rsidR="00EB75C1" w:rsidRPr="006B710B" w:rsidRDefault="00EB75C1" w:rsidP="00262B75">
                            <w:pPr>
                              <w:contextualSpacing/>
                              <w:rPr>
                                <w:rFonts w:ascii="Arial" w:hAnsi="Arial" w:cs="Arial"/>
                                <w:b/>
                                <w:sz w:val="21"/>
                                <w:szCs w:val="21"/>
                                <w:lang w:val="pt-BR"/>
                              </w:rPr>
                            </w:pPr>
                          </w:p>
                          <w:p w14:paraId="6DBDB7B3" w14:textId="223D477D" w:rsidR="00EB75C1" w:rsidRPr="006B710B" w:rsidRDefault="00EB75C1" w:rsidP="00262B75">
                            <w:pPr>
                              <w:contextualSpacing/>
                              <w:rPr>
                                <w:rFonts w:ascii="Arial" w:hAnsi="Arial" w:cs="Arial"/>
                                <w:b/>
                                <w:sz w:val="21"/>
                                <w:szCs w:val="21"/>
                                <w:lang w:val="pt-BR"/>
                              </w:rPr>
                            </w:pPr>
                          </w:p>
                          <w:p w14:paraId="23EC4AD2" w14:textId="3AFF2DE9" w:rsidR="00EB75C1" w:rsidRPr="006B710B" w:rsidRDefault="00EB75C1" w:rsidP="00262B75">
                            <w:pPr>
                              <w:contextualSpacing/>
                              <w:rPr>
                                <w:rFonts w:ascii="Arial" w:hAnsi="Arial" w:cs="Arial"/>
                                <w:b/>
                                <w:sz w:val="21"/>
                                <w:szCs w:val="21"/>
                                <w:lang w:val="pt-BR"/>
                              </w:rPr>
                            </w:pPr>
                          </w:p>
                          <w:p w14:paraId="6A911264" w14:textId="5A7B82DC" w:rsidR="00EB75C1" w:rsidRPr="006B710B" w:rsidRDefault="00EB75C1" w:rsidP="00262B75">
                            <w:pPr>
                              <w:contextualSpacing/>
                              <w:rPr>
                                <w:rFonts w:ascii="Arial" w:hAnsi="Arial" w:cs="Arial"/>
                                <w:b/>
                                <w:sz w:val="21"/>
                                <w:szCs w:val="21"/>
                                <w:lang w:val="pt-BR"/>
                              </w:rPr>
                            </w:pPr>
                          </w:p>
                          <w:p w14:paraId="4F58076A" w14:textId="7F215102" w:rsidR="00EB75C1" w:rsidRPr="006B710B" w:rsidRDefault="00EB75C1" w:rsidP="00262B75">
                            <w:pPr>
                              <w:contextualSpacing/>
                              <w:rPr>
                                <w:rFonts w:ascii="Arial" w:hAnsi="Arial" w:cs="Arial"/>
                                <w:b/>
                                <w:sz w:val="21"/>
                                <w:szCs w:val="21"/>
                                <w:lang w:val="pt-BR"/>
                              </w:rPr>
                            </w:pPr>
                          </w:p>
                          <w:p w14:paraId="3C2DC252" w14:textId="4284A2B9" w:rsidR="00EB75C1" w:rsidRPr="006B710B" w:rsidRDefault="00EB75C1" w:rsidP="00262B75">
                            <w:pPr>
                              <w:contextualSpacing/>
                              <w:rPr>
                                <w:rFonts w:ascii="Arial" w:hAnsi="Arial" w:cs="Arial"/>
                                <w:b/>
                                <w:sz w:val="21"/>
                                <w:szCs w:val="21"/>
                                <w:lang w:val="pt-BR"/>
                              </w:rPr>
                            </w:pPr>
                          </w:p>
                          <w:p w14:paraId="7563725D" w14:textId="03274DDA" w:rsidR="00EB75C1" w:rsidRPr="006B710B" w:rsidRDefault="00EB75C1" w:rsidP="00262B75">
                            <w:pPr>
                              <w:contextualSpacing/>
                              <w:rPr>
                                <w:rFonts w:ascii="Arial" w:hAnsi="Arial" w:cs="Arial"/>
                                <w:b/>
                                <w:sz w:val="21"/>
                                <w:szCs w:val="21"/>
                                <w:lang w:val="pt-BR"/>
                              </w:rPr>
                            </w:pPr>
                          </w:p>
                          <w:p w14:paraId="15E2659C" w14:textId="2960DB1B" w:rsidR="00EB75C1" w:rsidRPr="006B710B" w:rsidRDefault="00EB75C1" w:rsidP="00262B75">
                            <w:pPr>
                              <w:contextualSpacing/>
                              <w:rPr>
                                <w:rFonts w:ascii="Arial" w:hAnsi="Arial" w:cs="Arial"/>
                                <w:b/>
                                <w:sz w:val="21"/>
                                <w:szCs w:val="21"/>
                                <w:lang w:val="pt-BR"/>
                              </w:rPr>
                            </w:pPr>
                          </w:p>
                          <w:p w14:paraId="704C32AF" w14:textId="36416820" w:rsidR="00EB75C1" w:rsidRPr="006B710B" w:rsidRDefault="00EB75C1" w:rsidP="00262B75">
                            <w:pPr>
                              <w:contextualSpacing/>
                              <w:rPr>
                                <w:rFonts w:ascii="Arial" w:hAnsi="Arial" w:cs="Arial"/>
                                <w:b/>
                                <w:sz w:val="21"/>
                                <w:szCs w:val="21"/>
                                <w:lang w:val="pt-BR"/>
                              </w:rPr>
                            </w:pPr>
                          </w:p>
                          <w:p w14:paraId="0644538B" w14:textId="0645ACA7" w:rsidR="00EB75C1" w:rsidRPr="006B710B" w:rsidRDefault="00EB75C1" w:rsidP="00262B75">
                            <w:pPr>
                              <w:contextualSpacing/>
                              <w:rPr>
                                <w:rFonts w:ascii="Arial" w:hAnsi="Arial" w:cs="Arial"/>
                                <w:b/>
                                <w:sz w:val="21"/>
                                <w:szCs w:val="21"/>
                                <w:lang w:val="pt-BR"/>
                              </w:rPr>
                            </w:pPr>
                          </w:p>
                          <w:p w14:paraId="39FD3C23" w14:textId="42F8F0C4" w:rsidR="00EB75C1" w:rsidRPr="006B710B" w:rsidRDefault="00EB75C1" w:rsidP="00262B75">
                            <w:pPr>
                              <w:contextualSpacing/>
                              <w:rPr>
                                <w:rFonts w:ascii="Arial" w:hAnsi="Arial" w:cs="Arial"/>
                                <w:b/>
                                <w:sz w:val="21"/>
                                <w:szCs w:val="21"/>
                                <w:lang w:val="pt-BR"/>
                              </w:rPr>
                            </w:pPr>
                          </w:p>
                          <w:p w14:paraId="6339782D" w14:textId="2EC4428C" w:rsidR="00EB75C1" w:rsidRPr="006B710B" w:rsidRDefault="00EB75C1" w:rsidP="00262B75">
                            <w:pPr>
                              <w:contextualSpacing/>
                              <w:rPr>
                                <w:rFonts w:ascii="Arial" w:hAnsi="Arial" w:cs="Arial"/>
                                <w:b/>
                                <w:sz w:val="21"/>
                                <w:szCs w:val="21"/>
                                <w:lang w:val="pt-BR"/>
                              </w:rPr>
                            </w:pPr>
                          </w:p>
                          <w:p w14:paraId="13BEBF17" w14:textId="77777777" w:rsidR="00CA2907" w:rsidRPr="006B710B" w:rsidRDefault="00CA2907" w:rsidP="00C013C2">
                            <w:pPr>
                              <w:contextualSpacing/>
                              <w:rPr>
                                <w:rFonts w:ascii="Arial Narrow" w:hAnsi="Arial Narrow" w:cs="Arial"/>
                                <w:b/>
                                <w:sz w:val="20"/>
                                <w:szCs w:val="20"/>
                                <w:lang w:val="pt-BR"/>
                              </w:rPr>
                            </w:pPr>
                          </w:p>
                          <w:p w14:paraId="17B59353" w14:textId="77777777" w:rsidR="00CA2907" w:rsidRPr="006B710B" w:rsidRDefault="00CA2907" w:rsidP="00C013C2">
                            <w:pPr>
                              <w:contextualSpacing/>
                              <w:rPr>
                                <w:rFonts w:ascii="Arial Narrow" w:hAnsi="Arial Narrow" w:cs="Arial"/>
                                <w:b/>
                                <w:sz w:val="20"/>
                                <w:szCs w:val="20"/>
                                <w:lang w:val="pt-BR"/>
                              </w:rPr>
                            </w:pPr>
                          </w:p>
                          <w:p w14:paraId="2BE192F2" w14:textId="77777777" w:rsidR="00CA2907" w:rsidRPr="006B710B" w:rsidRDefault="00CA2907" w:rsidP="00C013C2">
                            <w:pPr>
                              <w:contextualSpacing/>
                              <w:rPr>
                                <w:rFonts w:ascii="Arial Narrow" w:hAnsi="Arial Narrow" w:cs="Arial"/>
                                <w:b/>
                                <w:sz w:val="20"/>
                                <w:szCs w:val="20"/>
                                <w:lang w:val="pt-BR"/>
                              </w:rPr>
                            </w:pPr>
                          </w:p>
                          <w:p w14:paraId="07CF25CF" w14:textId="77777777" w:rsidR="00CA2907" w:rsidRPr="006B710B" w:rsidRDefault="00CA2907" w:rsidP="00C013C2">
                            <w:pPr>
                              <w:contextualSpacing/>
                              <w:rPr>
                                <w:rFonts w:ascii="Arial Narrow" w:hAnsi="Arial Narrow" w:cs="Arial"/>
                                <w:b/>
                                <w:sz w:val="20"/>
                                <w:szCs w:val="20"/>
                                <w:lang w:val="pt-BR"/>
                              </w:rPr>
                            </w:pPr>
                          </w:p>
                          <w:p w14:paraId="22AC7F41" w14:textId="77777777" w:rsidR="00CA2907" w:rsidRPr="006B710B" w:rsidRDefault="00CA2907" w:rsidP="00C013C2">
                            <w:pPr>
                              <w:contextualSpacing/>
                              <w:rPr>
                                <w:rFonts w:ascii="Arial Narrow" w:hAnsi="Arial Narrow" w:cs="Arial"/>
                                <w:b/>
                                <w:sz w:val="20"/>
                                <w:szCs w:val="20"/>
                                <w:lang w:val="pt-BR"/>
                              </w:rPr>
                            </w:pPr>
                          </w:p>
                          <w:p w14:paraId="4E9AA519" w14:textId="77777777" w:rsidR="00CA2907" w:rsidRPr="006B710B" w:rsidRDefault="00CA2907" w:rsidP="00C013C2">
                            <w:pPr>
                              <w:contextualSpacing/>
                              <w:rPr>
                                <w:rFonts w:ascii="Arial Narrow" w:hAnsi="Arial Narrow" w:cs="Arial"/>
                                <w:b/>
                                <w:sz w:val="20"/>
                                <w:szCs w:val="20"/>
                                <w:lang w:val="pt-BR"/>
                              </w:rPr>
                            </w:pPr>
                          </w:p>
                          <w:p w14:paraId="1DBC8AAC" w14:textId="77777777" w:rsidR="00CA2907" w:rsidRPr="006B710B" w:rsidRDefault="00CA2907" w:rsidP="00C013C2">
                            <w:pPr>
                              <w:contextualSpacing/>
                              <w:rPr>
                                <w:rFonts w:ascii="Arial Narrow" w:hAnsi="Arial Narrow" w:cs="Arial"/>
                                <w:b/>
                                <w:sz w:val="20"/>
                                <w:szCs w:val="20"/>
                                <w:lang w:val="pt-BR"/>
                              </w:rPr>
                            </w:pPr>
                          </w:p>
                          <w:p w14:paraId="6520B31C" w14:textId="77777777" w:rsidR="00CA2907" w:rsidRPr="006B710B" w:rsidRDefault="00CA2907" w:rsidP="00C013C2">
                            <w:pPr>
                              <w:contextualSpacing/>
                              <w:rPr>
                                <w:rFonts w:ascii="Arial Narrow" w:hAnsi="Arial Narrow" w:cs="Arial"/>
                                <w:b/>
                                <w:sz w:val="20"/>
                                <w:szCs w:val="20"/>
                                <w:lang w:val="pt-BR"/>
                              </w:rPr>
                            </w:pPr>
                          </w:p>
                          <w:p w14:paraId="32843614" w14:textId="77777777" w:rsidR="00CA2907" w:rsidRPr="006B710B" w:rsidRDefault="00CA2907" w:rsidP="00C013C2">
                            <w:pPr>
                              <w:contextualSpacing/>
                              <w:rPr>
                                <w:rFonts w:ascii="Arial Narrow" w:hAnsi="Arial Narrow" w:cs="Arial"/>
                                <w:b/>
                                <w:sz w:val="20"/>
                                <w:szCs w:val="20"/>
                                <w:lang w:val="pt-BR"/>
                              </w:rPr>
                            </w:pPr>
                          </w:p>
                          <w:p w14:paraId="151B6F3D" w14:textId="77777777" w:rsidR="00CA2907" w:rsidRPr="006B710B" w:rsidRDefault="00CA2907" w:rsidP="00C013C2">
                            <w:pPr>
                              <w:contextualSpacing/>
                              <w:rPr>
                                <w:rFonts w:ascii="Arial Narrow" w:hAnsi="Arial Narrow" w:cs="Arial"/>
                                <w:b/>
                                <w:sz w:val="20"/>
                                <w:szCs w:val="20"/>
                                <w:lang w:val="pt-BR"/>
                              </w:rPr>
                            </w:pPr>
                          </w:p>
                          <w:p w14:paraId="5887460F" w14:textId="77777777" w:rsidR="00CA2907" w:rsidRPr="006B710B" w:rsidRDefault="00CA2907" w:rsidP="00C013C2">
                            <w:pPr>
                              <w:contextualSpacing/>
                              <w:rPr>
                                <w:rFonts w:ascii="Arial Narrow" w:hAnsi="Arial Narrow" w:cs="Arial"/>
                                <w:b/>
                                <w:sz w:val="20"/>
                                <w:szCs w:val="20"/>
                                <w:lang w:val="pt-BR"/>
                              </w:rPr>
                            </w:pPr>
                          </w:p>
                          <w:p w14:paraId="5897918D" w14:textId="77777777" w:rsidR="00CA2907" w:rsidRPr="006B710B" w:rsidRDefault="00CA2907" w:rsidP="00C013C2">
                            <w:pPr>
                              <w:contextualSpacing/>
                              <w:rPr>
                                <w:rFonts w:ascii="Arial Narrow" w:hAnsi="Arial Narrow" w:cs="Arial"/>
                                <w:b/>
                                <w:sz w:val="20"/>
                                <w:szCs w:val="20"/>
                                <w:lang w:val="pt-BR"/>
                              </w:rPr>
                            </w:pPr>
                          </w:p>
                          <w:p w14:paraId="49B7C1D6" w14:textId="77777777" w:rsidR="00CA2907" w:rsidRPr="006B710B" w:rsidRDefault="00CA2907" w:rsidP="00C013C2">
                            <w:pPr>
                              <w:contextualSpacing/>
                              <w:rPr>
                                <w:rFonts w:ascii="Arial Narrow" w:hAnsi="Arial Narrow" w:cs="Arial"/>
                                <w:b/>
                                <w:sz w:val="20"/>
                                <w:szCs w:val="20"/>
                                <w:lang w:val="pt-BR"/>
                              </w:rPr>
                            </w:pPr>
                          </w:p>
                          <w:p w14:paraId="299412FF" w14:textId="77777777" w:rsidR="00CA2907" w:rsidRPr="006B710B" w:rsidRDefault="00CA2907" w:rsidP="00C013C2">
                            <w:pPr>
                              <w:contextualSpacing/>
                              <w:rPr>
                                <w:rFonts w:ascii="Arial Narrow" w:hAnsi="Arial Narrow" w:cs="Arial"/>
                                <w:b/>
                                <w:sz w:val="20"/>
                                <w:szCs w:val="20"/>
                                <w:lang w:val="pt-BR"/>
                              </w:rPr>
                            </w:pPr>
                          </w:p>
                          <w:p w14:paraId="30A99BD3" w14:textId="77777777" w:rsidR="00CA2907" w:rsidRPr="006B710B" w:rsidRDefault="00CA2907" w:rsidP="00C013C2">
                            <w:pPr>
                              <w:contextualSpacing/>
                              <w:rPr>
                                <w:rFonts w:ascii="Arial Narrow" w:hAnsi="Arial Narrow" w:cs="Arial"/>
                                <w:b/>
                                <w:sz w:val="20"/>
                                <w:szCs w:val="20"/>
                                <w:lang w:val="pt-BR"/>
                              </w:rPr>
                            </w:pPr>
                          </w:p>
                          <w:p w14:paraId="75CBC9A9" w14:textId="77777777" w:rsidR="00CA2907" w:rsidRPr="006B710B" w:rsidRDefault="00CA2907" w:rsidP="00C013C2">
                            <w:pPr>
                              <w:contextualSpacing/>
                              <w:rPr>
                                <w:rFonts w:ascii="Arial Narrow" w:hAnsi="Arial Narrow" w:cs="Arial"/>
                                <w:b/>
                                <w:sz w:val="20"/>
                                <w:szCs w:val="20"/>
                                <w:lang w:val="pt-BR"/>
                              </w:rPr>
                            </w:pPr>
                          </w:p>
                          <w:p w14:paraId="26045AB2" w14:textId="77777777" w:rsidR="00CA2907" w:rsidRPr="006B710B" w:rsidRDefault="00CA2907" w:rsidP="00C013C2">
                            <w:pPr>
                              <w:contextualSpacing/>
                              <w:rPr>
                                <w:rFonts w:ascii="Arial Narrow" w:hAnsi="Arial Narrow" w:cs="Arial"/>
                                <w:b/>
                                <w:sz w:val="20"/>
                                <w:szCs w:val="20"/>
                                <w:lang w:val="pt-BR"/>
                              </w:rPr>
                            </w:pPr>
                          </w:p>
                          <w:p w14:paraId="101833B6" w14:textId="77777777" w:rsidR="00CA2907" w:rsidRPr="006B710B" w:rsidRDefault="00CA2907" w:rsidP="00C013C2">
                            <w:pPr>
                              <w:contextualSpacing/>
                              <w:rPr>
                                <w:rFonts w:ascii="Arial Narrow" w:hAnsi="Arial Narrow" w:cs="Arial"/>
                                <w:b/>
                                <w:sz w:val="20"/>
                                <w:szCs w:val="20"/>
                                <w:lang w:val="pt-BR"/>
                              </w:rPr>
                            </w:pPr>
                          </w:p>
                          <w:p w14:paraId="0B8486D1" w14:textId="77777777" w:rsidR="00CA2907" w:rsidRPr="006B710B" w:rsidRDefault="00CA2907" w:rsidP="00C013C2">
                            <w:pPr>
                              <w:contextualSpacing/>
                              <w:rPr>
                                <w:rFonts w:ascii="Arial Narrow" w:hAnsi="Arial Narrow" w:cs="Arial"/>
                                <w:b/>
                                <w:sz w:val="20"/>
                                <w:szCs w:val="20"/>
                                <w:lang w:val="pt-BR"/>
                              </w:rPr>
                            </w:pPr>
                          </w:p>
                          <w:p w14:paraId="7634AE27" w14:textId="77777777" w:rsidR="00CA2907" w:rsidRPr="006B710B" w:rsidRDefault="00CA2907" w:rsidP="00C013C2">
                            <w:pPr>
                              <w:contextualSpacing/>
                              <w:rPr>
                                <w:rFonts w:ascii="Arial Narrow" w:hAnsi="Arial Narrow" w:cs="Arial"/>
                                <w:b/>
                                <w:sz w:val="20"/>
                                <w:szCs w:val="20"/>
                                <w:lang w:val="pt-BR"/>
                              </w:rPr>
                            </w:pPr>
                          </w:p>
                          <w:p w14:paraId="5E0A1124" w14:textId="77777777" w:rsidR="00CA2907" w:rsidRPr="006B710B" w:rsidRDefault="00CA2907" w:rsidP="00C013C2">
                            <w:pPr>
                              <w:contextualSpacing/>
                              <w:rPr>
                                <w:rFonts w:ascii="Arial Narrow" w:hAnsi="Arial Narrow" w:cs="Arial"/>
                                <w:b/>
                                <w:sz w:val="20"/>
                                <w:szCs w:val="20"/>
                                <w:lang w:val="pt-BR"/>
                              </w:rPr>
                            </w:pPr>
                          </w:p>
                          <w:p w14:paraId="43407F66" w14:textId="77777777" w:rsidR="00CA2907" w:rsidRPr="006B710B" w:rsidRDefault="00CA2907" w:rsidP="00C013C2">
                            <w:pPr>
                              <w:contextualSpacing/>
                              <w:rPr>
                                <w:rFonts w:ascii="Arial Narrow" w:hAnsi="Arial Narrow" w:cs="Arial"/>
                                <w:b/>
                                <w:sz w:val="20"/>
                                <w:szCs w:val="20"/>
                                <w:lang w:val="pt-BR"/>
                              </w:rPr>
                            </w:pPr>
                          </w:p>
                          <w:p w14:paraId="1C64466C" w14:textId="77777777" w:rsidR="00CA2907" w:rsidRPr="006B710B" w:rsidRDefault="00CA2907" w:rsidP="00C013C2">
                            <w:pPr>
                              <w:contextualSpacing/>
                              <w:rPr>
                                <w:rFonts w:ascii="Arial Narrow" w:hAnsi="Arial Narrow" w:cs="Arial"/>
                                <w:b/>
                                <w:sz w:val="20"/>
                                <w:szCs w:val="20"/>
                                <w:lang w:val="pt-BR"/>
                              </w:rPr>
                            </w:pPr>
                          </w:p>
                          <w:p w14:paraId="4DEE52F5" w14:textId="77777777" w:rsidR="00CA2907" w:rsidRPr="006B710B" w:rsidRDefault="00CA2907" w:rsidP="00C013C2">
                            <w:pPr>
                              <w:contextualSpacing/>
                              <w:rPr>
                                <w:rFonts w:ascii="Arial Narrow" w:hAnsi="Arial Narrow" w:cs="Arial"/>
                                <w:b/>
                                <w:sz w:val="20"/>
                                <w:szCs w:val="20"/>
                                <w:lang w:val="pt-BR"/>
                              </w:rPr>
                            </w:pPr>
                          </w:p>
                          <w:p w14:paraId="4AF163E9" w14:textId="77777777" w:rsidR="00CA2907" w:rsidRPr="006B710B" w:rsidRDefault="00CA2907" w:rsidP="00C013C2">
                            <w:pPr>
                              <w:contextualSpacing/>
                              <w:rPr>
                                <w:rFonts w:ascii="Arial Narrow" w:hAnsi="Arial Narrow" w:cs="Arial"/>
                                <w:b/>
                                <w:sz w:val="20"/>
                                <w:szCs w:val="20"/>
                                <w:lang w:val="pt-BR"/>
                              </w:rPr>
                            </w:pPr>
                          </w:p>
                          <w:p w14:paraId="2992B27E" w14:textId="77777777" w:rsidR="00CA2907" w:rsidRPr="006B710B" w:rsidRDefault="00CA2907" w:rsidP="00C013C2">
                            <w:pPr>
                              <w:contextualSpacing/>
                              <w:rPr>
                                <w:rFonts w:ascii="Arial Narrow" w:hAnsi="Arial Narrow" w:cs="Arial"/>
                                <w:b/>
                                <w:sz w:val="20"/>
                                <w:szCs w:val="20"/>
                                <w:lang w:val="pt-BR"/>
                              </w:rPr>
                            </w:pPr>
                          </w:p>
                          <w:p w14:paraId="7BD6653C" w14:textId="77777777" w:rsidR="00CA2907" w:rsidRPr="006B710B" w:rsidRDefault="00CA2907" w:rsidP="00C013C2">
                            <w:pPr>
                              <w:contextualSpacing/>
                              <w:rPr>
                                <w:rFonts w:ascii="Arial Narrow" w:hAnsi="Arial Narrow" w:cs="Arial"/>
                                <w:b/>
                                <w:sz w:val="20"/>
                                <w:szCs w:val="20"/>
                                <w:lang w:val="pt-BR"/>
                              </w:rPr>
                            </w:pPr>
                          </w:p>
                          <w:p w14:paraId="6AF6AA5A" w14:textId="77777777" w:rsidR="00CA2907" w:rsidRPr="006B710B" w:rsidRDefault="00CA2907" w:rsidP="00C013C2">
                            <w:pPr>
                              <w:contextualSpacing/>
                              <w:rPr>
                                <w:rFonts w:ascii="Arial Narrow" w:hAnsi="Arial Narrow" w:cs="Arial"/>
                                <w:b/>
                                <w:sz w:val="20"/>
                                <w:szCs w:val="20"/>
                                <w:lang w:val="pt-BR"/>
                              </w:rPr>
                            </w:pPr>
                          </w:p>
                          <w:p w14:paraId="13F22CC5" w14:textId="77777777" w:rsidR="00CA2907" w:rsidRPr="006B710B" w:rsidRDefault="00CA2907" w:rsidP="00C013C2">
                            <w:pPr>
                              <w:contextualSpacing/>
                              <w:rPr>
                                <w:rFonts w:ascii="Arial Narrow" w:hAnsi="Arial Narrow" w:cs="Arial"/>
                                <w:b/>
                                <w:sz w:val="20"/>
                                <w:szCs w:val="20"/>
                                <w:lang w:val="pt-BR"/>
                              </w:rPr>
                            </w:pPr>
                          </w:p>
                          <w:p w14:paraId="4CAC2E99" w14:textId="77777777" w:rsidR="00CA2907" w:rsidRPr="006B710B" w:rsidRDefault="00CA2907" w:rsidP="00C013C2">
                            <w:pPr>
                              <w:contextualSpacing/>
                              <w:rPr>
                                <w:rFonts w:ascii="Arial Narrow" w:hAnsi="Arial Narrow" w:cs="Arial"/>
                                <w:b/>
                                <w:sz w:val="20"/>
                                <w:szCs w:val="20"/>
                                <w:lang w:val="pt-BR"/>
                              </w:rPr>
                            </w:pPr>
                          </w:p>
                          <w:p w14:paraId="048483CB" w14:textId="77777777" w:rsidR="00D3345A" w:rsidRPr="006B710B" w:rsidRDefault="00D3345A" w:rsidP="00AD6436">
                            <w:pPr>
                              <w:contextualSpacing/>
                              <w:rPr>
                                <w:rFonts w:ascii="Arial Narrow" w:hAnsi="Arial Narrow" w:cs="Arial"/>
                                <w:bCs/>
                                <w:lang w:val="pt-BR"/>
                              </w:rPr>
                            </w:pPr>
                          </w:p>
                          <w:p w14:paraId="6AC0BEE9" w14:textId="77777777" w:rsidR="00E80609" w:rsidRPr="006B710B" w:rsidRDefault="00E80609" w:rsidP="00E80609">
                            <w:pPr>
                              <w:contextualSpacing/>
                              <w:rPr>
                                <w:rFonts w:ascii="Arial Narrow" w:hAnsi="Arial Narrow" w:cs="Arial"/>
                                <w:b/>
                                <w:sz w:val="18"/>
                                <w:szCs w:val="18"/>
                                <w:lang w:val="pt-BR"/>
                              </w:rPr>
                            </w:pPr>
                          </w:p>
                          <w:p w14:paraId="7F68EB60" w14:textId="77777777" w:rsidR="00E80609" w:rsidRPr="006B710B" w:rsidRDefault="00E80609" w:rsidP="00E80609">
                            <w:pPr>
                              <w:contextualSpacing/>
                              <w:rPr>
                                <w:rFonts w:ascii="Arial Narrow" w:hAnsi="Arial Narrow" w:cs="Arial"/>
                                <w:b/>
                                <w:sz w:val="18"/>
                                <w:szCs w:val="18"/>
                                <w:lang w:val="pt-BR"/>
                              </w:rPr>
                            </w:pPr>
                          </w:p>
                          <w:p w14:paraId="771AAFF1" w14:textId="77777777" w:rsidR="00E80609" w:rsidRPr="006B710B" w:rsidRDefault="00E80609" w:rsidP="00E80609">
                            <w:pPr>
                              <w:contextualSpacing/>
                              <w:rPr>
                                <w:rFonts w:ascii="Arial Narrow" w:hAnsi="Arial Narrow" w:cs="Arial"/>
                                <w:b/>
                                <w:sz w:val="18"/>
                                <w:szCs w:val="18"/>
                                <w:lang w:val="pt-BR"/>
                              </w:rPr>
                            </w:pPr>
                          </w:p>
                          <w:p w14:paraId="55DCAA4F" w14:textId="77777777" w:rsidR="00D3345A" w:rsidRPr="006B710B" w:rsidRDefault="00D3345A" w:rsidP="00AD6436">
                            <w:pPr>
                              <w:contextualSpacing/>
                              <w:rPr>
                                <w:rFonts w:ascii="Arial Narrow" w:hAnsi="Arial Narrow" w:cs="Arial"/>
                                <w:bCs/>
                                <w:lang w:val="pt-BR"/>
                              </w:rPr>
                            </w:pPr>
                          </w:p>
                          <w:p w14:paraId="0D7E78FC" w14:textId="77777777" w:rsidR="00D3345A" w:rsidRPr="006B710B" w:rsidRDefault="00D3345A" w:rsidP="00AD6436">
                            <w:pPr>
                              <w:contextualSpacing/>
                              <w:rPr>
                                <w:rFonts w:ascii="Arial Narrow" w:hAnsi="Arial Narrow" w:cs="Arial"/>
                                <w:bCs/>
                                <w:lang w:val="pt-BR"/>
                              </w:rPr>
                            </w:pPr>
                          </w:p>
                          <w:p w14:paraId="47F41EAF" w14:textId="77777777" w:rsidR="00D3345A" w:rsidRPr="006B710B" w:rsidRDefault="00D3345A" w:rsidP="00AD6436">
                            <w:pPr>
                              <w:contextualSpacing/>
                              <w:rPr>
                                <w:rFonts w:ascii="Arial Narrow" w:hAnsi="Arial Narrow" w:cs="Arial"/>
                                <w:bCs/>
                                <w:lang w:val="pt-BR"/>
                              </w:rPr>
                            </w:pPr>
                          </w:p>
                          <w:p w14:paraId="7B49EFD2" w14:textId="77777777" w:rsidR="00D3345A" w:rsidRPr="006B710B" w:rsidRDefault="00D3345A" w:rsidP="00AD6436">
                            <w:pPr>
                              <w:contextualSpacing/>
                              <w:rPr>
                                <w:rFonts w:ascii="Arial Narrow" w:hAnsi="Arial Narrow" w:cs="Arial"/>
                                <w:bCs/>
                                <w:lang w:val="pt-BR"/>
                              </w:rPr>
                            </w:pPr>
                          </w:p>
                          <w:p w14:paraId="5E8239BB" w14:textId="77777777" w:rsidR="00D3345A" w:rsidRPr="006B710B" w:rsidRDefault="00D3345A" w:rsidP="00AD6436">
                            <w:pPr>
                              <w:contextualSpacing/>
                              <w:rPr>
                                <w:rFonts w:ascii="Arial Narrow" w:hAnsi="Arial Narrow" w:cs="Arial"/>
                                <w:bCs/>
                                <w:lang w:val="pt-BR"/>
                              </w:rPr>
                            </w:pPr>
                          </w:p>
                          <w:p w14:paraId="44EDB13F" w14:textId="77777777" w:rsidR="00D3345A" w:rsidRPr="006B710B" w:rsidRDefault="00D3345A" w:rsidP="00AD6436">
                            <w:pPr>
                              <w:contextualSpacing/>
                              <w:rPr>
                                <w:rFonts w:ascii="Arial Narrow" w:hAnsi="Arial Narrow" w:cs="Arial"/>
                                <w:bCs/>
                                <w:lang w:val="pt-BR"/>
                              </w:rPr>
                            </w:pPr>
                          </w:p>
                          <w:p w14:paraId="6DB59075" w14:textId="77777777" w:rsidR="00D3345A" w:rsidRPr="006B710B" w:rsidRDefault="00D3345A" w:rsidP="00AD6436">
                            <w:pPr>
                              <w:contextualSpacing/>
                              <w:rPr>
                                <w:rFonts w:ascii="Arial Narrow" w:hAnsi="Arial Narrow" w:cs="Arial"/>
                                <w:bCs/>
                                <w:lang w:val="pt-BR"/>
                              </w:rPr>
                            </w:pPr>
                          </w:p>
                          <w:p w14:paraId="6973B8C9" w14:textId="77777777" w:rsidR="00D3345A" w:rsidRPr="006B710B" w:rsidRDefault="00D3345A" w:rsidP="00AD6436">
                            <w:pPr>
                              <w:contextualSpacing/>
                              <w:rPr>
                                <w:rFonts w:ascii="Arial Narrow" w:hAnsi="Arial Narrow" w:cs="Arial"/>
                                <w:bCs/>
                                <w:lang w:val="pt-BR"/>
                              </w:rPr>
                            </w:pPr>
                          </w:p>
                          <w:p w14:paraId="1784E099" w14:textId="77777777" w:rsidR="00D3345A" w:rsidRPr="006B710B" w:rsidRDefault="00D3345A" w:rsidP="00AD6436">
                            <w:pPr>
                              <w:contextualSpacing/>
                              <w:rPr>
                                <w:rFonts w:ascii="Arial Narrow" w:hAnsi="Arial Narrow" w:cs="Arial"/>
                                <w:bCs/>
                                <w:lang w:val="pt-BR"/>
                              </w:rPr>
                            </w:pPr>
                          </w:p>
                          <w:p w14:paraId="5FA8FE6F" w14:textId="77777777" w:rsidR="00D3345A" w:rsidRPr="006B710B" w:rsidRDefault="00D3345A" w:rsidP="00AD6436">
                            <w:pPr>
                              <w:contextualSpacing/>
                              <w:rPr>
                                <w:rFonts w:ascii="Arial Narrow" w:hAnsi="Arial Narrow" w:cs="Arial"/>
                                <w:bCs/>
                                <w:lang w:val="pt-BR"/>
                              </w:rPr>
                            </w:pPr>
                          </w:p>
                          <w:p w14:paraId="7135D2A5" w14:textId="77777777" w:rsidR="00D3345A" w:rsidRPr="006B710B" w:rsidRDefault="00D3345A" w:rsidP="00AD6436">
                            <w:pPr>
                              <w:contextualSpacing/>
                              <w:rPr>
                                <w:rFonts w:ascii="Arial Narrow" w:hAnsi="Arial Narrow" w:cs="Arial"/>
                                <w:bCs/>
                                <w:lang w:val="pt-BR"/>
                              </w:rPr>
                            </w:pPr>
                          </w:p>
                          <w:p w14:paraId="38DEFA7B" w14:textId="77777777" w:rsidR="00D3345A" w:rsidRPr="006B710B" w:rsidRDefault="00D3345A" w:rsidP="00AD6436">
                            <w:pPr>
                              <w:contextualSpacing/>
                              <w:rPr>
                                <w:rFonts w:ascii="Arial Narrow" w:hAnsi="Arial Narrow" w:cs="Arial"/>
                                <w:bCs/>
                                <w:lang w:val="pt-BR"/>
                              </w:rPr>
                            </w:pPr>
                          </w:p>
                          <w:p w14:paraId="5D3C01F2" w14:textId="77777777" w:rsidR="00D3345A" w:rsidRPr="006B710B" w:rsidRDefault="00D3345A" w:rsidP="00AD6436">
                            <w:pPr>
                              <w:contextualSpacing/>
                              <w:rPr>
                                <w:rFonts w:ascii="Arial Narrow" w:hAnsi="Arial Narrow" w:cs="Arial"/>
                                <w:bCs/>
                                <w:lang w:val="pt-BR"/>
                              </w:rPr>
                            </w:pPr>
                          </w:p>
                          <w:p w14:paraId="622382C5" w14:textId="77777777" w:rsidR="00D3345A" w:rsidRPr="006B710B" w:rsidRDefault="00D3345A" w:rsidP="00AD6436">
                            <w:pPr>
                              <w:contextualSpacing/>
                              <w:rPr>
                                <w:rFonts w:ascii="Arial Narrow" w:hAnsi="Arial Narrow" w:cs="Arial"/>
                                <w:bCs/>
                                <w:lang w:val="pt-BR"/>
                              </w:rPr>
                            </w:pPr>
                          </w:p>
                          <w:p w14:paraId="075CA1F3" w14:textId="77777777" w:rsidR="00D3345A" w:rsidRPr="006B710B" w:rsidRDefault="00D3345A" w:rsidP="00AD6436">
                            <w:pPr>
                              <w:contextualSpacing/>
                              <w:rPr>
                                <w:rFonts w:ascii="Arial Narrow" w:hAnsi="Arial Narrow" w:cs="Arial"/>
                                <w:bCs/>
                                <w:lang w:val="pt-BR"/>
                              </w:rPr>
                            </w:pPr>
                          </w:p>
                          <w:p w14:paraId="07BDADB7" w14:textId="77777777" w:rsidR="00D3345A" w:rsidRPr="006B710B" w:rsidRDefault="00D3345A" w:rsidP="00AD6436">
                            <w:pPr>
                              <w:contextualSpacing/>
                              <w:rPr>
                                <w:rFonts w:ascii="Arial Narrow" w:hAnsi="Arial Narrow" w:cs="Arial"/>
                                <w:bCs/>
                                <w:lang w:val="pt-BR"/>
                              </w:rPr>
                            </w:pPr>
                          </w:p>
                          <w:p w14:paraId="12BDEF12" w14:textId="77777777" w:rsidR="00D3345A" w:rsidRPr="006B710B" w:rsidRDefault="00D3345A" w:rsidP="00AD6436">
                            <w:pPr>
                              <w:contextualSpacing/>
                              <w:rPr>
                                <w:rFonts w:ascii="Arial Narrow" w:hAnsi="Arial Narrow" w:cs="Arial"/>
                                <w:bCs/>
                                <w:lang w:val="pt-BR"/>
                              </w:rPr>
                            </w:pPr>
                          </w:p>
                          <w:p w14:paraId="1B8931C0" w14:textId="77777777" w:rsidR="00D3345A" w:rsidRPr="006B710B" w:rsidRDefault="00D3345A" w:rsidP="00AD6436">
                            <w:pPr>
                              <w:contextualSpacing/>
                              <w:rPr>
                                <w:rFonts w:ascii="Arial Narrow" w:hAnsi="Arial Narrow" w:cs="Arial"/>
                                <w:bCs/>
                                <w:lang w:val="pt-BR"/>
                              </w:rPr>
                            </w:pPr>
                          </w:p>
                          <w:p w14:paraId="79464CAB" w14:textId="77777777" w:rsidR="00D3345A" w:rsidRPr="006B710B" w:rsidRDefault="00D3345A" w:rsidP="00AD6436">
                            <w:pPr>
                              <w:contextualSpacing/>
                              <w:rPr>
                                <w:rFonts w:ascii="Arial Narrow" w:hAnsi="Arial Narrow" w:cs="Arial"/>
                                <w:bCs/>
                                <w:lang w:val="pt-BR"/>
                              </w:rPr>
                            </w:pPr>
                          </w:p>
                          <w:p w14:paraId="18F8259F" w14:textId="77777777" w:rsidR="00D3345A" w:rsidRPr="006B710B" w:rsidRDefault="00D3345A" w:rsidP="00AD6436">
                            <w:pPr>
                              <w:contextualSpacing/>
                              <w:rPr>
                                <w:rFonts w:ascii="Arial Narrow" w:hAnsi="Arial Narrow" w:cs="Arial"/>
                                <w:bCs/>
                                <w:lang w:val="pt-BR"/>
                              </w:rPr>
                            </w:pPr>
                          </w:p>
                          <w:p w14:paraId="02C81504" w14:textId="77777777" w:rsidR="00D3345A" w:rsidRPr="006B710B" w:rsidRDefault="00D3345A" w:rsidP="00AD6436">
                            <w:pPr>
                              <w:contextualSpacing/>
                              <w:rPr>
                                <w:rFonts w:ascii="Arial Narrow" w:hAnsi="Arial Narrow" w:cs="Arial"/>
                                <w:bCs/>
                                <w:lang w:val="pt-BR"/>
                              </w:rPr>
                            </w:pPr>
                          </w:p>
                          <w:p w14:paraId="50DADC2C" w14:textId="77777777" w:rsidR="00D3345A" w:rsidRPr="006B710B" w:rsidRDefault="00D3345A" w:rsidP="00AD6436">
                            <w:pPr>
                              <w:contextualSpacing/>
                              <w:rPr>
                                <w:rFonts w:ascii="Arial Narrow" w:hAnsi="Arial Narrow" w:cs="Arial"/>
                                <w:bCs/>
                                <w:lang w:val="pt-BR"/>
                              </w:rPr>
                            </w:pPr>
                          </w:p>
                          <w:p w14:paraId="773D53C8" w14:textId="77777777" w:rsidR="00D3345A" w:rsidRPr="006B710B" w:rsidRDefault="00D3345A" w:rsidP="00AD6436">
                            <w:pPr>
                              <w:contextualSpacing/>
                              <w:rPr>
                                <w:rFonts w:ascii="Arial Narrow" w:hAnsi="Arial Narrow" w:cs="Arial"/>
                                <w:bCs/>
                                <w:lang w:val="pt-BR"/>
                              </w:rPr>
                            </w:pPr>
                          </w:p>
                          <w:p w14:paraId="06C421A9" w14:textId="77777777" w:rsidR="00D3345A" w:rsidRPr="006B710B" w:rsidRDefault="00D3345A" w:rsidP="00AD6436">
                            <w:pPr>
                              <w:contextualSpacing/>
                              <w:rPr>
                                <w:rFonts w:ascii="Arial Narrow" w:hAnsi="Arial Narrow" w:cs="Arial"/>
                                <w:bCs/>
                                <w:lang w:val="pt-BR"/>
                              </w:rPr>
                            </w:pPr>
                          </w:p>
                          <w:p w14:paraId="2D4C0991" w14:textId="77777777" w:rsidR="00D3345A" w:rsidRPr="006B710B" w:rsidRDefault="00D3345A" w:rsidP="00AD6436">
                            <w:pPr>
                              <w:contextualSpacing/>
                              <w:rPr>
                                <w:rFonts w:ascii="Arial Narrow" w:hAnsi="Arial Narrow" w:cs="Arial"/>
                                <w:bCs/>
                                <w:lang w:val="pt-BR"/>
                              </w:rPr>
                            </w:pPr>
                          </w:p>
                          <w:p w14:paraId="5917C9DB" w14:textId="77777777" w:rsidR="00D3345A" w:rsidRPr="006B710B" w:rsidRDefault="00D3345A" w:rsidP="00AD6436">
                            <w:pPr>
                              <w:contextualSpacing/>
                              <w:rPr>
                                <w:rFonts w:ascii="Arial Narrow" w:hAnsi="Arial Narrow" w:cs="Arial"/>
                                <w:bCs/>
                                <w:lang w:val="pt-BR"/>
                              </w:rPr>
                            </w:pPr>
                          </w:p>
                          <w:p w14:paraId="00A7A9A9" w14:textId="77777777" w:rsidR="00036711" w:rsidRPr="006B710B" w:rsidRDefault="00036711" w:rsidP="00AD6436">
                            <w:pPr>
                              <w:contextualSpacing/>
                              <w:rPr>
                                <w:rFonts w:ascii="Arial Narrow" w:hAnsi="Arial Narrow" w:cs="Arial"/>
                                <w:bCs/>
                                <w:sz w:val="16"/>
                                <w:szCs w:val="16"/>
                                <w:lang w:val="pt-BR"/>
                              </w:rPr>
                            </w:pPr>
                          </w:p>
                          <w:p w14:paraId="3B24565E" w14:textId="77777777" w:rsidR="00036711" w:rsidRPr="006B710B" w:rsidRDefault="00036711" w:rsidP="00AD6436">
                            <w:pPr>
                              <w:contextualSpacing/>
                              <w:rPr>
                                <w:rFonts w:ascii="Arial Narrow" w:hAnsi="Arial Narrow" w:cs="Arial"/>
                                <w:bCs/>
                                <w:sz w:val="16"/>
                                <w:szCs w:val="16"/>
                                <w:lang w:val="pt-BR"/>
                              </w:rPr>
                            </w:pPr>
                          </w:p>
                          <w:p w14:paraId="7C1220CC" w14:textId="77777777" w:rsidR="00036711" w:rsidRPr="006B710B" w:rsidRDefault="00036711" w:rsidP="00AD6436">
                            <w:pPr>
                              <w:contextualSpacing/>
                              <w:rPr>
                                <w:rFonts w:ascii="Arial Narrow" w:hAnsi="Arial Narrow" w:cs="Arial"/>
                                <w:bCs/>
                                <w:sz w:val="20"/>
                                <w:szCs w:val="20"/>
                                <w:lang w:val="pt-BR"/>
                              </w:rPr>
                            </w:pPr>
                          </w:p>
                          <w:p w14:paraId="5E8136CE" w14:textId="77777777" w:rsidR="00036711" w:rsidRPr="006B710B" w:rsidRDefault="00036711" w:rsidP="00AD6436">
                            <w:pPr>
                              <w:contextualSpacing/>
                              <w:rPr>
                                <w:rFonts w:ascii="Arial Narrow" w:hAnsi="Arial Narrow" w:cs="Arial"/>
                                <w:bCs/>
                                <w:sz w:val="16"/>
                                <w:szCs w:val="16"/>
                                <w:lang w:val="pt-BR"/>
                              </w:rPr>
                            </w:pPr>
                          </w:p>
                          <w:p w14:paraId="1E20710D" w14:textId="77777777" w:rsidR="00036711" w:rsidRPr="006B710B" w:rsidRDefault="00036711" w:rsidP="00AD6436">
                            <w:pPr>
                              <w:contextualSpacing/>
                              <w:rPr>
                                <w:rFonts w:ascii="Arial Narrow" w:hAnsi="Arial Narrow" w:cs="Arial"/>
                                <w:bCs/>
                                <w:sz w:val="16"/>
                                <w:szCs w:val="16"/>
                                <w:lang w:val="pt-BR"/>
                              </w:rPr>
                            </w:pPr>
                          </w:p>
                          <w:p w14:paraId="5D9DCEFF" w14:textId="77777777" w:rsidR="00036711" w:rsidRPr="006B710B" w:rsidRDefault="00036711" w:rsidP="00AD6436">
                            <w:pPr>
                              <w:contextualSpacing/>
                              <w:rPr>
                                <w:rFonts w:ascii="Arial Narrow" w:hAnsi="Arial Narrow" w:cs="Arial"/>
                                <w:b/>
                                <w:sz w:val="16"/>
                                <w:szCs w:val="16"/>
                                <w:lang w:val="pt-BR"/>
                              </w:rPr>
                            </w:pPr>
                          </w:p>
                          <w:p w14:paraId="0A1AED39" w14:textId="77777777" w:rsidR="00036711" w:rsidRPr="006B710B" w:rsidRDefault="00036711" w:rsidP="00AD6436">
                            <w:pPr>
                              <w:contextualSpacing/>
                              <w:rPr>
                                <w:rFonts w:ascii="Arial Narrow" w:hAnsi="Arial Narrow" w:cs="Arial"/>
                                <w:b/>
                                <w:sz w:val="16"/>
                                <w:szCs w:val="16"/>
                                <w:lang w:val="pt-BR"/>
                              </w:rPr>
                            </w:pPr>
                          </w:p>
                          <w:p w14:paraId="460B5C5A" w14:textId="77777777" w:rsidR="00036711" w:rsidRPr="006B710B" w:rsidRDefault="00036711" w:rsidP="00AD6436">
                            <w:pPr>
                              <w:contextualSpacing/>
                              <w:rPr>
                                <w:rFonts w:ascii="Arial Narrow" w:hAnsi="Arial Narrow" w:cs="Arial"/>
                                <w:b/>
                                <w:sz w:val="16"/>
                                <w:szCs w:val="16"/>
                                <w:lang w:val="pt-BR"/>
                              </w:rPr>
                            </w:pPr>
                          </w:p>
                          <w:p w14:paraId="3CE2CED3" w14:textId="77777777" w:rsidR="00036711" w:rsidRPr="006B710B" w:rsidRDefault="00036711" w:rsidP="00AD6436">
                            <w:pPr>
                              <w:contextualSpacing/>
                              <w:rPr>
                                <w:rFonts w:ascii="Arial Narrow" w:hAnsi="Arial Narrow" w:cs="Arial"/>
                                <w:b/>
                                <w:sz w:val="16"/>
                                <w:szCs w:val="16"/>
                                <w:lang w:val="pt-BR"/>
                              </w:rPr>
                            </w:pPr>
                          </w:p>
                          <w:p w14:paraId="64253E3B" w14:textId="77777777" w:rsidR="00036711" w:rsidRPr="006B710B" w:rsidRDefault="00036711" w:rsidP="00AD6436">
                            <w:pPr>
                              <w:contextualSpacing/>
                              <w:rPr>
                                <w:rFonts w:ascii="Arial Narrow" w:hAnsi="Arial Narrow" w:cs="Arial"/>
                                <w:b/>
                                <w:sz w:val="16"/>
                                <w:szCs w:val="16"/>
                                <w:lang w:val="pt-BR"/>
                              </w:rPr>
                            </w:pPr>
                          </w:p>
                          <w:p w14:paraId="03D14583" w14:textId="77777777" w:rsidR="00036711" w:rsidRPr="006B710B" w:rsidRDefault="00036711" w:rsidP="00AD6436">
                            <w:pPr>
                              <w:contextualSpacing/>
                              <w:rPr>
                                <w:rFonts w:ascii="Arial Narrow" w:hAnsi="Arial Narrow" w:cs="Arial"/>
                                <w:b/>
                                <w:sz w:val="16"/>
                                <w:szCs w:val="16"/>
                                <w:lang w:val="pt-BR"/>
                              </w:rPr>
                            </w:pPr>
                          </w:p>
                          <w:p w14:paraId="0E647188" w14:textId="77777777" w:rsidR="00036711" w:rsidRPr="006B710B" w:rsidRDefault="00036711" w:rsidP="00AD6436">
                            <w:pPr>
                              <w:contextualSpacing/>
                              <w:rPr>
                                <w:rFonts w:ascii="Arial Narrow" w:hAnsi="Arial Narrow" w:cs="Arial"/>
                                <w:b/>
                                <w:sz w:val="16"/>
                                <w:szCs w:val="16"/>
                                <w:lang w:val="pt-BR"/>
                              </w:rPr>
                            </w:pPr>
                          </w:p>
                          <w:p w14:paraId="3E643810" w14:textId="77777777" w:rsidR="00036711" w:rsidRPr="006B710B" w:rsidRDefault="00036711" w:rsidP="00AD6436">
                            <w:pPr>
                              <w:contextualSpacing/>
                              <w:rPr>
                                <w:rFonts w:ascii="Arial Narrow" w:hAnsi="Arial Narrow" w:cs="Arial"/>
                                <w:b/>
                                <w:sz w:val="16"/>
                                <w:szCs w:val="16"/>
                                <w:lang w:val="pt-BR"/>
                              </w:rPr>
                            </w:pPr>
                          </w:p>
                          <w:p w14:paraId="25C7867F" w14:textId="77777777" w:rsidR="00036711" w:rsidRPr="006B710B" w:rsidRDefault="00036711" w:rsidP="00AD6436">
                            <w:pPr>
                              <w:contextualSpacing/>
                              <w:rPr>
                                <w:rFonts w:ascii="Arial Narrow" w:hAnsi="Arial Narrow" w:cs="Arial"/>
                                <w:b/>
                                <w:sz w:val="16"/>
                                <w:szCs w:val="16"/>
                                <w:lang w:val="pt-BR"/>
                              </w:rPr>
                            </w:pPr>
                          </w:p>
                          <w:p w14:paraId="727F70F4" w14:textId="77777777" w:rsidR="00036711" w:rsidRPr="006B710B" w:rsidRDefault="00036711" w:rsidP="00AD6436">
                            <w:pPr>
                              <w:contextualSpacing/>
                              <w:rPr>
                                <w:rFonts w:ascii="Arial Narrow" w:hAnsi="Arial Narrow" w:cs="Arial"/>
                                <w:b/>
                                <w:sz w:val="16"/>
                                <w:szCs w:val="16"/>
                                <w:lang w:val="pt-BR"/>
                              </w:rPr>
                            </w:pPr>
                          </w:p>
                          <w:p w14:paraId="1E1D3109" w14:textId="77777777" w:rsidR="00036711" w:rsidRPr="006B710B" w:rsidRDefault="00036711" w:rsidP="00AD6436">
                            <w:pPr>
                              <w:contextualSpacing/>
                              <w:rPr>
                                <w:rFonts w:ascii="Arial Narrow" w:hAnsi="Arial Narrow" w:cs="Arial"/>
                                <w:b/>
                                <w:sz w:val="16"/>
                                <w:szCs w:val="16"/>
                                <w:lang w:val="pt-BR"/>
                              </w:rPr>
                            </w:pPr>
                          </w:p>
                          <w:p w14:paraId="60EEEB6D" w14:textId="77777777" w:rsidR="00036711" w:rsidRPr="006B710B" w:rsidRDefault="00036711" w:rsidP="00AD6436">
                            <w:pPr>
                              <w:contextualSpacing/>
                              <w:rPr>
                                <w:rFonts w:ascii="Arial Narrow" w:hAnsi="Arial Narrow" w:cs="Arial"/>
                                <w:b/>
                                <w:sz w:val="16"/>
                                <w:szCs w:val="16"/>
                                <w:lang w:val="pt-BR"/>
                              </w:rPr>
                            </w:pPr>
                          </w:p>
                          <w:p w14:paraId="48CAA78A" w14:textId="77777777" w:rsidR="00036711" w:rsidRPr="006B710B" w:rsidRDefault="00036711" w:rsidP="00AD6436">
                            <w:pPr>
                              <w:contextualSpacing/>
                              <w:rPr>
                                <w:rFonts w:ascii="Arial Narrow" w:hAnsi="Arial Narrow" w:cs="Arial"/>
                                <w:b/>
                                <w:sz w:val="16"/>
                                <w:szCs w:val="16"/>
                                <w:lang w:val="pt-BR"/>
                              </w:rPr>
                            </w:pPr>
                          </w:p>
                          <w:p w14:paraId="218A250A" w14:textId="77777777" w:rsidR="00036711" w:rsidRPr="006B710B" w:rsidRDefault="00036711" w:rsidP="00AD6436">
                            <w:pPr>
                              <w:contextualSpacing/>
                              <w:rPr>
                                <w:rFonts w:ascii="Arial Narrow" w:hAnsi="Arial Narrow" w:cs="Arial"/>
                                <w:b/>
                                <w:sz w:val="16"/>
                                <w:szCs w:val="16"/>
                                <w:lang w:val="pt-BR"/>
                              </w:rPr>
                            </w:pPr>
                          </w:p>
                          <w:p w14:paraId="4BBBA42F" w14:textId="77777777" w:rsidR="00036711" w:rsidRPr="006B710B" w:rsidRDefault="00036711" w:rsidP="00AD6436">
                            <w:pPr>
                              <w:contextualSpacing/>
                              <w:rPr>
                                <w:rFonts w:ascii="Arial Narrow" w:hAnsi="Arial Narrow" w:cs="Arial"/>
                                <w:b/>
                                <w:sz w:val="16"/>
                                <w:szCs w:val="16"/>
                                <w:lang w:val="pt-BR"/>
                              </w:rPr>
                            </w:pPr>
                          </w:p>
                          <w:p w14:paraId="789677B6" w14:textId="77777777" w:rsidR="00036711" w:rsidRPr="006B710B" w:rsidRDefault="00036711" w:rsidP="00AD6436">
                            <w:pPr>
                              <w:contextualSpacing/>
                              <w:rPr>
                                <w:rFonts w:ascii="Arial Narrow" w:hAnsi="Arial Narrow" w:cs="Arial"/>
                                <w:b/>
                                <w:sz w:val="16"/>
                                <w:szCs w:val="16"/>
                                <w:lang w:val="pt-BR"/>
                              </w:rPr>
                            </w:pPr>
                          </w:p>
                          <w:p w14:paraId="3F7B7CC0" w14:textId="77777777" w:rsidR="00036711" w:rsidRPr="006B710B" w:rsidRDefault="00036711" w:rsidP="00AD6436">
                            <w:pPr>
                              <w:contextualSpacing/>
                              <w:rPr>
                                <w:rFonts w:ascii="Arial Narrow" w:hAnsi="Arial Narrow" w:cs="Arial"/>
                                <w:b/>
                                <w:sz w:val="16"/>
                                <w:szCs w:val="16"/>
                                <w:lang w:val="pt-BR"/>
                              </w:rPr>
                            </w:pPr>
                          </w:p>
                          <w:p w14:paraId="7F6DA07F" w14:textId="77777777" w:rsidR="00036711" w:rsidRPr="006B710B" w:rsidRDefault="00036711" w:rsidP="00AD6436">
                            <w:pPr>
                              <w:contextualSpacing/>
                              <w:rPr>
                                <w:rFonts w:ascii="Arial Narrow" w:hAnsi="Arial Narrow" w:cs="Arial"/>
                                <w:b/>
                                <w:sz w:val="16"/>
                                <w:szCs w:val="16"/>
                                <w:lang w:val="pt-BR"/>
                              </w:rPr>
                            </w:pPr>
                          </w:p>
                          <w:p w14:paraId="2BB324AB" w14:textId="77777777" w:rsidR="00036711" w:rsidRPr="006B710B" w:rsidRDefault="00036711" w:rsidP="00AD6436">
                            <w:pPr>
                              <w:contextualSpacing/>
                              <w:rPr>
                                <w:rFonts w:ascii="Arial Narrow" w:hAnsi="Arial Narrow" w:cs="Arial"/>
                                <w:b/>
                                <w:sz w:val="16"/>
                                <w:szCs w:val="16"/>
                                <w:lang w:val="pt-BR"/>
                              </w:rPr>
                            </w:pPr>
                          </w:p>
                          <w:p w14:paraId="129289C4" w14:textId="77777777" w:rsidR="00036711" w:rsidRPr="006B710B" w:rsidRDefault="00036711" w:rsidP="00AD6436">
                            <w:pPr>
                              <w:contextualSpacing/>
                              <w:rPr>
                                <w:rFonts w:ascii="Arial Narrow" w:hAnsi="Arial Narrow" w:cs="Arial"/>
                                <w:b/>
                                <w:sz w:val="16"/>
                                <w:szCs w:val="16"/>
                                <w:lang w:val="pt-BR"/>
                              </w:rPr>
                            </w:pPr>
                          </w:p>
                          <w:p w14:paraId="1ABBEF49" w14:textId="77777777" w:rsidR="00036711" w:rsidRPr="006B710B" w:rsidRDefault="00036711" w:rsidP="00AD6436">
                            <w:pPr>
                              <w:contextualSpacing/>
                              <w:rPr>
                                <w:rFonts w:ascii="Arial Narrow" w:hAnsi="Arial Narrow" w:cs="Arial"/>
                                <w:b/>
                                <w:sz w:val="16"/>
                                <w:szCs w:val="16"/>
                                <w:lang w:val="pt-BR"/>
                              </w:rPr>
                            </w:pPr>
                          </w:p>
                          <w:p w14:paraId="36D77725" w14:textId="77777777" w:rsidR="00036711" w:rsidRPr="006B710B" w:rsidRDefault="00036711" w:rsidP="00AD6436">
                            <w:pPr>
                              <w:contextualSpacing/>
                              <w:rPr>
                                <w:rFonts w:ascii="Arial Narrow" w:hAnsi="Arial Narrow" w:cs="Arial"/>
                                <w:b/>
                                <w:sz w:val="16"/>
                                <w:szCs w:val="16"/>
                                <w:lang w:val="pt-BR"/>
                              </w:rPr>
                            </w:pPr>
                          </w:p>
                          <w:p w14:paraId="0302A60E" w14:textId="77777777" w:rsidR="00036711" w:rsidRPr="006B710B" w:rsidRDefault="00036711" w:rsidP="00AD6436">
                            <w:pPr>
                              <w:contextualSpacing/>
                              <w:rPr>
                                <w:rFonts w:ascii="Arial Narrow" w:hAnsi="Arial Narrow" w:cs="Arial"/>
                                <w:b/>
                                <w:sz w:val="16"/>
                                <w:szCs w:val="16"/>
                                <w:lang w:val="pt-BR"/>
                              </w:rPr>
                            </w:pPr>
                          </w:p>
                          <w:p w14:paraId="17A911DF" w14:textId="77777777" w:rsidR="00036711" w:rsidRPr="006B710B" w:rsidRDefault="00036711" w:rsidP="00AD6436">
                            <w:pPr>
                              <w:contextualSpacing/>
                              <w:rPr>
                                <w:rFonts w:ascii="Arial Narrow" w:hAnsi="Arial Narrow" w:cs="Arial"/>
                                <w:b/>
                                <w:sz w:val="16"/>
                                <w:szCs w:val="16"/>
                                <w:lang w:val="pt-BR"/>
                              </w:rPr>
                            </w:pPr>
                          </w:p>
                          <w:p w14:paraId="4C1F66FD" w14:textId="77777777" w:rsidR="00036711" w:rsidRPr="006B710B" w:rsidRDefault="00036711" w:rsidP="00AD6436">
                            <w:pPr>
                              <w:contextualSpacing/>
                              <w:rPr>
                                <w:rFonts w:ascii="Arial Narrow" w:hAnsi="Arial Narrow" w:cs="Arial"/>
                                <w:b/>
                                <w:sz w:val="16"/>
                                <w:szCs w:val="16"/>
                                <w:lang w:val="pt-BR"/>
                              </w:rPr>
                            </w:pPr>
                          </w:p>
                          <w:p w14:paraId="6BBED39F" w14:textId="77777777" w:rsidR="00036711" w:rsidRPr="006B710B" w:rsidRDefault="00036711" w:rsidP="00AD6436">
                            <w:pPr>
                              <w:contextualSpacing/>
                              <w:rPr>
                                <w:rFonts w:ascii="Arial Narrow" w:hAnsi="Arial Narrow" w:cs="Arial"/>
                                <w:b/>
                                <w:sz w:val="16"/>
                                <w:szCs w:val="16"/>
                                <w:lang w:val="pt-BR"/>
                              </w:rPr>
                            </w:pPr>
                          </w:p>
                          <w:p w14:paraId="12C96131" w14:textId="77777777" w:rsidR="00036711" w:rsidRPr="006B710B" w:rsidRDefault="00036711" w:rsidP="00AD6436">
                            <w:pPr>
                              <w:contextualSpacing/>
                              <w:rPr>
                                <w:rFonts w:ascii="Arial Narrow" w:hAnsi="Arial Narrow" w:cs="Arial"/>
                                <w:b/>
                                <w:sz w:val="16"/>
                                <w:szCs w:val="16"/>
                                <w:lang w:val="pt-BR"/>
                              </w:rPr>
                            </w:pPr>
                          </w:p>
                          <w:p w14:paraId="52A253F7" w14:textId="77777777" w:rsidR="00036711" w:rsidRPr="006B710B" w:rsidRDefault="00036711" w:rsidP="00AD6436">
                            <w:pPr>
                              <w:contextualSpacing/>
                              <w:rPr>
                                <w:rFonts w:ascii="Arial Narrow" w:hAnsi="Arial Narrow" w:cs="Arial"/>
                                <w:b/>
                                <w:sz w:val="16"/>
                                <w:szCs w:val="16"/>
                                <w:lang w:val="pt-BR"/>
                              </w:rPr>
                            </w:pPr>
                          </w:p>
                          <w:p w14:paraId="387C094A" w14:textId="77777777" w:rsidR="00036711" w:rsidRPr="006B710B" w:rsidRDefault="00036711" w:rsidP="00AD6436">
                            <w:pPr>
                              <w:contextualSpacing/>
                              <w:rPr>
                                <w:rFonts w:ascii="Arial Narrow" w:hAnsi="Arial Narrow" w:cs="Arial"/>
                                <w:b/>
                                <w:sz w:val="16"/>
                                <w:szCs w:val="16"/>
                                <w:lang w:val="pt-BR"/>
                              </w:rPr>
                            </w:pPr>
                          </w:p>
                          <w:p w14:paraId="097D3E91" w14:textId="77777777" w:rsidR="00036711" w:rsidRPr="006B710B" w:rsidRDefault="00036711" w:rsidP="00AD6436">
                            <w:pPr>
                              <w:contextualSpacing/>
                              <w:rPr>
                                <w:rFonts w:ascii="Arial Narrow" w:hAnsi="Arial Narrow" w:cs="Arial"/>
                                <w:b/>
                                <w:sz w:val="16"/>
                                <w:szCs w:val="16"/>
                                <w:lang w:val="pt-BR"/>
                              </w:rPr>
                            </w:pPr>
                          </w:p>
                          <w:p w14:paraId="24D5FC9F" w14:textId="77777777" w:rsidR="00036711" w:rsidRPr="006B710B" w:rsidRDefault="00036711" w:rsidP="00AD6436">
                            <w:pPr>
                              <w:contextualSpacing/>
                              <w:rPr>
                                <w:rFonts w:ascii="Arial Narrow" w:hAnsi="Arial Narrow" w:cs="Arial"/>
                                <w:b/>
                                <w:sz w:val="16"/>
                                <w:szCs w:val="16"/>
                                <w:lang w:val="pt-BR"/>
                              </w:rPr>
                            </w:pPr>
                          </w:p>
                          <w:p w14:paraId="40491F3A" w14:textId="77777777" w:rsidR="00036711" w:rsidRPr="006B710B" w:rsidRDefault="00036711" w:rsidP="00AD6436">
                            <w:pPr>
                              <w:contextualSpacing/>
                              <w:rPr>
                                <w:rFonts w:ascii="Arial Narrow" w:hAnsi="Arial Narrow" w:cs="Arial"/>
                                <w:b/>
                                <w:sz w:val="16"/>
                                <w:szCs w:val="16"/>
                                <w:lang w:val="pt-BR"/>
                              </w:rPr>
                            </w:pPr>
                          </w:p>
                          <w:p w14:paraId="503FC824" w14:textId="77777777" w:rsidR="00036711" w:rsidRPr="006B710B" w:rsidRDefault="00036711" w:rsidP="00AD6436">
                            <w:pPr>
                              <w:contextualSpacing/>
                              <w:rPr>
                                <w:rFonts w:ascii="Arial Narrow" w:hAnsi="Arial Narrow" w:cs="Arial"/>
                                <w:b/>
                                <w:sz w:val="16"/>
                                <w:szCs w:val="16"/>
                                <w:lang w:val="pt-BR"/>
                              </w:rPr>
                            </w:pPr>
                          </w:p>
                          <w:p w14:paraId="39EDDF46" w14:textId="77777777" w:rsidR="00036711" w:rsidRPr="006B710B" w:rsidRDefault="00036711" w:rsidP="00AD6436">
                            <w:pPr>
                              <w:contextualSpacing/>
                              <w:rPr>
                                <w:rFonts w:ascii="Arial Narrow" w:hAnsi="Arial Narrow" w:cs="Arial"/>
                                <w:b/>
                                <w:sz w:val="16"/>
                                <w:szCs w:val="16"/>
                                <w:lang w:val="pt-BR"/>
                              </w:rPr>
                            </w:pPr>
                          </w:p>
                          <w:p w14:paraId="759B643B" w14:textId="77777777" w:rsidR="00036711" w:rsidRPr="006B710B" w:rsidRDefault="00036711" w:rsidP="00AD6436">
                            <w:pPr>
                              <w:contextualSpacing/>
                              <w:rPr>
                                <w:rFonts w:ascii="Arial Narrow" w:hAnsi="Arial Narrow" w:cs="Arial"/>
                                <w:b/>
                                <w:sz w:val="16"/>
                                <w:szCs w:val="16"/>
                                <w:lang w:val="pt-BR"/>
                              </w:rPr>
                            </w:pPr>
                          </w:p>
                          <w:p w14:paraId="65612989" w14:textId="77777777" w:rsidR="00036711" w:rsidRPr="006B710B" w:rsidRDefault="00036711" w:rsidP="00AD6436">
                            <w:pPr>
                              <w:contextualSpacing/>
                              <w:rPr>
                                <w:rFonts w:ascii="Arial Narrow" w:hAnsi="Arial Narrow" w:cs="Arial"/>
                                <w:b/>
                                <w:sz w:val="16"/>
                                <w:szCs w:val="16"/>
                                <w:lang w:val="pt-BR"/>
                              </w:rPr>
                            </w:pPr>
                          </w:p>
                          <w:p w14:paraId="5B836195" w14:textId="77777777" w:rsidR="00036711" w:rsidRPr="006B710B" w:rsidRDefault="00036711" w:rsidP="00AD6436">
                            <w:pPr>
                              <w:contextualSpacing/>
                              <w:rPr>
                                <w:rFonts w:ascii="Arial Narrow" w:hAnsi="Arial Narrow" w:cs="Arial"/>
                                <w:b/>
                                <w:sz w:val="16"/>
                                <w:szCs w:val="16"/>
                                <w:lang w:val="pt-BR"/>
                              </w:rPr>
                            </w:pPr>
                          </w:p>
                          <w:p w14:paraId="5A4371C9" w14:textId="77777777" w:rsidR="004A435A" w:rsidRPr="006B710B" w:rsidRDefault="004A435A" w:rsidP="002E634C">
                            <w:pPr>
                              <w:contextualSpacing/>
                              <w:rPr>
                                <w:rFonts w:ascii="Arial Narrow" w:hAnsi="Arial Narrow" w:cs="Arial"/>
                                <w:b/>
                                <w:sz w:val="20"/>
                                <w:szCs w:val="20"/>
                                <w:lang w:val="pt-BR"/>
                              </w:rPr>
                            </w:pPr>
                          </w:p>
                          <w:p w14:paraId="687111FF" w14:textId="77777777" w:rsidR="004A435A" w:rsidRPr="006B710B" w:rsidRDefault="004A435A" w:rsidP="002E634C">
                            <w:pPr>
                              <w:contextualSpacing/>
                              <w:rPr>
                                <w:rFonts w:ascii="Arial Narrow" w:hAnsi="Arial Narrow" w:cs="Arial"/>
                                <w:b/>
                                <w:sz w:val="20"/>
                                <w:szCs w:val="20"/>
                                <w:lang w:val="pt-BR"/>
                              </w:rPr>
                            </w:pPr>
                          </w:p>
                          <w:p w14:paraId="54CC45A4" w14:textId="77777777" w:rsidR="004A435A" w:rsidRPr="006B710B" w:rsidRDefault="004A435A" w:rsidP="002E634C">
                            <w:pPr>
                              <w:contextualSpacing/>
                              <w:rPr>
                                <w:rFonts w:ascii="Arial Narrow" w:hAnsi="Arial Narrow" w:cs="Arial"/>
                                <w:b/>
                                <w:sz w:val="20"/>
                                <w:szCs w:val="20"/>
                                <w:lang w:val="pt-BR"/>
                              </w:rPr>
                            </w:pPr>
                          </w:p>
                          <w:p w14:paraId="3B9894E5" w14:textId="77777777" w:rsidR="004A435A" w:rsidRPr="006B710B" w:rsidRDefault="004A435A" w:rsidP="002E634C">
                            <w:pPr>
                              <w:contextualSpacing/>
                              <w:rPr>
                                <w:rFonts w:ascii="Arial Narrow" w:hAnsi="Arial Narrow" w:cs="Arial"/>
                                <w:b/>
                                <w:sz w:val="20"/>
                                <w:szCs w:val="20"/>
                                <w:lang w:val="pt-BR"/>
                              </w:rPr>
                            </w:pPr>
                          </w:p>
                          <w:p w14:paraId="6794F9BE" w14:textId="77777777" w:rsidR="004A435A" w:rsidRPr="006B710B" w:rsidRDefault="004A435A" w:rsidP="002E634C">
                            <w:pPr>
                              <w:contextualSpacing/>
                              <w:rPr>
                                <w:rFonts w:ascii="Arial Narrow" w:hAnsi="Arial Narrow" w:cs="Arial"/>
                                <w:b/>
                                <w:sz w:val="20"/>
                                <w:szCs w:val="20"/>
                                <w:lang w:val="pt-BR"/>
                              </w:rPr>
                            </w:pPr>
                          </w:p>
                          <w:p w14:paraId="593DE515" w14:textId="77777777" w:rsidR="004A435A" w:rsidRPr="006B710B" w:rsidRDefault="004A435A" w:rsidP="002E634C">
                            <w:pPr>
                              <w:contextualSpacing/>
                              <w:rPr>
                                <w:rFonts w:ascii="Arial Narrow" w:hAnsi="Arial Narrow" w:cs="Arial"/>
                                <w:b/>
                                <w:sz w:val="20"/>
                                <w:szCs w:val="20"/>
                                <w:lang w:val="pt-BR"/>
                              </w:rPr>
                            </w:pPr>
                          </w:p>
                          <w:p w14:paraId="368A4885" w14:textId="77777777" w:rsidR="004A435A" w:rsidRPr="006B710B" w:rsidRDefault="004A435A" w:rsidP="002E634C">
                            <w:pPr>
                              <w:contextualSpacing/>
                              <w:rPr>
                                <w:rFonts w:ascii="Arial Narrow" w:hAnsi="Arial Narrow" w:cs="Arial"/>
                                <w:b/>
                                <w:sz w:val="20"/>
                                <w:szCs w:val="20"/>
                                <w:lang w:val="pt-BR"/>
                              </w:rPr>
                            </w:pPr>
                          </w:p>
                          <w:p w14:paraId="720CF3C0" w14:textId="77777777" w:rsidR="004A435A" w:rsidRPr="006B710B" w:rsidRDefault="004A435A" w:rsidP="002E634C">
                            <w:pPr>
                              <w:contextualSpacing/>
                              <w:rPr>
                                <w:rFonts w:ascii="Arial Narrow" w:hAnsi="Arial Narrow" w:cs="Arial"/>
                                <w:b/>
                                <w:sz w:val="20"/>
                                <w:szCs w:val="20"/>
                                <w:lang w:val="pt-BR"/>
                              </w:rPr>
                            </w:pPr>
                          </w:p>
                          <w:p w14:paraId="75EFF9FE" w14:textId="77777777" w:rsidR="004A435A" w:rsidRPr="006B710B" w:rsidRDefault="004A435A" w:rsidP="002E634C">
                            <w:pPr>
                              <w:contextualSpacing/>
                              <w:rPr>
                                <w:rFonts w:ascii="Arial Narrow" w:hAnsi="Arial Narrow" w:cs="Arial"/>
                                <w:b/>
                                <w:sz w:val="20"/>
                                <w:szCs w:val="20"/>
                                <w:lang w:val="pt-BR"/>
                              </w:rPr>
                            </w:pPr>
                          </w:p>
                          <w:p w14:paraId="12567F2F" w14:textId="77777777" w:rsidR="004A435A" w:rsidRPr="006B710B" w:rsidRDefault="004A435A" w:rsidP="002E634C">
                            <w:pPr>
                              <w:contextualSpacing/>
                              <w:rPr>
                                <w:rFonts w:ascii="Arial Narrow" w:hAnsi="Arial Narrow" w:cs="Arial"/>
                                <w:b/>
                                <w:sz w:val="20"/>
                                <w:szCs w:val="20"/>
                                <w:lang w:val="pt-BR"/>
                              </w:rPr>
                            </w:pPr>
                          </w:p>
                          <w:p w14:paraId="1B59F5EF" w14:textId="77777777" w:rsidR="004A435A" w:rsidRPr="006B710B" w:rsidRDefault="004A435A" w:rsidP="002E634C">
                            <w:pPr>
                              <w:contextualSpacing/>
                              <w:rPr>
                                <w:rFonts w:ascii="Arial Narrow" w:hAnsi="Arial Narrow" w:cs="Arial"/>
                                <w:b/>
                                <w:sz w:val="20"/>
                                <w:szCs w:val="20"/>
                                <w:lang w:val="pt-BR"/>
                              </w:rPr>
                            </w:pPr>
                          </w:p>
                          <w:p w14:paraId="653C8CB7" w14:textId="77777777" w:rsidR="004A435A" w:rsidRPr="006B710B" w:rsidRDefault="004A435A" w:rsidP="002E634C">
                            <w:pPr>
                              <w:contextualSpacing/>
                              <w:rPr>
                                <w:rFonts w:ascii="Arial Narrow" w:hAnsi="Arial Narrow" w:cs="Arial"/>
                                <w:b/>
                                <w:sz w:val="20"/>
                                <w:szCs w:val="20"/>
                                <w:lang w:val="pt-BR"/>
                              </w:rPr>
                            </w:pPr>
                          </w:p>
                          <w:p w14:paraId="5EEF3FD7" w14:textId="77777777" w:rsidR="004A435A" w:rsidRPr="006B710B" w:rsidRDefault="004A435A" w:rsidP="002E634C">
                            <w:pPr>
                              <w:contextualSpacing/>
                              <w:rPr>
                                <w:rFonts w:ascii="Arial Narrow" w:hAnsi="Arial Narrow" w:cs="Arial"/>
                                <w:b/>
                                <w:sz w:val="20"/>
                                <w:szCs w:val="20"/>
                                <w:lang w:val="pt-BR"/>
                              </w:rPr>
                            </w:pPr>
                          </w:p>
                          <w:p w14:paraId="1B710282" w14:textId="77777777" w:rsidR="004A435A" w:rsidRPr="006B710B" w:rsidRDefault="004A435A" w:rsidP="002E634C">
                            <w:pPr>
                              <w:contextualSpacing/>
                              <w:rPr>
                                <w:rFonts w:ascii="Arial Narrow" w:hAnsi="Arial Narrow" w:cs="Arial"/>
                                <w:b/>
                                <w:sz w:val="20"/>
                                <w:szCs w:val="20"/>
                                <w:lang w:val="pt-BR"/>
                              </w:rPr>
                            </w:pPr>
                          </w:p>
                          <w:p w14:paraId="597A022D" w14:textId="77777777" w:rsidR="004A435A" w:rsidRPr="006B710B" w:rsidRDefault="004A435A" w:rsidP="002E634C">
                            <w:pPr>
                              <w:contextualSpacing/>
                              <w:rPr>
                                <w:rFonts w:ascii="Arial Narrow" w:hAnsi="Arial Narrow" w:cs="Arial"/>
                                <w:b/>
                                <w:sz w:val="20"/>
                                <w:szCs w:val="20"/>
                                <w:lang w:val="pt-BR"/>
                              </w:rPr>
                            </w:pPr>
                          </w:p>
                          <w:p w14:paraId="38B26718" w14:textId="77777777" w:rsidR="004A435A" w:rsidRPr="006B710B" w:rsidRDefault="004A435A" w:rsidP="002E634C">
                            <w:pPr>
                              <w:contextualSpacing/>
                              <w:rPr>
                                <w:rFonts w:ascii="Arial Narrow" w:hAnsi="Arial Narrow" w:cs="Arial"/>
                                <w:b/>
                                <w:sz w:val="20"/>
                                <w:szCs w:val="20"/>
                                <w:lang w:val="pt-BR"/>
                              </w:rPr>
                            </w:pPr>
                          </w:p>
                          <w:p w14:paraId="2F29C907" w14:textId="77777777" w:rsidR="004A435A" w:rsidRPr="006B710B" w:rsidRDefault="004A435A" w:rsidP="002E634C">
                            <w:pPr>
                              <w:contextualSpacing/>
                              <w:rPr>
                                <w:rFonts w:ascii="Arial Narrow" w:hAnsi="Arial Narrow" w:cs="Arial"/>
                                <w:b/>
                                <w:sz w:val="20"/>
                                <w:szCs w:val="20"/>
                                <w:lang w:val="pt-BR"/>
                              </w:rPr>
                            </w:pPr>
                          </w:p>
                          <w:p w14:paraId="7111EC0E" w14:textId="77777777" w:rsidR="004A435A" w:rsidRPr="006B710B" w:rsidRDefault="004A435A" w:rsidP="002E634C">
                            <w:pPr>
                              <w:contextualSpacing/>
                              <w:rPr>
                                <w:rFonts w:ascii="Arial Narrow" w:hAnsi="Arial Narrow" w:cs="Arial"/>
                                <w:b/>
                                <w:sz w:val="20"/>
                                <w:szCs w:val="20"/>
                                <w:lang w:val="pt-BR"/>
                              </w:rPr>
                            </w:pPr>
                          </w:p>
                          <w:p w14:paraId="5799BF1C" w14:textId="77777777" w:rsidR="004A435A" w:rsidRPr="006B710B" w:rsidRDefault="004A435A" w:rsidP="002E634C">
                            <w:pPr>
                              <w:contextualSpacing/>
                              <w:rPr>
                                <w:rFonts w:ascii="Arial Narrow" w:hAnsi="Arial Narrow" w:cs="Arial"/>
                                <w:b/>
                                <w:sz w:val="20"/>
                                <w:szCs w:val="20"/>
                                <w:lang w:val="pt-BR"/>
                              </w:rPr>
                            </w:pPr>
                          </w:p>
                          <w:p w14:paraId="40456FE9" w14:textId="77777777" w:rsidR="004A435A" w:rsidRPr="006B710B" w:rsidRDefault="004A435A" w:rsidP="002E634C">
                            <w:pPr>
                              <w:contextualSpacing/>
                              <w:rPr>
                                <w:rFonts w:ascii="Arial Narrow" w:hAnsi="Arial Narrow" w:cs="Arial"/>
                                <w:b/>
                                <w:sz w:val="20"/>
                                <w:szCs w:val="20"/>
                                <w:lang w:val="pt-BR"/>
                              </w:rPr>
                            </w:pPr>
                          </w:p>
                          <w:p w14:paraId="42E31636" w14:textId="77777777" w:rsidR="004A435A" w:rsidRPr="006B710B" w:rsidRDefault="004A435A" w:rsidP="002E634C">
                            <w:pPr>
                              <w:contextualSpacing/>
                              <w:rPr>
                                <w:rFonts w:ascii="Arial Narrow" w:hAnsi="Arial Narrow" w:cs="Arial"/>
                                <w:b/>
                                <w:sz w:val="20"/>
                                <w:szCs w:val="20"/>
                                <w:lang w:val="pt-BR"/>
                              </w:rPr>
                            </w:pPr>
                          </w:p>
                          <w:p w14:paraId="1CD7E3EB" w14:textId="77777777" w:rsidR="004A435A" w:rsidRPr="006B710B" w:rsidRDefault="004A435A" w:rsidP="002E634C">
                            <w:pPr>
                              <w:contextualSpacing/>
                              <w:rPr>
                                <w:rFonts w:ascii="Arial Narrow" w:hAnsi="Arial Narrow" w:cs="Arial"/>
                                <w:b/>
                                <w:sz w:val="20"/>
                                <w:szCs w:val="20"/>
                                <w:lang w:val="pt-BR"/>
                              </w:rPr>
                            </w:pPr>
                          </w:p>
                          <w:p w14:paraId="214F8118" w14:textId="77777777" w:rsidR="004A435A" w:rsidRPr="006B710B" w:rsidRDefault="004A435A" w:rsidP="002E634C">
                            <w:pPr>
                              <w:contextualSpacing/>
                              <w:rPr>
                                <w:rFonts w:ascii="Arial Narrow" w:hAnsi="Arial Narrow" w:cs="Arial"/>
                                <w:b/>
                                <w:sz w:val="20"/>
                                <w:szCs w:val="20"/>
                                <w:lang w:val="pt-BR"/>
                              </w:rPr>
                            </w:pPr>
                          </w:p>
                          <w:p w14:paraId="02183D94" w14:textId="77777777" w:rsidR="004A435A" w:rsidRPr="006B710B" w:rsidRDefault="004A435A" w:rsidP="002E634C">
                            <w:pPr>
                              <w:contextualSpacing/>
                              <w:rPr>
                                <w:rFonts w:ascii="Arial Narrow" w:hAnsi="Arial Narrow" w:cs="Arial"/>
                                <w:b/>
                                <w:sz w:val="20"/>
                                <w:szCs w:val="20"/>
                                <w:lang w:val="pt-BR"/>
                              </w:rPr>
                            </w:pPr>
                          </w:p>
                          <w:p w14:paraId="76FF11A8" w14:textId="77777777" w:rsidR="004A435A" w:rsidRPr="006B710B" w:rsidRDefault="004A435A" w:rsidP="002E634C">
                            <w:pPr>
                              <w:contextualSpacing/>
                              <w:rPr>
                                <w:rFonts w:ascii="Arial Narrow" w:hAnsi="Arial Narrow" w:cs="Arial"/>
                                <w:b/>
                                <w:sz w:val="20"/>
                                <w:szCs w:val="20"/>
                                <w:lang w:val="pt-BR"/>
                              </w:rPr>
                            </w:pPr>
                          </w:p>
                          <w:p w14:paraId="32555165" w14:textId="77777777" w:rsidR="004A435A" w:rsidRPr="006B710B" w:rsidRDefault="004A435A" w:rsidP="002E634C">
                            <w:pPr>
                              <w:contextualSpacing/>
                              <w:rPr>
                                <w:rFonts w:ascii="Arial Narrow" w:hAnsi="Arial Narrow" w:cs="Arial"/>
                                <w:b/>
                                <w:sz w:val="20"/>
                                <w:szCs w:val="20"/>
                                <w:lang w:val="pt-BR"/>
                              </w:rPr>
                            </w:pPr>
                          </w:p>
                          <w:p w14:paraId="0E2067BC" w14:textId="77777777" w:rsidR="004A435A" w:rsidRPr="006B710B" w:rsidRDefault="004A435A" w:rsidP="002E634C">
                            <w:pPr>
                              <w:contextualSpacing/>
                              <w:rPr>
                                <w:rFonts w:ascii="Arial Narrow" w:hAnsi="Arial Narrow" w:cs="Arial"/>
                                <w:b/>
                                <w:sz w:val="20"/>
                                <w:szCs w:val="20"/>
                                <w:lang w:val="pt-BR"/>
                              </w:rPr>
                            </w:pPr>
                          </w:p>
                          <w:p w14:paraId="0C385B2F" w14:textId="77777777" w:rsidR="004A435A" w:rsidRPr="006B710B" w:rsidRDefault="004A435A" w:rsidP="002E634C">
                            <w:pPr>
                              <w:contextualSpacing/>
                              <w:rPr>
                                <w:rFonts w:ascii="Arial Narrow" w:hAnsi="Arial Narrow" w:cs="Arial"/>
                                <w:b/>
                                <w:sz w:val="20"/>
                                <w:szCs w:val="20"/>
                                <w:lang w:val="pt-BR"/>
                              </w:rPr>
                            </w:pPr>
                          </w:p>
                          <w:p w14:paraId="690EE347" w14:textId="77777777" w:rsidR="004A435A" w:rsidRPr="006B710B" w:rsidRDefault="004A435A" w:rsidP="002E634C">
                            <w:pPr>
                              <w:contextualSpacing/>
                              <w:rPr>
                                <w:rFonts w:ascii="Arial Narrow" w:hAnsi="Arial Narrow" w:cs="Arial"/>
                                <w:b/>
                                <w:sz w:val="20"/>
                                <w:szCs w:val="20"/>
                                <w:lang w:val="pt-BR"/>
                              </w:rPr>
                            </w:pPr>
                          </w:p>
                          <w:p w14:paraId="7B320663" w14:textId="77777777" w:rsidR="004A435A" w:rsidRPr="006B710B" w:rsidRDefault="004A435A" w:rsidP="002E634C">
                            <w:pPr>
                              <w:contextualSpacing/>
                              <w:rPr>
                                <w:rFonts w:ascii="Arial Narrow" w:hAnsi="Arial Narrow" w:cs="Arial"/>
                                <w:b/>
                                <w:sz w:val="20"/>
                                <w:szCs w:val="20"/>
                                <w:lang w:val="pt-BR"/>
                              </w:rPr>
                            </w:pPr>
                          </w:p>
                          <w:p w14:paraId="492BFDDF" w14:textId="77777777" w:rsidR="004A435A" w:rsidRPr="006B710B" w:rsidRDefault="004A435A" w:rsidP="002E634C">
                            <w:pPr>
                              <w:contextualSpacing/>
                              <w:rPr>
                                <w:rFonts w:ascii="Arial Narrow" w:hAnsi="Arial Narrow" w:cs="Arial"/>
                                <w:b/>
                                <w:sz w:val="20"/>
                                <w:szCs w:val="20"/>
                                <w:lang w:val="pt-BR"/>
                              </w:rPr>
                            </w:pPr>
                          </w:p>
                          <w:p w14:paraId="37B7423B" w14:textId="77777777" w:rsidR="004A435A" w:rsidRPr="006B710B" w:rsidRDefault="004A435A" w:rsidP="002E634C">
                            <w:pPr>
                              <w:contextualSpacing/>
                              <w:rPr>
                                <w:rFonts w:ascii="Arial Narrow" w:hAnsi="Arial Narrow" w:cs="Arial"/>
                                <w:b/>
                                <w:sz w:val="20"/>
                                <w:szCs w:val="20"/>
                                <w:lang w:val="pt-BR"/>
                              </w:rPr>
                            </w:pPr>
                          </w:p>
                          <w:p w14:paraId="0C74B2B2" w14:textId="77777777" w:rsidR="004A435A" w:rsidRPr="006B710B" w:rsidRDefault="004A435A" w:rsidP="002E634C">
                            <w:pPr>
                              <w:contextualSpacing/>
                              <w:rPr>
                                <w:rFonts w:ascii="Arial Narrow" w:hAnsi="Arial Narrow" w:cs="Arial"/>
                                <w:b/>
                                <w:sz w:val="20"/>
                                <w:szCs w:val="20"/>
                                <w:lang w:val="pt-BR"/>
                              </w:rPr>
                            </w:pPr>
                          </w:p>
                          <w:p w14:paraId="73F8014C" w14:textId="77777777" w:rsidR="004A435A" w:rsidRPr="006B710B" w:rsidRDefault="004A435A" w:rsidP="002E634C">
                            <w:pPr>
                              <w:contextualSpacing/>
                              <w:rPr>
                                <w:rFonts w:ascii="Arial Narrow" w:hAnsi="Arial Narrow" w:cs="Arial"/>
                                <w:b/>
                                <w:sz w:val="20"/>
                                <w:szCs w:val="20"/>
                                <w:lang w:val="pt-BR"/>
                              </w:rPr>
                            </w:pPr>
                          </w:p>
                          <w:p w14:paraId="0C56A804" w14:textId="77777777" w:rsidR="004A435A" w:rsidRPr="006B710B" w:rsidRDefault="004A435A" w:rsidP="002E634C">
                            <w:pPr>
                              <w:contextualSpacing/>
                              <w:rPr>
                                <w:rFonts w:ascii="Arial Narrow" w:hAnsi="Arial Narrow" w:cs="Arial"/>
                                <w:b/>
                                <w:sz w:val="20"/>
                                <w:szCs w:val="20"/>
                                <w:lang w:val="pt-BR"/>
                              </w:rPr>
                            </w:pPr>
                          </w:p>
                          <w:p w14:paraId="7378480A" w14:textId="77777777" w:rsidR="004A435A" w:rsidRPr="006B710B" w:rsidRDefault="004A435A" w:rsidP="002E634C">
                            <w:pPr>
                              <w:contextualSpacing/>
                              <w:rPr>
                                <w:rFonts w:ascii="Arial Narrow" w:hAnsi="Arial Narrow" w:cs="Arial"/>
                                <w:b/>
                                <w:sz w:val="20"/>
                                <w:szCs w:val="20"/>
                                <w:lang w:val="pt-BR"/>
                              </w:rPr>
                            </w:pPr>
                          </w:p>
                          <w:p w14:paraId="68709660" w14:textId="77777777" w:rsidR="004A435A" w:rsidRPr="006B710B" w:rsidRDefault="004A435A" w:rsidP="002E634C">
                            <w:pPr>
                              <w:contextualSpacing/>
                              <w:rPr>
                                <w:rFonts w:ascii="Arial Narrow" w:hAnsi="Arial Narrow" w:cs="Arial"/>
                                <w:b/>
                                <w:sz w:val="20"/>
                                <w:szCs w:val="20"/>
                                <w:lang w:val="pt-BR"/>
                              </w:rPr>
                            </w:pPr>
                          </w:p>
                          <w:p w14:paraId="4245CCB2" w14:textId="77777777" w:rsidR="004A435A" w:rsidRPr="006B710B" w:rsidRDefault="004A435A" w:rsidP="002E634C">
                            <w:pPr>
                              <w:contextualSpacing/>
                              <w:rPr>
                                <w:rFonts w:ascii="Arial Narrow" w:hAnsi="Arial Narrow" w:cs="Arial"/>
                                <w:b/>
                                <w:sz w:val="20"/>
                                <w:szCs w:val="20"/>
                                <w:lang w:val="pt-BR"/>
                              </w:rPr>
                            </w:pPr>
                          </w:p>
                          <w:p w14:paraId="0ACAB11E" w14:textId="77777777" w:rsidR="004A435A" w:rsidRPr="006B710B" w:rsidRDefault="004A435A" w:rsidP="002E634C">
                            <w:pPr>
                              <w:contextualSpacing/>
                              <w:rPr>
                                <w:rFonts w:ascii="Arial Narrow" w:hAnsi="Arial Narrow" w:cs="Arial"/>
                                <w:b/>
                                <w:sz w:val="20"/>
                                <w:szCs w:val="20"/>
                                <w:lang w:val="pt-BR"/>
                              </w:rPr>
                            </w:pPr>
                          </w:p>
                          <w:p w14:paraId="1CF98752" w14:textId="77777777" w:rsidR="004A435A" w:rsidRPr="006B710B" w:rsidRDefault="004A435A" w:rsidP="002E634C">
                            <w:pPr>
                              <w:contextualSpacing/>
                              <w:rPr>
                                <w:rFonts w:ascii="Arial Narrow" w:hAnsi="Arial Narrow" w:cs="Arial"/>
                                <w:b/>
                                <w:sz w:val="20"/>
                                <w:szCs w:val="20"/>
                                <w:lang w:val="pt-BR"/>
                              </w:rPr>
                            </w:pPr>
                          </w:p>
                          <w:p w14:paraId="2BC909D7" w14:textId="77777777" w:rsidR="004A435A" w:rsidRPr="006B710B" w:rsidRDefault="004A435A" w:rsidP="002E634C">
                            <w:pPr>
                              <w:contextualSpacing/>
                              <w:rPr>
                                <w:rFonts w:ascii="Arial Narrow" w:hAnsi="Arial Narrow" w:cs="Arial"/>
                                <w:b/>
                                <w:sz w:val="20"/>
                                <w:szCs w:val="20"/>
                                <w:lang w:val="pt-BR"/>
                              </w:rPr>
                            </w:pPr>
                          </w:p>
                          <w:p w14:paraId="5A8B47A8" w14:textId="77777777" w:rsidR="004A435A" w:rsidRPr="006B710B" w:rsidRDefault="004A435A" w:rsidP="002E634C">
                            <w:pPr>
                              <w:contextualSpacing/>
                              <w:rPr>
                                <w:rFonts w:ascii="Arial Narrow" w:hAnsi="Arial Narrow" w:cs="Arial"/>
                                <w:b/>
                                <w:sz w:val="20"/>
                                <w:szCs w:val="20"/>
                                <w:lang w:val="pt-BR"/>
                              </w:rPr>
                            </w:pPr>
                          </w:p>
                          <w:p w14:paraId="2C48EDF8" w14:textId="77777777" w:rsidR="004A435A" w:rsidRPr="006B710B" w:rsidRDefault="004A435A" w:rsidP="002E634C">
                            <w:pPr>
                              <w:contextualSpacing/>
                              <w:rPr>
                                <w:rFonts w:ascii="Arial Narrow" w:hAnsi="Arial Narrow" w:cs="Arial"/>
                                <w:b/>
                                <w:sz w:val="20"/>
                                <w:szCs w:val="20"/>
                                <w:lang w:val="pt-BR"/>
                              </w:rPr>
                            </w:pPr>
                          </w:p>
                          <w:p w14:paraId="04DE1931" w14:textId="77777777" w:rsidR="004747CA" w:rsidRPr="006B710B" w:rsidRDefault="004747CA" w:rsidP="00394B34">
                            <w:pPr>
                              <w:contextualSpacing/>
                              <w:rPr>
                                <w:rFonts w:ascii="Arial" w:hAnsi="Arial" w:cs="Arial"/>
                                <w:b/>
                                <w:lang w:val="pt-BR"/>
                              </w:rPr>
                            </w:pPr>
                          </w:p>
                          <w:p w14:paraId="577914F6" w14:textId="77777777" w:rsidR="0042571D" w:rsidRPr="006B710B" w:rsidRDefault="0042571D" w:rsidP="00394B34">
                            <w:pPr>
                              <w:contextualSpacing/>
                              <w:rPr>
                                <w:rFonts w:ascii="Arial Narrow" w:hAnsi="Arial Narrow" w:cs="Arial"/>
                                <w:b/>
                                <w:sz w:val="20"/>
                                <w:szCs w:val="20"/>
                                <w:lang w:val="pt-BR"/>
                              </w:rPr>
                            </w:pPr>
                          </w:p>
                          <w:p w14:paraId="5B2608FE" w14:textId="77777777" w:rsidR="0042571D" w:rsidRPr="006B710B" w:rsidRDefault="0042571D" w:rsidP="00394B34">
                            <w:pPr>
                              <w:contextualSpacing/>
                              <w:rPr>
                                <w:rFonts w:ascii="Arial Narrow" w:hAnsi="Arial Narrow" w:cs="Arial"/>
                                <w:b/>
                                <w:sz w:val="20"/>
                                <w:szCs w:val="20"/>
                                <w:lang w:val="pt-BR"/>
                              </w:rPr>
                            </w:pPr>
                          </w:p>
                          <w:p w14:paraId="5D33DA21" w14:textId="77777777" w:rsidR="0042571D" w:rsidRPr="006B710B" w:rsidRDefault="0042571D" w:rsidP="00394B34">
                            <w:pPr>
                              <w:contextualSpacing/>
                              <w:rPr>
                                <w:rFonts w:ascii="Arial Narrow" w:hAnsi="Arial Narrow" w:cs="Arial"/>
                                <w:b/>
                                <w:sz w:val="20"/>
                                <w:szCs w:val="20"/>
                                <w:lang w:val="pt-BR"/>
                              </w:rPr>
                            </w:pPr>
                          </w:p>
                          <w:p w14:paraId="2944065F" w14:textId="77777777" w:rsidR="0042571D" w:rsidRPr="006B710B" w:rsidRDefault="0042571D" w:rsidP="00394B34">
                            <w:pPr>
                              <w:contextualSpacing/>
                              <w:rPr>
                                <w:rFonts w:ascii="Arial Narrow" w:hAnsi="Arial Narrow" w:cs="Arial"/>
                                <w:b/>
                                <w:sz w:val="20"/>
                                <w:szCs w:val="20"/>
                                <w:lang w:val="pt-BR"/>
                              </w:rPr>
                            </w:pPr>
                          </w:p>
                          <w:p w14:paraId="31B530F2" w14:textId="77777777" w:rsidR="0042571D" w:rsidRPr="006B710B" w:rsidRDefault="0042571D" w:rsidP="00394B34">
                            <w:pPr>
                              <w:contextualSpacing/>
                              <w:rPr>
                                <w:rFonts w:ascii="Arial Narrow" w:hAnsi="Arial Narrow" w:cs="Arial"/>
                                <w:b/>
                                <w:sz w:val="20"/>
                                <w:szCs w:val="20"/>
                                <w:lang w:val="pt-BR"/>
                              </w:rPr>
                            </w:pPr>
                          </w:p>
                          <w:p w14:paraId="0F2383DE" w14:textId="77777777" w:rsidR="0042571D" w:rsidRPr="006B710B" w:rsidRDefault="0042571D" w:rsidP="00394B34">
                            <w:pPr>
                              <w:contextualSpacing/>
                              <w:rPr>
                                <w:rFonts w:ascii="Arial Narrow" w:hAnsi="Arial Narrow" w:cs="Arial"/>
                                <w:b/>
                                <w:sz w:val="20"/>
                                <w:szCs w:val="20"/>
                                <w:lang w:val="pt-BR"/>
                              </w:rPr>
                            </w:pPr>
                          </w:p>
                          <w:p w14:paraId="608687DB" w14:textId="77777777" w:rsidR="0042571D" w:rsidRPr="006B710B" w:rsidRDefault="0042571D" w:rsidP="00394B34">
                            <w:pPr>
                              <w:contextualSpacing/>
                              <w:rPr>
                                <w:rFonts w:ascii="Arial Narrow" w:hAnsi="Arial Narrow" w:cs="Arial"/>
                                <w:b/>
                                <w:sz w:val="20"/>
                                <w:szCs w:val="20"/>
                                <w:lang w:val="pt-BR"/>
                              </w:rPr>
                            </w:pPr>
                          </w:p>
                          <w:p w14:paraId="2416BCD8" w14:textId="77777777" w:rsidR="0042571D" w:rsidRPr="006B710B" w:rsidRDefault="0042571D" w:rsidP="00394B34">
                            <w:pPr>
                              <w:contextualSpacing/>
                              <w:rPr>
                                <w:rFonts w:ascii="Arial Narrow" w:hAnsi="Arial Narrow" w:cs="Arial"/>
                                <w:b/>
                                <w:sz w:val="20"/>
                                <w:szCs w:val="20"/>
                                <w:lang w:val="pt-BR"/>
                              </w:rPr>
                            </w:pPr>
                          </w:p>
                          <w:p w14:paraId="17576D9B" w14:textId="77777777" w:rsidR="0042571D" w:rsidRPr="006B710B" w:rsidRDefault="0042571D" w:rsidP="00394B34">
                            <w:pPr>
                              <w:contextualSpacing/>
                              <w:rPr>
                                <w:rFonts w:ascii="Arial Narrow" w:hAnsi="Arial Narrow" w:cs="Arial"/>
                                <w:b/>
                                <w:sz w:val="20"/>
                                <w:szCs w:val="20"/>
                                <w:lang w:val="pt-BR"/>
                              </w:rPr>
                            </w:pPr>
                          </w:p>
                          <w:p w14:paraId="1014A38F" w14:textId="77777777" w:rsidR="0042571D" w:rsidRPr="006B710B" w:rsidRDefault="0042571D" w:rsidP="00394B34">
                            <w:pPr>
                              <w:contextualSpacing/>
                              <w:rPr>
                                <w:rFonts w:ascii="Arial Narrow" w:hAnsi="Arial Narrow" w:cs="Arial"/>
                                <w:b/>
                                <w:sz w:val="20"/>
                                <w:szCs w:val="20"/>
                                <w:lang w:val="pt-BR"/>
                              </w:rPr>
                            </w:pPr>
                          </w:p>
                          <w:p w14:paraId="02D36D09" w14:textId="77777777" w:rsidR="0042571D" w:rsidRPr="006B710B" w:rsidRDefault="0042571D" w:rsidP="00394B34">
                            <w:pPr>
                              <w:contextualSpacing/>
                              <w:rPr>
                                <w:rFonts w:ascii="Arial Narrow" w:hAnsi="Arial Narrow" w:cs="Arial"/>
                                <w:b/>
                                <w:sz w:val="20"/>
                                <w:szCs w:val="20"/>
                                <w:lang w:val="pt-BR"/>
                              </w:rPr>
                            </w:pPr>
                          </w:p>
                          <w:p w14:paraId="040A9BB5" w14:textId="77777777" w:rsidR="0042571D" w:rsidRPr="006B710B" w:rsidRDefault="0042571D" w:rsidP="00394B34">
                            <w:pPr>
                              <w:contextualSpacing/>
                              <w:rPr>
                                <w:rFonts w:ascii="Arial Narrow" w:hAnsi="Arial Narrow" w:cs="Arial"/>
                                <w:b/>
                                <w:sz w:val="20"/>
                                <w:szCs w:val="20"/>
                                <w:lang w:val="pt-BR"/>
                              </w:rPr>
                            </w:pPr>
                          </w:p>
                          <w:p w14:paraId="26043364" w14:textId="77777777" w:rsidR="0042571D" w:rsidRPr="006B710B" w:rsidRDefault="0042571D" w:rsidP="00394B34">
                            <w:pPr>
                              <w:contextualSpacing/>
                              <w:rPr>
                                <w:rFonts w:ascii="Arial Narrow" w:hAnsi="Arial Narrow" w:cs="Arial"/>
                                <w:b/>
                                <w:sz w:val="20"/>
                                <w:szCs w:val="20"/>
                                <w:lang w:val="pt-BR"/>
                              </w:rPr>
                            </w:pPr>
                          </w:p>
                          <w:p w14:paraId="0A345C7D" w14:textId="77777777" w:rsidR="0042571D" w:rsidRPr="006B710B" w:rsidRDefault="0042571D" w:rsidP="00394B34">
                            <w:pPr>
                              <w:contextualSpacing/>
                              <w:rPr>
                                <w:rFonts w:ascii="Arial Narrow" w:hAnsi="Arial Narrow" w:cs="Arial"/>
                                <w:b/>
                                <w:sz w:val="20"/>
                                <w:szCs w:val="20"/>
                                <w:lang w:val="pt-BR"/>
                              </w:rPr>
                            </w:pPr>
                          </w:p>
                          <w:p w14:paraId="15CCD17C" w14:textId="77777777" w:rsidR="0042571D" w:rsidRPr="006B710B" w:rsidRDefault="0042571D" w:rsidP="00394B34">
                            <w:pPr>
                              <w:contextualSpacing/>
                              <w:rPr>
                                <w:rFonts w:ascii="Arial Narrow" w:hAnsi="Arial Narrow" w:cs="Arial"/>
                                <w:b/>
                                <w:sz w:val="20"/>
                                <w:szCs w:val="20"/>
                                <w:lang w:val="pt-BR"/>
                              </w:rPr>
                            </w:pPr>
                          </w:p>
                          <w:p w14:paraId="6D8D485D" w14:textId="77777777" w:rsidR="0042571D" w:rsidRPr="006B710B" w:rsidRDefault="0042571D" w:rsidP="00394B34">
                            <w:pPr>
                              <w:contextualSpacing/>
                              <w:rPr>
                                <w:rFonts w:ascii="Arial Narrow" w:hAnsi="Arial Narrow" w:cs="Arial"/>
                                <w:b/>
                                <w:sz w:val="20"/>
                                <w:szCs w:val="20"/>
                                <w:lang w:val="pt-BR"/>
                              </w:rPr>
                            </w:pPr>
                          </w:p>
                          <w:p w14:paraId="601E16D3" w14:textId="77777777" w:rsidR="0042571D" w:rsidRPr="006B710B" w:rsidRDefault="0042571D" w:rsidP="00394B34">
                            <w:pPr>
                              <w:contextualSpacing/>
                              <w:rPr>
                                <w:rFonts w:ascii="Arial Narrow" w:hAnsi="Arial Narrow" w:cs="Arial"/>
                                <w:b/>
                                <w:sz w:val="20"/>
                                <w:szCs w:val="20"/>
                                <w:lang w:val="pt-BR"/>
                              </w:rPr>
                            </w:pPr>
                          </w:p>
                          <w:p w14:paraId="7D5E889F" w14:textId="77777777" w:rsidR="0042571D" w:rsidRPr="006B710B" w:rsidRDefault="0042571D" w:rsidP="00394B34">
                            <w:pPr>
                              <w:contextualSpacing/>
                              <w:rPr>
                                <w:rFonts w:ascii="Arial Narrow" w:hAnsi="Arial Narrow" w:cs="Arial"/>
                                <w:b/>
                                <w:sz w:val="20"/>
                                <w:szCs w:val="20"/>
                                <w:lang w:val="pt-BR"/>
                              </w:rPr>
                            </w:pPr>
                          </w:p>
                          <w:p w14:paraId="2EAC3226" w14:textId="77777777" w:rsidR="0042571D" w:rsidRPr="006B710B" w:rsidRDefault="0042571D" w:rsidP="00394B34">
                            <w:pPr>
                              <w:contextualSpacing/>
                              <w:rPr>
                                <w:rFonts w:ascii="Arial Narrow" w:hAnsi="Arial Narrow" w:cs="Arial"/>
                                <w:b/>
                                <w:sz w:val="20"/>
                                <w:szCs w:val="20"/>
                                <w:lang w:val="pt-BR"/>
                              </w:rPr>
                            </w:pPr>
                          </w:p>
                          <w:p w14:paraId="1F0CB559" w14:textId="77777777" w:rsidR="0042571D" w:rsidRPr="006B710B" w:rsidRDefault="0042571D" w:rsidP="00394B34">
                            <w:pPr>
                              <w:contextualSpacing/>
                              <w:rPr>
                                <w:rFonts w:ascii="Arial Narrow" w:hAnsi="Arial Narrow" w:cs="Arial"/>
                                <w:b/>
                                <w:sz w:val="20"/>
                                <w:szCs w:val="20"/>
                                <w:lang w:val="pt-BR"/>
                              </w:rPr>
                            </w:pPr>
                          </w:p>
                          <w:p w14:paraId="4595CD21" w14:textId="77777777" w:rsidR="0042571D" w:rsidRPr="006B710B" w:rsidRDefault="0042571D" w:rsidP="00394B34">
                            <w:pPr>
                              <w:contextualSpacing/>
                              <w:rPr>
                                <w:rFonts w:ascii="Arial Narrow" w:hAnsi="Arial Narrow" w:cs="Arial"/>
                                <w:b/>
                                <w:sz w:val="20"/>
                                <w:szCs w:val="20"/>
                                <w:lang w:val="pt-BR"/>
                              </w:rPr>
                            </w:pPr>
                          </w:p>
                          <w:p w14:paraId="1EEB54DD" w14:textId="77777777" w:rsidR="0042571D" w:rsidRPr="006B710B" w:rsidRDefault="0042571D" w:rsidP="00394B34">
                            <w:pPr>
                              <w:contextualSpacing/>
                              <w:rPr>
                                <w:rFonts w:ascii="Arial Narrow" w:hAnsi="Arial Narrow" w:cs="Arial"/>
                                <w:b/>
                                <w:sz w:val="20"/>
                                <w:szCs w:val="20"/>
                                <w:lang w:val="pt-BR"/>
                              </w:rPr>
                            </w:pPr>
                          </w:p>
                          <w:p w14:paraId="45236F03" w14:textId="77777777" w:rsidR="0042571D" w:rsidRPr="006B710B" w:rsidRDefault="0042571D" w:rsidP="00394B34">
                            <w:pPr>
                              <w:contextualSpacing/>
                              <w:rPr>
                                <w:rFonts w:ascii="Arial Narrow" w:hAnsi="Arial Narrow" w:cs="Arial"/>
                                <w:b/>
                                <w:sz w:val="20"/>
                                <w:szCs w:val="20"/>
                                <w:lang w:val="pt-BR"/>
                              </w:rPr>
                            </w:pPr>
                          </w:p>
                          <w:p w14:paraId="7B669FED" w14:textId="77777777" w:rsidR="0042571D" w:rsidRPr="006B710B" w:rsidRDefault="0042571D" w:rsidP="00394B34">
                            <w:pPr>
                              <w:contextualSpacing/>
                              <w:rPr>
                                <w:rFonts w:ascii="Arial Narrow" w:hAnsi="Arial Narrow" w:cs="Arial"/>
                                <w:b/>
                                <w:sz w:val="20"/>
                                <w:szCs w:val="20"/>
                                <w:lang w:val="pt-BR"/>
                              </w:rPr>
                            </w:pPr>
                          </w:p>
                          <w:p w14:paraId="2B123F22" w14:textId="77777777" w:rsidR="0042571D" w:rsidRPr="006B710B" w:rsidRDefault="0042571D" w:rsidP="00394B34">
                            <w:pPr>
                              <w:contextualSpacing/>
                              <w:rPr>
                                <w:rFonts w:ascii="Arial Narrow" w:hAnsi="Arial Narrow" w:cs="Arial"/>
                                <w:b/>
                                <w:sz w:val="20"/>
                                <w:szCs w:val="20"/>
                                <w:lang w:val="pt-BR"/>
                              </w:rPr>
                            </w:pPr>
                          </w:p>
                          <w:p w14:paraId="760CD4E3" w14:textId="77777777" w:rsidR="0042571D" w:rsidRPr="006B710B" w:rsidRDefault="0042571D" w:rsidP="00394B34">
                            <w:pPr>
                              <w:contextualSpacing/>
                              <w:rPr>
                                <w:rFonts w:ascii="Arial Narrow" w:hAnsi="Arial Narrow" w:cs="Arial"/>
                                <w:b/>
                                <w:sz w:val="20"/>
                                <w:szCs w:val="20"/>
                                <w:lang w:val="pt-BR"/>
                              </w:rPr>
                            </w:pPr>
                          </w:p>
                          <w:p w14:paraId="65500AFD" w14:textId="77777777" w:rsidR="0042571D" w:rsidRPr="006B710B" w:rsidRDefault="0042571D" w:rsidP="00394B34">
                            <w:pPr>
                              <w:contextualSpacing/>
                              <w:rPr>
                                <w:rFonts w:ascii="Arial Narrow" w:hAnsi="Arial Narrow" w:cs="Arial"/>
                                <w:b/>
                                <w:sz w:val="20"/>
                                <w:szCs w:val="20"/>
                                <w:lang w:val="pt-BR"/>
                              </w:rPr>
                            </w:pPr>
                          </w:p>
                          <w:p w14:paraId="4AC275EF" w14:textId="77777777" w:rsidR="0042571D" w:rsidRPr="006B710B" w:rsidRDefault="0042571D" w:rsidP="00394B34">
                            <w:pPr>
                              <w:contextualSpacing/>
                              <w:rPr>
                                <w:rFonts w:ascii="Arial Narrow" w:hAnsi="Arial Narrow" w:cs="Arial"/>
                                <w:b/>
                                <w:sz w:val="20"/>
                                <w:szCs w:val="20"/>
                                <w:lang w:val="pt-BR"/>
                              </w:rPr>
                            </w:pPr>
                          </w:p>
                          <w:p w14:paraId="21332C7D" w14:textId="77777777" w:rsidR="0042571D" w:rsidRPr="006B710B" w:rsidRDefault="0042571D" w:rsidP="00394B34">
                            <w:pPr>
                              <w:contextualSpacing/>
                              <w:rPr>
                                <w:rFonts w:ascii="Arial Narrow" w:hAnsi="Arial Narrow" w:cs="Arial"/>
                                <w:b/>
                                <w:sz w:val="20"/>
                                <w:szCs w:val="20"/>
                                <w:lang w:val="pt-BR"/>
                              </w:rPr>
                            </w:pPr>
                          </w:p>
                          <w:p w14:paraId="433E8902" w14:textId="77777777" w:rsidR="0042571D" w:rsidRPr="006B710B" w:rsidRDefault="0042571D" w:rsidP="00394B34">
                            <w:pPr>
                              <w:contextualSpacing/>
                              <w:rPr>
                                <w:rFonts w:ascii="Arial Narrow" w:hAnsi="Arial Narrow" w:cs="Arial"/>
                                <w:b/>
                                <w:sz w:val="20"/>
                                <w:szCs w:val="20"/>
                                <w:lang w:val="pt-BR"/>
                              </w:rPr>
                            </w:pPr>
                          </w:p>
                          <w:p w14:paraId="511AE426" w14:textId="77777777" w:rsidR="0042571D" w:rsidRPr="006B710B" w:rsidRDefault="0042571D" w:rsidP="00394B34">
                            <w:pPr>
                              <w:contextualSpacing/>
                              <w:rPr>
                                <w:rFonts w:ascii="Arial Narrow" w:hAnsi="Arial Narrow" w:cs="Arial"/>
                                <w:b/>
                                <w:sz w:val="20"/>
                                <w:szCs w:val="20"/>
                                <w:lang w:val="pt-BR"/>
                              </w:rPr>
                            </w:pPr>
                          </w:p>
                          <w:p w14:paraId="0FAF5827" w14:textId="77777777" w:rsidR="0042571D" w:rsidRPr="006B710B" w:rsidRDefault="0042571D" w:rsidP="00394B34">
                            <w:pPr>
                              <w:contextualSpacing/>
                              <w:rPr>
                                <w:rFonts w:ascii="Arial Narrow" w:hAnsi="Arial Narrow" w:cs="Arial"/>
                                <w:b/>
                                <w:sz w:val="20"/>
                                <w:szCs w:val="20"/>
                                <w:lang w:val="pt-BR"/>
                              </w:rPr>
                            </w:pPr>
                          </w:p>
                          <w:p w14:paraId="54D59B8B" w14:textId="77777777" w:rsidR="0042571D" w:rsidRPr="006B710B" w:rsidRDefault="0042571D" w:rsidP="00394B34">
                            <w:pPr>
                              <w:contextualSpacing/>
                              <w:rPr>
                                <w:rFonts w:ascii="Arial Narrow" w:hAnsi="Arial Narrow" w:cs="Arial"/>
                                <w:b/>
                                <w:sz w:val="20"/>
                                <w:szCs w:val="20"/>
                                <w:lang w:val="pt-BR"/>
                              </w:rPr>
                            </w:pPr>
                          </w:p>
                          <w:p w14:paraId="21BD195C" w14:textId="77777777" w:rsidR="0042571D" w:rsidRPr="006B710B" w:rsidRDefault="0042571D" w:rsidP="00394B34">
                            <w:pPr>
                              <w:contextualSpacing/>
                              <w:rPr>
                                <w:rFonts w:ascii="Arial Narrow" w:hAnsi="Arial Narrow" w:cs="Arial"/>
                                <w:b/>
                                <w:sz w:val="20"/>
                                <w:szCs w:val="20"/>
                                <w:lang w:val="pt-BR"/>
                              </w:rPr>
                            </w:pPr>
                          </w:p>
                          <w:p w14:paraId="6E82AD8B" w14:textId="77777777" w:rsidR="0042571D" w:rsidRPr="006B710B" w:rsidRDefault="0042571D" w:rsidP="00394B34">
                            <w:pPr>
                              <w:contextualSpacing/>
                              <w:rPr>
                                <w:rFonts w:ascii="Arial Narrow" w:hAnsi="Arial Narrow" w:cs="Arial"/>
                                <w:b/>
                                <w:sz w:val="20"/>
                                <w:szCs w:val="20"/>
                                <w:lang w:val="pt-BR"/>
                              </w:rPr>
                            </w:pPr>
                          </w:p>
                          <w:p w14:paraId="2648A682" w14:textId="77777777" w:rsidR="00394B34" w:rsidRPr="006B710B" w:rsidRDefault="00394B34" w:rsidP="003A5444">
                            <w:pPr>
                              <w:contextualSpacing/>
                              <w:rPr>
                                <w:rFonts w:ascii="Arial Narrow" w:hAnsi="Arial Narrow" w:cs="Arial"/>
                                <w:b/>
                                <w:sz w:val="20"/>
                                <w:szCs w:val="20"/>
                                <w:lang w:val="pt-BR"/>
                              </w:rPr>
                            </w:pPr>
                          </w:p>
                          <w:p w14:paraId="4C288A30" w14:textId="77777777" w:rsidR="00394B34" w:rsidRPr="006B710B" w:rsidRDefault="00394B34" w:rsidP="003A5444">
                            <w:pPr>
                              <w:contextualSpacing/>
                              <w:rPr>
                                <w:rFonts w:ascii="Arial Narrow" w:hAnsi="Arial Narrow" w:cs="Arial"/>
                                <w:b/>
                                <w:sz w:val="20"/>
                                <w:szCs w:val="20"/>
                                <w:lang w:val="pt-BR"/>
                              </w:rPr>
                            </w:pPr>
                          </w:p>
                          <w:p w14:paraId="4A4A3FC9" w14:textId="77777777" w:rsidR="00394B34" w:rsidRPr="006B710B" w:rsidRDefault="00394B34" w:rsidP="003A5444">
                            <w:pPr>
                              <w:contextualSpacing/>
                              <w:rPr>
                                <w:rFonts w:ascii="Arial Narrow" w:hAnsi="Arial Narrow" w:cs="Arial"/>
                                <w:b/>
                                <w:sz w:val="20"/>
                                <w:szCs w:val="20"/>
                                <w:lang w:val="pt-BR"/>
                              </w:rPr>
                            </w:pPr>
                          </w:p>
                          <w:p w14:paraId="1D7DCE86" w14:textId="77777777" w:rsidR="00394B34" w:rsidRPr="006B710B" w:rsidRDefault="00394B34" w:rsidP="003A5444">
                            <w:pPr>
                              <w:contextualSpacing/>
                              <w:rPr>
                                <w:rFonts w:ascii="Arial Narrow" w:hAnsi="Arial Narrow" w:cs="Arial"/>
                                <w:b/>
                                <w:sz w:val="20"/>
                                <w:szCs w:val="20"/>
                                <w:lang w:val="pt-BR"/>
                              </w:rPr>
                            </w:pPr>
                          </w:p>
                          <w:p w14:paraId="7E68AF9C" w14:textId="77777777" w:rsidR="00394B34" w:rsidRPr="006B710B" w:rsidRDefault="00394B34" w:rsidP="003A5444">
                            <w:pPr>
                              <w:contextualSpacing/>
                              <w:rPr>
                                <w:rFonts w:ascii="Arial Narrow" w:hAnsi="Arial Narrow" w:cs="Arial"/>
                                <w:b/>
                                <w:sz w:val="20"/>
                                <w:szCs w:val="20"/>
                                <w:lang w:val="pt-BR"/>
                              </w:rPr>
                            </w:pPr>
                          </w:p>
                          <w:p w14:paraId="1125F813" w14:textId="77777777" w:rsidR="00394B34" w:rsidRPr="006B710B" w:rsidRDefault="00394B34" w:rsidP="003A5444">
                            <w:pPr>
                              <w:contextualSpacing/>
                              <w:rPr>
                                <w:rFonts w:ascii="Arial Narrow" w:hAnsi="Arial Narrow" w:cs="Arial"/>
                                <w:b/>
                                <w:sz w:val="20"/>
                                <w:szCs w:val="20"/>
                                <w:lang w:val="pt-BR"/>
                              </w:rPr>
                            </w:pPr>
                          </w:p>
                          <w:p w14:paraId="78AAA2E0" w14:textId="77777777" w:rsidR="00394B34" w:rsidRPr="006B710B" w:rsidRDefault="00394B34" w:rsidP="003A5444">
                            <w:pPr>
                              <w:contextualSpacing/>
                              <w:rPr>
                                <w:rFonts w:ascii="Arial Narrow" w:hAnsi="Arial Narrow" w:cs="Arial"/>
                                <w:b/>
                                <w:sz w:val="20"/>
                                <w:szCs w:val="20"/>
                                <w:lang w:val="pt-BR"/>
                              </w:rPr>
                            </w:pPr>
                          </w:p>
                          <w:p w14:paraId="4537717F" w14:textId="77777777" w:rsidR="00394B34" w:rsidRPr="006B710B" w:rsidRDefault="00394B34" w:rsidP="003A5444">
                            <w:pPr>
                              <w:contextualSpacing/>
                              <w:rPr>
                                <w:rFonts w:ascii="Arial Narrow" w:hAnsi="Arial Narrow" w:cs="Arial"/>
                                <w:b/>
                                <w:sz w:val="20"/>
                                <w:szCs w:val="20"/>
                                <w:lang w:val="pt-BR"/>
                              </w:rPr>
                            </w:pPr>
                          </w:p>
                          <w:p w14:paraId="7B09F45E" w14:textId="77777777" w:rsidR="00394B34" w:rsidRPr="006B710B" w:rsidRDefault="00394B34" w:rsidP="003A5444">
                            <w:pPr>
                              <w:contextualSpacing/>
                              <w:rPr>
                                <w:rFonts w:ascii="Arial Narrow" w:hAnsi="Arial Narrow" w:cs="Arial"/>
                                <w:b/>
                                <w:sz w:val="20"/>
                                <w:szCs w:val="20"/>
                                <w:lang w:val="pt-BR"/>
                              </w:rPr>
                            </w:pPr>
                          </w:p>
                          <w:p w14:paraId="47F0B52E" w14:textId="77777777" w:rsidR="00394B34" w:rsidRPr="006B710B" w:rsidRDefault="00394B34" w:rsidP="003A5444">
                            <w:pPr>
                              <w:contextualSpacing/>
                              <w:rPr>
                                <w:rFonts w:ascii="Arial Narrow" w:hAnsi="Arial Narrow" w:cs="Arial"/>
                                <w:b/>
                                <w:sz w:val="20"/>
                                <w:szCs w:val="20"/>
                                <w:lang w:val="pt-BR"/>
                              </w:rPr>
                            </w:pPr>
                          </w:p>
                          <w:p w14:paraId="78638970" w14:textId="77777777" w:rsidR="00394B34" w:rsidRPr="006B710B" w:rsidRDefault="00394B34" w:rsidP="003A5444">
                            <w:pPr>
                              <w:contextualSpacing/>
                              <w:rPr>
                                <w:rFonts w:ascii="Arial Narrow" w:hAnsi="Arial Narrow" w:cs="Arial"/>
                                <w:b/>
                                <w:sz w:val="20"/>
                                <w:szCs w:val="20"/>
                                <w:lang w:val="pt-BR"/>
                              </w:rPr>
                            </w:pPr>
                          </w:p>
                          <w:p w14:paraId="1D9C84D3" w14:textId="77777777" w:rsidR="00394B34" w:rsidRPr="006B710B" w:rsidRDefault="00394B34" w:rsidP="003A5444">
                            <w:pPr>
                              <w:contextualSpacing/>
                              <w:rPr>
                                <w:rFonts w:ascii="Arial Narrow" w:hAnsi="Arial Narrow" w:cs="Arial"/>
                                <w:b/>
                                <w:sz w:val="20"/>
                                <w:szCs w:val="20"/>
                                <w:lang w:val="pt-BR"/>
                              </w:rPr>
                            </w:pPr>
                          </w:p>
                          <w:p w14:paraId="18A0654D" w14:textId="77777777" w:rsidR="00394B34" w:rsidRPr="006B710B" w:rsidRDefault="00394B34" w:rsidP="003A5444">
                            <w:pPr>
                              <w:contextualSpacing/>
                              <w:rPr>
                                <w:rFonts w:ascii="Arial Narrow" w:hAnsi="Arial Narrow" w:cs="Arial"/>
                                <w:b/>
                                <w:sz w:val="20"/>
                                <w:szCs w:val="20"/>
                                <w:lang w:val="pt-BR"/>
                              </w:rPr>
                            </w:pPr>
                          </w:p>
                          <w:p w14:paraId="5C5AFBDC" w14:textId="77777777" w:rsidR="00394B34" w:rsidRPr="006B710B" w:rsidRDefault="00394B34" w:rsidP="003A5444">
                            <w:pPr>
                              <w:contextualSpacing/>
                              <w:rPr>
                                <w:rFonts w:ascii="Arial Narrow" w:hAnsi="Arial Narrow" w:cs="Arial"/>
                                <w:b/>
                                <w:sz w:val="20"/>
                                <w:szCs w:val="20"/>
                                <w:lang w:val="pt-BR"/>
                              </w:rPr>
                            </w:pPr>
                          </w:p>
                          <w:p w14:paraId="297D0C4D" w14:textId="77777777" w:rsidR="00394B34" w:rsidRPr="006B710B" w:rsidRDefault="00394B34" w:rsidP="003A5444">
                            <w:pPr>
                              <w:contextualSpacing/>
                              <w:rPr>
                                <w:rFonts w:ascii="Arial Narrow" w:hAnsi="Arial Narrow" w:cs="Arial"/>
                                <w:b/>
                                <w:sz w:val="20"/>
                                <w:szCs w:val="20"/>
                                <w:lang w:val="pt-BR"/>
                              </w:rPr>
                            </w:pPr>
                          </w:p>
                          <w:p w14:paraId="3D4DB699" w14:textId="77777777" w:rsidR="00394B34" w:rsidRPr="006B710B" w:rsidRDefault="00394B34" w:rsidP="003A5444">
                            <w:pPr>
                              <w:contextualSpacing/>
                              <w:rPr>
                                <w:rFonts w:ascii="Arial Narrow" w:hAnsi="Arial Narrow" w:cs="Arial"/>
                                <w:b/>
                                <w:sz w:val="20"/>
                                <w:szCs w:val="20"/>
                                <w:lang w:val="pt-BR"/>
                              </w:rPr>
                            </w:pPr>
                          </w:p>
                          <w:p w14:paraId="6962D024" w14:textId="77777777" w:rsidR="00394B34" w:rsidRPr="006B710B" w:rsidRDefault="00394B34" w:rsidP="003A5444">
                            <w:pPr>
                              <w:contextualSpacing/>
                              <w:rPr>
                                <w:rFonts w:ascii="Arial Narrow" w:hAnsi="Arial Narrow" w:cs="Arial"/>
                                <w:b/>
                                <w:sz w:val="20"/>
                                <w:szCs w:val="20"/>
                                <w:lang w:val="pt-BR"/>
                              </w:rPr>
                            </w:pPr>
                          </w:p>
                          <w:p w14:paraId="0ED7D6A3" w14:textId="77777777" w:rsidR="00394B34" w:rsidRPr="006B710B" w:rsidRDefault="00394B34" w:rsidP="003A5444">
                            <w:pPr>
                              <w:contextualSpacing/>
                              <w:rPr>
                                <w:rFonts w:ascii="Arial Narrow" w:hAnsi="Arial Narrow" w:cs="Arial"/>
                                <w:b/>
                                <w:sz w:val="20"/>
                                <w:szCs w:val="20"/>
                                <w:lang w:val="pt-BR"/>
                              </w:rPr>
                            </w:pPr>
                          </w:p>
                          <w:p w14:paraId="0951F1BA" w14:textId="77777777" w:rsidR="00394B34" w:rsidRPr="006B710B" w:rsidRDefault="00394B34" w:rsidP="003A5444">
                            <w:pPr>
                              <w:contextualSpacing/>
                              <w:rPr>
                                <w:rFonts w:ascii="Arial Narrow" w:hAnsi="Arial Narrow" w:cs="Arial"/>
                                <w:b/>
                                <w:sz w:val="20"/>
                                <w:szCs w:val="20"/>
                                <w:lang w:val="pt-BR"/>
                              </w:rPr>
                            </w:pPr>
                          </w:p>
                          <w:p w14:paraId="27B31D20" w14:textId="77777777" w:rsidR="00394B34" w:rsidRPr="006B710B" w:rsidRDefault="00394B34" w:rsidP="003A5444">
                            <w:pPr>
                              <w:contextualSpacing/>
                              <w:rPr>
                                <w:rFonts w:ascii="Arial Narrow" w:hAnsi="Arial Narrow" w:cs="Arial"/>
                                <w:b/>
                                <w:sz w:val="20"/>
                                <w:szCs w:val="20"/>
                                <w:lang w:val="pt-BR"/>
                              </w:rPr>
                            </w:pPr>
                          </w:p>
                          <w:p w14:paraId="1D712314" w14:textId="77777777" w:rsidR="00394B34" w:rsidRPr="006B710B" w:rsidRDefault="00394B34" w:rsidP="003A5444">
                            <w:pPr>
                              <w:contextualSpacing/>
                              <w:rPr>
                                <w:rFonts w:ascii="Arial Narrow" w:hAnsi="Arial Narrow" w:cs="Arial"/>
                                <w:b/>
                                <w:sz w:val="20"/>
                                <w:szCs w:val="20"/>
                                <w:lang w:val="pt-BR"/>
                              </w:rPr>
                            </w:pPr>
                          </w:p>
                          <w:p w14:paraId="185B7090" w14:textId="77777777" w:rsidR="00394B34" w:rsidRPr="006B710B" w:rsidRDefault="00394B34" w:rsidP="003A5444">
                            <w:pPr>
                              <w:contextualSpacing/>
                              <w:rPr>
                                <w:rFonts w:ascii="Arial Narrow" w:hAnsi="Arial Narrow" w:cs="Arial"/>
                                <w:b/>
                                <w:sz w:val="20"/>
                                <w:szCs w:val="20"/>
                                <w:lang w:val="pt-BR"/>
                              </w:rPr>
                            </w:pPr>
                          </w:p>
                          <w:p w14:paraId="06FA03EE" w14:textId="77777777" w:rsidR="00394B34" w:rsidRPr="006B710B" w:rsidRDefault="00394B34" w:rsidP="003A5444">
                            <w:pPr>
                              <w:contextualSpacing/>
                              <w:rPr>
                                <w:rFonts w:ascii="Arial Narrow" w:hAnsi="Arial Narrow" w:cs="Arial"/>
                                <w:b/>
                                <w:sz w:val="20"/>
                                <w:szCs w:val="20"/>
                                <w:lang w:val="pt-BR"/>
                              </w:rPr>
                            </w:pPr>
                          </w:p>
                          <w:p w14:paraId="40757D1B" w14:textId="77777777" w:rsidR="00394B34" w:rsidRPr="006B710B" w:rsidRDefault="00394B34" w:rsidP="003A5444">
                            <w:pPr>
                              <w:contextualSpacing/>
                              <w:rPr>
                                <w:rFonts w:ascii="Arial Narrow" w:hAnsi="Arial Narrow" w:cs="Arial"/>
                                <w:b/>
                                <w:sz w:val="20"/>
                                <w:szCs w:val="20"/>
                                <w:lang w:val="pt-BR"/>
                              </w:rPr>
                            </w:pPr>
                          </w:p>
                          <w:p w14:paraId="764D3EC3" w14:textId="77777777" w:rsidR="00394B34" w:rsidRPr="006B710B" w:rsidRDefault="00394B34" w:rsidP="003A5444">
                            <w:pPr>
                              <w:contextualSpacing/>
                              <w:rPr>
                                <w:rFonts w:ascii="Arial Narrow" w:hAnsi="Arial Narrow" w:cs="Arial"/>
                                <w:b/>
                                <w:sz w:val="20"/>
                                <w:szCs w:val="20"/>
                                <w:lang w:val="pt-BR"/>
                              </w:rPr>
                            </w:pPr>
                          </w:p>
                          <w:p w14:paraId="0C6DA366" w14:textId="77777777" w:rsidR="00394B34" w:rsidRPr="006B710B" w:rsidRDefault="00394B34" w:rsidP="003A5444">
                            <w:pPr>
                              <w:contextualSpacing/>
                              <w:rPr>
                                <w:rFonts w:ascii="Arial Narrow" w:hAnsi="Arial Narrow" w:cs="Arial"/>
                                <w:b/>
                                <w:sz w:val="20"/>
                                <w:szCs w:val="20"/>
                                <w:lang w:val="pt-BR"/>
                              </w:rPr>
                            </w:pPr>
                          </w:p>
                          <w:p w14:paraId="65222A89" w14:textId="77777777" w:rsidR="00394B34" w:rsidRPr="006B710B" w:rsidRDefault="00394B34" w:rsidP="003A5444">
                            <w:pPr>
                              <w:contextualSpacing/>
                              <w:rPr>
                                <w:rFonts w:ascii="Arial Narrow" w:hAnsi="Arial Narrow" w:cs="Arial"/>
                                <w:b/>
                                <w:sz w:val="20"/>
                                <w:szCs w:val="20"/>
                                <w:lang w:val="pt-BR"/>
                              </w:rPr>
                            </w:pPr>
                          </w:p>
                          <w:p w14:paraId="6AC6C998" w14:textId="77777777" w:rsidR="00394B34" w:rsidRPr="006B710B" w:rsidRDefault="00394B34" w:rsidP="003A5444">
                            <w:pPr>
                              <w:contextualSpacing/>
                              <w:rPr>
                                <w:rFonts w:ascii="Arial Narrow" w:hAnsi="Arial Narrow" w:cs="Arial"/>
                                <w:b/>
                                <w:sz w:val="20"/>
                                <w:szCs w:val="20"/>
                                <w:lang w:val="pt-BR"/>
                              </w:rPr>
                            </w:pPr>
                          </w:p>
                          <w:p w14:paraId="6730C7C6" w14:textId="77777777" w:rsidR="00394B34" w:rsidRPr="006B710B" w:rsidRDefault="00394B34" w:rsidP="003A5444">
                            <w:pPr>
                              <w:contextualSpacing/>
                              <w:rPr>
                                <w:rFonts w:ascii="Arial Narrow" w:hAnsi="Arial Narrow" w:cs="Arial"/>
                                <w:b/>
                                <w:sz w:val="20"/>
                                <w:szCs w:val="20"/>
                                <w:lang w:val="pt-BR"/>
                              </w:rPr>
                            </w:pPr>
                          </w:p>
                          <w:p w14:paraId="556CE500" w14:textId="77777777" w:rsidR="00394B34" w:rsidRPr="006B710B" w:rsidRDefault="00394B34" w:rsidP="003A5444">
                            <w:pPr>
                              <w:contextualSpacing/>
                              <w:rPr>
                                <w:rFonts w:ascii="Arial Narrow" w:hAnsi="Arial Narrow" w:cs="Arial"/>
                                <w:b/>
                                <w:sz w:val="20"/>
                                <w:szCs w:val="20"/>
                                <w:lang w:val="pt-BR"/>
                              </w:rPr>
                            </w:pPr>
                          </w:p>
                          <w:p w14:paraId="4D9A0452" w14:textId="77777777" w:rsidR="00394B34" w:rsidRPr="006B710B" w:rsidRDefault="00394B34" w:rsidP="003A5444">
                            <w:pPr>
                              <w:contextualSpacing/>
                              <w:rPr>
                                <w:rFonts w:ascii="Arial Narrow" w:hAnsi="Arial Narrow" w:cs="Arial"/>
                                <w:b/>
                                <w:sz w:val="20"/>
                                <w:szCs w:val="20"/>
                                <w:lang w:val="pt-BR"/>
                              </w:rPr>
                            </w:pPr>
                          </w:p>
                          <w:p w14:paraId="28A49708" w14:textId="77777777" w:rsidR="00394B34" w:rsidRPr="006B710B" w:rsidRDefault="00394B34" w:rsidP="003A5444">
                            <w:pPr>
                              <w:contextualSpacing/>
                              <w:rPr>
                                <w:rFonts w:ascii="Arial Narrow" w:hAnsi="Arial Narrow" w:cs="Arial"/>
                                <w:b/>
                                <w:sz w:val="20"/>
                                <w:szCs w:val="20"/>
                                <w:lang w:val="pt-BR"/>
                              </w:rPr>
                            </w:pPr>
                          </w:p>
                          <w:p w14:paraId="4D42CE32" w14:textId="77777777" w:rsidR="00394B34" w:rsidRPr="006B710B" w:rsidRDefault="00394B34" w:rsidP="003A5444">
                            <w:pPr>
                              <w:contextualSpacing/>
                              <w:rPr>
                                <w:rFonts w:ascii="Arial Narrow" w:hAnsi="Arial Narrow" w:cs="Arial"/>
                                <w:b/>
                                <w:sz w:val="20"/>
                                <w:szCs w:val="20"/>
                                <w:lang w:val="pt-BR"/>
                              </w:rPr>
                            </w:pPr>
                          </w:p>
                          <w:p w14:paraId="16ED2829" w14:textId="77777777" w:rsidR="00394B34" w:rsidRPr="006B710B" w:rsidRDefault="00394B34" w:rsidP="003A5444">
                            <w:pPr>
                              <w:contextualSpacing/>
                              <w:rPr>
                                <w:rFonts w:ascii="Arial Narrow" w:hAnsi="Arial Narrow" w:cs="Arial"/>
                                <w:b/>
                                <w:sz w:val="20"/>
                                <w:szCs w:val="20"/>
                                <w:lang w:val="pt-BR"/>
                              </w:rPr>
                            </w:pPr>
                          </w:p>
                          <w:p w14:paraId="232A7820" w14:textId="77777777" w:rsidR="00394B34" w:rsidRPr="006B710B" w:rsidRDefault="00394B34" w:rsidP="003A5444">
                            <w:pPr>
                              <w:contextualSpacing/>
                              <w:rPr>
                                <w:rFonts w:ascii="Arial Narrow" w:hAnsi="Arial Narrow" w:cs="Arial"/>
                                <w:b/>
                                <w:sz w:val="20"/>
                                <w:szCs w:val="20"/>
                                <w:lang w:val="pt-BR"/>
                              </w:rPr>
                            </w:pPr>
                          </w:p>
                          <w:p w14:paraId="2F4F2530" w14:textId="77777777" w:rsidR="003A5444" w:rsidRPr="006B710B" w:rsidRDefault="003A5444" w:rsidP="003A5444">
                            <w:pPr>
                              <w:contextualSpacing/>
                              <w:rPr>
                                <w:rFonts w:ascii="Arial Narrow" w:hAnsi="Arial Narrow" w:cs="Arial"/>
                                <w:b/>
                                <w:sz w:val="20"/>
                                <w:szCs w:val="20"/>
                                <w:lang w:val="pt-BR"/>
                              </w:rPr>
                            </w:pPr>
                          </w:p>
                          <w:p w14:paraId="0A5279CF" w14:textId="77777777" w:rsidR="003A5444" w:rsidRPr="006B710B" w:rsidRDefault="003A5444" w:rsidP="0045391F">
                            <w:pPr>
                              <w:contextualSpacing/>
                              <w:rPr>
                                <w:rFonts w:ascii="Arial Narrow" w:hAnsi="Arial Narrow" w:cs="Arial"/>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370E4" id="_x0000_t202" coordsize="21600,21600" o:spt="202" path="m,l,21600r21600,l21600,xe">
                <v:stroke joinstyle="miter"/>
                <v:path gradientshapeok="t" o:connecttype="rect"/>
              </v:shapetype>
              <v:shape id="Textfeld 2" o:spid="_x0000_s1026" type="#_x0000_t202" style="position:absolute;left:0;text-align:left;margin-left:-.75pt;margin-top:-27.9pt;width:381pt;height:63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" stroked="f">
                <v:textbox>
                  <w:txbxContent>
                    <w:p w14:paraId="2FD17674" w14:textId="77777777" w:rsidR="008B0F57" w:rsidRPr="0036005E" w:rsidRDefault="008B0F57" w:rsidP="008B0F57">
                      <w:pPr>
                        <w:contextualSpacing/>
                        <w:rPr>
                          <w:rFonts w:ascii="Arial" w:hAnsi="Arial" w:cs="Arial"/>
                          <w:b/>
                          <w:sz w:val="16"/>
                          <w:szCs w:val="16"/>
                        </w:rPr>
                      </w:pPr>
                    </w:p>
                    <w:p w14:paraId="11BA066D" w14:textId="77777777" w:rsidR="008B0F57" w:rsidRPr="008B0F57" w:rsidRDefault="008B0F57" w:rsidP="008B0F57">
                      <w:pPr>
                        <w:shd w:val="clear" w:color="auto" w:fill="D9D9D9" w:themeFill="background1" w:themeFillShade="D9"/>
                        <w:jc w:val="center"/>
                        <w:rPr>
                          <w:rFonts w:ascii="Arial" w:hAnsi="Arial" w:cs="Arial"/>
                          <w:b/>
                          <w:bCs/>
                          <w:sz w:val="24"/>
                          <w:szCs w:val="24"/>
                        </w:rPr>
                      </w:pPr>
                      <w:r w:rsidRPr="008B0F57">
                        <w:rPr>
                          <w:rFonts w:ascii="Arial" w:hAnsi="Arial" w:cs="Arial"/>
                          <w:b/>
                          <w:bCs/>
                          <w:sz w:val="24"/>
                          <w:szCs w:val="24"/>
                        </w:rPr>
                        <w:t>Gottesdienste in der kommenden Woche</w:t>
                      </w:r>
                    </w:p>
                    <w:p w14:paraId="329A679E" w14:textId="37A9BF1D" w:rsidR="00B151C2" w:rsidRDefault="00B151C2" w:rsidP="00B151C2">
                      <w:pPr>
                        <w:contextualSpacing/>
                        <w:rPr>
                          <w:rFonts w:ascii="Arial" w:hAnsi="Arial" w:cs="Arial"/>
                          <w:b/>
                          <w:bCs/>
                          <w:sz w:val="4"/>
                          <w:szCs w:val="4"/>
                        </w:rPr>
                      </w:pPr>
                    </w:p>
                    <w:p w14:paraId="06158797" w14:textId="02FF6D59" w:rsidR="0032527B" w:rsidRDefault="0032527B" w:rsidP="00B151C2">
                      <w:pPr>
                        <w:contextualSpacing/>
                        <w:rPr>
                          <w:rFonts w:ascii="Arial" w:hAnsi="Arial" w:cs="Arial"/>
                          <w:b/>
                          <w:bCs/>
                          <w:sz w:val="4"/>
                          <w:szCs w:val="4"/>
                        </w:rPr>
                      </w:pPr>
                    </w:p>
                    <w:p w14:paraId="720DEE62" w14:textId="77777777" w:rsidR="00270544" w:rsidRDefault="00270544" w:rsidP="004536C0">
                      <w:pPr>
                        <w:keepLines/>
                        <w:contextualSpacing/>
                        <w:rPr>
                          <w:rFonts w:ascii="Arial Narrow" w:hAnsi="Arial Narrow" w:cs="Arial"/>
                          <w:b/>
                          <w:bCs/>
                          <w:sz w:val="25"/>
                          <w:szCs w:val="25"/>
                        </w:rPr>
                      </w:pPr>
                    </w:p>
                    <w:p w14:paraId="78EB355E" w14:textId="77777777" w:rsidR="00270544" w:rsidRDefault="00270544" w:rsidP="004536C0">
                      <w:pPr>
                        <w:keepLines/>
                        <w:contextualSpacing/>
                        <w:rPr>
                          <w:rFonts w:ascii="Arial Narrow" w:hAnsi="Arial Narrow" w:cs="Arial"/>
                          <w:b/>
                          <w:bCs/>
                          <w:sz w:val="25"/>
                          <w:szCs w:val="25"/>
                        </w:rPr>
                      </w:pPr>
                    </w:p>
                    <w:p w14:paraId="1A47E193" w14:textId="1B7F2CED"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Montag, 27. Januar</w:t>
                      </w:r>
                      <w:r w:rsidR="00BC1D14" w:rsidRPr="004D5052">
                        <w:rPr>
                          <w:rFonts w:ascii="Arial Narrow" w:hAnsi="Arial Narrow" w:cs="Arial"/>
                          <w:b/>
                          <w:bCs/>
                          <w:sz w:val="25"/>
                          <w:szCs w:val="25"/>
                        </w:rPr>
                        <w:t xml:space="preserve"> Hl. Angel</w:t>
                      </w:r>
                      <w:r w:rsidR="00451164">
                        <w:rPr>
                          <w:rFonts w:ascii="Arial Narrow" w:hAnsi="Arial Narrow" w:cs="Arial"/>
                          <w:b/>
                          <w:bCs/>
                          <w:sz w:val="25"/>
                          <w:szCs w:val="25"/>
                        </w:rPr>
                        <w:t>a</w:t>
                      </w:r>
                    </w:p>
                    <w:p w14:paraId="332B0AEF" w14:textId="04C67AE4"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19:00 Uhr </w:t>
                      </w:r>
                      <w:r w:rsidRPr="004D5052">
                        <w:rPr>
                          <w:rFonts w:ascii="Arial Narrow" w:hAnsi="Arial Narrow" w:cs="Arial"/>
                          <w:sz w:val="25"/>
                          <w:szCs w:val="25"/>
                        </w:rPr>
                        <w:tab/>
                        <w:t>Liebfrauenkapelle</w:t>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ab/>
                        <w:t>Hl. Messe</w:t>
                      </w:r>
                    </w:p>
                    <w:p w14:paraId="154F45FF" w14:textId="77777777"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Dienstag, 28. Januar</w:t>
                      </w:r>
                    </w:p>
                    <w:p w14:paraId="1D3D12F1" w14:textId="16ADD169"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19:00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w:t>
                      </w:r>
                      <w:r w:rsidR="00BC1D14" w:rsidRPr="004D5052">
                        <w:rPr>
                          <w:rFonts w:ascii="Arial Narrow" w:hAnsi="Arial Narrow" w:cs="Arial"/>
                          <w:sz w:val="25"/>
                          <w:szCs w:val="25"/>
                        </w:rPr>
                        <w:t>,</w:t>
                      </w:r>
                      <w:r w:rsidRPr="004D5052">
                        <w:rPr>
                          <w:rFonts w:ascii="Arial Narrow" w:hAnsi="Arial Narrow" w:cs="Arial"/>
                          <w:sz w:val="25"/>
                          <w:szCs w:val="25"/>
                        </w:rPr>
                        <w:t xml:space="preserve"> kfd- Gemeinschaftsmesse</w:t>
                      </w:r>
                    </w:p>
                    <w:p w14:paraId="4B0C7015" w14:textId="77777777"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Mittwoch, 29. Januar</w:t>
                      </w:r>
                    </w:p>
                    <w:p w14:paraId="3734A8E0" w14:textId="08338FBA"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09:00 Uhr </w:t>
                      </w:r>
                      <w:r w:rsidRPr="004D5052">
                        <w:rPr>
                          <w:rFonts w:ascii="Arial Narrow" w:hAnsi="Arial Narrow" w:cs="Arial"/>
                          <w:sz w:val="25"/>
                          <w:szCs w:val="25"/>
                        </w:rPr>
                        <w:tab/>
                        <w:t>Liebfrauenkapelle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Miteinander beten</w:t>
                      </w:r>
                    </w:p>
                    <w:p w14:paraId="7A3F6BA5" w14:textId="254768FD"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15:00 Uhr </w:t>
                      </w:r>
                      <w:r w:rsidRPr="004D5052">
                        <w:rPr>
                          <w:rFonts w:ascii="Arial Narrow" w:hAnsi="Arial Narrow" w:cs="Arial"/>
                          <w:sz w:val="25"/>
                          <w:szCs w:val="25"/>
                        </w:rPr>
                        <w:tab/>
                        <w:t>Marienkapelle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Rosenkranzgebet</w:t>
                      </w:r>
                    </w:p>
                    <w:p w14:paraId="6E1183B6" w14:textId="3F937319"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18:30 Uhr </w:t>
                      </w:r>
                      <w:r w:rsidRPr="004D5052">
                        <w:rPr>
                          <w:rFonts w:ascii="Arial Narrow" w:hAnsi="Arial Narrow" w:cs="Arial"/>
                          <w:sz w:val="25"/>
                          <w:szCs w:val="25"/>
                        </w:rPr>
                        <w:tab/>
                        <w:t xml:space="preserve">Krankenhauskapelle </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w:t>
                      </w:r>
                    </w:p>
                    <w:p w14:paraId="30F6D72D" w14:textId="77777777"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Donnerstag, 30. Januar</w:t>
                      </w:r>
                    </w:p>
                    <w:p w14:paraId="08A9AF25" w14:textId="16B360F9"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08:30 Uhr </w:t>
                      </w:r>
                      <w:r w:rsidRPr="004D5052">
                        <w:rPr>
                          <w:rFonts w:ascii="Arial Narrow" w:hAnsi="Arial Narrow" w:cs="Arial"/>
                          <w:sz w:val="25"/>
                          <w:szCs w:val="25"/>
                        </w:rPr>
                        <w:tab/>
                        <w:t>Marienkapelle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w:t>
                      </w:r>
                    </w:p>
                    <w:p w14:paraId="70B0D117" w14:textId="7A9BF098"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19:00 Uhr </w:t>
                      </w:r>
                      <w:r w:rsidRPr="004D5052">
                        <w:rPr>
                          <w:rFonts w:ascii="Arial Narrow" w:hAnsi="Arial Narrow" w:cs="Arial"/>
                          <w:sz w:val="25"/>
                          <w:szCs w:val="25"/>
                        </w:rPr>
                        <w:tab/>
                        <w:t>St. Franziskuskapelle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w:t>
                      </w:r>
                    </w:p>
                    <w:p w14:paraId="4A525777" w14:textId="4B69E3A4"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21:00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Komplet</w:t>
                      </w:r>
                    </w:p>
                    <w:p w14:paraId="53F250AA" w14:textId="77777777"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Freitag, 31. Januar</w:t>
                      </w:r>
                    </w:p>
                    <w:p w14:paraId="120D5AD5" w14:textId="384EDE20"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08:00 Uhr </w:t>
                      </w:r>
                      <w:r w:rsidRPr="004D5052">
                        <w:rPr>
                          <w:rFonts w:ascii="Arial Narrow" w:hAnsi="Arial Narrow" w:cs="Arial"/>
                          <w:sz w:val="25"/>
                          <w:szCs w:val="25"/>
                        </w:rPr>
                        <w:tab/>
                        <w:t>St. Franziskuskapelle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w:t>
                      </w:r>
                    </w:p>
                    <w:p w14:paraId="25626563" w14:textId="44AC3968"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17:00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Eucharistische Anbetung</w:t>
                      </w:r>
                    </w:p>
                    <w:p w14:paraId="4AD84FCB" w14:textId="77777777" w:rsidR="004536C0" w:rsidRPr="004D5052" w:rsidRDefault="004536C0" w:rsidP="004536C0">
                      <w:pPr>
                        <w:keepLines/>
                        <w:contextualSpacing/>
                        <w:rPr>
                          <w:rFonts w:ascii="Arial Narrow" w:hAnsi="Arial Narrow" w:cs="Arial"/>
                          <w:b/>
                          <w:bCs/>
                          <w:sz w:val="25"/>
                          <w:szCs w:val="25"/>
                        </w:rPr>
                      </w:pPr>
                      <w:r w:rsidRPr="004D5052">
                        <w:rPr>
                          <w:rFonts w:ascii="Arial Narrow" w:hAnsi="Arial Narrow" w:cs="Arial"/>
                          <w:b/>
                          <w:bCs/>
                          <w:sz w:val="25"/>
                          <w:szCs w:val="25"/>
                        </w:rPr>
                        <w:t>Samstag, 01. Februar</w:t>
                      </w:r>
                    </w:p>
                    <w:p w14:paraId="5D26F198" w14:textId="1E232512"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17:00 Uhr </w:t>
                      </w:r>
                      <w:r w:rsidRPr="004D5052">
                        <w:rPr>
                          <w:rFonts w:ascii="Arial Narrow" w:hAnsi="Arial Narrow" w:cs="Arial"/>
                          <w:sz w:val="25"/>
                          <w:szCs w:val="25"/>
                        </w:rPr>
                        <w:tab/>
                        <w:t xml:space="preserve">St. Pankratius </w:t>
                      </w:r>
                      <w:proofErr w:type="spellStart"/>
                      <w:r w:rsidRPr="004D5052">
                        <w:rPr>
                          <w:rFonts w:ascii="Arial Narrow" w:hAnsi="Arial Narrow" w:cs="Arial"/>
                          <w:sz w:val="25"/>
                          <w:szCs w:val="25"/>
                        </w:rPr>
                        <w:t>Vellern</w:t>
                      </w:r>
                      <w:proofErr w:type="spellEnd"/>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Hl. Messe mit Blasiussegen</w:t>
                      </w:r>
                    </w:p>
                    <w:p w14:paraId="3A0F401E" w14:textId="786B01D5" w:rsidR="004536C0" w:rsidRPr="00B65073" w:rsidRDefault="004536C0" w:rsidP="00B65073">
                      <w:pPr>
                        <w:keepLines/>
                        <w:contextualSpacing/>
                        <w:rPr>
                          <w:rFonts w:ascii="Arial Narrow" w:hAnsi="Arial Narrow" w:cs="Arial"/>
                          <w:b/>
                          <w:bCs/>
                          <w:sz w:val="25"/>
                          <w:szCs w:val="25"/>
                        </w:rPr>
                      </w:pPr>
                      <w:r w:rsidRPr="004D5052">
                        <w:rPr>
                          <w:rFonts w:ascii="Arial Narrow" w:hAnsi="Arial Narrow" w:cs="Arial"/>
                          <w:sz w:val="25"/>
                          <w:szCs w:val="25"/>
                        </w:rPr>
                        <w:t xml:space="preserve">17:30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737840">
                        <w:rPr>
                          <w:rFonts w:ascii="Arial Narrow" w:hAnsi="Arial Narrow" w:cs="Arial"/>
                          <w:sz w:val="25"/>
                          <w:szCs w:val="25"/>
                        </w:rPr>
                        <w:t xml:space="preserve">Beichtgelegenheit </w:t>
                      </w:r>
                      <w:r w:rsidR="00B65073">
                        <w:rPr>
                          <w:rFonts w:ascii="Arial Narrow" w:hAnsi="Arial Narrow" w:cs="Arial"/>
                          <w:sz w:val="25"/>
                          <w:szCs w:val="25"/>
                        </w:rPr>
                        <w:t xml:space="preserve"> </w:t>
                      </w:r>
                      <w:r w:rsidR="00B65073" w:rsidRPr="00B65073">
                        <w:rPr>
                          <w:rFonts w:ascii="Arial Narrow" w:hAnsi="Arial Narrow" w:cs="Arial"/>
                          <w:b/>
                          <w:bCs/>
                          <w:sz w:val="25"/>
                          <w:szCs w:val="25"/>
                        </w:rPr>
                        <w:t>-entfällt-</w:t>
                      </w:r>
                    </w:p>
                    <w:p w14:paraId="761B87F3" w14:textId="74BD2C0E"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18:30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Vorabendmesse mit Blasiussegen</w:t>
                      </w:r>
                    </w:p>
                    <w:p w14:paraId="193B794E" w14:textId="5707B4A1" w:rsidR="004536C0" w:rsidRPr="004D5052" w:rsidRDefault="004536C0" w:rsidP="0089248C">
                      <w:pPr>
                        <w:keepLines/>
                        <w:contextualSpacing/>
                        <w:rPr>
                          <w:rFonts w:ascii="Arial Narrow" w:hAnsi="Arial Narrow" w:cs="Arial"/>
                          <w:b/>
                          <w:bCs/>
                          <w:sz w:val="25"/>
                          <w:szCs w:val="25"/>
                        </w:rPr>
                      </w:pPr>
                      <w:r w:rsidRPr="004D5052">
                        <w:rPr>
                          <w:rFonts w:ascii="Arial Narrow" w:hAnsi="Arial Narrow" w:cs="Arial"/>
                          <w:b/>
                          <w:bCs/>
                          <w:sz w:val="25"/>
                          <w:szCs w:val="25"/>
                        </w:rPr>
                        <w:t xml:space="preserve">Sonntag, 02. Februar   Darstellung des Herrn - Lichtmess   </w:t>
                      </w:r>
                    </w:p>
                    <w:p w14:paraId="46C2609C" w14:textId="18FA50C3" w:rsidR="0089248C" w:rsidRPr="00F94CDD" w:rsidRDefault="0089248C" w:rsidP="0089248C">
                      <w:pPr>
                        <w:keepLines/>
                        <w:contextualSpacing/>
                        <w:rPr>
                          <w:rFonts w:ascii="Arial Narrow" w:hAnsi="Arial Narrow" w:cs="Arial"/>
                          <w:i/>
                          <w:iCs/>
                          <w:sz w:val="25"/>
                          <w:szCs w:val="25"/>
                          <w:lang w:val="sv-SE"/>
                        </w:rPr>
                      </w:pPr>
                      <w:proofErr w:type="spellStart"/>
                      <w:r w:rsidRPr="00F94CDD">
                        <w:rPr>
                          <w:rFonts w:ascii="Arial Narrow" w:hAnsi="Arial Narrow" w:cs="Arial"/>
                          <w:i/>
                          <w:iCs/>
                          <w:sz w:val="25"/>
                          <w:szCs w:val="25"/>
                          <w:lang w:val="sv-SE"/>
                        </w:rPr>
                        <w:t>Predigt</w:t>
                      </w:r>
                      <w:proofErr w:type="spellEnd"/>
                      <w:r w:rsidRPr="00F94CDD">
                        <w:rPr>
                          <w:rFonts w:ascii="Arial Narrow" w:hAnsi="Arial Narrow" w:cs="Arial"/>
                          <w:i/>
                          <w:iCs/>
                          <w:sz w:val="25"/>
                          <w:szCs w:val="25"/>
                          <w:lang w:val="sv-SE"/>
                        </w:rPr>
                        <w:t>:</w:t>
                      </w:r>
                      <w:r w:rsidR="00717D4A" w:rsidRPr="00F94CDD">
                        <w:rPr>
                          <w:rFonts w:ascii="Arial Narrow" w:hAnsi="Arial Narrow" w:cs="Arial"/>
                          <w:i/>
                          <w:iCs/>
                          <w:sz w:val="25"/>
                          <w:szCs w:val="25"/>
                          <w:lang w:val="sv-SE"/>
                        </w:rPr>
                        <w:t xml:space="preserve"> </w:t>
                      </w:r>
                      <w:proofErr w:type="spellStart"/>
                      <w:r w:rsidR="00717D4A" w:rsidRPr="00F94CDD">
                        <w:rPr>
                          <w:rFonts w:ascii="Arial Narrow" w:hAnsi="Arial Narrow" w:cs="Arial"/>
                          <w:i/>
                          <w:iCs/>
                          <w:sz w:val="25"/>
                          <w:szCs w:val="25"/>
                          <w:lang w:val="sv-SE"/>
                        </w:rPr>
                        <w:t>Pastoralreferentin</w:t>
                      </w:r>
                      <w:proofErr w:type="spellEnd"/>
                      <w:r w:rsidR="00717D4A" w:rsidRPr="00F94CDD">
                        <w:rPr>
                          <w:rFonts w:ascii="Arial Narrow" w:hAnsi="Arial Narrow" w:cs="Arial"/>
                          <w:i/>
                          <w:iCs/>
                          <w:sz w:val="25"/>
                          <w:szCs w:val="25"/>
                          <w:lang w:val="sv-SE"/>
                        </w:rPr>
                        <w:t xml:space="preserve"> Sabrina Fortmann</w:t>
                      </w:r>
                    </w:p>
                    <w:p w14:paraId="19A95AEA" w14:textId="18500BED" w:rsidR="004536C0" w:rsidRPr="004D5052" w:rsidRDefault="004536C0" w:rsidP="004536C0">
                      <w:pPr>
                        <w:keepLines/>
                        <w:contextualSpacing/>
                        <w:rPr>
                          <w:rFonts w:ascii="Arial Narrow" w:hAnsi="Arial Narrow" w:cs="Arial"/>
                          <w:sz w:val="25"/>
                          <w:szCs w:val="25"/>
                        </w:rPr>
                      </w:pPr>
                      <w:r w:rsidRPr="00F94CDD">
                        <w:rPr>
                          <w:rFonts w:ascii="Arial Narrow" w:hAnsi="Arial Narrow" w:cs="Arial"/>
                          <w:sz w:val="25"/>
                          <w:szCs w:val="25"/>
                          <w:lang w:val="sv-SE"/>
                        </w:rPr>
                        <w:t xml:space="preserve">08:30 </w:t>
                      </w:r>
                      <w:proofErr w:type="spellStart"/>
                      <w:r w:rsidRPr="00F94CDD">
                        <w:rPr>
                          <w:rFonts w:ascii="Arial Narrow" w:hAnsi="Arial Narrow" w:cs="Arial"/>
                          <w:sz w:val="25"/>
                          <w:szCs w:val="25"/>
                          <w:lang w:val="sv-SE"/>
                        </w:rPr>
                        <w:t>Uhr</w:t>
                      </w:r>
                      <w:proofErr w:type="spellEnd"/>
                      <w:r w:rsidRPr="00F94CDD">
                        <w:rPr>
                          <w:rFonts w:ascii="Arial Narrow" w:hAnsi="Arial Narrow" w:cs="Arial"/>
                          <w:sz w:val="25"/>
                          <w:szCs w:val="25"/>
                          <w:lang w:val="sv-SE"/>
                        </w:rPr>
                        <w:t xml:space="preserve"> </w:t>
                      </w:r>
                      <w:r w:rsidRPr="00F94CDD">
                        <w:rPr>
                          <w:rFonts w:ascii="Arial Narrow" w:hAnsi="Arial Narrow" w:cs="Arial"/>
                          <w:sz w:val="25"/>
                          <w:szCs w:val="25"/>
                          <w:lang w:val="sv-SE"/>
                        </w:rPr>
                        <w:tab/>
                        <w:t>St. Stephanus</w:t>
                      </w:r>
                      <w:r w:rsidRPr="00F94CDD">
                        <w:rPr>
                          <w:rFonts w:ascii="Arial Narrow" w:hAnsi="Arial Narrow" w:cs="Arial"/>
                          <w:sz w:val="25"/>
                          <w:szCs w:val="25"/>
                          <w:lang w:val="sv-SE"/>
                        </w:rPr>
                        <w:tab/>
                      </w:r>
                      <w:r w:rsidR="00BC1D14" w:rsidRPr="00F94CDD">
                        <w:rPr>
                          <w:rFonts w:ascii="Arial Narrow" w:hAnsi="Arial Narrow" w:cs="Arial"/>
                          <w:sz w:val="25"/>
                          <w:szCs w:val="25"/>
                          <w:lang w:val="sv-SE"/>
                        </w:rPr>
                        <w:tab/>
                      </w:r>
                      <w:r w:rsidR="00BC1D14" w:rsidRPr="00F94CDD">
                        <w:rPr>
                          <w:rFonts w:ascii="Arial Narrow" w:hAnsi="Arial Narrow" w:cs="Arial"/>
                          <w:sz w:val="25"/>
                          <w:szCs w:val="25"/>
                          <w:lang w:val="sv-SE"/>
                        </w:rPr>
                        <w:tab/>
                      </w:r>
                      <w:r w:rsidR="00BC1D14" w:rsidRPr="00F94CDD">
                        <w:rPr>
                          <w:rFonts w:ascii="Arial Narrow" w:hAnsi="Arial Narrow" w:cs="Arial"/>
                          <w:sz w:val="25"/>
                          <w:szCs w:val="25"/>
                          <w:lang w:val="sv-SE"/>
                        </w:rPr>
                        <w:tab/>
                      </w:r>
                      <w:r w:rsidR="00BC1D14" w:rsidRPr="00F94CDD">
                        <w:rPr>
                          <w:rFonts w:ascii="Arial Narrow" w:hAnsi="Arial Narrow" w:cs="Arial"/>
                          <w:sz w:val="25"/>
                          <w:szCs w:val="25"/>
                          <w:lang w:val="sv-SE"/>
                        </w:rPr>
                        <w:tab/>
                      </w:r>
                      <w:r w:rsidR="00BC1D14" w:rsidRPr="00F94CDD">
                        <w:rPr>
                          <w:rFonts w:ascii="Arial Narrow" w:hAnsi="Arial Narrow" w:cs="Arial"/>
                          <w:sz w:val="25"/>
                          <w:szCs w:val="25"/>
                          <w:lang w:val="sv-SE"/>
                        </w:rPr>
                        <w:tab/>
                      </w:r>
                      <w:r w:rsidR="004D5052" w:rsidRPr="00F94CDD">
                        <w:rPr>
                          <w:rFonts w:ascii="Arial Narrow" w:hAnsi="Arial Narrow" w:cs="Arial"/>
                          <w:sz w:val="25"/>
                          <w:szCs w:val="25"/>
                          <w:lang w:val="sv-SE"/>
                        </w:rPr>
                        <w:tab/>
                      </w:r>
                      <w:r w:rsidRPr="00F94CDD">
                        <w:rPr>
                          <w:rFonts w:ascii="Arial Narrow" w:hAnsi="Arial Narrow" w:cs="Arial"/>
                          <w:sz w:val="25"/>
                          <w:szCs w:val="25"/>
                          <w:lang w:val="sv-SE"/>
                        </w:rPr>
                        <w:t xml:space="preserve">Hl. </w:t>
                      </w:r>
                      <w:r w:rsidRPr="004D5052">
                        <w:rPr>
                          <w:rFonts w:ascii="Arial Narrow" w:hAnsi="Arial Narrow" w:cs="Arial"/>
                          <w:sz w:val="25"/>
                          <w:szCs w:val="25"/>
                        </w:rPr>
                        <w:t>Messe mit Blasiussegen</w:t>
                      </w:r>
                    </w:p>
                    <w:p w14:paraId="1111719E" w14:textId="6BEF709A"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09:30 Uhr </w:t>
                      </w:r>
                      <w:r w:rsidRPr="004D5052">
                        <w:rPr>
                          <w:rFonts w:ascii="Arial Narrow" w:hAnsi="Arial Narrow" w:cs="Arial"/>
                          <w:sz w:val="25"/>
                          <w:szCs w:val="25"/>
                        </w:rPr>
                        <w:tab/>
                        <w:t>Kapelle Unterberg</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Hl. Messe mit Blasiussegen</w:t>
                      </w:r>
                    </w:p>
                    <w:p w14:paraId="65406D1F" w14:textId="51E639DF"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10:00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Pr="004D5052">
                        <w:rPr>
                          <w:rFonts w:ascii="Arial Narrow" w:hAnsi="Arial Narrow" w:cs="Arial"/>
                          <w:sz w:val="25"/>
                          <w:szCs w:val="25"/>
                        </w:rPr>
                        <w:t>Hochamt mit Blasiussegen</w:t>
                      </w:r>
                    </w:p>
                    <w:p w14:paraId="73A73D56" w14:textId="65BE8FCC" w:rsidR="004536C0" w:rsidRPr="004D5052" w:rsidRDefault="004536C0" w:rsidP="004536C0">
                      <w:pPr>
                        <w:keepLines/>
                        <w:contextualSpacing/>
                        <w:rPr>
                          <w:rFonts w:ascii="Arial Narrow" w:hAnsi="Arial Narrow" w:cs="Arial"/>
                          <w:sz w:val="25"/>
                          <w:szCs w:val="25"/>
                        </w:rPr>
                      </w:pPr>
                      <w:r w:rsidRPr="004D5052">
                        <w:rPr>
                          <w:rFonts w:ascii="Arial Narrow" w:hAnsi="Arial Narrow" w:cs="Arial"/>
                          <w:sz w:val="25"/>
                          <w:szCs w:val="25"/>
                        </w:rPr>
                        <w:t xml:space="preserve">11:15 Uhr </w:t>
                      </w:r>
                      <w:r w:rsidRPr="004D5052">
                        <w:rPr>
                          <w:rFonts w:ascii="Arial Narrow" w:hAnsi="Arial Narrow" w:cs="Arial"/>
                          <w:sz w:val="25"/>
                          <w:szCs w:val="25"/>
                        </w:rPr>
                        <w:tab/>
                        <w:t>St. Joseph Neubeckum</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Hl. Messe mit Blasiussegen</w:t>
                      </w:r>
                    </w:p>
                    <w:p w14:paraId="23F19DFB" w14:textId="77777777" w:rsidR="004D5052" w:rsidRDefault="004536C0" w:rsidP="004D5052">
                      <w:pPr>
                        <w:keepLines/>
                        <w:contextualSpacing/>
                        <w:rPr>
                          <w:rFonts w:ascii="Arial Narrow" w:hAnsi="Arial Narrow" w:cs="Arial"/>
                          <w:sz w:val="25"/>
                          <w:szCs w:val="25"/>
                        </w:rPr>
                      </w:pPr>
                      <w:r w:rsidRPr="004D5052">
                        <w:rPr>
                          <w:rFonts w:ascii="Arial Narrow" w:hAnsi="Arial Narrow" w:cs="Arial"/>
                          <w:sz w:val="25"/>
                          <w:szCs w:val="25"/>
                        </w:rPr>
                        <w:t xml:space="preserve">15:00 Uhr </w:t>
                      </w:r>
                      <w:r w:rsidRPr="004D5052">
                        <w:rPr>
                          <w:rFonts w:ascii="Arial Narrow" w:hAnsi="Arial Narrow" w:cs="Arial"/>
                          <w:sz w:val="25"/>
                          <w:szCs w:val="25"/>
                        </w:rPr>
                        <w:tab/>
                        <w:t>Liebfrauenkapelle</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 xml:space="preserve">gemeinsames Gebet der </w:t>
                      </w:r>
                      <w:proofErr w:type="spellStart"/>
                      <w:r w:rsidRPr="004D5052">
                        <w:rPr>
                          <w:rFonts w:ascii="Arial Narrow" w:hAnsi="Arial Narrow" w:cs="Arial"/>
                          <w:sz w:val="25"/>
                          <w:szCs w:val="25"/>
                        </w:rPr>
                        <w:t>vietname</w:t>
                      </w:r>
                      <w:proofErr w:type="spellEnd"/>
                      <w:r w:rsidR="004D5052">
                        <w:rPr>
                          <w:rFonts w:ascii="Arial Narrow" w:hAnsi="Arial Narrow" w:cs="Arial"/>
                          <w:sz w:val="25"/>
                          <w:szCs w:val="25"/>
                        </w:rPr>
                        <w:t>-</w:t>
                      </w:r>
                    </w:p>
                    <w:p w14:paraId="14EB3F06" w14:textId="32F88267" w:rsidR="004536C0" w:rsidRPr="004D5052" w:rsidRDefault="004536C0" w:rsidP="004D5052">
                      <w:pPr>
                        <w:keepLines/>
                        <w:ind w:left="3632" w:firstLine="227"/>
                        <w:contextualSpacing/>
                        <w:rPr>
                          <w:rFonts w:ascii="Arial Narrow" w:hAnsi="Arial Narrow" w:cs="Arial"/>
                          <w:sz w:val="25"/>
                          <w:szCs w:val="25"/>
                        </w:rPr>
                      </w:pPr>
                      <w:proofErr w:type="spellStart"/>
                      <w:r w:rsidRPr="004D5052">
                        <w:rPr>
                          <w:rFonts w:ascii="Arial Narrow" w:hAnsi="Arial Narrow" w:cs="Arial"/>
                          <w:sz w:val="25"/>
                          <w:szCs w:val="25"/>
                        </w:rPr>
                        <w:t>sischen</w:t>
                      </w:r>
                      <w:proofErr w:type="spellEnd"/>
                      <w:r w:rsidRPr="004D5052">
                        <w:rPr>
                          <w:rFonts w:ascii="Arial Narrow" w:hAnsi="Arial Narrow" w:cs="Arial"/>
                          <w:sz w:val="25"/>
                          <w:szCs w:val="25"/>
                        </w:rPr>
                        <w:t xml:space="preserve"> Gemeinde</w:t>
                      </w:r>
                    </w:p>
                    <w:p w14:paraId="0F1EE783" w14:textId="7D77CE07" w:rsidR="00EC755F" w:rsidRPr="004D5052" w:rsidRDefault="004536C0" w:rsidP="004D5052">
                      <w:pPr>
                        <w:keepLines/>
                        <w:contextualSpacing/>
                        <w:rPr>
                          <w:rFonts w:ascii="Arial Narrow" w:hAnsi="Arial Narrow" w:cs="Arial"/>
                          <w:sz w:val="25"/>
                          <w:szCs w:val="25"/>
                        </w:rPr>
                      </w:pPr>
                      <w:r w:rsidRPr="004D5052">
                        <w:rPr>
                          <w:rFonts w:ascii="Arial Narrow" w:hAnsi="Arial Narrow" w:cs="Arial"/>
                          <w:sz w:val="25"/>
                          <w:szCs w:val="25"/>
                        </w:rPr>
                        <w:t xml:space="preserve">18:30 Uhr </w:t>
                      </w:r>
                      <w:r w:rsidRPr="004D5052">
                        <w:rPr>
                          <w:rFonts w:ascii="Arial Narrow" w:hAnsi="Arial Narrow" w:cs="Arial"/>
                          <w:sz w:val="25"/>
                          <w:szCs w:val="25"/>
                        </w:rPr>
                        <w:tab/>
                        <w:t>St. Stephanus</w:t>
                      </w:r>
                      <w:r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004D5052">
                        <w:rPr>
                          <w:rFonts w:ascii="Arial Narrow" w:hAnsi="Arial Narrow" w:cs="Arial"/>
                          <w:sz w:val="25"/>
                          <w:szCs w:val="25"/>
                        </w:rPr>
                        <w:tab/>
                      </w:r>
                      <w:r w:rsidR="00BC1D14" w:rsidRPr="004D5052">
                        <w:rPr>
                          <w:rFonts w:ascii="Arial Narrow" w:hAnsi="Arial Narrow" w:cs="Arial"/>
                          <w:sz w:val="25"/>
                          <w:szCs w:val="25"/>
                        </w:rPr>
                        <w:tab/>
                      </w:r>
                      <w:r w:rsidR="00BC1D14" w:rsidRPr="004D5052">
                        <w:rPr>
                          <w:rFonts w:ascii="Arial Narrow" w:hAnsi="Arial Narrow" w:cs="Arial"/>
                          <w:sz w:val="25"/>
                          <w:szCs w:val="25"/>
                        </w:rPr>
                        <w:tab/>
                      </w:r>
                      <w:r w:rsidRPr="004D5052">
                        <w:rPr>
                          <w:rFonts w:ascii="Arial Narrow" w:hAnsi="Arial Narrow" w:cs="Arial"/>
                          <w:sz w:val="25"/>
                          <w:szCs w:val="25"/>
                        </w:rPr>
                        <w:t xml:space="preserve">Abendmesse </w:t>
                      </w:r>
                      <w:r w:rsidR="00B65073" w:rsidRPr="00B65073">
                        <w:rPr>
                          <w:rFonts w:ascii="Arial Narrow" w:hAnsi="Arial Narrow" w:cs="Arial"/>
                          <w:b/>
                          <w:bCs/>
                          <w:sz w:val="25"/>
                          <w:szCs w:val="25"/>
                        </w:rPr>
                        <w:t>-entfällt-</w:t>
                      </w:r>
                    </w:p>
                    <w:p w14:paraId="7966AD21" w14:textId="77777777" w:rsidR="00CD6301" w:rsidRDefault="00CD6301" w:rsidP="008E1BAE">
                      <w:pPr>
                        <w:contextualSpacing/>
                        <w:rPr>
                          <w:rFonts w:ascii="Arial" w:hAnsi="Arial" w:cs="Arial"/>
                          <w:b/>
                          <w:bCs/>
                          <w:sz w:val="4"/>
                          <w:szCs w:val="4"/>
                        </w:rPr>
                      </w:pPr>
                    </w:p>
                    <w:p w14:paraId="4A358711" w14:textId="77777777" w:rsidR="00CD6301" w:rsidRDefault="00CD6301" w:rsidP="008E1BAE">
                      <w:pPr>
                        <w:contextualSpacing/>
                        <w:rPr>
                          <w:rFonts w:ascii="Arial" w:hAnsi="Arial" w:cs="Arial"/>
                          <w:b/>
                          <w:bCs/>
                          <w:sz w:val="4"/>
                          <w:szCs w:val="4"/>
                        </w:rPr>
                      </w:pPr>
                    </w:p>
                    <w:p w14:paraId="714BF857" w14:textId="77777777" w:rsidR="00A93A89" w:rsidRDefault="00A93A89" w:rsidP="008E1BAE">
                      <w:pPr>
                        <w:contextualSpacing/>
                        <w:rPr>
                          <w:rFonts w:ascii="Arial" w:hAnsi="Arial" w:cs="Arial"/>
                          <w:b/>
                          <w:bCs/>
                          <w:sz w:val="4"/>
                          <w:szCs w:val="4"/>
                        </w:rPr>
                      </w:pPr>
                    </w:p>
                    <w:p w14:paraId="649AC999" w14:textId="77777777" w:rsidR="00A93A89" w:rsidRDefault="00A93A89" w:rsidP="008E1BAE">
                      <w:pPr>
                        <w:contextualSpacing/>
                        <w:rPr>
                          <w:rFonts w:ascii="Arial" w:hAnsi="Arial" w:cs="Arial"/>
                          <w:b/>
                          <w:bCs/>
                          <w:sz w:val="4"/>
                          <w:szCs w:val="4"/>
                        </w:rPr>
                      </w:pPr>
                    </w:p>
                    <w:p w14:paraId="3D7DD577" w14:textId="77777777" w:rsidR="00CD6301" w:rsidRDefault="00CD6301" w:rsidP="008E1BAE">
                      <w:pPr>
                        <w:contextualSpacing/>
                        <w:rPr>
                          <w:rFonts w:ascii="Arial" w:hAnsi="Arial" w:cs="Arial"/>
                          <w:b/>
                          <w:bCs/>
                          <w:sz w:val="4"/>
                          <w:szCs w:val="4"/>
                        </w:rPr>
                      </w:pPr>
                    </w:p>
                    <w:p w14:paraId="137A9915" w14:textId="614F7033" w:rsidR="0032527B" w:rsidRDefault="0032527B" w:rsidP="00B151C2">
                      <w:pPr>
                        <w:contextualSpacing/>
                        <w:rPr>
                          <w:rFonts w:ascii="Arial" w:hAnsi="Arial" w:cs="Arial"/>
                          <w:b/>
                          <w:bCs/>
                          <w:sz w:val="4"/>
                          <w:szCs w:val="4"/>
                        </w:rPr>
                      </w:pPr>
                    </w:p>
                    <w:p w14:paraId="04E316C2" w14:textId="77777777" w:rsidR="00A93A89" w:rsidRDefault="00A93A89" w:rsidP="00B151C2">
                      <w:pPr>
                        <w:contextualSpacing/>
                        <w:rPr>
                          <w:rFonts w:ascii="Arial" w:hAnsi="Arial" w:cs="Arial"/>
                          <w:b/>
                          <w:bCs/>
                          <w:sz w:val="4"/>
                          <w:szCs w:val="4"/>
                        </w:rPr>
                      </w:pPr>
                    </w:p>
                    <w:p w14:paraId="15DE0587" w14:textId="77777777" w:rsidR="00A93A89" w:rsidRDefault="00A93A89" w:rsidP="00B151C2">
                      <w:pPr>
                        <w:contextualSpacing/>
                        <w:rPr>
                          <w:rFonts w:ascii="Arial" w:hAnsi="Arial" w:cs="Arial"/>
                          <w:b/>
                          <w:bCs/>
                          <w:sz w:val="4"/>
                          <w:szCs w:val="4"/>
                        </w:rPr>
                      </w:pPr>
                    </w:p>
                    <w:p w14:paraId="3F904FDC" w14:textId="1E548404" w:rsidR="0032527B" w:rsidRDefault="0032527B" w:rsidP="00B151C2">
                      <w:pPr>
                        <w:contextualSpacing/>
                        <w:rPr>
                          <w:rFonts w:ascii="Arial" w:hAnsi="Arial" w:cs="Arial"/>
                          <w:b/>
                          <w:bCs/>
                          <w:sz w:val="4"/>
                          <w:szCs w:val="4"/>
                        </w:rPr>
                      </w:pPr>
                    </w:p>
                    <w:p w14:paraId="2B593FCE" w14:textId="77777777" w:rsidR="0032527B" w:rsidRDefault="0032527B" w:rsidP="00B151C2">
                      <w:pPr>
                        <w:contextualSpacing/>
                        <w:rPr>
                          <w:rFonts w:ascii="Arial" w:hAnsi="Arial" w:cs="Arial"/>
                          <w:b/>
                          <w:bCs/>
                          <w:sz w:val="4"/>
                          <w:szCs w:val="4"/>
                        </w:rPr>
                      </w:pPr>
                    </w:p>
                    <w:p w14:paraId="507CFFCC" w14:textId="666E2859" w:rsidR="00D238E9" w:rsidRDefault="00D238E9" w:rsidP="00B151C2">
                      <w:pPr>
                        <w:contextualSpacing/>
                        <w:rPr>
                          <w:rFonts w:ascii="Arial" w:hAnsi="Arial" w:cs="Arial"/>
                          <w:b/>
                          <w:bCs/>
                          <w:sz w:val="4"/>
                          <w:szCs w:val="4"/>
                        </w:rPr>
                      </w:pPr>
                    </w:p>
                    <w:p w14:paraId="567BBD6A" w14:textId="77777777" w:rsidR="00C0680D" w:rsidRPr="00C0680D" w:rsidRDefault="00C0680D" w:rsidP="002E6E34">
                      <w:pPr>
                        <w:pBdr>
                          <w:top w:val="single" w:sz="4" w:space="1" w:color="auto"/>
                        </w:pBdr>
                        <w:contextualSpacing/>
                        <w:jc w:val="center"/>
                        <w:rPr>
                          <w:rFonts w:ascii="Arial Narrow" w:hAnsi="Arial Narrow" w:cs="Arial"/>
                          <w:b/>
                          <w:sz w:val="6"/>
                          <w:szCs w:val="6"/>
                        </w:rPr>
                      </w:pPr>
                    </w:p>
                    <w:p w14:paraId="1A21D8A7" w14:textId="633D483D" w:rsidR="004836C0" w:rsidRPr="00D25447" w:rsidRDefault="00A44C66" w:rsidP="002E6E34">
                      <w:pPr>
                        <w:pBdr>
                          <w:top w:val="single" w:sz="4" w:space="1" w:color="auto"/>
                        </w:pBdr>
                        <w:contextualSpacing/>
                        <w:jc w:val="center"/>
                        <w:rPr>
                          <w:rFonts w:ascii="Arial Narrow" w:hAnsi="Arial Narrow" w:cs="Arial"/>
                          <w:b/>
                          <w:sz w:val="20"/>
                          <w:szCs w:val="20"/>
                        </w:rPr>
                      </w:pPr>
                      <w:r w:rsidRPr="00C0680D">
                        <w:rPr>
                          <w:rFonts w:ascii="Arial Narrow" w:hAnsi="Arial Narrow" w:cs="Arial"/>
                          <w:b/>
                          <w:sz w:val="20"/>
                          <w:szCs w:val="20"/>
                        </w:rPr>
                        <w:t xml:space="preserve">Rufbereitschaft: </w:t>
                      </w:r>
                      <w:r w:rsidR="00DF003D">
                        <w:rPr>
                          <w:rFonts w:ascii="Arial Narrow" w:hAnsi="Arial Narrow" w:cs="Arial"/>
                          <w:b/>
                          <w:sz w:val="20"/>
                          <w:szCs w:val="20"/>
                        </w:rPr>
                        <w:t>Pater Siju Thottamkara</w:t>
                      </w:r>
                      <w:r w:rsidR="00C227DB" w:rsidRPr="00C0680D">
                        <w:rPr>
                          <w:rFonts w:ascii="Arial Narrow" w:hAnsi="Arial Narrow" w:cs="Arial"/>
                          <w:b/>
                          <w:sz w:val="20"/>
                          <w:szCs w:val="20"/>
                        </w:rPr>
                        <w:t xml:space="preserve">, </w:t>
                      </w:r>
                      <w:r w:rsidR="004836C0" w:rsidRPr="00C0680D">
                        <w:rPr>
                          <w:rFonts w:ascii="Arial Narrow" w:hAnsi="Arial Narrow" w:cs="Arial"/>
                          <w:b/>
                          <w:sz w:val="20"/>
                          <w:szCs w:val="20"/>
                        </w:rPr>
                        <w:t>Tel</w:t>
                      </w:r>
                      <w:r w:rsidR="004836C0" w:rsidRPr="00D25447">
                        <w:rPr>
                          <w:rFonts w:ascii="Arial Narrow" w:hAnsi="Arial Narrow" w:cs="Arial"/>
                          <w:b/>
                          <w:sz w:val="20"/>
                          <w:szCs w:val="20"/>
                        </w:rPr>
                        <w:t xml:space="preserve">. 0173.253 1353 </w:t>
                      </w:r>
                    </w:p>
                    <w:p w14:paraId="1F813EA9" w14:textId="424F16BF" w:rsidR="004836C0" w:rsidRPr="00D25447" w:rsidRDefault="004836C0" w:rsidP="004836C0">
                      <w:pPr>
                        <w:contextualSpacing/>
                        <w:jc w:val="center"/>
                        <w:rPr>
                          <w:rFonts w:ascii="Arial Narrow" w:hAnsi="Arial Narrow" w:cs="Arial"/>
                          <w:b/>
                          <w:sz w:val="20"/>
                          <w:szCs w:val="20"/>
                        </w:rPr>
                      </w:pPr>
                      <w:r w:rsidRPr="00D25447">
                        <w:rPr>
                          <w:rFonts w:ascii="Arial Narrow" w:hAnsi="Arial Narrow" w:cs="Arial"/>
                          <w:b/>
                          <w:sz w:val="20"/>
                          <w:szCs w:val="20"/>
                        </w:rPr>
                        <w:t>oder über die Pforte des St. Elisabeth-Hospitals, Tel. 02521.841-0</w:t>
                      </w:r>
                    </w:p>
                    <w:p w14:paraId="6F28866F" w14:textId="77777777" w:rsidR="008D5BFD" w:rsidRPr="00C0680D" w:rsidRDefault="008D5BFD" w:rsidP="004836C0">
                      <w:pPr>
                        <w:contextualSpacing/>
                        <w:jc w:val="center"/>
                        <w:rPr>
                          <w:rFonts w:ascii="Arial Narrow" w:hAnsi="Arial Narrow" w:cs="Arial"/>
                          <w:b/>
                          <w:sz w:val="10"/>
                          <w:szCs w:val="10"/>
                        </w:rPr>
                      </w:pPr>
                    </w:p>
                    <w:p w14:paraId="3C4D9184" w14:textId="23AC5D86" w:rsidR="004836C0" w:rsidRPr="00D25447" w:rsidRDefault="004836C0" w:rsidP="004836C0">
                      <w:pPr>
                        <w:contextualSpacing/>
                        <w:jc w:val="center"/>
                        <w:rPr>
                          <w:rFonts w:ascii="Arial Narrow" w:hAnsi="Arial Narrow" w:cs="Arial"/>
                          <w:b/>
                          <w:sz w:val="20"/>
                          <w:szCs w:val="20"/>
                        </w:rPr>
                      </w:pPr>
                      <w:r w:rsidRPr="00D25447">
                        <w:rPr>
                          <w:rFonts w:ascii="Arial Narrow" w:hAnsi="Arial Narrow" w:cs="Arial"/>
                          <w:b/>
                          <w:sz w:val="20"/>
                          <w:szCs w:val="20"/>
                        </w:rPr>
                        <w:t>Katholische Kirchengemeinde St. Stephanus | Clemens-August-Straße 25 | 59269 Beckum</w:t>
                      </w:r>
                    </w:p>
                    <w:p w14:paraId="06D450AB" w14:textId="2949A71D" w:rsidR="004836C0" w:rsidRPr="00D25447" w:rsidRDefault="004836C0" w:rsidP="004836C0">
                      <w:pPr>
                        <w:contextualSpacing/>
                        <w:jc w:val="center"/>
                        <w:rPr>
                          <w:rFonts w:ascii="Arial Narrow" w:hAnsi="Arial Narrow" w:cs="Arial"/>
                          <w:b/>
                          <w:sz w:val="20"/>
                          <w:szCs w:val="20"/>
                          <w:lang w:val="pt-BR"/>
                        </w:rPr>
                      </w:pPr>
                      <w:r w:rsidRPr="00D25447">
                        <w:rPr>
                          <w:rFonts w:ascii="Arial Narrow" w:hAnsi="Arial Narrow" w:cs="Arial"/>
                          <w:b/>
                          <w:sz w:val="20"/>
                          <w:szCs w:val="20"/>
                          <w:lang w:val="pt-BR"/>
                        </w:rPr>
                        <w:t>Tel.: 02521.3096 | Fax: 02521.17097 |</w:t>
                      </w:r>
                      <w:r w:rsidR="00D84676" w:rsidRPr="00D25447">
                        <w:rPr>
                          <w:rFonts w:ascii="Arial Narrow" w:hAnsi="Arial Narrow" w:cs="Arial"/>
                          <w:b/>
                          <w:sz w:val="20"/>
                          <w:szCs w:val="20"/>
                          <w:lang w:val="pt-BR"/>
                        </w:rPr>
                        <w:t xml:space="preserve"> </w:t>
                      </w:r>
                      <w:r w:rsidRPr="00D25447">
                        <w:rPr>
                          <w:rFonts w:ascii="Arial Narrow" w:hAnsi="Arial Narrow" w:cs="Arial"/>
                          <w:b/>
                          <w:sz w:val="20"/>
                          <w:szCs w:val="20"/>
                          <w:lang w:val="pt-BR"/>
                        </w:rPr>
                        <w:t>E-Mail: ststephanus-beckum@bistum-muenster.de</w:t>
                      </w:r>
                    </w:p>
                    <w:p w14:paraId="7A17BF0D" w14:textId="74885726" w:rsidR="00EB75C1" w:rsidRPr="00D25447" w:rsidRDefault="004836C0" w:rsidP="002E6E34">
                      <w:pPr>
                        <w:contextualSpacing/>
                        <w:jc w:val="center"/>
                        <w:rPr>
                          <w:rFonts w:ascii="Arial Narrow" w:hAnsi="Arial Narrow" w:cs="Arial"/>
                          <w:b/>
                          <w:sz w:val="20"/>
                          <w:szCs w:val="20"/>
                          <w:lang w:val="pt-BR"/>
                        </w:rPr>
                      </w:pPr>
                      <w:r w:rsidRPr="00D25447">
                        <w:rPr>
                          <w:rFonts w:ascii="Arial Narrow" w:hAnsi="Arial Narrow" w:cs="Arial"/>
                          <w:b/>
                          <w:sz w:val="20"/>
                          <w:szCs w:val="20"/>
                          <w:lang w:val="pt-BR"/>
                        </w:rPr>
                        <w:t>www.stephanus-beckum.de | www.facebook.com/stephanusbeckum</w:t>
                      </w:r>
                    </w:p>
                    <w:p w14:paraId="0DED0E5E" w14:textId="5A4CDFEC" w:rsidR="00EB75C1" w:rsidRPr="006B710B" w:rsidRDefault="00EB75C1" w:rsidP="00262B75">
                      <w:pPr>
                        <w:contextualSpacing/>
                        <w:rPr>
                          <w:rFonts w:ascii="Arial" w:hAnsi="Arial" w:cs="Arial"/>
                          <w:b/>
                          <w:sz w:val="21"/>
                          <w:szCs w:val="21"/>
                          <w:lang w:val="pt-BR"/>
                        </w:rPr>
                      </w:pPr>
                    </w:p>
                    <w:p w14:paraId="52374E47" w14:textId="2EC2E910" w:rsidR="00EB75C1" w:rsidRPr="006B710B" w:rsidRDefault="00EB75C1" w:rsidP="00262B75">
                      <w:pPr>
                        <w:contextualSpacing/>
                        <w:rPr>
                          <w:rFonts w:ascii="Arial" w:hAnsi="Arial" w:cs="Arial"/>
                          <w:b/>
                          <w:sz w:val="21"/>
                          <w:szCs w:val="21"/>
                          <w:lang w:val="pt-BR"/>
                        </w:rPr>
                      </w:pPr>
                    </w:p>
                    <w:p w14:paraId="0673DA8A" w14:textId="25939DCD" w:rsidR="00EB75C1" w:rsidRPr="006B710B" w:rsidRDefault="00EB75C1" w:rsidP="00262B75">
                      <w:pPr>
                        <w:contextualSpacing/>
                        <w:rPr>
                          <w:rFonts w:ascii="Arial" w:hAnsi="Arial" w:cs="Arial"/>
                          <w:b/>
                          <w:sz w:val="21"/>
                          <w:szCs w:val="21"/>
                          <w:lang w:val="pt-BR"/>
                        </w:rPr>
                      </w:pPr>
                    </w:p>
                    <w:p w14:paraId="2B1987C2" w14:textId="0D79DF7E" w:rsidR="00EB75C1" w:rsidRPr="006B710B" w:rsidRDefault="00EB75C1" w:rsidP="00262B75">
                      <w:pPr>
                        <w:contextualSpacing/>
                        <w:rPr>
                          <w:rFonts w:ascii="Arial" w:hAnsi="Arial" w:cs="Arial"/>
                          <w:b/>
                          <w:sz w:val="21"/>
                          <w:szCs w:val="21"/>
                          <w:lang w:val="pt-BR"/>
                        </w:rPr>
                      </w:pPr>
                    </w:p>
                    <w:p w14:paraId="177F993A" w14:textId="1525FF3E" w:rsidR="00EB75C1" w:rsidRPr="006B710B" w:rsidRDefault="00EB75C1" w:rsidP="00262B75">
                      <w:pPr>
                        <w:contextualSpacing/>
                        <w:rPr>
                          <w:rFonts w:ascii="Arial" w:hAnsi="Arial" w:cs="Arial"/>
                          <w:b/>
                          <w:sz w:val="21"/>
                          <w:szCs w:val="21"/>
                          <w:lang w:val="pt-BR"/>
                        </w:rPr>
                      </w:pPr>
                    </w:p>
                    <w:p w14:paraId="6DBDB7B3" w14:textId="223D477D" w:rsidR="00EB75C1" w:rsidRPr="006B710B" w:rsidRDefault="00EB75C1" w:rsidP="00262B75">
                      <w:pPr>
                        <w:contextualSpacing/>
                        <w:rPr>
                          <w:rFonts w:ascii="Arial" w:hAnsi="Arial" w:cs="Arial"/>
                          <w:b/>
                          <w:sz w:val="21"/>
                          <w:szCs w:val="21"/>
                          <w:lang w:val="pt-BR"/>
                        </w:rPr>
                      </w:pPr>
                    </w:p>
                    <w:p w14:paraId="23EC4AD2" w14:textId="3AFF2DE9" w:rsidR="00EB75C1" w:rsidRPr="006B710B" w:rsidRDefault="00EB75C1" w:rsidP="00262B75">
                      <w:pPr>
                        <w:contextualSpacing/>
                        <w:rPr>
                          <w:rFonts w:ascii="Arial" w:hAnsi="Arial" w:cs="Arial"/>
                          <w:b/>
                          <w:sz w:val="21"/>
                          <w:szCs w:val="21"/>
                          <w:lang w:val="pt-BR"/>
                        </w:rPr>
                      </w:pPr>
                    </w:p>
                    <w:p w14:paraId="6A911264" w14:textId="5A7B82DC" w:rsidR="00EB75C1" w:rsidRPr="006B710B" w:rsidRDefault="00EB75C1" w:rsidP="00262B75">
                      <w:pPr>
                        <w:contextualSpacing/>
                        <w:rPr>
                          <w:rFonts w:ascii="Arial" w:hAnsi="Arial" w:cs="Arial"/>
                          <w:b/>
                          <w:sz w:val="21"/>
                          <w:szCs w:val="21"/>
                          <w:lang w:val="pt-BR"/>
                        </w:rPr>
                      </w:pPr>
                    </w:p>
                    <w:p w14:paraId="4F58076A" w14:textId="7F215102" w:rsidR="00EB75C1" w:rsidRPr="006B710B" w:rsidRDefault="00EB75C1" w:rsidP="00262B75">
                      <w:pPr>
                        <w:contextualSpacing/>
                        <w:rPr>
                          <w:rFonts w:ascii="Arial" w:hAnsi="Arial" w:cs="Arial"/>
                          <w:b/>
                          <w:sz w:val="21"/>
                          <w:szCs w:val="21"/>
                          <w:lang w:val="pt-BR"/>
                        </w:rPr>
                      </w:pPr>
                    </w:p>
                    <w:p w14:paraId="3C2DC252" w14:textId="4284A2B9" w:rsidR="00EB75C1" w:rsidRPr="006B710B" w:rsidRDefault="00EB75C1" w:rsidP="00262B75">
                      <w:pPr>
                        <w:contextualSpacing/>
                        <w:rPr>
                          <w:rFonts w:ascii="Arial" w:hAnsi="Arial" w:cs="Arial"/>
                          <w:b/>
                          <w:sz w:val="21"/>
                          <w:szCs w:val="21"/>
                          <w:lang w:val="pt-BR"/>
                        </w:rPr>
                      </w:pPr>
                    </w:p>
                    <w:p w14:paraId="7563725D" w14:textId="03274DDA" w:rsidR="00EB75C1" w:rsidRPr="006B710B" w:rsidRDefault="00EB75C1" w:rsidP="00262B75">
                      <w:pPr>
                        <w:contextualSpacing/>
                        <w:rPr>
                          <w:rFonts w:ascii="Arial" w:hAnsi="Arial" w:cs="Arial"/>
                          <w:b/>
                          <w:sz w:val="21"/>
                          <w:szCs w:val="21"/>
                          <w:lang w:val="pt-BR"/>
                        </w:rPr>
                      </w:pPr>
                    </w:p>
                    <w:p w14:paraId="15E2659C" w14:textId="2960DB1B" w:rsidR="00EB75C1" w:rsidRPr="006B710B" w:rsidRDefault="00EB75C1" w:rsidP="00262B75">
                      <w:pPr>
                        <w:contextualSpacing/>
                        <w:rPr>
                          <w:rFonts w:ascii="Arial" w:hAnsi="Arial" w:cs="Arial"/>
                          <w:b/>
                          <w:sz w:val="21"/>
                          <w:szCs w:val="21"/>
                          <w:lang w:val="pt-BR"/>
                        </w:rPr>
                      </w:pPr>
                    </w:p>
                    <w:p w14:paraId="704C32AF" w14:textId="36416820" w:rsidR="00EB75C1" w:rsidRPr="006B710B" w:rsidRDefault="00EB75C1" w:rsidP="00262B75">
                      <w:pPr>
                        <w:contextualSpacing/>
                        <w:rPr>
                          <w:rFonts w:ascii="Arial" w:hAnsi="Arial" w:cs="Arial"/>
                          <w:b/>
                          <w:sz w:val="21"/>
                          <w:szCs w:val="21"/>
                          <w:lang w:val="pt-BR"/>
                        </w:rPr>
                      </w:pPr>
                    </w:p>
                    <w:p w14:paraId="0644538B" w14:textId="0645ACA7" w:rsidR="00EB75C1" w:rsidRPr="006B710B" w:rsidRDefault="00EB75C1" w:rsidP="00262B75">
                      <w:pPr>
                        <w:contextualSpacing/>
                        <w:rPr>
                          <w:rFonts w:ascii="Arial" w:hAnsi="Arial" w:cs="Arial"/>
                          <w:b/>
                          <w:sz w:val="21"/>
                          <w:szCs w:val="21"/>
                          <w:lang w:val="pt-BR"/>
                        </w:rPr>
                      </w:pPr>
                    </w:p>
                    <w:p w14:paraId="39FD3C23" w14:textId="42F8F0C4" w:rsidR="00EB75C1" w:rsidRPr="006B710B" w:rsidRDefault="00EB75C1" w:rsidP="00262B75">
                      <w:pPr>
                        <w:contextualSpacing/>
                        <w:rPr>
                          <w:rFonts w:ascii="Arial" w:hAnsi="Arial" w:cs="Arial"/>
                          <w:b/>
                          <w:sz w:val="21"/>
                          <w:szCs w:val="21"/>
                          <w:lang w:val="pt-BR"/>
                        </w:rPr>
                      </w:pPr>
                    </w:p>
                    <w:p w14:paraId="6339782D" w14:textId="2EC4428C" w:rsidR="00EB75C1" w:rsidRPr="006B710B" w:rsidRDefault="00EB75C1" w:rsidP="00262B75">
                      <w:pPr>
                        <w:contextualSpacing/>
                        <w:rPr>
                          <w:rFonts w:ascii="Arial" w:hAnsi="Arial" w:cs="Arial"/>
                          <w:b/>
                          <w:sz w:val="21"/>
                          <w:szCs w:val="21"/>
                          <w:lang w:val="pt-BR"/>
                        </w:rPr>
                      </w:pPr>
                    </w:p>
                    <w:p w14:paraId="13BEBF17" w14:textId="77777777" w:rsidR="00CA2907" w:rsidRPr="006B710B" w:rsidRDefault="00CA2907" w:rsidP="00C013C2">
                      <w:pPr>
                        <w:contextualSpacing/>
                        <w:rPr>
                          <w:rFonts w:ascii="Arial Narrow" w:hAnsi="Arial Narrow" w:cs="Arial"/>
                          <w:b/>
                          <w:sz w:val="20"/>
                          <w:szCs w:val="20"/>
                          <w:lang w:val="pt-BR"/>
                        </w:rPr>
                      </w:pPr>
                    </w:p>
                    <w:p w14:paraId="17B59353" w14:textId="77777777" w:rsidR="00CA2907" w:rsidRPr="006B710B" w:rsidRDefault="00CA2907" w:rsidP="00C013C2">
                      <w:pPr>
                        <w:contextualSpacing/>
                        <w:rPr>
                          <w:rFonts w:ascii="Arial Narrow" w:hAnsi="Arial Narrow" w:cs="Arial"/>
                          <w:b/>
                          <w:sz w:val="20"/>
                          <w:szCs w:val="20"/>
                          <w:lang w:val="pt-BR"/>
                        </w:rPr>
                      </w:pPr>
                    </w:p>
                    <w:p w14:paraId="2BE192F2" w14:textId="77777777" w:rsidR="00CA2907" w:rsidRPr="006B710B" w:rsidRDefault="00CA2907" w:rsidP="00C013C2">
                      <w:pPr>
                        <w:contextualSpacing/>
                        <w:rPr>
                          <w:rFonts w:ascii="Arial Narrow" w:hAnsi="Arial Narrow" w:cs="Arial"/>
                          <w:b/>
                          <w:sz w:val="20"/>
                          <w:szCs w:val="20"/>
                          <w:lang w:val="pt-BR"/>
                        </w:rPr>
                      </w:pPr>
                    </w:p>
                    <w:p w14:paraId="07CF25CF" w14:textId="77777777" w:rsidR="00CA2907" w:rsidRPr="006B710B" w:rsidRDefault="00CA2907" w:rsidP="00C013C2">
                      <w:pPr>
                        <w:contextualSpacing/>
                        <w:rPr>
                          <w:rFonts w:ascii="Arial Narrow" w:hAnsi="Arial Narrow" w:cs="Arial"/>
                          <w:b/>
                          <w:sz w:val="20"/>
                          <w:szCs w:val="20"/>
                          <w:lang w:val="pt-BR"/>
                        </w:rPr>
                      </w:pPr>
                    </w:p>
                    <w:p w14:paraId="22AC7F41" w14:textId="77777777" w:rsidR="00CA2907" w:rsidRPr="006B710B" w:rsidRDefault="00CA2907" w:rsidP="00C013C2">
                      <w:pPr>
                        <w:contextualSpacing/>
                        <w:rPr>
                          <w:rFonts w:ascii="Arial Narrow" w:hAnsi="Arial Narrow" w:cs="Arial"/>
                          <w:b/>
                          <w:sz w:val="20"/>
                          <w:szCs w:val="20"/>
                          <w:lang w:val="pt-BR"/>
                        </w:rPr>
                      </w:pPr>
                    </w:p>
                    <w:p w14:paraId="4E9AA519" w14:textId="77777777" w:rsidR="00CA2907" w:rsidRPr="006B710B" w:rsidRDefault="00CA2907" w:rsidP="00C013C2">
                      <w:pPr>
                        <w:contextualSpacing/>
                        <w:rPr>
                          <w:rFonts w:ascii="Arial Narrow" w:hAnsi="Arial Narrow" w:cs="Arial"/>
                          <w:b/>
                          <w:sz w:val="20"/>
                          <w:szCs w:val="20"/>
                          <w:lang w:val="pt-BR"/>
                        </w:rPr>
                      </w:pPr>
                    </w:p>
                    <w:p w14:paraId="1DBC8AAC" w14:textId="77777777" w:rsidR="00CA2907" w:rsidRPr="006B710B" w:rsidRDefault="00CA2907" w:rsidP="00C013C2">
                      <w:pPr>
                        <w:contextualSpacing/>
                        <w:rPr>
                          <w:rFonts w:ascii="Arial Narrow" w:hAnsi="Arial Narrow" w:cs="Arial"/>
                          <w:b/>
                          <w:sz w:val="20"/>
                          <w:szCs w:val="20"/>
                          <w:lang w:val="pt-BR"/>
                        </w:rPr>
                      </w:pPr>
                    </w:p>
                    <w:p w14:paraId="6520B31C" w14:textId="77777777" w:rsidR="00CA2907" w:rsidRPr="006B710B" w:rsidRDefault="00CA2907" w:rsidP="00C013C2">
                      <w:pPr>
                        <w:contextualSpacing/>
                        <w:rPr>
                          <w:rFonts w:ascii="Arial Narrow" w:hAnsi="Arial Narrow" w:cs="Arial"/>
                          <w:b/>
                          <w:sz w:val="20"/>
                          <w:szCs w:val="20"/>
                          <w:lang w:val="pt-BR"/>
                        </w:rPr>
                      </w:pPr>
                    </w:p>
                    <w:p w14:paraId="32843614" w14:textId="77777777" w:rsidR="00CA2907" w:rsidRPr="006B710B" w:rsidRDefault="00CA2907" w:rsidP="00C013C2">
                      <w:pPr>
                        <w:contextualSpacing/>
                        <w:rPr>
                          <w:rFonts w:ascii="Arial Narrow" w:hAnsi="Arial Narrow" w:cs="Arial"/>
                          <w:b/>
                          <w:sz w:val="20"/>
                          <w:szCs w:val="20"/>
                          <w:lang w:val="pt-BR"/>
                        </w:rPr>
                      </w:pPr>
                    </w:p>
                    <w:p w14:paraId="151B6F3D" w14:textId="77777777" w:rsidR="00CA2907" w:rsidRPr="006B710B" w:rsidRDefault="00CA2907" w:rsidP="00C013C2">
                      <w:pPr>
                        <w:contextualSpacing/>
                        <w:rPr>
                          <w:rFonts w:ascii="Arial Narrow" w:hAnsi="Arial Narrow" w:cs="Arial"/>
                          <w:b/>
                          <w:sz w:val="20"/>
                          <w:szCs w:val="20"/>
                          <w:lang w:val="pt-BR"/>
                        </w:rPr>
                      </w:pPr>
                    </w:p>
                    <w:p w14:paraId="5887460F" w14:textId="77777777" w:rsidR="00CA2907" w:rsidRPr="006B710B" w:rsidRDefault="00CA2907" w:rsidP="00C013C2">
                      <w:pPr>
                        <w:contextualSpacing/>
                        <w:rPr>
                          <w:rFonts w:ascii="Arial Narrow" w:hAnsi="Arial Narrow" w:cs="Arial"/>
                          <w:b/>
                          <w:sz w:val="20"/>
                          <w:szCs w:val="20"/>
                          <w:lang w:val="pt-BR"/>
                        </w:rPr>
                      </w:pPr>
                    </w:p>
                    <w:p w14:paraId="5897918D" w14:textId="77777777" w:rsidR="00CA2907" w:rsidRPr="006B710B" w:rsidRDefault="00CA2907" w:rsidP="00C013C2">
                      <w:pPr>
                        <w:contextualSpacing/>
                        <w:rPr>
                          <w:rFonts w:ascii="Arial Narrow" w:hAnsi="Arial Narrow" w:cs="Arial"/>
                          <w:b/>
                          <w:sz w:val="20"/>
                          <w:szCs w:val="20"/>
                          <w:lang w:val="pt-BR"/>
                        </w:rPr>
                      </w:pPr>
                    </w:p>
                    <w:p w14:paraId="49B7C1D6" w14:textId="77777777" w:rsidR="00CA2907" w:rsidRPr="006B710B" w:rsidRDefault="00CA2907" w:rsidP="00C013C2">
                      <w:pPr>
                        <w:contextualSpacing/>
                        <w:rPr>
                          <w:rFonts w:ascii="Arial Narrow" w:hAnsi="Arial Narrow" w:cs="Arial"/>
                          <w:b/>
                          <w:sz w:val="20"/>
                          <w:szCs w:val="20"/>
                          <w:lang w:val="pt-BR"/>
                        </w:rPr>
                      </w:pPr>
                    </w:p>
                    <w:p w14:paraId="299412FF" w14:textId="77777777" w:rsidR="00CA2907" w:rsidRPr="006B710B" w:rsidRDefault="00CA2907" w:rsidP="00C013C2">
                      <w:pPr>
                        <w:contextualSpacing/>
                        <w:rPr>
                          <w:rFonts w:ascii="Arial Narrow" w:hAnsi="Arial Narrow" w:cs="Arial"/>
                          <w:b/>
                          <w:sz w:val="20"/>
                          <w:szCs w:val="20"/>
                          <w:lang w:val="pt-BR"/>
                        </w:rPr>
                      </w:pPr>
                    </w:p>
                    <w:p w14:paraId="30A99BD3" w14:textId="77777777" w:rsidR="00CA2907" w:rsidRPr="006B710B" w:rsidRDefault="00CA2907" w:rsidP="00C013C2">
                      <w:pPr>
                        <w:contextualSpacing/>
                        <w:rPr>
                          <w:rFonts w:ascii="Arial Narrow" w:hAnsi="Arial Narrow" w:cs="Arial"/>
                          <w:b/>
                          <w:sz w:val="20"/>
                          <w:szCs w:val="20"/>
                          <w:lang w:val="pt-BR"/>
                        </w:rPr>
                      </w:pPr>
                    </w:p>
                    <w:p w14:paraId="75CBC9A9" w14:textId="77777777" w:rsidR="00CA2907" w:rsidRPr="006B710B" w:rsidRDefault="00CA2907" w:rsidP="00C013C2">
                      <w:pPr>
                        <w:contextualSpacing/>
                        <w:rPr>
                          <w:rFonts w:ascii="Arial Narrow" w:hAnsi="Arial Narrow" w:cs="Arial"/>
                          <w:b/>
                          <w:sz w:val="20"/>
                          <w:szCs w:val="20"/>
                          <w:lang w:val="pt-BR"/>
                        </w:rPr>
                      </w:pPr>
                    </w:p>
                    <w:p w14:paraId="26045AB2" w14:textId="77777777" w:rsidR="00CA2907" w:rsidRPr="006B710B" w:rsidRDefault="00CA2907" w:rsidP="00C013C2">
                      <w:pPr>
                        <w:contextualSpacing/>
                        <w:rPr>
                          <w:rFonts w:ascii="Arial Narrow" w:hAnsi="Arial Narrow" w:cs="Arial"/>
                          <w:b/>
                          <w:sz w:val="20"/>
                          <w:szCs w:val="20"/>
                          <w:lang w:val="pt-BR"/>
                        </w:rPr>
                      </w:pPr>
                    </w:p>
                    <w:p w14:paraId="101833B6" w14:textId="77777777" w:rsidR="00CA2907" w:rsidRPr="006B710B" w:rsidRDefault="00CA2907" w:rsidP="00C013C2">
                      <w:pPr>
                        <w:contextualSpacing/>
                        <w:rPr>
                          <w:rFonts w:ascii="Arial Narrow" w:hAnsi="Arial Narrow" w:cs="Arial"/>
                          <w:b/>
                          <w:sz w:val="20"/>
                          <w:szCs w:val="20"/>
                          <w:lang w:val="pt-BR"/>
                        </w:rPr>
                      </w:pPr>
                    </w:p>
                    <w:p w14:paraId="0B8486D1" w14:textId="77777777" w:rsidR="00CA2907" w:rsidRPr="006B710B" w:rsidRDefault="00CA2907" w:rsidP="00C013C2">
                      <w:pPr>
                        <w:contextualSpacing/>
                        <w:rPr>
                          <w:rFonts w:ascii="Arial Narrow" w:hAnsi="Arial Narrow" w:cs="Arial"/>
                          <w:b/>
                          <w:sz w:val="20"/>
                          <w:szCs w:val="20"/>
                          <w:lang w:val="pt-BR"/>
                        </w:rPr>
                      </w:pPr>
                    </w:p>
                    <w:p w14:paraId="7634AE27" w14:textId="77777777" w:rsidR="00CA2907" w:rsidRPr="006B710B" w:rsidRDefault="00CA2907" w:rsidP="00C013C2">
                      <w:pPr>
                        <w:contextualSpacing/>
                        <w:rPr>
                          <w:rFonts w:ascii="Arial Narrow" w:hAnsi="Arial Narrow" w:cs="Arial"/>
                          <w:b/>
                          <w:sz w:val="20"/>
                          <w:szCs w:val="20"/>
                          <w:lang w:val="pt-BR"/>
                        </w:rPr>
                      </w:pPr>
                    </w:p>
                    <w:p w14:paraId="5E0A1124" w14:textId="77777777" w:rsidR="00CA2907" w:rsidRPr="006B710B" w:rsidRDefault="00CA2907" w:rsidP="00C013C2">
                      <w:pPr>
                        <w:contextualSpacing/>
                        <w:rPr>
                          <w:rFonts w:ascii="Arial Narrow" w:hAnsi="Arial Narrow" w:cs="Arial"/>
                          <w:b/>
                          <w:sz w:val="20"/>
                          <w:szCs w:val="20"/>
                          <w:lang w:val="pt-BR"/>
                        </w:rPr>
                      </w:pPr>
                    </w:p>
                    <w:p w14:paraId="43407F66" w14:textId="77777777" w:rsidR="00CA2907" w:rsidRPr="006B710B" w:rsidRDefault="00CA2907" w:rsidP="00C013C2">
                      <w:pPr>
                        <w:contextualSpacing/>
                        <w:rPr>
                          <w:rFonts w:ascii="Arial Narrow" w:hAnsi="Arial Narrow" w:cs="Arial"/>
                          <w:b/>
                          <w:sz w:val="20"/>
                          <w:szCs w:val="20"/>
                          <w:lang w:val="pt-BR"/>
                        </w:rPr>
                      </w:pPr>
                    </w:p>
                    <w:p w14:paraId="1C64466C" w14:textId="77777777" w:rsidR="00CA2907" w:rsidRPr="006B710B" w:rsidRDefault="00CA2907" w:rsidP="00C013C2">
                      <w:pPr>
                        <w:contextualSpacing/>
                        <w:rPr>
                          <w:rFonts w:ascii="Arial Narrow" w:hAnsi="Arial Narrow" w:cs="Arial"/>
                          <w:b/>
                          <w:sz w:val="20"/>
                          <w:szCs w:val="20"/>
                          <w:lang w:val="pt-BR"/>
                        </w:rPr>
                      </w:pPr>
                    </w:p>
                    <w:p w14:paraId="4DEE52F5" w14:textId="77777777" w:rsidR="00CA2907" w:rsidRPr="006B710B" w:rsidRDefault="00CA2907" w:rsidP="00C013C2">
                      <w:pPr>
                        <w:contextualSpacing/>
                        <w:rPr>
                          <w:rFonts w:ascii="Arial Narrow" w:hAnsi="Arial Narrow" w:cs="Arial"/>
                          <w:b/>
                          <w:sz w:val="20"/>
                          <w:szCs w:val="20"/>
                          <w:lang w:val="pt-BR"/>
                        </w:rPr>
                      </w:pPr>
                    </w:p>
                    <w:p w14:paraId="4AF163E9" w14:textId="77777777" w:rsidR="00CA2907" w:rsidRPr="006B710B" w:rsidRDefault="00CA2907" w:rsidP="00C013C2">
                      <w:pPr>
                        <w:contextualSpacing/>
                        <w:rPr>
                          <w:rFonts w:ascii="Arial Narrow" w:hAnsi="Arial Narrow" w:cs="Arial"/>
                          <w:b/>
                          <w:sz w:val="20"/>
                          <w:szCs w:val="20"/>
                          <w:lang w:val="pt-BR"/>
                        </w:rPr>
                      </w:pPr>
                    </w:p>
                    <w:p w14:paraId="2992B27E" w14:textId="77777777" w:rsidR="00CA2907" w:rsidRPr="006B710B" w:rsidRDefault="00CA2907" w:rsidP="00C013C2">
                      <w:pPr>
                        <w:contextualSpacing/>
                        <w:rPr>
                          <w:rFonts w:ascii="Arial Narrow" w:hAnsi="Arial Narrow" w:cs="Arial"/>
                          <w:b/>
                          <w:sz w:val="20"/>
                          <w:szCs w:val="20"/>
                          <w:lang w:val="pt-BR"/>
                        </w:rPr>
                      </w:pPr>
                    </w:p>
                    <w:p w14:paraId="7BD6653C" w14:textId="77777777" w:rsidR="00CA2907" w:rsidRPr="006B710B" w:rsidRDefault="00CA2907" w:rsidP="00C013C2">
                      <w:pPr>
                        <w:contextualSpacing/>
                        <w:rPr>
                          <w:rFonts w:ascii="Arial Narrow" w:hAnsi="Arial Narrow" w:cs="Arial"/>
                          <w:b/>
                          <w:sz w:val="20"/>
                          <w:szCs w:val="20"/>
                          <w:lang w:val="pt-BR"/>
                        </w:rPr>
                      </w:pPr>
                    </w:p>
                    <w:p w14:paraId="6AF6AA5A" w14:textId="77777777" w:rsidR="00CA2907" w:rsidRPr="006B710B" w:rsidRDefault="00CA2907" w:rsidP="00C013C2">
                      <w:pPr>
                        <w:contextualSpacing/>
                        <w:rPr>
                          <w:rFonts w:ascii="Arial Narrow" w:hAnsi="Arial Narrow" w:cs="Arial"/>
                          <w:b/>
                          <w:sz w:val="20"/>
                          <w:szCs w:val="20"/>
                          <w:lang w:val="pt-BR"/>
                        </w:rPr>
                      </w:pPr>
                    </w:p>
                    <w:p w14:paraId="13F22CC5" w14:textId="77777777" w:rsidR="00CA2907" w:rsidRPr="006B710B" w:rsidRDefault="00CA2907" w:rsidP="00C013C2">
                      <w:pPr>
                        <w:contextualSpacing/>
                        <w:rPr>
                          <w:rFonts w:ascii="Arial Narrow" w:hAnsi="Arial Narrow" w:cs="Arial"/>
                          <w:b/>
                          <w:sz w:val="20"/>
                          <w:szCs w:val="20"/>
                          <w:lang w:val="pt-BR"/>
                        </w:rPr>
                      </w:pPr>
                    </w:p>
                    <w:p w14:paraId="4CAC2E99" w14:textId="77777777" w:rsidR="00CA2907" w:rsidRPr="006B710B" w:rsidRDefault="00CA2907" w:rsidP="00C013C2">
                      <w:pPr>
                        <w:contextualSpacing/>
                        <w:rPr>
                          <w:rFonts w:ascii="Arial Narrow" w:hAnsi="Arial Narrow" w:cs="Arial"/>
                          <w:b/>
                          <w:sz w:val="20"/>
                          <w:szCs w:val="20"/>
                          <w:lang w:val="pt-BR"/>
                        </w:rPr>
                      </w:pPr>
                    </w:p>
                    <w:p w14:paraId="048483CB" w14:textId="77777777" w:rsidR="00D3345A" w:rsidRPr="006B710B" w:rsidRDefault="00D3345A" w:rsidP="00AD6436">
                      <w:pPr>
                        <w:contextualSpacing/>
                        <w:rPr>
                          <w:rFonts w:ascii="Arial Narrow" w:hAnsi="Arial Narrow" w:cs="Arial"/>
                          <w:bCs/>
                          <w:lang w:val="pt-BR"/>
                        </w:rPr>
                      </w:pPr>
                    </w:p>
                    <w:p w14:paraId="6AC0BEE9" w14:textId="77777777" w:rsidR="00E80609" w:rsidRPr="006B710B" w:rsidRDefault="00E80609" w:rsidP="00E80609">
                      <w:pPr>
                        <w:contextualSpacing/>
                        <w:rPr>
                          <w:rFonts w:ascii="Arial Narrow" w:hAnsi="Arial Narrow" w:cs="Arial"/>
                          <w:b/>
                          <w:sz w:val="18"/>
                          <w:szCs w:val="18"/>
                          <w:lang w:val="pt-BR"/>
                        </w:rPr>
                      </w:pPr>
                    </w:p>
                    <w:p w14:paraId="7F68EB60" w14:textId="77777777" w:rsidR="00E80609" w:rsidRPr="006B710B" w:rsidRDefault="00E80609" w:rsidP="00E80609">
                      <w:pPr>
                        <w:contextualSpacing/>
                        <w:rPr>
                          <w:rFonts w:ascii="Arial Narrow" w:hAnsi="Arial Narrow" w:cs="Arial"/>
                          <w:b/>
                          <w:sz w:val="18"/>
                          <w:szCs w:val="18"/>
                          <w:lang w:val="pt-BR"/>
                        </w:rPr>
                      </w:pPr>
                    </w:p>
                    <w:p w14:paraId="771AAFF1" w14:textId="77777777" w:rsidR="00E80609" w:rsidRPr="006B710B" w:rsidRDefault="00E80609" w:rsidP="00E80609">
                      <w:pPr>
                        <w:contextualSpacing/>
                        <w:rPr>
                          <w:rFonts w:ascii="Arial Narrow" w:hAnsi="Arial Narrow" w:cs="Arial"/>
                          <w:b/>
                          <w:sz w:val="18"/>
                          <w:szCs w:val="18"/>
                          <w:lang w:val="pt-BR"/>
                        </w:rPr>
                      </w:pPr>
                    </w:p>
                    <w:p w14:paraId="55DCAA4F" w14:textId="77777777" w:rsidR="00D3345A" w:rsidRPr="006B710B" w:rsidRDefault="00D3345A" w:rsidP="00AD6436">
                      <w:pPr>
                        <w:contextualSpacing/>
                        <w:rPr>
                          <w:rFonts w:ascii="Arial Narrow" w:hAnsi="Arial Narrow" w:cs="Arial"/>
                          <w:bCs/>
                          <w:lang w:val="pt-BR"/>
                        </w:rPr>
                      </w:pPr>
                    </w:p>
                    <w:p w14:paraId="0D7E78FC" w14:textId="77777777" w:rsidR="00D3345A" w:rsidRPr="006B710B" w:rsidRDefault="00D3345A" w:rsidP="00AD6436">
                      <w:pPr>
                        <w:contextualSpacing/>
                        <w:rPr>
                          <w:rFonts w:ascii="Arial Narrow" w:hAnsi="Arial Narrow" w:cs="Arial"/>
                          <w:bCs/>
                          <w:lang w:val="pt-BR"/>
                        </w:rPr>
                      </w:pPr>
                    </w:p>
                    <w:p w14:paraId="47F41EAF" w14:textId="77777777" w:rsidR="00D3345A" w:rsidRPr="006B710B" w:rsidRDefault="00D3345A" w:rsidP="00AD6436">
                      <w:pPr>
                        <w:contextualSpacing/>
                        <w:rPr>
                          <w:rFonts w:ascii="Arial Narrow" w:hAnsi="Arial Narrow" w:cs="Arial"/>
                          <w:bCs/>
                          <w:lang w:val="pt-BR"/>
                        </w:rPr>
                      </w:pPr>
                    </w:p>
                    <w:p w14:paraId="7B49EFD2" w14:textId="77777777" w:rsidR="00D3345A" w:rsidRPr="006B710B" w:rsidRDefault="00D3345A" w:rsidP="00AD6436">
                      <w:pPr>
                        <w:contextualSpacing/>
                        <w:rPr>
                          <w:rFonts w:ascii="Arial Narrow" w:hAnsi="Arial Narrow" w:cs="Arial"/>
                          <w:bCs/>
                          <w:lang w:val="pt-BR"/>
                        </w:rPr>
                      </w:pPr>
                    </w:p>
                    <w:p w14:paraId="5E8239BB" w14:textId="77777777" w:rsidR="00D3345A" w:rsidRPr="006B710B" w:rsidRDefault="00D3345A" w:rsidP="00AD6436">
                      <w:pPr>
                        <w:contextualSpacing/>
                        <w:rPr>
                          <w:rFonts w:ascii="Arial Narrow" w:hAnsi="Arial Narrow" w:cs="Arial"/>
                          <w:bCs/>
                          <w:lang w:val="pt-BR"/>
                        </w:rPr>
                      </w:pPr>
                    </w:p>
                    <w:p w14:paraId="44EDB13F" w14:textId="77777777" w:rsidR="00D3345A" w:rsidRPr="006B710B" w:rsidRDefault="00D3345A" w:rsidP="00AD6436">
                      <w:pPr>
                        <w:contextualSpacing/>
                        <w:rPr>
                          <w:rFonts w:ascii="Arial Narrow" w:hAnsi="Arial Narrow" w:cs="Arial"/>
                          <w:bCs/>
                          <w:lang w:val="pt-BR"/>
                        </w:rPr>
                      </w:pPr>
                    </w:p>
                    <w:p w14:paraId="6DB59075" w14:textId="77777777" w:rsidR="00D3345A" w:rsidRPr="006B710B" w:rsidRDefault="00D3345A" w:rsidP="00AD6436">
                      <w:pPr>
                        <w:contextualSpacing/>
                        <w:rPr>
                          <w:rFonts w:ascii="Arial Narrow" w:hAnsi="Arial Narrow" w:cs="Arial"/>
                          <w:bCs/>
                          <w:lang w:val="pt-BR"/>
                        </w:rPr>
                      </w:pPr>
                    </w:p>
                    <w:p w14:paraId="6973B8C9" w14:textId="77777777" w:rsidR="00D3345A" w:rsidRPr="006B710B" w:rsidRDefault="00D3345A" w:rsidP="00AD6436">
                      <w:pPr>
                        <w:contextualSpacing/>
                        <w:rPr>
                          <w:rFonts w:ascii="Arial Narrow" w:hAnsi="Arial Narrow" w:cs="Arial"/>
                          <w:bCs/>
                          <w:lang w:val="pt-BR"/>
                        </w:rPr>
                      </w:pPr>
                    </w:p>
                    <w:p w14:paraId="1784E099" w14:textId="77777777" w:rsidR="00D3345A" w:rsidRPr="006B710B" w:rsidRDefault="00D3345A" w:rsidP="00AD6436">
                      <w:pPr>
                        <w:contextualSpacing/>
                        <w:rPr>
                          <w:rFonts w:ascii="Arial Narrow" w:hAnsi="Arial Narrow" w:cs="Arial"/>
                          <w:bCs/>
                          <w:lang w:val="pt-BR"/>
                        </w:rPr>
                      </w:pPr>
                    </w:p>
                    <w:p w14:paraId="5FA8FE6F" w14:textId="77777777" w:rsidR="00D3345A" w:rsidRPr="006B710B" w:rsidRDefault="00D3345A" w:rsidP="00AD6436">
                      <w:pPr>
                        <w:contextualSpacing/>
                        <w:rPr>
                          <w:rFonts w:ascii="Arial Narrow" w:hAnsi="Arial Narrow" w:cs="Arial"/>
                          <w:bCs/>
                          <w:lang w:val="pt-BR"/>
                        </w:rPr>
                      </w:pPr>
                    </w:p>
                    <w:p w14:paraId="7135D2A5" w14:textId="77777777" w:rsidR="00D3345A" w:rsidRPr="006B710B" w:rsidRDefault="00D3345A" w:rsidP="00AD6436">
                      <w:pPr>
                        <w:contextualSpacing/>
                        <w:rPr>
                          <w:rFonts w:ascii="Arial Narrow" w:hAnsi="Arial Narrow" w:cs="Arial"/>
                          <w:bCs/>
                          <w:lang w:val="pt-BR"/>
                        </w:rPr>
                      </w:pPr>
                    </w:p>
                    <w:p w14:paraId="38DEFA7B" w14:textId="77777777" w:rsidR="00D3345A" w:rsidRPr="006B710B" w:rsidRDefault="00D3345A" w:rsidP="00AD6436">
                      <w:pPr>
                        <w:contextualSpacing/>
                        <w:rPr>
                          <w:rFonts w:ascii="Arial Narrow" w:hAnsi="Arial Narrow" w:cs="Arial"/>
                          <w:bCs/>
                          <w:lang w:val="pt-BR"/>
                        </w:rPr>
                      </w:pPr>
                    </w:p>
                    <w:p w14:paraId="5D3C01F2" w14:textId="77777777" w:rsidR="00D3345A" w:rsidRPr="006B710B" w:rsidRDefault="00D3345A" w:rsidP="00AD6436">
                      <w:pPr>
                        <w:contextualSpacing/>
                        <w:rPr>
                          <w:rFonts w:ascii="Arial Narrow" w:hAnsi="Arial Narrow" w:cs="Arial"/>
                          <w:bCs/>
                          <w:lang w:val="pt-BR"/>
                        </w:rPr>
                      </w:pPr>
                    </w:p>
                    <w:p w14:paraId="622382C5" w14:textId="77777777" w:rsidR="00D3345A" w:rsidRPr="006B710B" w:rsidRDefault="00D3345A" w:rsidP="00AD6436">
                      <w:pPr>
                        <w:contextualSpacing/>
                        <w:rPr>
                          <w:rFonts w:ascii="Arial Narrow" w:hAnsi="Arial Narrow" w:cs="Arial"/>
                          <w:bCs/>
                          <w:lang w:val="pt-BR"/>
                        </w:rPr>
                      </w:pPr>
                    </w:p>
                    <w:p w14:paraId="075CA1F3" w14:textId="77777777" w:rsidR="00D3345A" w:rsidRPr="006B710B" w:rsidRDefault="00D3345A" w:rsidP="00AD6436">
                      <w:pPr>
                        <w:contextualSpacing/>
                        <w:rPr>
                          <w:rFonts w:ascii="Arial Narrow" w:hAnsi="Arial Narrow" w:cs="Arial"/>
                          <w:bCs/>
                          <w:lang w:val="pt-BR"/>
                        </w:rPr>
                      </w:pPr>
                    </w:p>
                    <w:p w14:paraId="07BDADB7" w14:textId="77777777" w:rsidR="00D3345A" w:rsidRPr="006B710B" w:rsidRDefault="00D3345A" w:rsidP="00AD6436">
                      <w:pPr>
                        <w:contextualSpacing/>
                        <w:rPr>
                          <w:rFonts w:ascii="Arial Narrow" w:hAnsi="Arial Narrow" w:cs="Arial"/>
                          <w:bCs/>
                          <w:lang w:val="pt-BR"/>
                        </w:rPr>
                      </w:pPr>
                    </w:p>
                    <w:p w14:paraId="12BDEF12" w14:textId="77777777" w:rsidR="00D3345A" w:rsidRPr="006B710B" w:rsidRDefault="00D3345A" w:rsidP="00AD6436">
                      <w:pPr>
                        <w:contextualSpacing/>
                        <w:rPr>
                          <w:rFonts w:ascii="Arial Narrow" w:hAnsi="Arial Narrow" w:cs="Arial"/>
                          <w:bCs/>
                          <w:lang w:val="pt-BR"/>
                        </w:rPr>
                      </w:pPr>
                    </w:p>
                    <w:p w14:paraId="1B8931C0" w14:textId="77777777" w:rsidR="00D3345A" w:rsidRPr="006B710B" w:rsidRDefault="00D3345A" w:rsidP="00AD6436">
                      <w:pPr>
                        <w:contextualSpacing/>
                        <w:rPr>
                          <w:rFonts w:ascii="Arial Narrow" w:hAnsi="Arial Narrow" w:cs="Arial"/>
                          <w:bCs/>
                          <w:lang w:val="pt-BR"/>
                        </w:rPr>
                      </w:pPr>
                    </w:p>
                    <w:p w14:paraId="79464CAB" w14:textId="77777777" w:rsidR="00D3345A" w:rsidRPr="006B710B" w:rsidRDefault="00D3345A" w:rsidP="00AD6436">
                      <w:pPr>
                        <w:contextualSpacing/>
                        <w:rPr>
                          <w:rFonts w:ascii="Arial Narrow" w:hAnsi="Arial Narrow" w:cs="Arial"/>
                          <w:bCs/>
                          <w:lang w:val="pt-BR"/>
                        </w:rPr>
                      </w:pPr>
                    </w:p>
                    <w:p w14:paraId="18F8259F" w14:textId="77777777" w:rsidR="00D3345A" w:rsidRPr="006B710B" w:rsidRDefault="00D3345A" w:rsidP="00AD6436">
                      <w:pPr>
                        <w:contextualSpacing/>
                        <w:rPr>
                          <w:rFonts w:ascii="Arial Narrow" w:hAnsi="Arial Narrow" w:cs="Arial"/>
                          <w:bCs/>
                          <w:lang w:val="pt-BR"/>
                        </w:rPr>
                      </w:pPr>
                    </w:p>
                    <w:p w14:paraId="02C81504" w14:textId="77777777" w:rsidR="00D3345A" w:rsidRPr="006B710B" w:rsidRDefault="00D3345A" w:rsidP="00AD6436">
                      <w:pPr>
                        <w:contextualSpacing/>
                        <w:rPr>
                          <w:rFonts w:ascii="Arial Narrow" w:hAnsi="Arial Narrow" w:cs="Arial"/>
                          <w:bCs/>
                          <w:lang w:val="pt-BR"/>
                        </w:rPr>
                      </w:pPr>
                    </w:p>
                    <w:p w14:paraId="50DADC2C" w14:textId="77777777" w:rsidR="00D3345A" w:rsidRPr="006B710B" w:rsidRDefault="00D3345A" w:rsidP="00AD6436">
                      <w:pPr>
                        <w:contextualSpacing/>
                        <w:rPr>
                          <w:rFonts w:ascii="Arial Narrow" w:hAnsi="Arial Narrow" w:cs="Arial"/>
                          <w:bCs/>
                          <w:lang w:val="pt-BR"/>
                        </w:rPr>
                      </w:pPr>
                    </w:p>
                    <w:p w14:paraId="773D53C8" w14:textId="77777777" w:rsidR="00D3345A" w:rsidRPr="006B710B" w:rsidRDefault="00D3345A" w:rsidP="00AD6436">
                      <w:pPr>
                        <w:contextualSpacing/>
                        <w:rPr>
                          <w:rFonts w:ascii="Arial Narrow" w:hAnsi="Arial Narrow" w:cs="Arial"/>
                          <w:bCs/>
                          <w:lang w:val="pt-BR"/>
                        </w:rPr>
                      </w:pPr>
                    </w:p>
                    <w:p w14:paraId="06C421A9" w14:textId="77777777" w:rsidR="00D3345A" w:rsidRPr="006B710B" w:rsidRDefault="00D3345A" w:rsidP="00AD6436">
                      <w:pPr>
                        <w:contextualSpacing/>
                        <w:rPr>
                          <w:rFonts w:ascii="Arial Narrow" w:hAnsi="Arial Narrow" w:cs="Arial"/>
                          <w:bCs/>
                          <w:lang w:val="pt-BR"/>
                        </w:rPr>
                      </w:pPr>
                    </w:p>
                    <w:p w14:paraId="2D4C0991" w14:textId="77777777" w:rsidR="00D3345A" w:rsidRPr="006B710B" w:rsidRDefault="00D3345A" w:rsidP="00AD6436">
                      <w:pPr>
                        <w:contextualSpacing/>
                        <w:rPr>
                          <w:rFonts w:ascii="Arial Narrow" w:hAnsi="Arial Narrow" w:cs="Arial"/>
                          <w:bCs/>
                          <w:lang w:val="pt-BR"/>
                        </w:rPr>
                      </w:pPr>
                    </w:p>
                    <w:p w14:paraId="5917C9DB" w14:textId="77777777" w:rsidR="00D3345A" w:rsidRPr="006B710B" w:rsidRDefault="00D3345A" w:rsidP="00AD6436">
                      <w:pPr>
                        <w:contextualSpacing/>
                        <w:rPr>
                          <w:rFonts w:ascii="Arial Narrow" w:hAnsi="Arial Narrow" w:cs="Arial"/>
                          <w:bCs/>
                          <w:lang w:val="pt-BR"/>
                        </w:rPr>
                      </w:pPr>
                    </w:p>
                    <w:p w14:paraId="00A7A9A9" w14:textId="77777777" w:rsidR="00036711" w:rsidRPr="006B710B" w:rsidRDefault="00036711" w:rsidP="00AD6436">
                      <w:pPr>
                        <w:contextualSpacing/>
                        <w:rPr>
                          <w:rFonts w:ascii="Arial Narrow" w:hAnsi="Arial Narrow" w:cs="Arial"/>
                          <w:bCs/>
                          <w:sz w:val="16"/>
                          <w:szCs w:val="16"/>
                          <w:lang w:val="pt-BR"/>
                        </w:rPr>
                      </w:pPr>
                    </w:p>
                    <w:p w14:paraId="3B24565E" w14:textId="77777777" w:rsidR="00036711" w:rsidRPr="006B710B" w:rsidRDefault="00036711" w:rsidP="00AD6436">
                      <w:pPr>
                        <w:contextualSpacing/>
                        <w:rPr>
                          <w:rFonts w:ascii="Arial Narrow" w:hAnsi="Arial Narrow" w:cs="Arial"/>
                          <w:bCs/>
                          <w:sz w:val="16"/>
                          <w:szCs w:val="16"/>
                          <w:lang w:val="pt-BR"/>
                        </w:rPr>
                      </w:pPr>
                    </w:p>
                    <w:p w14:paraId="7C1220CC" w14:textId="77777777" w:rsidR="00036711" w:rsidRPr="006B710B" w:rsidRDefault="00036711" w:rsidP="00AD6436">
                      <w:pPr>
                        <w:contextualSpacing/>
                        <w:rPr>
                          <w:rFonts w:ascii="Arial Narrow" w:hAnsi="Arial Narrow" w:cs="Arial"/>
                          <w:bCs/>
                          <w:sz w:val="20"/>
                          <w:szCs w:val="20"/>
                          <w:lang w:val="pt-BR"/>
                        </w:rPr>
                      </w:pPr>
                    </w:p>
                    <w:p w14:paraId="5E8136CE" w14:textId="77777777" w:rsidR="00036711" w:rsidRPr="006B710B" w:rsidRDefault="00036711" w:rsidP="00AD6436">
                      <w:pPr>
                        <w:contextualSpacing/>
                        <w:rPr>
                          <w:rFonts w:ascii="Arial Narrow" w:hAnsi="Arial Narrow" w:cs="Arial"/>
                          <w:bCs/>
                          <w:sz w:val="16"/>
                          <w:szCs w:val="16"/>
                          <w:lang w:val="pt-BR"/>
                        </w:rPr>
                      </w:pPr>
                    </w:p>
                    <w:p w14:paraId="1E20710D" w14:textId="77777777" w:rsidR="00036711" w:rsidRPr="006B710B" w:rsidRDefault="00036711" w:rsidP="00AD6436">
                      <w:pPr>
                        <w:contextualSpacing/>
                        <w:rPr>
                          <w:rFonts w:ascii="Arial Narrow" w:hAnsi="Arial Narrow" w:cs="Arial"/>
                          <w:bCs/>
                          <w:sz w:val="16"/>
                          <w:szCs w:val="16"/>
                          <w:lang w:val="pt-BR"/>
                        </w:rPr>
                      </w:pPr>
                    </w:p>
                    <w:p w14:paraId="5D9DCEFF" w14:textId="77777777" w:rsidR="00036711" w:rsidRPr="006B710B" w:rsidRDefault="00036711" w:rsidP="00AD6436">
                      <w:pPr>
                        <w:contextualSpacing/>
                        <w:rPr>
                          <w:rFonts w:ascii="Arial Narrow" w:hAnsi="Arial Narrow" w:cs="Arial"/>
                          <w:b/>
                          <w:sz w:val="16"/>
                          <w:szCs w:val="16"/>
                          <w:lang w:val="pt-BR"/>
                        </w:rPr>
                      </w:pPr>
                    </w:p>
                    <w:p w14:paraId="0A1AED39" w14:textId="77777777" w:rsidR="00036711" w:rsidRPr="006B710B" w:rsidRDefault="00036711" w:rsidP="00AD6436">
                      <w:pPr>
                        <w:contextualSpacing/>
                        <w:rPr>
                          <w:rFonts w:ascii="Arial Narrow" w:hAnsi="Arial Narrow" w:cs="Arial"/>
                          <w:b/>
                          <w:sz w:val="16"/>
                          <w:szCs w:val="16"/>
                          <w:lang w:val="pt-BR"/>
                        </w:rPr>
                      </w:pPr>
                    </w:p>
                    <w:p w14:paraId="460B5C5A" w14:textId="77777777" w:rsidR="00036711" w:rsidRPr="006B710B" w:rsidRDefault="00036711" w:rsidP="00AD6436">
                      <w:pPr>
                        <w:contextualSpacing/>
                        <w:rPr>
                          <w:rFonts w:ascii="Arial Narrow" w:hAnsi="Arial Narrow" w:cs="Arial"/>
                          <w:b/>
                          <w:sz w:val="16"/>
                          <w:szCs w:val="16"/>
                          <w:lang w:val="pt-BR"/>
                        </w:rPr>
                      </w:pPr>
                    </w:p>
                    <w:p w14:paraId="3CE2CED3" w14:textId="77777777" w:rsidR="00036711" w:rsidRPr="006B710B" w:rsidRDefault="00036711" w:rsidP="00AD6436">
                      <w:pPr>
                        <w:contextualSpacing/>
                        <w:rPr>
                          <w:rFonts w:ascii="Arial Narrow" w:hAnsi="Arial Narrow" w:cs="Arial"/>
                          <w:b/>
                          <w:sz w:val="16"/>
                          <w:szCs w:val="16"/>
                          <w:lang w:val="pt-BR"/>
                        </w:rPr>
                      </w:pPr>
                    </w:p>
                    <w:p w14:paraId="64253E3B" w14:textId="77777777" w:rsidR="00036711" w:rsidRPr="006B710B" w:rsidRDefault="00036711" w:rsidP="00AD6436">
                      <w:pPr>
                        <w:contextualSpacing/>
                        <w:rPr>
                          <w:rFonts w:ascii="Arial Narrow" w:hAnsi="Arial Narrow" w:cs="Arial"/>
                          <w:b/>
                          <w:sz w:val="16"/>
                          <w:szCs w:val="16"/>
                          <w:lang w:val="pt-BR"/>
                        </w:rPr>
                      </w:pPr>
                    </w:p>
                    <w:p w14:paraId="03D14583" w14:textId="77777777" w:rsidR="00036711" w:rsidRPr="006B710B" w:rsidRDefault="00036711" w:rsidP="00AD6436">
                      <w:pPr>
                        <w:contextualSpacing/>
                        <w:rPr>
                          <w:rFonts w:ascii="Arial Narrow" w:hAnsi="Arial Narrow" w:cs="Arial"/>
                          <w:b/>
                          <w:sz w:val="16"/>
                          <w:szCs w:val="16"/>
                          <w:lang w:val="pt-BR"/>
                        </w:rPr>
                      </w:pPr>
                    </w:p>
                    <w:p w14:paraId="0E647188" w14:textId="77777777" w:rsidR="00036711" w:rsidRPr="006B710B" w:rsidRDefault="00036711" w:rsidP="00AD6436">
                      <w:pPr>
                        <w:contextualSpacing/>
                        <w:rPr>
                          <w:rFonts w:ascii="Arial Narrow" w:hAnsi="Arial Narrow" w:cs="Arial"/>
                          <w:b/>
                          <w:sz w:val="16"/>
                          <w:szCs w:val="16"/>
                          <w:lang w:val="pt-BR"/>
                        </w:rPr>
                      </w:pPr>
                    </w:p>
                    <w:p w14:paraId="3E643810" w14:textId="77777777" w:rsidR="00036711" w:rsidRPr="006B710B" w:rsidRDefault="00036711" w:rsidP="00AD6436">
                      <w:pPr>
                        <w:contextualSpacing/>
                        <w:rPr>
                          <w:rFonts w:ascii="Arial Narrow" w:hAnsi="Arial Narrow" w:cs="Arial"/>
                          <w:b/>
                          <w:sz w:val="16"/>
                          <w:szCs w:val="16"/>
                          <w:lang w:val="pt-BR"/>
                        </w:rPr>
                      </w:pPr>
                    </w:p>
                    <w:p w14:paraId="25C7867F" w14:textId="77777777" w:rsidR="00036711" w:rsidRPr="006B710B" w:rsidRDefault="00036711" w:rsidP="00AD6436">
                      <w:pPr>
                        <w:contextualSpacing/>
                        <w:rPr>
                          <w:rFonts w:ascii="Arial Narrow" w:hAnsi="Arial Narrow" w:cs="Arial"/>
                          <w:b/>
                          <w:sz w:val="16"/>
                          <w:szCs w:val="16"/>
                          <w:lang w:val="pt-BR"/>
                        </w:rPr>
                      </w:pPr>
                    </w:p>
                    <w:p w14:paraId="727F70F4" w14:textId="77777777" w:rsidR="00036711" w:rsidRPr="006B710B" w:rsidRDefault="00036711" w:rsidP="00AD6436">
                      <w:pPr>
                        <w:contextualSpacing/>
                        <w:rPr>
                          <w:rFonts w:ascii="Arial Narrow" w:hAnsi="Arial Narrow" w:cs="Arial"/>
                          <w:b/>
                          <w:sz w:val="16"/>
                          <w:szCs w:val="16"/>
                          <w:lang w:val="pt-BR"/>
                        </w:rPr>
                      </w:pPr>
                    </w:p>
                    <w:p w14:paraId="1E1D3109" w14:textId="77777777" w:rsidR="00036711" w:rsidRPr="006B710B" w:rsidRDefault="00036711" w:rsidP="00AD6436">
                      <w:pPr>
                        <w:contextualSpacing/>
                        <w:rPr>
                          <w:rFonts w:ascii="Arial Narrow" w:hAnsi="Arial Narrow" w:cs="Arial"/>
                          <w:b/>
                          <w:sz w:val="16"/>
                          <w:szCs w:val="16"/>
                          <w:lang w:val="pt-BR"/>
                        </w:rPr>
                      </w:pPr>
                    </w:p>
                    <w:p w14:paraId="60EEEB6D" w14:textId="77777777" w:rsidR="00036711" w:rsidRPr="006B710B" w:rsidRDefault="00036711" w:rsidP="00AD6436">
                      <w:pPr>
                        <w:contextualSpacing/>
                        <w:rPr>
                          <w:rFonts w:ascii="Arial Narrow" w:hAnsi="Arial Narrow" w:cs="Arial"/>
                          <w:b/>
                          <w:sz w:val="16"/>
                          <w:szCs w:val="16"/>
                          <w:lang w:val="pt-BR"/>
                        </w:rPr>
                      </w:pPr>
                    </w:p>
                    <w:p w14:paraId="48CAA78A" w14:textId="77777777" w:rsidR="00036711" w:rsidRPr="006B710B" w:rsidRDefault="00036711" w:rsidP="00AD6436">
                      <w:pPr>
                        <w:contextualSpacing/>
                        <w:rPr>
                          <w:rFonts w:ascii="Arial Narrow" w:hAnsi="Arial Narrow" w:cs="Arial"/>
                          <w:b/>
                          <w:sz w:val="16"/>
                          <w:szCs w:val="16"/>
                          <w:lang w:val="pt-BR"/>
                        </w:rPr>
                      </w:pPr>
                    </w:p>
                    <w:p w14:paraId="218A250A" w14:textId="77777777" w:rsidR="00036711" w:rsidRPr="006B710B" w:rsidRDefault="00036711" w:rsidP="00AD6436">
                      <w:pPr>
                        <w:contextualSpacing/>
                        <w:rPr>
                          <w:rFonts w:ascii="Arial Narrow" w:hAnsi="Arial Narrow" w:cs="Arial"/>
                          <w:b/>
                          <w:sz w:val="16"/>
                          <w:szCs w:val="16"/>
                          <w:lang w:val="pt-BR"/>
                        </w:rPr>
                      </w:pPr>
                    </w:p>
                    <w:p w14:paraId="4BBBA42F" w14:textId="77777777" w:rsidR="00036711" w:rsidRPr="006B710B" w:rsidRDefault="00036711" w:rsidP="00AD6436">
                      <w:pPr>
                        <w:contextualSpacing/>
                        <w:rPr>
                          <w:rFonts w:ascii="Arial Narrow" w:hAnsi="Arial Narrow" w:cs="Arial"/>
                          <w:b/>
                          <w:sz w:val="16"/>
                          <w:szCs w:val="16"/>
                          <w:lang w:val="pt-BR"/>
                        </w:rPr>
                      </w:pPr>
                    </w:p>
                    <w:p w14:paraId="789677B6" w14:textId="77777777" w:rsidR="00036711" w:rsidRPr="006B710B" w:rsidRDefault="00036711" w:rsidP="00AD6436">
                      <w:pPr>
                        <w:contextualSpacing/>
                        <w:rPr>
                          <w:rFonts w:ascii="Arial Narrow" w:hAnsi="Arial Narrow" w:cs="Arial"/>
                          <w:b/>
                          <w:sz w:val="16"/>
                          <w:szCs w:val="16"/>
                          <w:lang w:val="pt-BR"/>
                        </w:rPr>
                      </w:pPr>
                    </w:p>
                    <w:p w14:paraId="3F7B7CC0" w14:textId="77777777" w:rsidR="00036711" w:rsidRPr="006B710B" w:rsidRDefault="00036711" w:rsidP="00AD6436">
                      <w:pPr>
                        <w:contextualSpacing/>
                        <w:rPr>
                          <w:rFonts w:ascii="Arial Narrow" w:hAnsi="Arial Narrow" w:cs="Arial"/>
                          <w:b/>
                          <w:sz w:val="16"/>
                          <w:szCs w:val="16"/>
                          <w:lang w:val="pt-BR"/>
                        </w:rPr>
                      </w:pPr>
                    </w:p>
                    <w:p w14:paraId="7F6DA07F" w14:textId="77777777" w:rsidR="00036711" w:rsidRPr="006B710B" w:rsidRDefault="00036711" w:rsidP="00AD6436">
                      <w:pPr>
                        <w:contextualSpacing/>
                        <w:rPr>
                          <w:rFonts w:ascii="Arial Narrow" w:hAnsi="Arial Narrow" w:cs="Arial"/>
                          <w:b/>
                          <w:sz w:val="16"/>
                          <w:szCs w:val="16"/>
                          <w:lang w:val="pt-BR"/>
                        </w:rPr>
                      </w:pPr>
                    </w:p>
                    <w:p w14:paraId="2BB324AB" w14:textId="77777777" w:rsidR="00036711" w:rsidRPr="006B710B" w:rsidRDefault="00036711" w:rsidP="00AD6436">
                      <w:pPr>
                        <w:contextualSpacing/>
                        <w:rPr>
                          <w:rFonts w:ascii="Arial Narrow" w:hAnsi="Arial Narrow" w:cs="Arial"/>
                          <w:b/>
                          <w:sz w:val="16"/>
                          <w:szCs w:val="16"/>
                          <w:lang w:val="pt-BR"/>
                        </w:rPr>
                      </w:pPr>
                    </w:p>
                    <w:p w14:paraId="129289C4" w14:textId="77777777" w:rsidR="00036711" w:rsidRPr="006B710B" w:rsidRDefault="00036711" w:rsidP="00AD6436">
                      <w:pPr>
                        <w:contextualSpacing/>
                        <w:rPr>
                          <w:rFonts w:ascii="Arial Narrow" w:hAnsi="Arial Narrow" w:cs="Arial"/>
                          <w:b/>
                          <w:sz w:val="16"/>
                          <w:szCs w:val="16"/>
                          <w:lang w:val="pt-BR"/>
                        </w:rPr>
                      </w:pPr>
                    </w:p>
                    <w:p w14:paraId="1ABBEF49" w14:textId="77777777" w:rsidR="00036711" w:rsidRPr="006B710B" w:rsidRDefault="00036711" w:rsidP="00AD6436">
                      <w:pPr>
                        <w:contextualSpacing/>
                        <w:rPr>
                          <w:rFonts w:ascii="Arial Narrow" w:hAnsi="Arial Narrow" w:cs="Arial"/>
                          <w:b/>
                          <w:sz w:val="16"/>
                          <w:szCs w:val="16"/>
                          <w:lang w:val="pt-BR"/>
                        </w:rPr>
                      </w:pPr>
                    </w:p>
                    <w:p w14:paraId="36D77725" w14:textId="77777777" w:rsidR="00036711" w:rsidRPr="006B710B" w:rsidRDefault="00036711" w:rsidP="00AD6436">
                      <w:pPr>
                        <w:contextualSpacing/>
                        <w:rPr>
                          <w:rFonts w:ascii="Arial Narrow" w:hAnsi="Arial Narrow" w:cs="Arial"/>
                          <w:b/>
                          <w:sz w:val="16"/>
                          <w:szCs w:val="16"/>
                          <w:lang w:val="pt-BR"/>
                        </w:rPr>
                      </w:pPr>
                    </w:p>
                    <w:p w14:paraId="0302A60E" w14:textId="77777777" w:rsidR="00036711" w:rsidRPr="006B710B" w:rsidRDefault="00036711" w:rsidP="00AD6436">
                      <w:pPr>
                        <w:contextualSpacing/>
                        <w:rPr>
                          <w:rFonts w:ascii="Arial Narrow" w:hAnsi="Arial Narrow" w:cs="Arial"/>
                          <w:b/>
                          <w:sz w:val="16"/>
                          <w:szCs w:val="16"/>
                          <w:lang w:val="pt-BR"/>
                        </w:rPr>
                      </w:pPr>
                    </w:p>
                    <w:p w14:paraId="17A911DF" w14:textId="77777777" w:rsidR="00036711" w:rsidRPr="006B710B" w:rsidRDefault="00036711" w:rsidP="00AD6436">
                      <w:pPr>
                        <w:contextualSpacing/>
                        <w:rPr>
                          <w:rFonts w:ascii="Arial Narrow" w:hAnsi="Arial Narrow" w:cs="Arial"/>
                          <w:b/>
                          <w:sz w:val="16"/>
                          <w:szCs w:val="16"/>
                          <w:lang w:val="pt-BR"/>
                        </w:rPr>
                      </w:pPr>
                    </w:p>
                    <w:p w14:paraId="4C1F66FD" w14:textId="77777777" w:rsidR="00036711" w:rsidRPr="006B710B" w:rsidRDefault="00036711" w:rsidP="00AD6436">
                      <w:pPr>
                        <w:contextualSpacing/>
                        <w:rPr>
                          <w:rFonts w:ascii="Arial Narrow" w:hAnsi="Arial Narrow" w:cs="Arial"/>
                          <w:b/>
                          <w:sz w:val="16"/>
                          <w:szCs w:val="16"/>
                          <w:lang w:val="pt-BR"/>
                        </w:rPr>
                      </w:pPr>
                    </w:p>
                    <w:p w14:paraId="6BBED39F" w14:textId="77777777" w:rsidR="00036711" w:rsidRPr="006B710B" w:rsidRDefault="00036711" w:rsidP="00AD6436">
                      <w:pPr>
                        <w:contextualSpacing/>
                        <w:rPr>
                          <w:rFonts w:ascii="Arial Narrow" w:hAnsi="Arial Narrow" w:cs="Arial"/>
                          <w:b/>
                          <w:sz w:val="16"/>
                          <w:szCs w:val="16"/>
                          <w:lang w:val="pt-BR"/>
                        </w:rPr>
                      </w:pPr>
                    </w:p>
                    <w:p w14:paraId="12C96131" w14:textId="77777777" w:rsidR="00036711" w:rsidRPr="006B710B" w:rsidRDefault="00036711" w:rsidP="00AD6436">
                      <w:pPr>
                        <w:contextualSpacing/>
                        <w:rPr>
                          <w:rFonts w:ascii="Arial Narrow" w:hAnsi="Arial Narrow" w:cs="Arial"/>
                          <w:b/>
                          <w:sz w:val="16"/>
                          <w:szCs w:val="16"/>
                          <w:lang w:val="pt-BR"/>
                        </w:rPr>
                      </w:pPr>
                    </w:p>
                    <w:p w14:paraId="52A253F7" w14:textId="77777777" w:rsidR="00036711" w:rsidRPr="006B710B" w:rsidRDefault="00036711" w:rsidP="00AD6436">
                      <w:pPr>
                        <w:contextualSpacing/>
                        <w:rPr>
                          <w:rFonts w:ascii="Arial Narrow" w:hAnsi="Arial Narrow" w:cs="Arial"/>
                          <w:b/>
                          <w:sz w:val="16"/>
                          <w:szCs w:val="16"/>
                          <w:lang w:val="pt-BR"/>
                        </w:rPr>
                      </w:pPr>
                    </w:p>
                    <w:p w14:paraId="387C094A" w14:textId="77777777" w:rsidR="00036711" w:rsidRPr="006B710B" w:rsidRDefault="00036711" w:rsidP="00AD6436">
                      <w:pPr>
                        <w:contextualSpacing/>
                        <w:rPr>
                          <w:rFonts w:ascii="Arial Narrow" w:hAnsi="Arial Narrow" w:cs="Arial"/>
                          <w:b/>
                          <w:sz w:val="16"/>
                          <w:szCs w:val="16"/>
                          <w:lang w:val="pt-BR"/>
                        </w:rPr>
                      </w:pPr>
                    </w:p>
                    <w:p w14:paraId="097D3E91" w14:textId="77777777" w:rsidR="00036711" w:rsidRPr="006B710B" w:rsidRDefault="00036711" w:rsidP="00AD6436">
                      <w:pPr>
                        <w:contextualSpacing/>
                        <w:rPr>
                          <w:rFonts w:ascii="Arial Narrow" w:hAnsi="Arial Narrow" w:cs="Arial"/>
                          <w:b/>
                          <w:sz w:val="16"/>
                          <w:szCs w:val="16"/>
                          <w:lang w:val="pt-BR"/>
                        </w:rPr>
                      </w:pPr>
                    </w:p>
                    <w:p w14:paraId="24D5FC9F" w14:textId="77777777" w:rsidR="00036711" w:rsidRPr="006B710B" w:rsidRDefault="00036711" w:rsidP="00AD6436">
                      <w:pPr>
                        <w:contextualSpacing/>
                        <w:rPr>
                          <w:rFonts w:ascii="Arial Narrow" w:hAnsi="Arial Narrow" w:cs="Arial"/>
                          <w:b/>
                          <w:sz w:val="16"/>
                          <w:szCs w:val="16"/>
                          <w:lang w:val="pt-BR"/>
                        </w:rPr>
                      </w:pPr>
                    </w:p>
                    <w:p w14:paraId="40491F3A" w14:textId="77777777" w:rsidR="00036711" w:rsidRPr="006B710B" w:rsidRDefault="00036711" w:rsidP="00AD6436">
                      <w:pPr>
                        <w:contextualSpacing/>
                        <w:rPr>
                          <w:rFonts w:ascii="Arial Narrow" w:hAnsi="Arial Narrow" w:cs="Arial"/>
                          <w:b/>
                          <w:sz w:val="16"/>
                          <w:szCs w:val="16"/>
                          <w:lang w:val="pt-BR"/>
                        </w:rPr>
                      </w:pPr>
                    </w:p>
                    <w:p w14:paraId="503FC824" w14:textId="77777777" w:rsidR="00036711" w:rsidRPr="006B710B" w:rsidRDefault="00036711" w:rsidP="00AD6436">
                      <w:pPr>
                        <w:contextualSpacing/>
                        <w:rPr>
                          <w:rFonts w:ascii="Arial Narrow" w:hAnsi="Arial Narrow" w:cs="Arial"/>
                          <w:b/>
                          <w:sz w:val="16"/>
                          <w:szCs w:val="16"/>
                          <w:lang w:val="pt-BR"/>
                        </w:rPr>
                      </w:pPr>
                    </w:p>
                    <w:p w14:paraId="39EDDF46" w14:textId="77777777" w:rsidR="00036711" w:rsidRPr="006B710B" w:rsidRDefault="00036711" w:rsidP="00AD6436">
                      <w:pPr>
                        <w:contextualSpacing/>
                        <w:rPr>
                          <w:rFonts w:ascii="Arial Narrow" w:hAnsi="Arial Narrow" w:cs="Arial"/>
                          <w:b/>
                          <w:sz w:val="16"/>
                          <w:szCs w:val="16"/>
                          <w:lang w:val="pt-BR"/>
                        </w:rPr>
                      </w:pPr>
                    </w:p>
                    <w:p w14:paraId="759B643B" w14:textId="77777777" w:rsidR="00036711" w:rsidRPr="006B710B" w:rsidRDefault="00036711" w:rsidP="00AD6436">
                      <w:pPr>
                        <w:contextualSpacing/>
                        <w:rPr>
                          <w:rFonts w:ascii="Arial Narrow" w:hAnsi="Arial Narrow" w:cs="Arial"/>
                          <w:b/>
                          <w:sz w:val="16"/>
                          <w:szCs w:val="16"/>
                          <w:lang w:val="pt-BR"/>
                        </w:rPr>
                      </w:pPr>
                    </w:p>
                    <w:p w14:paraId="65612989" w14:textId="77777777" w:rsidR="00036711" w:rsidRPr="006B710B" w:rsidRDefault="00036711" w:rsidP="00AD6436">
                      <w:pPr>
                        <w:contextualSpacing/>
                        <w:rPr>
                          <w:rFonts w:ascii="Arial Narrow" w:hAnsi="Arial Narrow" w:cs="Arial"/>
                          <w:b/>
                          <w:sz w:val="16"/>
                          <w:szCs w:val="16"/>
                          <w:lang w:val="pt-BR"/>
                        </w:rPr>
                      </w:pPr>
                    </w:p>
                    <w:p w14:paraId="5B836195" w14:textId="77777777" w:rsidR="00036711" w:rsidRPr="006B710B" w:rsidRDefault="00036711" w:rsidP="00AD6436">
                      <w:pPr>
                        <w:contextualSpacing/>
                        <w:rPr>
                          <w:rFonts w:ascii="Arial Narrow" w:hAnsi="Arial Narrow" w:cs="Arial"/>
                          <w:b/>
                          <w:sz w:val="16"/>
                          <w:szCs w:val="16"/>
                          <w:lang w:val="pt-BR"/>
                        </w:rPr>
                      </w:pPr>
                    </w:p>
                    <w:p w14:paraId="5A4371C9" w14:textId="77777777" w:rsidR="004A435A" w:rsidRPr="006B710B" w:rsidRDefault="004A435A" w:rsidP="002E634C">
                      <w:pPr>
                        <w:contextualSpacing/>
                        <w:rPr>
                          <w:rFonts w:ascii="Arial Narrow" w:hAnsi="Arial Narrow" w:cs="Arial"/>
                          <w:b/>
                          <w:sz w:val="20"/>
                          <w:szCs w:val="20"/>
                          <w:lang w:val="pt-BR"/>
                        </w:rPr>
                      </w:pPr>
                    </w:p>
                    <w:p w14:paraId="687111FF" w14:textId="77777777" w:rsidR="004A435A" w:rsidRPr="006B710B" w:rsidRDefault="004A435A" w:rsidP="002E634C">
                      <w:pPr>
                        <w:contextualSpacing/>
                        <w:rPr>
                          <w:rFonts w:ascii="Arial Narrow" w:hAnsi="Arial Narrow" w:cs="Arial"/>
                          <w:b/>
                          <w:sz w:val="20"/>
                          <w:szCs w:val="20"/>
                          <w:lang w:val="pt-BR"/>
                        </w:rPr>
                      </w:pPr>
                    </w:p>
                    <w:p w14:paraId="54CC45A4" w14:textId="77777777" w:rsidR="004A435A" w:rsidRPr="006B710B" w:rsidRDefault="004A435A" w:rsidP="002E634C">
                      <w:pPr>
                        <w:contextualSpacing/>
                        <w:rPr>
                          <w:rFonts w:ascii="Arial Narrow" w:hAnsi="Arial Narrow" w:cs="Arial"/>
                          <w:b/>
                          <w:sz w:val="20"/>
                          <w:szCs w:val="20"/>
                          <w:lang w:val="pt-BR"/>
                        </w:rPr>
                      </w:pPr>
                    </w:p>
                    <w:p w14:paraId="3B9894E5" w14:textId="77777777" w:rsidR="004A435A" w:rsidRPr="006B710B" w:rsidRDefault="004A435A" w:rsidP="002E634C">
                      <w:pPr>
                        <w:contextualSpacing/>
                        <w:rPr>
                          <w:rFonts w:ascii="Arial Narrow" w:hAnsi="Arial Narrow" w:cs="Arial"/>
                          <w:b/>
                          <w:sz w:val="20"/>
                          <w:szCs w:val="20"/>
                          <w:lang w:val="pt-BR"/>
                        </w:rPr>
                      </w:pPr>
                    </w:p>
                    <w:p w14:paraId="6794F9BE" w14:textId="77777777" w:rsidR="004A435A" w:rsidRPr="006B710B" w:rsidRDefault="004A435A" w:rsidP="002E634C">
                      <w:pPr>
                        <w:contextualSpacing/>
                        <w:rPr>
                          <w:rFonts w:ascii="Arial Narrow" w:hAnsi="Arial Narrow" w:cs="Arial"/>
                          <w:b/>
                          <w:sz w:val="20"/>
                          <w:szCs w:val="20"/>
                          <w:lang w:val="pt-BR"/>
                        </w:rPr>
                      </w:pPr>
                    </w:p>
                    <w:p w14:paraId="593DE515" w14:textId="77777777" w:rsidR="004A435A" w:rsidRPr="006B710B" w:rsidRDefault="004A435A" w:rsidP="002E634C">
                      <w:pPr>
                        <w:contextualSpacing/>
                        <w:rPr>
                          <w:rFonts w:ascii="Arial Narrow" w:hAnsi="Arial Narrow" w:cs="Arial"/>
                          <w:b/>
                          <w:sz w:val="20"/>
                          <w:szCs w:val="20"/>
                          <w:lang w:val="pt-BR"/>
                        </w:rPr>
                      </w:pPr>
                    </w:p>
                    <w:p w14:paraId="368A4885" w14:textId="77777777" w:rsidR="004A435A" w:rsidRPr="006B710B" w:rsidRDefault="004A435A" w:rsidP="002E634C">
                      <w:pPr>
                        <w:contextualSpacing/>
                        <w:rPr>
                          <w:rFonts w:ascii="Arial Narrow" w:hAnsi="Arial Narrow" w:cs="Arial"/>
                          <w:b/>
                          <w:sz w:val="20"/>
                          <w:szCs w:val="20"/>
                          <w:lang w:val="pt-BR"/>
                        </w:rPr>
                      </w:pPr>
                    </w:p>
                    <w:p w14:paraId="720CF3C0" w14:textId="77777777" w:rsidR="004A435A" w:rsidRPr="006B710B" w:rsidRDefault="004A435A" w:rsidP="002E634C">
                      <w:pPr>
                        <w:contextualSpacing/>
                        <w:rPr>
                          <w:rFonts w:ascii="Arial Narrow" w:hAnsi="Arial Narrow" w:cs="Arial"/>
                          <w:b/>
                          <w:sz w:val="20"/>
                          <w:szCs w:val="20"/>
                          <w:lang w:val="pt-BR"/>
                        </w:rPr>
                      </w:pPr>
                    </w:p>
                    <w:p w14:paraId="75EFF9FE" w14:textId="77777777" w:rsidR="004A435A" w:rsidRPr="006B710B" w:rsidRDefault="004A435A" w:rsidP="002E634C">
                      <w:pPr>
                        <w:contextualSpacing/>
                        <w:rPr>
                          <w:rFonts w:ascii="Arial Narrow" w:hAnsi="Arial Narrow" w:cs="Arial"/>
                          <w:b/>
                          <w:sz w:val="20"/>
                          <w:szCs w:val="20"/>
                          <w:lang w:val="pt-BR"/>
                        </w:rPr>
                      </w:pPr>
                    </w:p>
                    <w:p w14:paraId="12567F2F" w14:textId="77777777" w:rsidR="004A435A" w:rsidRPr="006B710B" w:rsidRDefault="004A435A" w:rsidP="002E634C">
                      <w:pPr>
                        <w:contextualSpacing/>
                        <w:rPr>
                          <w:rFonts w:ascii="Arial Narrow" w:hAnsi="Arial Narrow" w:cs="Arial"/>
                          <w:b/>
                          <w:sz w:val="20"/>
                          <w:szCs w:val="20"/>
                          <w:lang w:val="pt-BR"/>
                        </w:rPr>
                      </w:pPr>
                    </w:p>
                    <w:p w14:paraId="1B59F5EF" w14:textId="77777777" w:rsidR="004A435A" w:rsidRPr="006B710B" w:rsidRDefault="004A435A" w:rsidP="002E634C">
                      <w:pPr>
                        <w:contextualSpacing/>
                        <w:rPr>
                          <w:rFonts w:ascii="Arial Narrow" w:hAnsi="Arial Narrow" w:cs="Arial"/>
                          <w:b/>
                          <w:sz w:val="20"/>
                          <w:szCs w:val="20"/>
                          <w:lang w:val="pt-BR"/>
                        </w:rPr>
                      </w:pPr>
                    </w:p>
                    <w:p w14:paraId="653C8CB7" w14:textId="77777777" w:rsidR="004A435A" w:rsidRPr="006B710B" w:rsidRDefault="004A435A" w:rsidP="002E634C">
                      <w:pPr>
                        <w:contextualSpacing/>
                        <w:rPr>
                          <w:rFonts w:ascii="Arial Narrow" w:hAnsi="Arial Narrow" w:cs="Arial"/>
                          <w:b/>
                          <w:sz w:val="20"/>
                          <w:szCs w:val="20"/>
                          <w:lang w:val="pt-BR"/>
                        </w:rPr>
                      </w:pPr>
                    </w:p>
                    <w:p w14:paraId="5EEF3FD7" w14:textId="77777777" w:rsidR="004A435A" w:rsidRPr="006B710B" w:rsidRDefault="004A435A" w:rsidP="002E634C">
                      <w:pPr>
                        <w:contextualSpacing/>
                        <w:rPr>
                          <w:rFonts w:ascii="Arial Narrow" w:hAnsi="Arial Narrow" w:cs="Arial"/>
                          <w:b/>
                          <w:sz w:val="20"/>
                          <w:szCs w:val="20"/>
                          <w:lang w:val="pt-BR"/>
                        </w:rPr>
                      </w:pPr>
                    </w:p>
                    <w:p w14:paraId="1B710282" w14:textId="77777777" w:rsidR="004A435A" w:rsidRPr="006B710B" w:rsidRDefault="004A435A" w:rsidP="002E634C">
                      <w:pPr>
                        <w:contextualSpacing/>
                        <w:rPr>
                          <w:rFonts w:ascii="Arial Narrow" w:hAnsi="Arial Narrow" w:cs="Arial"/>
                          <w:b/>
                          <w:sz w:val="20"/>
                          <w:szCs w:val="20"/>
                          <w:lang w:val="pt-BR"/>
                        </w:rPr>
                      </w:pPr>
                    </w:p>
                    <w:p w14:paraId="597A022D" w14:textId="77777777" w:rsidR="004A435A" w:rsidRPr="006B710B" w:rsidRDefault="004A435A" w:rsidP="002E634C">
                      <w:pPr>
                        <w:contextualSpacing/>
                        <w:rPr>
                          <w:rFonts w:ascii="Arial Narrow" w:hAnsi="Arial Narrow" w:cs="Arial"/>
                          <w:b/>
                          <w:sz w:val="20"/>
                          <w:szCs w:val="20"/>
                          <w:lang w:val="pt-BR"/>
                        </w:rPr>
                      </w:pPr>
                    </w:p>
                    <w:p w14:paraId="38B26718" w14:textId="77777777" w:rsidR="004A435A" w:rsidRPr="006B710B" w:rsidRDefault="004A435A" w:rsidP="002E634C">
                      <w:pPr>
                        <w:contextualSpacing/>
                        <w:rPr>
                          <w:rFonts w:ascii="Arial Narrow" w:hAnsi="Arial Narrow" w:cs="Arial"/>
                          <w:b/>
                          <w:sz w:val="20"/>
                          <w:szCs w:val="20"/>
                          <w:lang w:val="pt-BR"/>
                        </w:rPr>
                      </w:pPr>
                    </w:p>
                    <w:p w14:paraId="2F29C907" w14:textId="77777777" w:rsidR="004A435A" w:rsidRPr="006B710B" w:rsidRDefault="004A435A" w:rsidP="002E634C">
                      <w:pPr>
                        <w:contextualSpacing/>
                        <w:rPr>
                          <w:rFonts w:ascii="Arial Narrow" w:hAnsi="Arial Narrow" w:cs="Arial"/>
                          <w:b/>
                          <w:sz w:val="20"/>
                          <w:szCs w:val="20"/>
                          <w:lang w:val="pt-BR"/>
                        </w:rPr>
                      </w:pPr>
                    </w:p>
                    <w:p w14:paraId="7111EC0E" w14:textId="77777777" w:rsidR="004A435A" w:rsidRPr="006B710B" w:rsidRDefault="004A435A" w:rsidP="002E634C">
                      <w:pPr>
                        <w:contextualSpacing/>
                        <w:rPr>
                          <w:rFonts w:ascii="Arial Narrow" w:hAnsi="Arial Narrow" w:cs="Arial"/>
                          <w:b/>
                          <w:sz w:val="20"/>
                          <w:szCs w:val="20"/>
                          <w:lang w:val="pt-BR"/>
                        </w:rPr>
                      </w:pPr>
                    </w:p>
                    <w:p w14:paraId="5799BF1C" w14:textId="77777777" w:rsidR="004A435A" w:rsidRPr="006B710B" w:rsidRDefault="004A435A" w:rsidP="002E634C">
                      <w:pPr>
                        <w:contextualSpacing/>
                        <w:rPr>
                          <w:rFonts w:ascii="Arial Narrow" w:hAnsi="Arial Narrow" w:cs="Arial"/>
                          <w:b/>
                          <w:sz w:val="20"/>
                          <w:szCs w:val="20"/>
                          <w:lang w:val="pt-BR"/>
                        </w:rPr>
                      </w:pPr>
                    </w:p>
                    <w:p w14:paraId="40456FE9" w14:textId="77777777" w:rsidR="004A435A" w:rsidRPr="006B710B" w:rsidRDefault="004A435A" w:rsidP="002E634C">
                      <w:pPr>
                        <w:contextualSpacing/>
                        <w:rPr>
                          <w:rFonts w:ascii="Arial Narrow" w:hAnsi="Arial Narrow" w:cs="Arial"/>
                          <w:b/>
                          <w:sz w:val="20"/>
                          <w:szCs w:val="20"/>
                          <w:lang w:val="pt-BR"/>
                        </w:rPr>
                      </w:pPr>
                    </w:p>
                    <w:p w14:paraId="42E31636" w14:textId="77777777" w:rsidR="004A435A" w:rsidRPr="006B710B" w:rsidRDefault="004A435A" w:rsidP="002E634C">
                      <w:pPr>
                        <w:contextualSpacing/>
                        <w:rPr>
                          <w:rFonts w:ascii="Arial Narrow" w:hAnsi="Arial Narrow" w:cs="Arial"/>
                          <w:b/>
                          <w:sz w:val="20"/>
                          <w:szCs w:val="20"/>
                          <w:lang w:val="pt-BR"/>
                        </w:rPr>
                      </w:pPr>
                    </w:p>
                    <w:p w14:paraId="1CD7E3EB" w14:textId="77777777" w:rsidR="004A435A" w:rsidRPr="006B710B" w:rsidRDefault="004A435A" w:rsidP="002E634C">
                      <w:pPr>
                        <w:contextualSpacing/>
                        <w:rPr>
                          <w:rFonts w:ascii="Arial Narrow" w:hAnsi="Arial Narrow" w:cs="Arial"/>
                          <w:b/>
                          <w:sz w:val="20"/>
                          <w:szCs w:val="20"/>
                          <w:lang w:val="pt-BR"/>
                        </w:rPr>
                      </w:pPr>
                    </w:p>
                    <w:p w14:paraId="214F8118" w14:textId="77777777" w:rsidR="004A435A" w:rsidRPr="006B710B" w:rsidRDefault="004A435A" w:rsidP="002E634C">
                      <w:pPr>
                        <w:contextualSpacing/>
                        <w:rPr>
                          <w:rFonts w:ascii="Arial Narrow" w:hAnsi="Arial Narrow" w:cs="Arial"/>
                          <w:b/>
                          <w:sz w:val="20"/>
                          <w:szCs w:val="20"/>
                          <w:lang w:val="pt-BR"/>
                        </w:rPr>
                      </w:pPr>
                    </w:p>
                    <w:p w14:paraId="02183D94" w14:textId="77777777" w:rsidR="004A435A" w:rsidRPr="006B710B" w:rsidRDefault="004A435A" w:rsidP="002E634C">
                      <w:pPr>
                        <w:contextualSpacing/>
                        <w:rPr>
                          <w:rFonts w:ascii="Arial Narrow" w:hAnsi="Arial Narrow" w:cs="Arial"/>
                          <w:b/>
                          <w:sz w:val="20"/>
                          <w:szCs w:val="20"/>
                          <w:lang w:val="pt-BR"/>
                        </w:rPr>
                      </w:pPr>
                    </w:p>
                    <w:p w14:paraId="76FF11A8" w14:textId="77777777" w:rsidR="004A435A" w:rsidRPr="006B710B" w:rsidRDefault="004A435A" w:rsidP="002E634C">
                      <w:pPr>
                        <w:contextualSpacing/>
                        <w:rPr>
                          <w:rFonts w:ascii="Arial Narrow" w:hAnsi="Arial Narrow" w:cs="Arial"/>
                          <w:b/>
                          <w:sz w:val="20"/>
                          <w:szCs w:val="20"/>
                          <w:lang w:val="pt-BR"/>
                        </w:rPr>
                      </w:pPr>
                    </w:p>
                    <w:p w14:paraId="32555165" w14:textId="77777777" w:rsidR="004A435A" w:rsidRPr="006B710B" w:rsidRDefault="004A435A" w:rsidP="002E634C">
                      <w:pPr>
                        <w:contextualSpacing/>
                        <w:rPr>
                          <w:rFonts w:ascii="Arial Narrow" w:hAnsi="Arial Narrow" w:cs="Arial"/>
                          <w:b/>
                          <w:sz w:val="20"/>
                          <w:szCs w:val="20"/>
                          <w:lang w:val="pt-BR"/>
                        </w:rPr>
                      </w:pPr>
                    </w:p>
                    <w:p w14:paraId="0E2067BC" w14:textId="77777777" w:rsidR="004A435A" w:rsidRPr="006B710B" w:rsidRDefault="004A435A" w:rsidP="002E634C">
                      <w:pPr>
                        <w:contextualSpacing/>
                        <w:rPr>
                          <w:rFonts w:ascii="Arial Narrow" w:hAnsi="Arial Narrow" w:cs="Arial"/>
                          <w:b/>
                          <w:sz w:val="20"/>
                          <w:szCs w:val="20"/>
                          <w:lang w:val="pt-BR"/>
                        </w:rPr>
                      </w:pPr>
                    </w:p>
                    <w:p w14:paraId="0C385B2F" w14:textId="77777777" w:rsidR="004A435A" w:rsidRPr="006B710B" w:rsidRDefault="004A435A" w:rsidP="002E634C">
                      <w:pPr>
                        <w:contextualSpacing/>
                        <w:rPr>
                          <w:rFonts w:ascii="Arial Narrow" w:hAnsi="Arial Narrow" w:cs="Arial"/>
                          <w:b/>
                          <w:sz w:val="20"/>
                          <w:szCs w:val="20"/>
                          <w:lang w:val="pt-BR"/>
                        </w:rPr>
                      </w:pPr>
                    </w:p>
                    <w:p w14:paraId="690EE347" w14:textId="77777777" w:rsidR="004A435A" w:rsidRPr="006B710B" w:rsidRDefault="004A435A" w:rsidP="002E634C">
                      <w:pPr>
                        <w:contextualSpacing/>
                        <w:rPr>
                          <w:rFonts w:ascii="Arial Narrow" w:hAnsi="Arial Narrow" w:cs="Arial"/>
                          <w:b/>
                          <w:sz w:val="20"/>
                          <w:szCs w:val="20"/>
                          <w:lang w:val="pt-BR"/>
                        </w:rPr>
                      </w:pPr>
                    </w:p>
                    <w:p w14:paraId="7B320663" w14:textId="77777777" w:rsidR="004A435A" w:rsidRPr="006B710B" w:rsidRDefault="004A435A" w:rsidP="002E634C">
                      <w:pPr>
                        <w:contextualSpacing/>
                        <w:rPr>
                          <w:rFonts w:ascii="Arial Narrow" w:hAnsi="Arial Narrow" w:cs="Arial"/>
                          <w:b/>
                          <w:sz w:val="20"/>
                          <w:szCs w:val="20"/>
                          <w:lang w:val="pt-BR"/>
                        </w:rPr>
                      </w:pPr>
                    </w:p>
                    <w:p w14:paraId="492BFDDF" w14:textId="77777777" w:rsidR="004A435A" w:rsidRPr="006B710B" w:rsidRDefault="004A435A" w:rsidP="002E634C">
                      <w:pPr>
                        <w:contextualSpacing/>
                        <w:rPr>
                          <w:rFonts w:ascii="Arial Narrow" w:hAnsi="Arial Narrow" w:cs="Arial"/>
                          <w:b/>
                          <w:sz w:val="20"/>
                          <w:szCs w:val="20"/>
                          <w:lang w:val="pt-BR"/>
                        </w:rPr>
                      </w:pPr>
                    </w:p>
                    <w:p w14:paraId="37B7423B" w14:textId="77777777" w:rsidR="004A435A" w:rsidRPr="006B710B" w:rsidRDefault="004A435A" w:rsidP="002E634C">
                      <w:pPr>
                        <w:contextualSpacing/>
                        <w:rPr>
                          <w:rFonts w:ascii="Arial Narrow" w:hAnsi="Arial Narrow" w:cs="Arial"/>
                          <w:b/>
                          <w:sz w:val="20"/>
                          <w:szCs w:val="20"/>
                          <w:lang w:val="pt-BR"/>
                        </w:rPr>
                      </w:pPr>
                    </w:p>
                    <w:p w14:paraId="0C74B2B2" w14:textId="77777777" w:rsidR="004A435A" w:rsidRPr="006B710B" w:rsidRDefault="004A435A" w:rsidP="002E634C">
                      <w:pPr>
                        <w:contextualSpacing/>
                        <w:rPr>
                          <w:rFonts w:ascii="Arial Narrow" w:hAnsi="Arial Narrow" w:cs="Arial"/>
                          <w:b/>
                          <w:sz w:val="20"/>
                          <w:szCs w:val="20"/>
                          <w:lang w:val="pt-BR"/>
                        </w:rPr>
                      </w:pPr>
                    </w:p>
                    <w:p w14:paraId="73F8014C" w14:textId="77777777" w:rsidR="004A435A" w:rsidRPr="006B710B" w:rsidRDefault="004A435A" w:rsidP="002E634C">
                      <w:pPr>
                        <w:contextualSpacing/>
                        <w:rPr>
                          <w:rFonts w:ascii="Arial Narrow" w:hAnsi="Arial Narrow" w:cs="Arial"/>
                          <w:b/>
                          <w:sz w:val="20"/>
                          <w:szCs w:val="20"/>
                          <w:lang w:val="pt-BR"/>
                        </w:rPr>
                      </w:pPr>
                    </w:p>
                    <w:p w14:paraId="0C56A804" w14:textId="77777777" w:rsidR="004A435A" w:rsidRPr="006B710B" w:rsidRDefault="004A435A" w:rsidP="002E634C">
                      <w:pPr>
                        <w:contextualSpacing/>
                        <w:rPr>
                          <w:rFonts w:ascii="Arial Narrow" w:hAnsi="Arial Narrow" w:cs="Arial"/>
                          <w:b/>
                          <w:sz w:val="20"/>
                          <w:szCs w:val="20"/>
                          <w:lang w:val="pt-BR"/>
                        </w:rPr>
                      </w:pPr>
                    </w:p>
                    <w:p w14:paraId="7378480A" w14:textId="77777777" w:rsidR="004A435A" w:rsidRPr="006B710B" w:rsidRDefault="004A435A" w:rsidP="002E634C">
                      <w:pPr>
                        <w:contextualSpacing/>
                        <w:rPr>
                          <w:rFonts w:ascii="Arial Narrow" w:hAnsi="Arial Narrow" w:cs="Arial"/>
                          <w:b/>
                          <w:sz w:val="20"/>
                          <w:szCs w:val="20"/>
                          <w:lang w:val="pt-BR"/>
                        </w:rPr>
                      </w:pPr>
                    </w:p>
                    <w:p w14:paraId="68709660" w14:textId="77777777" w:rsidR="004A435A" w:rsidRPr="006B710B" w:rsidRDefault="004A435A" w:rsidP="002E634C">
                      <w:pPr>
                        <w:contextualSpacing/>
                        <w:rPr>
                          <w:rFonts w:ascii="Arial Narrow" w:hAnsi="Arial Narrow" w:cs="Arial"/>
                          <w:b/>
                          <w:sz w:val="20"/>
                          <w:szCs w:val="20"/>
                          <w:lang w:val="pt-BR"/>
                        </w:rPr>
                      </w:pPr>
                    </w:p>
                    <w:p w14:paraId="4245CCB2" w14:textId="77777777" w:rsidR="004A435A" w:rsidRPr="006B710B" w:rsidRDefault="004A435A" w:rsidP="002E634C">
                      <w:pPr>
                        <w:contextualSpacing/>
                        <w:rPr>
                          <w:rFonts w:ascii="Arial Narrow" w:hAnsi="Arial Narrow" w:cs="Arial"/>
                          <w:b/>
                          <w:sz w:val="20"/>
                          <w:szCs w:val="20"/>
                          <w:lang w:val="pt-BR"/>
                        </w:rPr>
                      </w:pPr>
                    </w:p>
                    <w:p w14:paraId="0ACAB11E" w14:textId="77777777" w:rsidR="004A435A" w:rsidRPr="006B710B" w:rsidRDefault="004A435A" w:rsidP="002E634C">
                      <w:pPr>
                        <w:contextualSpacing/>
                        <w:rPr>
                          <w:rFonts w:ascii="Arial Narrow" w:hAnsi="Arial Narrow" w:cs="Arial"/>
                          <w:b/>
                          <w:sz w:val="20"/>
                          <w:szCs w:val="20"/>
                          <w:lang w:val="pt-BR"/>
                        </w:rPr>
                      </w:pPr>
                    </w:p>
                    <w:p w14:paraId="1CF98752" w14:textId="77777777" w:rsidR="004A435A" w:rsidRPr="006B710B" w:rsidRDefault="004A435A" w:rsidP="002E634C">
                      <w:pPr>
                        <w:contextualSpacing/>
                        <w:rPr>
                          <w:rFonts w:ascii="Arial Narrow" w:hAnsi="Arial Narrow" w:cs="Arial"/>
                          <w:b/>
                          <w:sz w:val="20"/>
                          <w:szCs w:val="20"/>
                          <w:lang w:val="pt-BR"/>
                        </w:rPr>
                      </w:pPr>
                    </w:p>
                    <w:p w14:paraId="2BC909D7" w14:textId="77777777" w:rsidR="004A435A" w:rsidRPr="006B710B" w:rsidRDefault="004A435A" w:rsidP="002E634C">
                      <w:pPr>
                        <w:contextualSpacing/>
                        <w:rPr>
                          <w:rFonts w:ascii="Arial Narrow" w:hAnsi="Arial Narrow" w:cs="Arial"/>
                          <w:b/>
                          <w:sz w:val="20"/>
                          <w:szCs w:val="20"/>
                          <w:lang w:val="pt-BR"/>
                        </w:rPr>
                      </w:pPr>
                    </w:p>
                    <w:p w14:paraId="5A8B47A8" w14:textId="77777777" w:rsidR="004A435A" w:rsidRPr="006B710B" w:rsidRDefault="004A435A" w:rsidP="002E634C">
                      <w:pPr>
                        <w:contextualSpacing/>
                        <w:rPr>
                          <w:rFonts w:ascii="Arial Narrow" w:hAnsi="Arial Narrow" w:cs="Arial"/>
                          <w:b/>
                          <w:sz w:val="20"/>
                          <w:szCs w:val="20"/>
                          <w:lang w:val="pt-BR"/>
                        </w:rPr>
                      </w:pPr>
                    </w:p>
                    <w:p w14:paraId="2C48EDF8" w14:textId="77777777" w:rsidR="004A435A" w:rsidRPr="006B710B" w:rsidRDefault="004A435A" w:rsidP="002E634C">
                      <w:pPr>
                        <w:contextualSpacing/>
                        <w:rPr>
                          <w:rFonts w:ascii="Arial Narrow" w:hAnsi="Arial Narrow" w:cs="Arial"/>
                          <w:b/>
                          <w:sz w:val="20"/>
                          <w:szCs w:val="20"/>
                          <w:lang w:val="pt-BR"/>
                        </w:rPr>
                      </w:pPr>
                    </w:p>
                    <w:p w14:paraId="04DE1931" w14:textId="77777777" w:rsidR="004747CA" w:rsidRPr="006B710B" w:rsidRDefault="004747CA" w:rsidP="00394B34">
                      <w:pPr>
                        <w:contextualSpacing/>
                        <w:rPr>
                          <w:rFonts w:ascii="Arial" w:hAnsi="Arial" w:cs="Arial"/>
                          <w:b/>
                          <w:lang w:val="pt-BR"/>
                        </w:rPr>
                      </w:pPr>
                    </w:p>
                    <w:p w14:paraId="577914F6" w14:textId="77777777" w:rsidR="0042571D" w:rsidRPr="006B710B" w:rsidRDefault="0042571D" w:rsidP="00394B34">
                      <w:pPr>
                        <w:contextualSpacing/>
                        <w:rPr>
                          <w:rFonts w:ascii="Arial Narrow" w:hAnsi="Arial Narrow" w:cs="Arial"/>
                          <w:b/>
                          <w:sz w:val="20"/>
                          <w:szCs w:val="20"/>
                          <w:lang w:val="pt-BR"/>
                        </w:rPr>
                      </w:pPr>
                    </w:p>
                    <w:p w14:paraId="5B2608FE" w14:textId="77777777" w:rsidR="0042571D" w:rsidRPr="006B710B" w:rsidRDefault="0042571D" w:rsidP="00394B34">
                      <w:pPr>
                        <w:contextualSpacing/>
                        <w:rPr>
                          <w:rFonts w:ascii="Arial Narrow" w:hAnsi="Arial Narrow" w:cs="Arial"/>
                          <w:b/>
                          <w:sz w:val="20"/>
                          <w:szCs w:val="20"/>
                          <w:lang w:val="pt-BR"/>
                        </w:rPr>
                      </w:pPr>
                    </w:p>
                    <w:p w14:paraId="5D33DA21" w14:textId="77777777" w:rsidR="0042571D" w:rsidRPr="006B710B" w:rsidRDefault="0042571D" w:rsidP="00394B34">
                      <w:pPr>
                        <w:contextualSpacing/>
                        <w:rPr>
                          <w:rFonts w:ascii="Arial Narrow" w:hAnsi="Arial Narrow" w:cs="Arial"/>
                          <w:b/>
                          <w:sz w:val="20"/>
                          <w:szCs w:val="20"/>
                          <w:lang w:val="pt-BR"/>
                        </w:rPr>
                      </w:pPr>
                    </w:p>
                    <w:p w14:paraId="2944065F" w14:textId="77777777" w:rsidR="0042571D" w:rsidRPr="006B710B" w:rsidRDefault="0042571D" w:rsidP="00394B34">
                      <w:pPr>
                        <w:contextualSpacing/>
                        <w:rPr>
                          <w:rFonts w:ascii="Arial Narrow" w:hAnsi="Arial Narrow" w:cs="Arial"/>
                          <w:b/>
                          <w:sz w:val="20"/>
                          <w:szCs w:val="20"/>
                          <w:lang w:val="pt-BR"/>
                        </w:rPr>
                      </w:pPr>
                    </w:p>
                    <w:p w14:paraId="31B530F2" w14:textId="77777777" w:rsidR="0042571D" w:rsidRPr="006B710B" w:rsidRDefault="0042571D" w:rsidP="00394B34">
                      <w:pPr>
                        <w:contextualSpacing/>
                        <w:rPr>
                          <w:rFonts w:ascii="Arial Narrow" w:hAnsi="Arial Narrow" w:cs="Arial"/>
                          <w:b/>
                          <w:sz w:val="20"/>
                          <w:szCs w:val="20"/>
                          <w:lang w:val="pt-BR"/>
                        </w:rPr>
                      </w:pPr>
                    </w:p>
                    <w:p w14:paraId="0F2383DE" w14:textId="77777777" w:rsidR="0042571D" w:rsidRPr="006B710B" w:rsidRDefault="0042571D" w:rsidP="00394B34">
                      <w:pPr>
                        <w:contextualSpacing/>
                        <w:rPr>
                          <w:rFonts w:ascii="Arial Narrow" w:hAnsi="Arial Narrow" w:cs="Arial"/>
                          <w:b/>
                          <w:sz w:val="20"/>
                          <w:szCs w:val="20"/>
                          <w:lang w:val="pt-BR"/>
                        </w:rPr>
                      </w:pPr>
                    </w:p>
                    <w:p w14:paraId="608687DB" w14:textId="77777777" w:rsidR="0042571D" w:rsidRPr="006B710B" w:rsidRDefault="0042571D" w:rsidP="00394B34">
                      <w:pPr>
                        <w:contextualSpacing/>
                        <w:rPr>
                          <w:rFonts w:ascii="Arial Narrow" w:hAnsi="Arial Narrow" w:cs="Arial"/>
                          <w:b/>
                          <w:sz w:val="20"/>
                          <w:szCs w:val="20"/>
                          <w:lang w:val="pt-BR"/>
                        </w:rPr>
                      </w:pPr>
                    </w:p>
                    <w:p w14:paraId="2416BCD8" w14:textId="77777777" w:rsidR="0042571D" w:rsidRPr="006B710B" w:rsidRDefault="0042571D" w:rsidP="00394B34">
                      <w:pPr>
                        <w:contextualSpacing/>
                        <w:rPr>
                          <w:rFonts w:ascii="Arial Narrow" w:hAnsi="Arial Narrow" w:cs="Arial"/>
                          <w:b/>
                          <w:sz w:val="20"/>
                          <w:szCs w:val="20"/>
                          <w:lang w:val="pt-BR"/>
                        </w:rPr>
                      </w:pPr>
                    </w:p>
                    <w:p w14:paraId="17576D9B" w14:textId="77777777" w:rsidR="0042571D" w:rsidRPr="006B710B" w:rsidRDefault="0042571D" w:rsidP="00394B34">
                      <w:pPr>
                        <w:contextualSpacing/>
                        <w:rPr>
                          <w:rFonts w:ascii="Arial Narrow" w:hAnsi="Arial Narrow" w:cs="Arial"/>
                          <w:b/>
                          <w:sz w:val="20"/>
                          <w:szCs w:val="20"/>
                          <w:lang w:val="pt-BR"/>
                        </w:rPr>
                      </w:pPr>
                    </w:p>
                    <w:p w14:paraId="1014A38F" w14:textId="77777777" w:rsidR="0042571D" w:rsidRPr="006B710B" w:rsidRDefault="0042571D" w:rsidP="00394B34">
                      <w:pPr>
                        <w:contextualSpacing/>
                        <w:rPr>
                          <w:rFonts w:ascii="Arial Narrow" w:hAnsi="Arial Narrow" w:cs="Arial"/>
                          <w:b/>
                          <w:sz w:val="20"/>
                          <w:szCs w:val="20"/>
                          <w:lang w:val="pt-BR"/>
                        </w:rPr>
                      </w:pPr>
                    </w:p>
                    <w:p w14:paraId="02D36D09" w14:textId="77777777" w:rsidR="0042571D" w:rsidRPr="006B710B" w:rsidRDefault="0042571D" w:rsidP="00394B34">
                      <w:pPr>
                        <w:contextualSpacing/>
                        <w:rPr>
                          <w:rFonts w:ascii="Arial Narrow" w:hAnsi="Arial Narrow" w:cs="Arial"/>
                          <w:b/>
                          <w:sz w:val="20"/>
                          <w:szCs w:val="20"/>
                          <w:lang w:val="pt-BR"/>
                        </w:rPr>
                      </w:pPr>
                    </w:p>
                    <w:p w14:paraId="040A9BB5" w14:textId="77777777" w:rsidR="0042571D" w:rsidRPr="006B710B" w:rsidRDefault="0042571D" w:rsidP="00394B34">
                      <w:pPr>
                        <w:contextualSpacing/>
                        <w:rPr>
                          <w:rFonts w:ascii="Arial Narrow" w:hAnsi="Arial Narrow" w:cs="Arial"/>
                          <w:b/>
                          <w:sz w:val="20"/>
                          <w:szCs w:val="20"/>
                          <w:lang w:val="pt-BR"/>
                        </w:rPr>
                      </w:pPr>
                    </w:p>
                    <w:p w14:paraId="26043364" w14:textId="77777777" w:rsidR="0042571D" w:rsidRPr="006B710B" w:rsidRDefault="0042571D" w:rsidP="00394B34">
                      <w:pPr>
                        <w:contextualSpacing/>
                        <w:rPr>
                          <w:rFonts w:ascii="Arial Narrow" w:hAnsi="Arial Narrow" w:cs="Arial"/>
                          <w:b/>
                          <w:sz w:val="20"/>
                          <w:szCs w:val="20"/>
                          <w:lang w:val="pt-BR"/>
                        </w:rPr>
                      </w:pPr>
                    </w:p>
                    <w:p w14:paraId="0A345C7D" w14:textId="77777777" w:rsidR="0042571D" w:rsidRPr="006B710B" w:rsidRDefault="0042571D" w:rsidP="00394B34">
                      <w:pPr>
                        <w:contextualSpacing/>
                        <w:rPr>
                          <w:rFonts w:ascii="Arial Narrow" w:hAnsi="Arial Narrow" w:cs="Arial"/>
                          <w:b/>
                          <w:sz w:val="20"/>
                          <w:szCs w:val="20"/>
                          <w:lang w:val="pt-BR"/>
                        </w:rPr>
                      </w:pPr>
                    </w:p>
                    <w:p w14:paraId="15CCD17C" w14:textId="77777777" w:rsidR="0042571D" w:rsidRPr="006B710B" w:rsidRDefault="0042571D" w:rsidP="00394B34">
                      <w:pPr>
                        <w:contextualSpacing/>
                        <w:rPr>
                          <w:rFonts w:ascii="Arial Narrow" w:hAnsi="Arial Narrow" w:cs="Arial"/>
                          <w:b/>
                          <w:sz w:val="20"/>
                          <w:szCs w:val="20"/>
                          <w:lang w:val="pt-BR"/>
                        </w:rPr>
                      </w:pPr>
                    </w:p>
                    <w:p w14:paraId="6D8D485D" w14:textId="77777777" w:rsidR="0042571D" w:rsidRPr="006B710B" w:rsidRDefault="0042571D" w:rsidP="00394B34">
                      <w:pPr>
                        <w:contextualSpacing/>
                        <w:rPr>
                          <w:rFonts w:ascii="Arial Narrow" w:hAnsi="Arial Narrow" w:cs="Arial"/>
                          <w:b/>
                          <w:sz w:val="20"/>
                          <w:szCs w:val="20"/>
                          <w:lang w:val="pt-BR"/>
                        </w:rPr>
                      </w:pPr>
                    </w:p>
                    <w:p w14:paraId="601E16D3" w14:textId="77777777" w:rsidR="0042571D" w:rsidRPr="006B710B" w:rsidRDefault="0042571D" w:rsidP="00394B34">
                      <w:pPr>
                        <w:contextualSpacing/>
                        <w:rPr>
                          <w:rFonts w:ascii="Arial Narrow" w:hAnsi="Arial Narrow" w:cs="Arial"/>
                          <w:b/>
                          <w:sz w:val="20"/>
                          <w:szCs w:val="20"/>
                          <w:lang w:val="pt-BR"/>
                        </w:rPr>
                      </w:pPr>
                    </w:p>
                    <w:p w14:paraId="7D5E889F" w14:textId="77777777" w:rsidR="0042571D" w:rsidRPr="006B710B" w:rsidRDefault="0042571D" w:rsidP="00394B34">
                      <w:pPr>
                        <w:contextualSpacing/>
                        <w:rPr>
                          <w:rFonts w:ascii="Arial Narrow" w:hAnsi="Arial Narrow" w:cs="Arial"/>
                          <w:b/>
                          <w:sz w:val="20"/>
                          <w:szCs w:val="20"/>
                          <w:lang w:val="pt-BR"/>
                        </w:rPr>
                      </w:pPr>
                    </w:p>
                    <w:p w14:paraId="2EAC3226" w14:textId="77777777" w:rsidR="0042571D" w:rsidRPr="006B710B" w:rsidRDefault="0042571D" w:rsidP="00394B34">
                      <w:pPr>
                        <w:contextualSpacing/>
                        <w:rPr>
                          <w:rFonts w:ascii="Arial Narrow" w:hAnsi="Arial Narrow" w:cs="Arial"/>
                          <w:b/>
                          <w:sz w:val="20"/>
                          <w:szCs w:val="20"/>
                          <w:lang w:val="pt-BR"/>
                        </w:rPr>
                      </w:pPr>
                    </w:p>
                    <w:p w14:paraId="1F0CB559" w14:textId="77777777" w:rsidR="0042571D" w:rsidRPr="006B710B" w:rsidRDefault="0042571D" w:rsidP="00394B34">
                      <w:pPr>
                        <w:contextualSpacing/>
                        <w:rPr>
                          <w:rFonts w:ascii="Arial Narrow" w:hAnsi="Arial Narrow" w:cs="Arial"/>
                          <w:b/>
                          <w:sz w:val="20"/>
                          <w:szCs w:val="20"/>
                          <w:lang w:val="pt-BR"/>
                        </w:rPr>
                      </w:pPr>
                    </w:p>
                    <w:p w14:paraId="4595CD21" w14:textId="77777777" w:rsidR="0042571D" w:rsidRPr="006B710B" w:rsidRDefault="0042571D" w:rsidP="00394B34">
                      <w:pPr>
                        <w:contextualSpacing/>
                        <w:rPr>
                          <w:rFonts w:ascii="Arial Narrow" w:hAnsi="Arial Narrow" w:cs="Arial"/>
                          <w:b/>
                          <w:sz w:val="20"/>
                          <w:szCs w:val="20"/>
                          <w:lang w:val="pt-BR"/>
                        </w:rPr>
                      </w:pPr>
                    </w:p>
                    <w:p w14:paraId="1EEB54DD" w14:textId="77777777" w:rsidR="0042571D" w:rsidRPr="006B710B" w:rsidRDefault="0042571D" w:rsidP="00394B34">
                      <w:pPr>
                        <w:contextualSpacing/>
                        <w:rPr>
                          <w:rFonts w:ascii="Arial Narrow" w:hAnsi="Arial Narrow" w:cs="Arial"/>
                          <w:b/>
                          <w:sz w:val="20"/>
                          <w:szCs w:val="20"/>
                          <w:lang w:val="pt-BR"/>
                        </w:rPr>
                      </w:pPr>
                    </w:p>
                    <w:p w14:paraId="45236F03" w14:textId="77777777" w:rsidR="0042571D" w:rsidRPr="006B710B" w:rsidRDefault="0042571D" w:rsidP="00394B34">
                      <w:pPr>
                        <w:contextualSpacing/>
                        <w:rPr>
                          <w:rFonts w:ascii="Arial Narrow" w:hAnsi="Arial Narrow" w:cs="Arial"/>
                          <w:b/>
                          <w:sz w:val="20"/>
                          <w:szCs w:val="20"/>
                          <w:lang w:val="pt-BR"/>
                        </w:rPr>
                      </w:pPr>
                    </w:p>
                    <w:p w14:paraId="7B669FED" w14:textId="77777777" w:rsidR="0042571D" w:rsidRPr="006B710B" w:rsidRDefault="0042571D" w:rsidP="00394B34">
                      <w:pPr>
                        <w:contextualSpacing/>
                        <w:rPr>
                          <w:rFonts w:ascii="Arial Narrow" w:hAnsi="Arial Narrow" w:cs="Arial"/>
                          <w:b/>
                          <w:sz w:val="20"/>
                          <w:szCs w:val="20"/>
                          <w:lang w:val="pt-BR"/>
                        </w:rPr>
                      </w:pPr>
                    </w:p>
                    <w:p w14:paraId="2B123F22" w14:textId="77777777" w:rsidR="0042571D" w:rsidRPr="006B710B" w:rsidRDefault="0042571D" w:rsidP="00394B34">
                      <w:pPr>
                        <w:contextualSpacing/>
                        <w:rPr>
                          <w:rFonts w:ascii="Arial Narrow" w:hAnsi="Arial Narrow" w:cs="Arial"/>
                          <w:b/>
                          <w:sz w:val="20"/>
                          <w:szCs w:val="20"/>
                          <w:lang w:val="pt-BR"/>
                        </w:rPr>
                      </w:pPr>
                    </w:p>
                    <w:p w14:paraId="760CD4E3" w14:textId="77777777" w:rsidR="0042571D" w:rsidRPr="006B710B" w:rsidRDefault="0042571D" w:rsidP="00394B34">
                      <w:pPr>
                        <w:contextualSpacing/>
                        <w:rPr>
                          <w:rFonts w:ascii="Arial Narrow" w:hAnsi="Arial Narrow" w:cs="Arial"/>
                          <w:b/>
                          <w:sz w:val="20"/>
                          <w:szCs w:val="20"/>
                          <w:lang w:val="pt-BR"/>
                        </w:rPr>
                      </w:pPr>
                    </w:p>
                    <w:p w14:paraId="65500AFD" w14:textId="77777777" w:rsidR="0042571D" w:rsidRPr="006B710B" w:rsidRDefault="0042571D" w:rsidP="00394B34">
                      <w:pPr>
                        <w:contextualSpacing/>
                        <w:rPr>
                          <w:rFonts w:ascii="Arial Narrow" w:hAnsi="Arial Narrow" w:cs="Arial"/>
                          <w:b/>
                          <w:sz w:val="20"/>
                          <w:szCs w:val="20"/>
                          <w:lang w:val="pt-BR"/>
                        </w:rPr>
                      </w:pPr>
                    </w:p>
                    <w:p w14:paraId="4AC275EF" w14:textId="77777777" w:rsidR="0042571D" w:rsidRPr="006B710B" w:rsidRDefault="0042571D" w:rsidP="00394B34">
                      <w:pPr>
                        <w:contextualSpacing/>
                        <w:rPr>
                          <w:rFonts w:ascii="Arial Narrow" w:hAnsi="Arial Narrow" w:cs="Arial"/>
                          <w:b/>
                          <w:sz w:val="20"/>
                          <w:szCs w:val="20"/>
                          <w:lang w:val="pt-BR"/>
                        </w:rPr>
                      </w:pPr>
                    </w:p>
                    <w:p w14:paraId="21332C7D" w14:textId="77777777" w:rsidR="0042571D" w:rsidRPr="006B710B" w:rsidRDefault="0042571D" w:rsidP="00394B34">
                      <w:pPr>
                        <w:contextualSpacing/>
                        <w:rPr>
                          <w:rFonts w:ascii="Arial Narrow" w:hAnsi="Arial Narrow" w:cs="Arial"/>
                          <w:b/>
                          <w:sz w:val="20"/>
                          <w:szCs w:val="20"/>
                          <w:lang w:val="pt-BR"/>
                        </w:rPr>
                      </w:pPr>
                    </w:p>
                    <w:p w14:paraId="433E8902" w14:textId="77777777" w:rsidR="0042571D" w:rsidRPr="006B710B" w:rsidRDefault="0042571D" w:rsidP="00394B34">
                      <w:pPr>
                        <w:contextualSpacing/>
                        <w:rPr>
                          <w:rFonts w:ascii="Arial Narrow" w:hAnsi="Arial Narrow" w:cs="Arial"/>
                          <w:b/>
                          <w:sz w:val="20"/>
                          <w:szCs w:val="20"/>
                          <w:lang w:val="pt-BR"/>
                        </w:rPr>
                      </w:pPr>
                    </w:p>
                    <w:p w14:paraId="511AE426" w14:textId="77777777" w:rsidR="0042571D" w:rsidRPr="006B710B" w:rsidRDefault="0042571D" w:rsidP="00394B34">
                      <w:pPr>
                        <w:contextualSpacing/>
                        <w:rPr>
                          <w:rFonts w:ascii="Arial Narrow" w:hAnsi="Arial Narrow" w:cs="Arial"/>
                          <w:b/>
                          <w:sz w:val="20"/>
                          <w:szCs w:val="20"/>
                          <w:lang w:val="pt-BR"/>
                        </w:rPr>
                      </w:pPr>
                    </w:p>
                    <w:p w14:paraId="0FAF5827" w14:textId="77777777" w:rsidR="0042571D" w:rsidRPr="006B710B" w:rsidRDefault="0042571D" w:rsidP="00394B34">
                      <w:pPr>
                        <w:contextualSpacing/>
                        <w:rPr>
                          <w:rFonts w:ascii="Arial Narrow" w:hAnsi="Arial Narrow" w:cs="Arial"/>
                          <w:b/>
                          <w:sz w:val="20"/>
                          <w:szCs w:val="20"/>
                          <w:lang w:val="pt-BR"/>
                        </w:rPr>
                      </w:pPr>
                    </w:p>
                    <w:p w14:paraId="54D59B8B" w14:textId="77777777" w:rsidR="0042571D" w:rsidRPr="006B710B" w:rsidRDefault="0042571D" w:rsidP="00394B34">
                      <w:pPr>
                        <w:contextualSpacing/>
                        <w:rPr>
                          <w:rFonts w:ascii="Arial Narrow" w:hAnsi="Arial Narrow" w:cs="Arial"/>
                          <w:b/>
                          <w:sz w:val="20"/>
                          <w:szCs w:val="20"/>
                          <w:lang w:val="pt-BR"/>
                        </w:rPr>
                      </w:pPr>
                    </w:p>
                    <w:p w14:paraId="21BD195C" w14:textId="77777777" w:rsidR="0042571D" w:rsidRPr="006B710B" w:rsidRDefault="0042571D" w:rsidP="00394B34">
                      <w:pPr>
                        <w:contextualSpacing/>
                        <w:rPr>
                          <w:rFonts w:ascii="Arial Narrow" w:hAnsi="Arial Narrow" w:cs="Arial"/>
                          <w:b/>
                          <w:sz w:val="20"/>
                          <w:szCs w:val="20"/>
                          <w:lang w:val="pt-BR"/>
                        </w:rPr>
                      </w:pPr>
                    </w:p>
                    <w:p w14:paraId="6E82AD8B" w14:textId="77777777" w:rsidR="0042571D" w:rsidRPr="006B710B" w:rsidRDefault="0042571D" w:rsidP="00394B34">
                      <w:pPr>
                        <w:contextualSpacing/>
                        <w:rPr>
                          <w:rFonts w:ascii="Arial Narrow" w:hAnsi="Arial Narrow" w:cs="Arial"/>
                          <w:b/>
                          <w:sz w:val="20"/>
                          <w:szCs w:val="20"/>
                          <w:lang w:val="pt-BR"/>
                        </w:rPr>
                      </w:pPr>
                    </w:p>
                    <w:p w14:paraId="2648A682" w14:textId="77777777" w:rsidR="00394B34" w:rsidRPr="006B710B" w:rsidRDefault="00394B34" w:rsidP="003A5444">
                      <w:pPr>
                        <w:contextualSpacing/>
                        <w:rPr>
                          <w:rFonts w:ascii="Arial Narrow" w:hAnsi="Arial Narrow" w:cs="Arial"/>
                          <w:b/>
                          <w:sz w:val="20"/>
                          <w:szCs w:val="20"/>
                          <w:lang w:val="pt-BR"/>
                        </w:rPr>
                      </w:pPr>
                    </w:p>
                    <w:p w14:paraId="4C288A30" w14:textId="77777777" w:rsidR="00394B34" w:rsidRPr="006B710B" w:rsidRDefault="00394B34" w:rsidP="003A5444">
                      <w:pPr>
                        <w:contextualSpacing/>
                        <w:rPr>
                          <w:rFonts w:ascii="Arial Narrow" w:hAnsi="Arial Narrow" w:cs="Arial"/>
                          <w:b/>
                          <w:sz w:val="20"/>
                          <w:szCs w:val="20"/>
                          <w:lang w:val="pt-BR"/>
                        </w:rPr>
                      </w:pPr>
                    </w:p>
                    <w:p w14:paraId="4A4A3FC9" w14:textId="77777777" w:rsidR="00394B34" w:rsidRPr="006B710B" w:rsidRDefault="00394B34" w:rsidP="003A5444">
                      <w:pPr>
                        <w:contextualSpacing/>
                        <w:rPr>
                          <w:rFonts w:ascii="Arial Narrow" w:hAnsi="Arial Narrow" w:cs="Arial"/>
                          <w:b/>
                          <w:sz w:val="20"/>
                          <w:szCs w:val="20"/>
                          <w:lang w:val="pt-BR"/>
                        </w:rPr>
                      </w:pPr>
                    </w:p>
                    <w:p w14:paraId="1D7DCE86" w14:textId="77777777" w:rsidR="00394B34" w:rsidRPr="006B710B" w:rsidRDefault="00394B34" w:rsidP="003A5444">
                      <w:pPr>
                        <w:contextualSpacing/>
                        <w:rPr>
                          <w:rFonts w:ascii="Arial Narrow" w:hAnsi="Arial Narrow" w:cs="Arial"/>
                          <w:b/>
                          <w:sz w:val="20"/>
                          <w:szCs w:val="20"/>
                          <w:lang w:val="pt-BR"/>
                        </w:rPr>
                      </w:pPr>
                    </w:p>
                    <w:p w14:paraId="7E68AF9C" w14:textId="77777777" w:rsidR="00394B34" w:rsidRPr="006B710B" w:rsidRDefault="00394B34" w:rsidP="003A5444">
                      <w:pPr>
                        <w:contextualSpacing/>
                        <w:rPr>
                          <w:rFonts w:ascii="Arial Narrow" w:hAnsi="Arial Narrow" w:cs="Arial"/>
                          <w:b/>
                          <w:sz w:val="20"/>
                          <w:szCs w:val="20"/>
                          <w:lang w:val="pt-BR"/>
                        </w:rPr>
                      </w:pPr>
                    </w:p>
                    <w:p w14:paraId="1125F813" w14:textId="77777777" w:rsidR="00394B34" w:rsidRPr="006B710B" w:rsidRDefault="00394B34" w:rsidP="003A5444">
                      <w:pPr>
                        <w:contextualSpacing/>
                        <w:rPr>
                          <w:rFonts w:ascii="Arial Narrow" w:hAnsi="Arial Narrow" w:cs="Arial"/>
                          <w:b/>
                          <w:sz w:val="20"/>
                          <w:szCs w:val="20"/>
                          <w:lang w:val="pt-BR"/>
                        </w:rPr>
                      </w:pPr>
                    </w:p>
                    <w:p w14:paraId="78AAA2E0" w14:textId="77777777" w:rsidR="00394B34" w:rsidRPr="006B710B" w:rsidRDefault="00394B34" w:rsidP="003A5444">
                      <w:pPr>
                        <w:contextualSpacing/>
                        <w:rPr>
                          <w:rFonts w:ascii="Arial Narrow" w:hAnsi="Arial Narrow" w:cs="Arial"/>
                          <w:b/>
                          <w:sz w:val="20"/>
                          <w:szCs w:val="20"/>
                          <w:lang w:val="pt-BR"/>
                        </w:rPr>
                      </w:pPr>
                    </w:p>
                    <w:p w14:paraId="4537717F" w14:textId="77777777" w:rsidR="00394B34" w:rsidRPr="006B710B" w:rsidRDefault="00394B34" w:rsidP="003A5444">
                      <w:pPr>
                        <w:contextualSpacing/>
                        <w:rPr>
                          <w:rFonts w:ascii="Arial Narrow" w:hAnsi="Arial Narrow" w:cs="Arial"/>
                          <w:b/>
                          <w:sz w:val="20"/>
                          <w:szCs w:val="20"/>
                          <w:lang w:val="pt-BR"/>
                        </w:rPr>
                      </w:pPr>
                    </w:p>
                    <w:p w14:paraId="7B09F45E" w14:textId="77777777" w:rsidR="00394B34" w:rsidRPr="006B710B" w:rsidRDefault="00394B34" w:rsidP="003A5444">
                      <w:pPr>
                        <w:contextualSpacing/>
                        <w:rPr>
                          <w:rFonts w:ascii="Arial Narrow" w:hAnsi="Arial Narrow" w:cs="Arial"/>
                          <w:b/>
                          <w:sz w:val="20"/>
                          <w:szCs w:val="20"/>
                          <w:lang w:val="pt-BR"/>
                        </w:rPr>
                      </w:pPr>
                    </w:p>
                    <w:p w14:paraId="47F0B52E" w14:textId="77777777" w:rsidR="00394B34" w:rsidRPr="006B710B" w:rsidRDefault="00394B34" w:rsidP="003A5444">
                      <w:pPr>
                        <w:contextualSpacing/>
                        <w:rPr>
                          <w:rFonts w:ascii="Arial Narrow" w:hAnsi="Arial Narrow" w:cs="Arial"/>
                          <w:b/>
                          <w:sz w:val="20"/>
                          <w:szCs w:val="20"/>
                          <w:lang w:val="pt-BR"/>
                        </w:rPr>
                      </w:pPr>
                    </w:p>
                    <w:p w14:paraId="78638970" w14:textId="77777777" w:rsidR="00394B34" w:rsidRPr="006B710B" w:rsidRDefault="00394B34" w:rsidP="003A5444">
                      <w:pPr>
                        <w:contextualSpacing/>
                        <w:rPr>
                          <w:rFonts w:ascii="Arial Narrow" w:hAnsi="Arial Narrow" w:cs="Arial"/>
                          <w:b/>
                          <w:sz w:val="20"/>
                          <w:szCs w:val="20"/>
                          <w:lang w:val="pt-BR"/>
                        </w:rPr>
                      </w:pPr>
                    </w:p>
                    <w:p w14:paraId="1D9C84D3" w14:textId="77777777" w:rsidR="00394B34" w:rsidRPr="006B710B" w:rsidRDefault="00394B34" w:rsidP="003A5444">
                      <w:pPr>
                        <w:contextualSpacing/>
                        <w:rPr>
                          <w:rFonts w:ascii="Arial Narrow" w:hAnsi="Arial Narrow" w:cs="Arial"/>
                          <w:b/>
                          <w:sz w:val="20"/>
                          <w:szCs w:val="20"/>
                          <w:lang w:val="pt-BR"/>
                        </w:rPr>
                      </w:pPr>
                    </w:p>
                    <w:p w14:paraId="18A0654D" w14:textId="77777777" w:rsidR="00394B34" w:rsidRPr="006B710B" w:rsidRDefault="00394B34" w:rsidP="003A5444">
                      <w:pPr>
                        <w:contextualSpacing/>
                        <w:rPr>
                          <w:rFonts w:ascii="Arial Narrow" w:hAnsi="Arial Narrow" w:cs="Arial"/>
                          <w:b/>
                          <w:sz w:val="20"/>
                          <w:szCs w:val="20"/>
                          <w:lang w:val="pt-BR"/>
                        </w:rPr>
                      </w:pPr>
                    </w:p>
                    <w:p w14:paraId="5C5AFBDC" w14:textId="77777777" w:rsidR="00394B34" w:rsidRPr="006B710B" w:rsidRDefault="00394B34" w:rsidP="003A5444">
                      <w:pPr>
                        <w:contextualSpacing/>
                        <w:rPr>
                          <w:rFonts w:ascii="Arial Narrow" w:hAnsi="Arial Narrow" w:cs="Arial"/>
                          <w:b/>
                          <w:sz w:val="20"/>
                          <w:szCs w:val="20"/>
                          <w:lang w:val="pt-BR"/>
                        </w:rPr>
                      </w:pPr>
                    </w:p>
                    <w:p w14:paraId="297D0C4D" w14:textId="77777777" w:rsidR="00394B34" w:rsidRPr="006B710B" w:rsidRDefault="00394B34" w:rsidP="003A5444">
                      <w:pPr>
                        <w:contextualSpacing/>
                        <w:rPr>
                          <w:rFonts w:ascii="Arial Narrow" w:hAnsi="Arial Narrow" w:cs="Arial"/>
                          <w:b/>
                          <w:sz w:val="20"/>
                          <w:szCs w:val="20"/>
                          <w:lang w:val="pt-BR"/>
                        </w:rPr>
                      </w:pPr>
                    </w:p>
                    <w:p w14:paraId="3D4DB699" w14:textId="77777777" w:rsidR="00394B34" w:rsidRPr="006B710B" w:rsidRDefault="00394B34" w:rsidP="003A5444">
                      <w:pPr>
                        <w:contextualSpacing/>
                        <w:rPr>
                          <w:rFonts w:ascii="Arial Narrow" w:hAnsi="Arial Narrow" w:cs="Arial"/>
                          <w:b/>
                          <w:sz w:val="20"/>
                          <w:szCs w:val="20"/>
                          <w:lang w:val="pt-BR"/>
                        </w:rPr>
                      </w:pPr>
                    </w:p>
                    <w:p w14:paraId="6962D024" w14:textId="77777777" w:rsidR="00394B34" w:rsidRPr="006B710B" w:rsidRDefault="00394B34" w:rsidP="003A5444">
                      <w:pPr>
                        <w:contextualSpacing/>
                        <w:rPr>
                          <w:rFonts w:ascii="Arial Narrow" w:hAnsi="Arial Narrow" w:cs="Arial"/>
                          <w:b/>
                          <w:sz w:val="20"/>
                          <w:szCs w:val="20"/>
                          <w:lang w:val="pt-BR"/>
                        </w:rPr>
                      </w:pPr>
                    </w:p>
                    <w:p w14:paraId="0ED7D6A3" w14:textId="77777777" w:rsidR="00394B34" w:rsidRPr="006B710B" w:rsidRDefault="00394B34" w:rsidP="003A5444">
                      <w:pPr>
                        <w:contextualSpacing/>
                        <w:rPr>
                          <w:rFonts w:ascii="Arial Narrow" w:hAnsi="Arial Narrow" w:cs="Arial"/>
                          <w:b/>
                          <w:sz w:val="20"/>
                          <w:szCs w:val="20"/>
                          <w:lang w:val="pt-BR"/>
                        </w:rPr>
                      </w:pPr>
                    </w:p>
                    <w:p w14:paraId="0951F1BA" w14:textId="77777777" w:rsidR="00394B34" w:rsidRPr="006B710B" w:rsidRDefault="00394B34" w:rsidP="003A5444">
                      <w:pPr>
                        <w:contextualSpacing/>
                        <w:rPr>
                          <w:rFonts w:ascii="Arial Narrow" w:hAnsi="Arial Narrow" w:cs="Arial"/>
                          <w:b/>
                          <w:sz w:val="20"/>
                          <w:szCs w:val="20"/>
                          <w:lang w:val="pt-BR"/>
                        </w:rPr>
                      </w:pPr>
                    </w:p>
                    <w:p w14:paraId="27B31D20" w14:textId="77777777" w:rsidR="00394B34" w:rsidRPr="006B710B" w:rsidRDefault="00394B34" w:rsidP="003A5444">
                      <w:pPr>
                        <w:contextualSpacing/>
                        <w:rPr>
                          <w:rFonts w:ascii="Arial Narrow" w:hAnsi="Arial Narrow" w:cs="Arial"/>
                          <w:b/>
                          <w:sz w:val="20"/>
                          <w:szCs w:val="20"/>
                          <w:lang w:val="pt-BR"/>
                        </w:rPr>
                      </w:pPr>
                    </w:p>
                    <w:p w14:paraId="1D712314" w14:textId="77777777" w:rsidR="00394B34" w:rsidRPr="006B710B" w:rsidRDefault="00394B34" w:rsidP="003A5444">
                      <w:pPr>
                        <w:contextualSpacing/>
                        <w:rPr>
                          <w:rFonts w:ascii="Arial Narrow" w:hAnsi="Arial Narrow" w:cs="Arial"/>
                          <w:b/>
                          <w:sz w:val="20"/>
                          <w:szCs w:val="20"/>
                          <w:lang w:val="pt-BR"/>
                        </w:rPr>
                      </w:pPr>
                    </w:p>
                    <w:p w14:paraId="185B7090" w14:textId="77777777" w:rsidR="00394B34" w:rsidRPr="006B710B" w:rsidRDefault="00394B34" w:rsidP="003A5444">
                      <w:pPr>
                        <w:contextualSpacing/>
                        <w:rPr>
                          <w:rFonts w:ascii="Arial Narrow" w:hAnsi="Arial Narrow" w:cs="Arial"/>
                          <w:b/>
                          <w:sz w:val="20"/>
                          <w:szCs w:val="20"/>
                          <w:lang w:val="pt-BR"/>
                        </w:rPr>
                      </w:pPr>
                    </w:p>
                    <w:p w14:paraId="06FA03EE" w14:textId="77777777" w:rsidR="00394B34" w:rsidRPr="006B710B" w:rsidRDefault="00394B34" w:rsidP="003A5444">
                      <w:pPr>
                        <w:contextualSpacing/>
                        <w:rPr>
                          <w:rFonts w:ascii="Arial Narrow" w:hAnsi="Arial Narrow" w:cs="Arial"/>
                          <w:b/>
                          <w:sz w:val="20"/>
                          <w:szCs w:val="20"/>
                          <w:lang w:val="pt-BR"/>
                        </w:rPr>
                      </w:pPr>
                    </w:p>
                    <w:p w14:paraId="40757D1B" w14:textId="77777777" w:rsidR="00394B34" w:rsidRPr="006B710B" w:rsidRDefault="00394B34" w:rsidP="003A5444">
                      <w:pPr>
                        <w:contextualSpacing/>
                        <w:rPr>
                          <w:rFonts w:ascii="Arial Narrow" w:hAnsi="Arial Narrow" w:cs="Arial"/>
                          <w:b/>
                          <w:sz w:val="20"/>
                          <w:szCs w:val="20"/>
                          <w:lang w:val="pt-BR"/>
                        </w:rPr>
                      </w:pPr>
                    </w:p>
                    <w:p w14:paraId="764D3EC3" w14:textId="77777777" w:rsidR="00394B34" w:rsidRPr="006B710B" w:rsidRDefault="00394B34" w:rsidP="003A5444">
                      <w:pPr>
                        <w:contextualSpacing/>
                        <w:rPr>
                          <w:rFonts w:ascii="Arial Narrow" w:hAnsi="Arial Narrow" w:cs="Arial"/>
                          <w:b/>
                          <w:sz w:val="20"/>
                          <w:szCs w:val="20"/>
                          <w:lang w:val="pt-BR"/>
                        </w:rPr>
                      </w:pPr>
                    </w:p>
                    <w:p w14:paraId="0C6DA366" w14:textId="77777777" w:rsidR="00394B34" w:rsidRPr="006B710B" w:rsidRDefault="00394B34" w:rsidP="003A5444">
                      <w:pPr>
                        <w:contextualSpacing/>
                        <w:rPr>
                          <w:rFonts w:ascii="Arial Narrow" w:hAnsi="Arial Narrow" w:cs="Arial"/>
                          <w:b/>
                          <w:sz w:val="20"/>
                          <w:szCs w:val="20"/>
                          <w:lang w:val="pt-BR"/>
                        </w:rPr>
                      </w:pPr>
                    </w:p>
                    <w:p w14:paraId="65222A89" w14:textId="77777777" w:rsidR="00394B34" w:rsidRPr="006B710B" w:rsidRDefault="00394B34" w:rsidP="003A5444">
                      <w:pPr>
                        <w:contextualSpacing/>
                        <w:rPr>
                          <w:rFonts w:ascii="Arial Narrow" w:hAnsi="Arial Narrow" w:cs="Arial"/>
                          <w:b/>
                          <w:sz w:val="20"/>
                          <w:szCs w:val="20"/>
                          <w:lang w:val="pt-BR"/>
                        </w:rPr>
                      </w:pPr>
                    </w:p>
                    <w:p w14:paraId="6AC6C998" w14:textId="77777777" w:rsidR="00394B34" w:rsidRPr="006B710B" w:rsidRDefault="00394B34" w:rsidP="003A5444">
                      <w:pPr>
                        <w:contextualSpacing/>
                        <w:rPr>
                          <w:rFonts w:ascii="Arial Narrow" w:hAnsi="Arial Narrow" w:cs="Arial"/>
                          <w:b/>
                          <w:sz w:val="20"/>
                          <w:szCs w:val="20"/>
                          <w:lang w:val="pt-BR"/>
                        </w:rPr>
                      </w:pPr>
                    </w:p>
                    <w:p w14:paraId="6730C7C6" w14:textId="77777777" w:rsidR="00394B34" w:rsidRPr="006B710B" w:rsidRDefault="00394B34" w:rsidP="003A5444">
                      <w:pPr>
                        <w:contextualSpacing/>
                        <w:rPr>
                          <w:rFonts w:ascii="Arial Narrow" w:hAnsi="Arial Narrow" w:cs="Arial"/>
                          <w:b/>
                          <w:sz w:val="20"/>
                          <w:szCs w:val="20"/>
                          <w:lang w:val="pt-BR"/>
                        </w:rPr>
                      </w:pPr>
                    </w:p>
                    <w:p w14:paraId="556CE500" w14:textId="77777777" w:rsidR="00394B34" w:rsidRPr="006B710B" w:rsidRDefault="00394B34" w:rsidP="003A5444">
                      <w:pPr>
                        <w:contextualSpacing/>
                        <w:rPr>
                          <w:rFonts w:ascii="Arial Narrow" w:hAnsi="Arial Narrow" w:cs="Arial"/>
                          <w:b/>
                          <w:sz w:val="20"/>
                          <w:szCs w:val="20"/>
                          <w:lang w:val="pt-BR"/>
                        </w:rPr>
                      </w:pPr>
                    </w:p>
                    <w:p w14:paraId="4D9A0452" w14:textId="77777777" w:rsidR="00394B34" w:rsidRPr="006B710B" w:rsidRDefault="00394B34" w:rsidP="003A5444">
                      <w:pPr>
                        <w:contextualSpacing/>
                        <w:rPr>
                          <w:rFonts w:ascii="Arial Narrow" w:hAnsi="Arial Narrow" w:cs="Arial"/>
                          <w:b/>
                          <w:sz w:val="20"/>
                          <w:szCs w:val="20"/>
                          <w:lang w:val="pt-BR"/>
                        </w:rPr>
                      </w:pPr>
                    </w:p>
                    <w:p w14:paraId="28A49708" w14:textId="77777777" w:rsidR="00394B34" w:rsidRPr="006B710B" w:rsidRDefault="00394B34" w:rsidP="003A5444">
                      <w:pPr>
                        <w:contextualSpacing/>
                        <w:rPr>
                          <w:rFonts w:ascii="Arial Narrow" w:hAnsi="Arial Narrow" w:cs="Arial"/>
                          <w:b/>
                          <w:sz w:val="20"/>
                          <w:szCs w:val="20"/>
                          <w:lang w:val="pt-BR"/>
                        </w:rPr>
                      </w:pPr>
                    </w:p>
                    <w:p w14:paraId="4D42CE32" w14:textId="77777777" w:rsidR="00394B34" w:rsidRPr="006B710B" w:rsidRDefault="00394B34" w:rsidP="003A5444">
                      <w:pPr>
                        <w:contextualSpacing/>
                        <w:rPr>
                          <w:rFonts w:ascii="Arial Narrow" w:hAnsi="Arial Narrow" w:cs="Arial"/>
                          <w:b/>
                          <w:sz w:val="20"/>
                          <w:szCs w:val="20"/>
                          <w:lang w:val="pt-BR"/>
                        </w:rPr>
                      </w:pPr>
                    </w:p>
                    <w:p w14:paraId="16ED2829" w14:textId="77777777" w:rsidR="00394B34" w:rsidRPr="006B710B" w:rsidRDefault="00394B34" w:rsidP="003A5444">
                      <w:pPr>
                        <w:contextualSpacing/>
                        <w:rPr>
                          <w:rFonts w:ascii="Arial Narrow" w:hAnsi="Arial Narrow" w:cs="Arial"/>
                          <w:b/>
                          <w:sz w:val="20"/>
                          <w:szCs w:val="20"/>
                          <w:lang w:val="pt-BR"/>
                        </w:rPr>
                      </w:pPr>
                    </w:p>
                    <w:p w14:paraId="232A7820" w14:textId="77777777" w:rsidR="00394B34" w:rsidRPr="006B710B" w:rsidRDefault="00394B34" w:rsidP="003A5444">
                      <w:pPr>
                        <w:contextualSpacing/>
                        <w:rPr>
                          <w:rFonts w:ascii="Arial Narrow" w:hAnsi="Arial Narrow" w:cs="Arial"/>
                          <w:b/>
                          <w:sz w:val="20"/>
                          <w:szCs w:val="20"/>
                          <w:lang w:val="pt-BR"/>
                        </w:rPr>
                      </w:pPr>
                    </w:p>
                    <w:p w14:paraId="2F4F2530" w14:textId="77777777" w:rsidR="003A5444" w:rsidRPr="006B710B" w:rsidRDefault="003A5444" w:rsidP="003A5444">
                      <w:pPr>
                        <w:contextualSpacing/>
                        <w:rPr>
                          <w:rFonts w:ascii="Arial Narrow" w:hAnsi="Arial Narrow" w:cs="Arial"/>
                          <w:b/>
                          <w:sz w:val="20"/>
                          <w:szCs w:val="20"/>
                          <w:lang w:val="pt-BR"/>
                        </w:rPr>
                      </w:pPr>
                    </w:p>
                    <w:p w14:paraId="0A5279CF" w14:textId="77777777" w:rsidR="003A5444" w:rsidRPr="006B710B" w:rsidRDefault="003A5444" w:rsidP="0045391F">
                      <w:pPr>
                        <w:contextualSpacing/>
                        <w:rPr>
                          <w:rFonts w:ascii="Arial Narrow" w:hAnsi="Arial Narrow" w:cs="Arial"/>
                          <w:lang w:val="pt-BR"/>
                        </w:rPr>
                      </w:pPr>
                    </w:p>
                  </w:txbxContent>
                </v:textbox>
              </v:shape>
            </w:pict>
          </mc:Fallback>
        </mc:AlternateContent>
      </w:r>
      <w:r w:rsidR="00DB150C" w:rsidRPr="002B39C3">
        <w:rPr>
          <w:rFonts w:ascii="Arial Narrow" w:hAnsi="Arial Narrow"/>
          <w:b/>
          <w:sz w:val="16"/>
          <w:szCs w:val="16"/>
        </w:rPr>
        <w:t xml:space="preserve"> </w:t>
      </w:r>
    </w:p>
    <w:p w14:paraId="6EA22230" w14:textId="77777777" w:rsidR="00387C0C" w:rsidRPr="002B39C3" w:rsidRDefault="00387C0C" w:rsidP="00D72335">
      <w:pPr>
        <w:jc w:val="center"/>
        <w:rPr>
          <w:rFonts w:ascii="Arial Narrow" w:hAnsi="Arial Narrow"/>
          <w:b/>
          <w:sz w:val="16"/>
          <w:szCs w:val="16"/>
        </w:rPr>
      </w:pPr>
    </w:p>
    <w:p w14:paraId="5D068040" w14:textId="77777777" w:rsidR="00A50714" w:rsidRPr="002B39C3" w:rsidRDefault="00641780" w:rsidP="00D72335">
      <w:pPr>
        <w:jc w:val="center"/>
        <w:rPr>
          <w:rFonts w:ascii="Arial Narrow" w:hAnsi="Arial Narrow"/>
          <w:b/>
          <w:sz w:val="16"/>
          <w:szCs w:val="16"/>
        </w:rPr>
      </w:pPr>
      <w:r w:rsidRPr="002B39C3">
        <w:rPr>
          <w:rFonts w:ascii="Arial Narrow" w:hAnsi="Arial Narrow"/>
          <w:b/>
          <w:sz w:val="16"/>
          <w:szCs w:val="16"/>
        </w:rPr>
        <w:t>n</w:t>
      </w:r>
    </w:p>
    <w:p w14:paraId="5D72F7FB" w14:textId="77777777" w:rsidR="007B4BCA" w:rsidRPr="002B39C3" w:rsidRDefault="007B4BCA" w:rsidP="00D72335">
      <w:pPr>
        <w:jc w:val="center"/>
        <w:rPr>
          <w:rFonts w:ascii="Arial Narrow" w:hAnsi="Arial Narrow"/>
          <w:b/>
          <w:sz w:val="16"/>
          <w:szCs w:val="16"/>
        </w:rPr>
      </w:pPr>
    </w:p>
    <w:p w14:paraId="1EA04522" w14:textId="77777777" w:rsidR="007B4BCA" w:rsidRPr="002B39C3" w:rsidRDefault="007B4BCA" w:rsidP="00D72335">
      <w:pPr>
        <w:jc w:val="center"/>
        <w:rPr>
          <w:rFonts w:ascii="Arial Narrow" w:hAnsi="Arial Narrow"/>
          <w:b/>
          <w:sz w:val="16"/>
          <w:szCs w:val="16"/>
        </w:rPr>
      </w:pPr>
    </w:p>
    <w:p w14:paraId="0588E0E1" w14:textId="77777777" w:rsidR="007B4BCA" w:rsidRPr="002B39C3" w:rsidRDefault="007B4BCA" w:rsidP="00D72335">
      <w:pPr>
        <w:jc w:val="center"/>
        <w:rPr>
          <w:rFonts w:ascii="Arial Narrow" w:hAnsi="Arial Narrow"/>
          <w:b/>
          <w:sz w:val="16"/>
          <w:szCs w:val="16"/>
        </w:rPr>
      </w:pPr>
    </w:p>
    <w:p w14:paraId="6F27BBB4" w14:textId="77777777" w:rsidR="007B4BCA" w:rsidRPr="002B39C3" w:rsidRDefault="007B4BCA" w:rsidP="00D72335">
      <w:pPr>
        <w:jc w:val="center"/>
        <w:rPr>
          <w:rFonts w:ascii="Arial Narrow" w:hAnsi="Arial Narrow"/>
          <w:b/>
          <w:sz w:val="16"/>
          <w:szCs w:val="16"/>
        </w:rPr>
      </w:pPr>
    </w:p>
    <w:p w14:paraId="6258C96C" w14:textId="77777777" w:rsidR="007B4BCA" w:rsidRPr="002B39C3" w:rsidRDefault="007B4BCA" w:rsidP="00D72335">
      <w:pPr>
        <w:jc w:val="center"/>
        <w:rPr>
          <w:rFonts w:ascii="Arial Narrow" w:hAnsi="Arial Narrow"/>
          <w:b/>
          <w:sz w:val="16"/>
          <w:szCs w:val="16"/>
        </w:rPr>
      </w:pPr>
    </w:p>
    <w:p w14:paraId="033416C5" w14:textId="51459501" w:rsidR="007B4BCA" w:rsidRPr="002B39C3" w:rsidRDefault="007B4BCA" w:rsidP="00D72335">
      <w:pPr>
        <w:jc w:val="center"/>
        <w:rPr>
          <w:rFonts w:ascii="Arial Narrow" w:hAnsi="Arial Narrow"/>
          <w:b/>
          <w:sz w:val="16"/>
          <w:szCs w:val="16"/>
        </w:rPr>
      </w:pPr>
    </w:p>
    <w:p w14:paraId="005A3194" w14:textId="77777777" w:rsidR="007B4BCA" w:rsidRPr="002B39C3" w:rsidRDefault="007B4BCA" w:rsidP="00D72335">
      <w:pPr>
        <w:jc w:val="center"/>
        <w:rPr>
          <w:rFonts w:ascii="Arial Narrow" w:hAnsi="Arial Narrow"/>
          <w:b/>
          <w:sz w:val="16"/>
          <w:szCs w:val="16"/>
        </w:rPr>
      </w:pPr>
    </w:p>
    <w:p w14:paraId="1F2C9C1D" w14:textId="77777777" w:rsidR="007B4BCA" w:rsidRPr="002B39C3" w:rsidRDefault="007B4BCA" w:rsidP="00D72335">
      <w:pPr>
        <w:jc w:val="center"/>
        <w:rPr>
          <w:rFonts w:ascii="Arial Narrow" w:hAnsi="Arial Narrow"/>
          <w:b/>
          <w:sz w:val="16"/>
          <w:szCs w:val="16"/>
        </w:rPr>
      </w:pPr>
    </w:p>
    <w:p w14:paraId="0D6DC87E" w14:textId="77777777" w:rsidR="007B4BCA" w:rsidRPr="002B39C3" w:rsidRDefault="007B4BCA" w:rsidP="00D72335">
      <w:pPr>
        <w:jc w:val="center"/>
        <w:rPr>
          <w:rFonts w:ascii="Arial Narrow" w:hAnsi="Arial Narrow"/>
          <w:b/>
          <w:sz w:val="16"/>
          <w:szCs w:val="16"/>
        </w:rPr>
      </w:pPr>
    </w:p>
    <w:p w14:paraId="47B149B0" w14:textId="77777777" w:rsidR="007B4BCA" w:rsidRPr="002B39C3" w:rsidRDefault="007B4BCA" w:rsidP="00D72335">
      <w:pPr>
        <w:jc w:val="center"/>
        <w:rPr>
          <w:rFonts w:ascii="Arial Narrow" w:hAnsi="Arial Narrow"/>
          <w:b/>
          <w:sz w:val="16"/>
          <w:szCs w:val="16"/>
        </w:rPr>
      </w:pPr>
    </w:p>
    <w:p w14:paraId="7764BC73" w14:textId="0AFF9D66" w:rsidR="007B4BCA" w:rsidRPr="002B39C3" w:rsidRDefault="007B4BCA" w:rsidP="00D72335">
      <w:pPr>
        <w:jc w:val="center"/>
        <w:rPr>
          <w:rFonts w:ascii="Arial Narrow" w:hAnsi="Arial Narrow"/>
          <w:b/>
          <w:sz w:val="16"/>
          <w:szCs w:val="16"/>
        </w:rPr>
      </w:pPr>
    </w:p>
    <w:p w14:paraId="6E9E8DF9" w14:textId="77777777" w:rsidR="007B4BCA" w:rsidRPr="002B39C3" w:rsidRDefault="007B4BCA" w:rsidP="00D72335">
      <w:pPr>
        <w:jc w:val="center"/>
        <w:rPr>
          <w:rFonts w:ascii="Arial Narrow" w:hAnsi="Arial Narrow"/>
          <w:b/>
          <w:sz w:val="16"/>
          <w:szCs w:val="16"/>
        </w:rPr>
      </w:pPr>
    </w:p>
    <w:p w14:paraId="53B96F95" w14:textId="77777777" w:rsidR="007B4BCA" w:rsidRPr="002B39C3" w:rsidRDefault="007B4BCA" w:rsidP="00D72335">
      <w:pPr>
        <w:jc w:val="center"/>
        <w:rPr>
          <w:rFonts w:ascii="Arial Narrow" w:hAnsi="Arial Narrow"/>
          <w:b/>
          <w:sz w:val="16"/>
          <w:szCs w:val="16"/>
        </w:rPr>
      </w:pPr>
    </w:p>
    <w:p w14:paraId="0BFA9726" w14:textId="162C92BF" w:rsidR="007B4BCA" w:rsidRPr="002B39C3" w:rsidRDefault="007B4BCA" w:rsidP="00D72335">
      <w:pPr>
        <w:jc w:val="center"/>
        <w:rPr>
          <w:rFonts w:ascii="Arial Narrow" w:hAnsi="Arial Narrow"/>
          <w:b/>
          <w:sz w:val="16"/>
          <w:szCs w:val="16"/>
        </w:rPr>
      </w:pPr>
    </w:p>
    <w:p w14:paraId="2785557D" w14:textId="2FB056D9" w:rsidR="007B4BCA" w:rsidRPr="002B39C3" w:rsidRDefault="007B4BCA" w:rsidP="00D72335">
      <w:pPr>
        <w:jc w:val="center"/>
        <w:rPr>
          <w:rFonts w:ascii="Arial Narrow" w:hAnsi="Arial Narrow"/>
          <w:b/>
          <w:sz w:val="16"/>
          <w:szCs w:val="16"/>
        </w:rPr>
      </w:pPr>
    </w:p>
    <w:p w14:paraId="412D573B" w14:textId="1F0C2B8B" w:rsidR="007B4BCA" w:rsidRPr="002B39C3" w:rsidRDefault="007B4BCA" w:rsidP="00D72335">
      <w:pPr>
        <w:jc w:val="center"/>
        <w:rPr>
          <w:rFonts w:ascii="Arial Narrow" w:hAnsi="Arial Narrow"/>
          <w:b/>
          <w:sz w:val="16"/>
          <w:szCs w:val="16"/>
        </w:rPr>
      </w:pPr>
    </w:p>
    <w:p w14:paraId="03783C77" w14:textId="7C99B05A" w:rsidR="007B4BCA" w:rsidRPr="002B39C3" w:rsidRDefault="007B4BCA" w:rsidP="00D72335">
      <w:pPr>
        <w:jc w:val="center"/>
        <w:rPr>
          <w:rFonts w:ascii="Arial Narrow" w:hAnsi="Arial Narrow"/>
          <w:b/>
          <w:sz w:val="16"/>
          <w:szCs w:val="16"/>
        </w:rPr>
      </w:pPr>
    </w:p>
    <w:p w14:paraId="36B46664" w14:textId="7C579F4F" w:rsidR="007B4BCA" w:rsidRPr="002B39C3" w:rsidRDefault="007B4BCA" w:rsidP="00D72335">
      <w:pPr>
        <w:jc w:val="center"/>
        <w:rPr>
          <w:rFonts w:ascii="Arial Narrow" w:hAnsi="Arial Narrow"/>
          <w:b/>
          <w:sz w:val="16"/>
          <w:szCs w:val="16"/>
        </w:rPr>
      </w:pPr>
    </w:p>
    <w:p w14:paraId="41C8D6E8" w14:textId="18048150" w:rsidR="007B4BCA" w:rsidRPr="002B39C3" w:rsidRDefault="007B4BCA" w:rsidP="00D72335">
      <w:pPr>
        <w:jc w:val="center"/>
        <w:rPr>
          <w:rFonts w:ascii="Arial Narrow" w:hAnsi="Arial Narrow"/>
          <w:b/>
          <w:sz w:val="16"/>
          <w:szCs w:val="16"/>
        </w:rPr>
      </w:pPr>
    </w:p>
    <w:p w14:paraId="50E94E2F" w14:textId="1553825E" w:rsidR="007B4BCA" w:rsidRPr="002B39C3" w:rsidRDefault="007B4BCA" w:rsidP="00D72335">
      <w:pPr>
        <w:jc w:val="center"/>
        <w:rPr>
          <w:rFonts w:ascii="Arial Narrow" w:hAnsi="Arial Narrow"/>
          <w:b/>
          <w:sz w:val="16"/>
          <w:szCs w:val="16"/>
        </w:rPr>
      </w:pPr>
    </w:p>
    <w:p w14:paraId="21693AFE" w14:textId="77777777" w:rsidR="007B4BCA" w:rsidRPr="002B39C3" w:rsidRDefault="007B4BCA" w:rsidP="00D72335">
      <w:pPr>
        <w:jc w:val="center"/>
        <w:rPr>
          <w:rFonts w:ascii="Arial Narrow" w:hAnsi="Arial Narrow"/>
          <w:b/>
          <w:sz w:val="16"/>
          <w:szCs w:val="16"/>
        </w:rPr>
      </w:pPr>
    </w:p>
    <w:p w14:paraId="5D08D48D" w14:textId="22B4A465" w:rsidR="007B4BCA" w:rsidRPr="002B39C3" w:rsidRDefault="007B4BCA" w:rsidP="00D72335">
      <w:pPr>
        <w:jc w:val="center"/>
        <w:rPr>
          <w:rFonts w:ascii="Arial Narrow" w:hAnsi="Arial Narrow"/>
          <w:b/>
          <w:sz w:val="16"/>
          <w:szCs w:val="16"/>
        </w:rPr>
      </w:pPr>
    </w:p>
    <w:p w14:paraId="36CEFA7E" w14:textId="039DFE10" w:rsidR="007B4BCA" w:rsidRPr="002B39C3" w:rsidRDefault="007B4BCA" w:rsidP="00D72335">
      <w:pPr>
        <w:jc w:val="center"/>
        <w:rPr>
          <w:rFonts w:ascii="Arial Narrow" w:hAnsi="Arial Narrow"/>
          <w:b/>
          <w:sz w:val="16"/>
          <w:szCs w:val="16"/>
        </w:rPr>
      </w:pPr>
    </w:p>
    <w:p w14:paraId="3D6C8260" w14:textId="490C26A3" w:rsidR="007B4BCA" w:rsidRPr="002B39C3" w:rsidRDefault="007B4BCA" w:rsidP="00D72335">
      <w:pPr>
        <w:jc w:val="center"/>
        <w:rPr>
          <w:rFonts w:ascii="Arial Narrow" w:hAnsi="Arial Narrow"/>
          <w:b/>
          <w:sz w:val="16"/>
          <w:szCs w:val="16"/>
        </w:rPr>
      </w:pPr>
    </w:p>
    <w:p w14:paraId="06D2651C" w14:textId="4E8010D2" w:rsidR="007B4BCA" w:rsidRPr="002B39C3" w:rsidRDefault="007B4BCA" w:rsidP="00D72335">
      <w:pPr>
        <w:jc w:val="center"/>
        <w:rPr>
          <w:rFonts w:ascii="Arial Narrow" w:hAnsi="Arial Narrow"/>
          <w:b/>
          <w:sz w:val="16"/>
          <w:szCs w:val="16"/>
        </w:rPr>
      </w:pPr>
    </w:p>
    <w:p w14:paraId="507D9A8B" w14:textId="396182AE" w:rsidR="007B4BCA" w:rsidRPr="002B39C3" w:rsidRDefault="007B4BCA" w:rsidP="00D72335">
      <w:pPr>
        <w:jc w:val="center"/>
        <w:rPr>
          <w:rFonts w:ascii="Arial Narrow" w:hAnsi="Arial Narrow"/>
          <w:b/>
          <w:sz w:val="16"/>
          <w:szCs w:val="16"/>
        </w:rPr>
      </w:pPr>
    </w:p>
    <w:p w14:paraId="7D9EA940" w14:textId="62723AA2" w:rsidR="007B4BCA" w:rsidRPr="002B39C3" w:rsidRDefault="007B4BCA" w:rsidP="00D72335">
      <w:pPr>
        <w:jc w:val="center"/>
        <w:rPr>
          <w:rFonts w:ascii="Arial Narrow" w:hAnsi="Arial Narrow"/>
          <w:b/>
          <w:sz w:val="16"/>
          <w:szCs w:val="16"/>
        </w:rPr>
      </w:pPr>
    </w:p>
    <w:p w14:paraId="4ACFE586" w14:textId="4D7A0ECB" w:rsidR="007B4BCA" w:rsidRPr="002B39C3" w:rsidRDefault="007B4BCA" w:rsidP="00D72335">
      <w:pPr>
        <w:jc w:val="center"/>
        <w:rPr>
          <w:rFonts w:ascii="Arial Narrow" w:hAnsi="Arial Narrow"/>
          <w:b/>
          <w:sz w:val="16"/>
          <w:szCs w:val="16"/>
        </w:rPr>
      </w:pPr>
    </w:p>
    <w:p w14:paraId="24A52777" w14:textId="7BE03110" w:rsidR="007B4BCA" w:rsidRPr="002B39C3" w:rsidRDefault="007B4BCA" w:rsidP="00D72335">
      <w:pPr>
        <w:jc w:val="center"/>
        <w:rPr>
          <w:rFonts w:ascii="Arial Narrow" w:hAnsi="Arial Narrow"/>
          <w:b/>
          <w:sz w:val="16"/>
          <w:szCs w:val="16"/>
        </w:rPr>
      </w:pPr>
    </w:p>
    <w:p w14:paraId="6EE7B547" w14:textId="77777777" w:rsidR="007B4BCA" w:rsidRPr="002B39C3" w:rsidRDefault="007B4BCA" w:rsidP="00D72335">
      <w:pPr>
        <w:jc w:val="center"/>
        <w:rPr>
          <w:rFonts w:ascii="Arial Narrow" w:hAnsi="Arial Narrow"/>
          <w:b/>
          <w:sz w:val="16"/>
          <w:szCs w:val="16"/>
        </w:rPr>
      </w:pPr>
    </w:p>
    <w:p w14:paraId="4A2255B6" w14:textId="77777777" w:rsidR="007B4BCA" w:rsidRPr="002B39C3" w:rsidRDefault="007B4BCA" w:rsidP="00D72335">
      <w:pPr>
        <w:jc w:val="center"/>
        <w:rPr>
          <w:rFonts w:ascii="Arial Narrow" w:hAnsi="Arial Narrow"/>
          <w:b/>
          <w:sz w:val="16"/>
          <w:szCs w:val="16"/>
        </w:rPr>
      </w:pPr>
    </w:p>
    <w:p w14:paraId="223EF6C5" w14:textId="77777777" w:rsidR="007B4BCA" w:rsidRPr="002B39C3" w:rsidRDefault="007B4BCA" w:rsidP="00D72335">
      <w:pPr>
        <w:jc w:val="center"/>
        <w:rPr>
          <w:rFonts w:ascii="Arial Narrow" w:hAnsi="Arial Narrow"/>
          <w:b/>
          <w:sz w:val="16"/>
          <w:szCs w:val="16"/>
        </w:rPr>
      </w:pPr>
    </w:p>
    <w:p w14:paraId="648D9A43" w14:textId="77777777" w:rsidR="007B4BCA" w:rsidRPr="002B39C3" w:rsidRDefault="007B4BCA" w:rsidP="00D72335">
      <w:pPr>
        <w:jc w:val="center"/>
        <w:rPr>
          <w:rFonts w:ascii="Arial Narrow" w:hAnsi="Arial Narrow"/>
          <w:b/>
          <w:sz w:val="16"/>
          <w:szCs w:val="16"/>
        </w:rPr>
      </w:pPr>
    </w:p>
    <w:p w14:paraId="2763ED1C" w14:textId="77777777" w:rsidR="007B4BCA" w:rsidRPr="002B39C3" w:rsidRDefault="007B4BCA" w:rsidP="00D72335">
      <w:pPr>
        <w:jc w:val="center"/>
        <w:rPr>
          <w:rFonts w:ascii="Arial Narrow" w:hAnsi="Arial Narrow"/>
          <w:b/>
          <w:sz w:val="16"/>
          <w:szCs w:val="16"/>
        </w:rPr>
      </w:pPr>
    </w:p>
    <w:p w14:paraId="3F8C0CCF" w14:textId="77777777" w:rsidR="007B4BCA" w:rsidRPr="002B39C3" w:rsidRDefault="007B4BCA" w:rsidP="00D72335">
      <w:pPr>
        <w:jc w:val="center"/>
        <w:rPr>
          <w:rFonts w:ascii="Arial Narrow" w:hAnsi="Arial Narrow"/>
          <w:b/>
          <w:sz w:val="16"/>
          <w:szCs w:val="16"/>
        </w:rPr>
      </w:pPr>
    </w:p>
    <w:p w14:paraId="7AD43F88" w14:textId="77777777" w:rsidR="007B4BCA" w:rsidRPr="002B39C3" w:rsidRDefault="007B4BCA" w:rsidP="00D72335">
      <w:pPr>
        <w:jc w:val="center"/>
        <w:rPr>
          <w:rFonts w:ascii="Arial Narrow" w:hAnsi="Arial Narrow"/>
          <w:b/>
          <w:sz w:val="16"/>
          <w:szCs w:val="16"/>
        </w:rPr>
      </w:pPr>
    </w:p>
    <w:p w14:paraId="3B96388C" w14:textId="77777777" w:rsidR="007B4BCA" w:rsidRPr="002B39C3" w:rsidRDefault="007B4BCA" w:rsidP="00D72335">
      <w:pPr>
        <w:jc w:val="center"/>
        <w:rPr>
          <w:rFonts w:ascii="Arial Narrow" w:hAnsi="Arial Narrow"/>
          <w:b/>
          <w:sz w:val="16"/>
          <w:szCs w:val="16"/>
        </w:rPr>
      </w:pPr>
    </w:p>
    <w:p w14:paraId="0D041B52" w14:textId="77777777" w:rsidR="007B4BCA" w:rsidRPr="002B39C3" w:rsidRDefault="007B4BCA" w:rsidP="00D72335">
      <w:pPr>
        <w:jc w:val="center"/>
        <w:rPr>
          <w:rFonts w:ascii="Arial Narrow" w:hAnsi="Arial Narrow"/>
          <w:b/>
          <w:sz w:val="16"/>
          <w:szCs w:val="16"/>
        </w:rPr>
      </w:pPr>
    </w:p>
    <w:p w14:paraId="7198BEB3" w14:textId="77777777" w:rsidR="007B4BCA" w:rsidRPr="002B39C3" w:rsidRDefault="007B4BCA" w:rsidP="00D72335">
      <w:pPr>
        <w:jc w:val="center"/>
        <w:rPr>
          <w:rFonts w:ascii="Arial Narrow" w:hAnsi="Arial Narrow"/>
          <w:b/>
          <w:sz w:val="16"/>
          <w:szCs w:val="16"/>
        </w:rPr>
      </w:pPr>
    </w:p>
    <w:p w14:paraId="0BD8D5C9" w14:textId="77777777" w:rsidR="007B4BCA" w:rsidRPr="002B39C3" w:rsidRDefault="007B4BCA" w:rsidP="00D72335">
      <w:pPr>
        <w:jc w:val="center"/>
        <w:rPr>
          <w:rFonts w:ascii="Arial Narrow" w:hAnsi="Arial Narrow"/>
          <w:b/>
          <w:sz w:val="16"/>
          <w:szCs w:val="16"/>
        </w:rPr>
      </w:pPr>
    </w:p>
    <w:p w14:paraId="188E4422" w14:textId="77777777" w:rsidR="007B4BCA" w:rsidRPr="002B39C3" w:rsidRDefault="007B4BCA" w:rsidP="00D72335">
      <w:pPr>
        <w:jc w:val="center"/>
        <w:rPr>
          <w:rFonts w:ascii="Arial Narrow" w:hAnsi="Arial Narrow"/>
          <w:b/>
          <w:sz w:val="16"/>
          <w:szCs w:val="16"/>
        </w:rPr>
      </w:pPr>
    </w:p>
    <w:p w14:paraId="24D8841A" w14:textId="77777777" w:rsidR="007B4BCA" w:rsidRPr="002B39C3" w:rsidRDefault="007B4BCA" w:rsidP="00D72335">
      <w:pPr>
        <w:jc w:val="center"/>
        <w:rPr>
          <w:rFonts w:ascii="Arial Narrow" w:hAnsi="Arial Narrow"/>
          <w:b/>
          <w:sz w:val="16"/>
          <w:szCs w:val="16"/>
        </w:rPr>
      </w:pPr>
    </w:p>
    <w:p w14:paraId="21509251" w14:textId="77777777" w:rsidR="007B4BCA" w:rsidRPr="002B39C3" w:rsidRDefault="007B4BCA" w:rsidP="00D72335">
      <w:pPr>
        <w:jc w:val="center"/>
        <w:rPr>
          <w:rFonts w:ascii="Arial Narrow" w:hAnsi="Arial Narrow"/>
          <w:b/>
          <w:sz w:val="16"/>
          <w:szCs w:val="16"/>
        </w:rPr>
      </w:pPr>
    </w:p>
    <w:p w14:paraId="2B0A0219" w14:textId="77777777" w:rsidR="007B4BCA" w:rsidRPr="002B39C3" w:rsidRDefault="007B4BCA" w:rsidP="00D72335">
      <w:pPr>
        <w:jc w:val="center"/>
        <w:rPr>
          <w:rFonts w:ascii="Arial Narrow" w:hAnsi="Arial Narrow"/>
          <w:b/>
          <w:sz w:val="16"/>
          <w:szCs w:val="16"/>
        </w:rPr>
      </w:pPr>
    </w:p>
    <w:p w14:paraId="39FF364D" w14:textId="77777777" w:rsidR="007B4BCA" w:rsidRPr="002B39C3" w:rsidRDefault="007B4BCA" w:rsidP="00D72335">
      <w:pPr>
        <w:jc w:val="center"/>
        <w:rPr>
          <w:rFonts w:ascii="Arial Narrow" w:hAnsi="Arial Narrow"/>
          <w:b/>
          <w:sz w:val="16"/>
          <w:szCs w:val="16"/>
        </w:rPr>
      </w:pPr>
    </w:p>
    <w:p w14:paraId="0ED2EAD0" w14:textId="77777777" w:rsidR="007B4BCA" w:rsidRPr="002B39C3" w:rsidRDefault="007B4BCA" w:rsidP="00D72335">
      <w:pPr>
        <w:jc w:val="center"/>
        <w:rPr>
          <w:rFonts w:ascii="Arial Narrow" w:hAnsi="Arial Narrow"/>
          <w:b/>
          <w:sz w:val="16"/>
          <w:szCs w:val="16"/>
        </w:rPr>
      </w:pPr>
    </w:p>
    <w:p w14:paraId="4C86E1F0" w14:textId="77777777" w:rsidR="007B4BCA" w:rsidRPr="002B39C3" w:rsidRDefault="007B4BCA" w:rsidP="00D72335">
      <w:pPr>
        <w:jc w:val="center"/>
        <w:rPr>
          <w:rFonts w:ascii="Arial Narrow" w:hAnsi="Arial Narrow"/>
          <w:b/>
          <w:sz w:val="16"/>
          <w:szCs w:val="16"/>
        </w:rPr>
      </w:pPr>
    </w:p>
    <w:p w14:paraId="6D968CC0" w14:textId="77777777" w:rsidR="007B4BCA" w:rsidRPr="002B39C3" w:rsidRDefault="007B4BCA" w:rsidP="00D72335">
      <w:pPr>
        <w:jc w:val="center"/>
        <w:rPr>
          <w:rFonts w:ascii="Arial Narrow" w:hAnsi="Arial Narrow"/>
          <w:b/>
          <w:sz w:val="16"/>
          <w:szCs w:val="16"/>
        </w:rPr>
      </w:pPr>
    </w:p>
    <w:p w14:paraId="43A2966A" w14:textId="77777777" w:rsidR="007B4BCA" w:rsidRPr="002B39C3" w:rsidRDefault="007B4BCA" w:rsidP="00D72335">
      <w:pPr>
        <w:jc w:val="center"/>
        <w:rPr>
          <w:rFonts w:ascii="Arial Narrow" w:hAnsi="Arial Narrow"/>
          <w:b/>
          <w:sz w:val="16"/>
          <w:szCs w:val="16"/>
        </w:rPr>
      </w:pPr>
    </w:p>
    <w:p w14:paraId="4F71334E" w14:textId="77777777" w:rsidR="007B4BCA" w:rsidRPr="002B39C3" w:rsidRDefault="007B4BCA" w:rsidP="00D72335">
      <w:pPr>
        <w:jc w:val="center"/>
        <w:rPr>
          <w:rFonts w:ascii="Arial Narrow" w:hAnsi="Arial Narrow"/>
          <w:b/>
          <w:sz w:val="16"/>
          <w:szCs w:val="16"/>
        </w:rPr>
      </w:pPr>
    </w:p>
    <w:p w14:paraId="44CA0629" w14:textId="77777777" w:rsidR="007B4BCA" w:rsidRPr="002B39C3" w:rsidRDefault="007B4BCA" w:rsidP="00D72335">
      <w:pPr>
        <w:jc w:val="center"/>
        <w:rPr>
          <w:rFonts w:ascii="Arial Narrow" w:hAnsi="Arial Narrow"/>
          <w:b/>
          <w:sz w:val="16"/>
          <w:szCs w:val="16"/>
        </w:rPr>
      </w:pPr>
    </w:p>
    <w:p w14:paraId="155B3009" w14:textId="77777777" w:rsidR="007B4BCA" w:rsidRPr="002B39C3" w:rsidRDefault="007B4BCA" w:rsidP="00D72335">
      <w:pPr>
        <w:jc w:val="center"/>
        <w:rPr>
          <w:rFonts w:ascii="Arial Narrow" w:hAnsi="Arial Narrow"/>
          <w:b/>
          <w:sz w:val="16"/>
          <w:szCs w:val="16"/>
        </w:rPr>
      </w:pPr>
    </w:p>
    <w:p w14:paraId="664E7447" w14:textId="77777777" w:rsidR="007B4BCA" w:rsidRPr="002B39C3" w:rsidRDefault="007B4BCA" w:rsidP="00D72335">
      <w:pPr>
        <w:jc w:val="center"/>
        <w:rPr>
          <w:rFonts w:ascii="Arial Narrow" w:hAnsi="Arial Narrow"/>
          <w:b/>
          <w:sz w:val="16"/>
          <w:szCs w:val="16"/>
        </w:rPr>
      </w:pPr>
    </w:p>
    <w:p w14:paraId="6ACFABAC" w14:textId="77777777" w:rsidR="007B4BCA" w:rsidRPr="002B39C3" w:rsidRDefault="007B4BCA" w:rsidP="00D72335">
      <w:pPr>
        <w:jc w:val="center"/>
        <w:rPr>
          <w:rFonts w:ascii="Arial Narrow" w:hAnsi="Arial Narrow"/>
          <w:b/>
          <w:sz w:val="16"/>
          <w:szCs w:val="16"/>
        </w:rPr>
      </w:pPr>
    </w:p>
    <w:p w14:paraId="3BF9C432" w14:textId="77777777" w:rsidR="007B4BCA" w:rsidRPr="002B39C3" w:rsidRDefault="007B4BCA" w:rsidP="00D72335">
      <w:pPr>
        <w:jc w:val="center"/>
        <w:rPr>
          <w:rFonts w:ascii="Arial Narrow" w:hAnsi="Arial Narrow"/>
          <w:b/>
          <w:sz w:val="16"/>
          <w:szCs w:val="16"/>
        </w:rPr>
      </w:pPr>
    </w:p>
    <w:p w14:paraId="77E87C6A" w14:textId="77777777" w:rsidR="007B4BCA" w:rsidRPr="002B39C3" w:rsidRDefault="00D34DFE" w:rsidP="00D72335">
      <w:pPr>
        <w:jc w:val="center"/>
        <w:rPr>
          <w:rFonts w:ascii="Arial Narrow" w:hAnsi="Arial Narrow"/>
          <w:b/>
          <w:sz w:val="16"/>
          <w:szCs w:val="16"/>
        </w:rPr>
      </w:pPr>
      <w:r>
        <w:rPr>
          <w:noProof/>
          <w:lang w:eastAsia="de-DE"/>
        </w:rPr>
        <mc:AlternateContent>
          <mc:Choice Requires="wps">
            <w:drawing>
              <wp:anchor distT="0" distB="0" distL="114300" distR="114300" simplePos="0" relativeHeight="251654656" behindDoc="0" locked="0" layoutInCell="1" allowOverlap="1" wp14:anchorId="696CD915" wp14:editId="0FD0EE9F">
                <wp:simplePos x="0" y="0"/>
                <wp:positionH relativeFrom="column">
                  <wp:posOffset>-179705</wp:posOffset>
                </wp:positionH>
                <wp:positionV relativeFrom="paragraph">
                  <wp:posOffset>-64770</wp:posOffset>
                </wp:positionV>
                <wp:extent cx="5162550" cy="790575"/>
                <wp:effectExtent l="0" t="0" r="0" b="95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90575"/>
                        </a:xfrm>
                        <a:prstGeom prst="rect">
                          <a:avLst/>
                        </a:prstGeom>
                        <a:solidFill>
                          <a:srgbClr val="FFFFFF"/>
                        </a:solidFill>
                        <a:ln w="9525">
                          <a:noFill/>
                          <a:miter lim="800000"/>
                          <a:headEnd/>
                          <a:tailEnd/>
                        </a:ln>
                      </wps:spPr>
                      <wps:txbx>
                        <w:txbxContent>
                          <w:p w14:paraId="3B3DE53B" w14:textId="77777777" w:rsidR="008051A4" w:rsidRPr="00A970BD" w:rsidRDefault="008051A4" w:rsidP="008051A4">
                            <w:pPr>
                              <w:pStyle w:val="Kopfzeile"/>
                              <w:jc w:val="center"/>
                              <w:rPr>
                                <w:rFonts w:ascii="Arial" w:hAnsi="Arial" w:cs="Arial"/>
                                <w:b/>
                                <w:sz w:val="28"/>
                                <w:szCs w:val="28"/>
                                <w:lang w:val="pt-BR"/>
                              </w:rPr>
                            </w:pPr>
                            <w:r w:rsidRPr="00A970BD">
                              <w:rPr>
                                <w:rFonts w:ascii="Arial" w:hAnsi="Arial" w:cs="Arial"/>
                                <w:b/>
                                <w:sz w:val="28"/>
                                <w:szCs w:val="28"/>
                                <w:lang w:val="pt-BR"/>
                              </w:rPr>
                              <w:t xml:space="preserve">P    F    A    R    </w:t>
                            </w:r>
                            <w:proofErr w:type="spellStart"/>
                            <w:r w:rsidRPr="00A970BD">
                              <w:rPr>
                                <w:rFonts w:ascii="Arial" w:hAnsi="Arial" w:cs="Arial"/>
                                <w:b/>
                                <w:sz w:val="28"/>
                                <w:szCs w:val="28"/>
                                <w:lang w:val="pt-BR"/>
                              </w:rPr>
                              <w:t>R</w:t>
                            </w:r>
                            <w:proofErr w:type="spellEnd"/>
                            <w:r w:rsidRPr="00A970BD">
                              <w:rPr>
                                <w:rFonts w:ascii="Arial" w:hAnsi="Arial" w:cs="Arial"/>
                                <w:b/>
                                <w:sz w:val="28"/>
                                <w:szCs w:val="28"/>
                                <w:lang w:val="pt-BR"/>
                              </w:rPr>
                              <w:t xml:space="preserve">    N    A    C    H    R    I    C    H    T    E    N</w:t>
                            </w:r>
                          </w:p>
                          <w:p w14:paraId="508FCA4B" w14:textId="77777777" w:rsidR="008051A4" w:rsidRPr="00A970BD" w:rsidRDefault="008051A4" w:rsidP="005F77D8">
                            <w:pPr>
                              <w:pStyle w:val="Kopfzeile"/>
                              <w:jc w:val="center"/>
                              <w:rPr>
                                <w:rFonts w:ascii="Arial" w:hAnsi="Arial" w:cs="Arial"/>
                                <w:b/>
                                <w:sz w:val="28"/>
                                <w:szCs w:val="28"/>
                                <w:lang w:val="pt-BR"/>
                              </w:rPr>
                            </w:pPr>
                          </w:p>
                          <w:p w14:paraId="3750927D" w14:textId="62495FC2" w:rsidR="005F77D8" w:rsidRPr="00732B7D" w:rsidRDefault="00D96871" w:rsidP="00065D1D">
                            <w:pPr>
                              <w:pStyle w:val="Kopfzeile"/>
                              <w:jc w:val="center"/>
                              <w:rPr>
                                <w:rFonts w:ascii="Arial" w:hAnsi="Arial" w:cs="Arial"/>
                                <w:b/>
                                <w:sz w:val="28"/>
                                <w:szCs w:val="28"/>
                              </w:rPr>
                            </w:pPr>
                            <w:r>
                              <w:rPr>
                                <w:rFonts w:ascii="Arial" w:hAnsi="Arial" w:cs="Arial"/>
                                <w:b/>
                                <w:sz w:val="28"/>
                                <w:szCs w:val="28"/>
                              </w:rPr>
                              <w:t>für die Woche vom</w:t>
                            </w:r>
                            <w:r w:rsidR="0075094B">
                              <w:rPr>
                                <w:rFonts w:ascii="Arial" w:hAnsi="Arial" w:cs="Arial"/>
                                <w:b/>
                                <w:sz w:val="28"/>
                                <w:szCs w:val="28"/>
                              </w:rPr>
                              <w:t xml:space="preserve"> </w:t>
                            </w:r>
                            <w:r w:rsidR="003001FF">
                              <w:rPr>
                                <w:rFonts w:ascii="Arial" w:hAnsi="Arial" w:cs="Arial"/>
                                <w:b/>
                                <w:sz w:val="28"/>
                                <w:szCs w:val="28"/>
                              </w:rPr>
                              <w:t>26</w:t>
                            </w:r>
                            <w:r w:rsidR="0007301D">
                              <w:rPr>
                                <w:rFonts w:ascii="Arial" w:hAnsi="Arial" w:cs="Arial"/>
                                <w:b/>
                                <w:sz w:val="28"/>
                                <w:szCs w:val="28"/>
                              </w:rPr>
                              <w:t>.</w:t>
                            </w:r>
                            <w:r w:rsidR="003001FF">
                              <w:rPr>
                                <w:rFonts w:ascii="Arial" w:hAnsi="Arial" w:cs="Arial"/>
                                <w:b/>
                                <w:sz w:val="28"/>
                                <w:szCs w:val="28"/>
                              </w:rPr>
                              <w:t>0</w:t>
                            </w:r>
                            <w:r w:rsidR="001F0198">
                              <w:rPr>
                                <w:rFonts w:ascii="Arial" w:hAnsi="Arial" w:cs="Arial"/>
                                <w:b/>
                                <w:sz w:val="28"/>
                                <w:szCs w:val="28"/>
                              </w:rPr>
                              <w:t>1.</w:t>
                            </w:r>
                            <w:r w:rsidR="0007301D">
                              <w:rPr>
                                <w:rFonts w:ascii="Arial" w:hAnsi="Arial" w:cs="Arial"/>
                                <w:b/>
                                <w:sz w:val="28"/>
                                <w:szCs w:val="28"/>
                              </w:rPr>
                              <w:t xml:space="preserve"> – </w:t>
                            </w:r>
                            <w:r w:rsidR="003001FF">
                              <w:rPr>
                                <w:rFonts w:ascii="Arial" w:hAnsi="Arial" w:cs="Arial"/>
                                <w:b/>
                                <w:sz w:val="28"/>
                                <w:szCs w:val="28"/>
                              </w:rPr>
                              <w:t>02.02.2025</w:t>
                            </w:r>
                            <w:r w:rsidR="00AE1A1F">
                              <w:rPr>
                                <w:rFonts w:ascii="Arial" w:hAnsi="Arial" w:cs="Arial"/>
                                <w:b/>
                                <w:sz w:val="28"/>
                                <w:szCs w:val="28"/>
                              </w:rPr>
                              <w:t xml:space="preserve"> </w:t>
                            </w:r>
                          </w:p>
                          <w:p w14:paraId="291086D3" w14:textId="77777777" w:rsidR="005F77D8" w:rsidRPr="00732B7D" w:rsidRDefault="005F77D8" w:rsidP="005F77D8">
                            <w:pPr>
                              <w:pStyle w:val="Kopfzeile"/>
                              <w:tabs>
                                <w:tab w:val="clear" w:pos="4536"/>
                                <w:tab w:val="left" w:pos="9072"/>
                              </w:tabs>
                              <w:jc w:val="center"/>
                              <w:rPr>
                                <w:rFonts w:ascii="Arial" w:hAnsi="Arial" w:cs="Arial"/>
                                <w:b/>
                                <w:sz w:val="28"/>
                                <w:szCs w:val="28"/>
                              </w:rPr>
                            </w:pPr>
                          </w:p>
                          <w:p w14:paraId="7A111614" w14:textId="77777777" w:rsidR="005F77D8" w:rsidRPr="008051A4" w:rsidRDefault="005F77D8" w:rsidP="005F77D8">
                            <w:pPr>
                              <w:pStyle w:val="Kopfzeile"/>
                              <w:jc w:val="center"/>
                              <w:rPr>
                                <w:rFonts w:ascii="Arial" w:hAnsi="Arial" w:cs="Arial"/>
                                <w:sz w:val="24"/>
                                <w:szCs w:val="24"/>
                              </w:rPr>
                            </w:pPr>
                          </w:p>
                          <w:p w14:paraId="7C88FDC4" w14:textId="77777777" w:rsidR="005F77D8" w:rsidRPr="008051A4" w:rsidRDefault="005F77D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CD915" id="_x0000_s1027" type="#_x0000_t202" style="position:absolute;left:0;text-align:left;margin-left:-14.15pt;margin-top:-5.1pt;width:406.5pt;height:6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2YwDwIAAP0DAAAOAAAAZHJzL2Uyb0RvYy54bWysU9uO2yAQfa/Uf0C8N3aieL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" stroked="f">
                <v:textbox>
                  <w:txbxContent>
                    <w:p w14:paraId="3B3DE53B" w14:textId="77777777" w:rsidR="008051A4" w:rsidRPr="00A970BD" w:rsidRDefault="008051A4" w:rsidP="008051A4">
                      <w:pPr>
                        <w:pStyle w:val="Kopfzeile"/>
                        <w:jc w:val="center"/>
                        <w:rPr>
                          <w:rFonts w:ascii="Arial" w:hAnsi="Arial" w:cs="Arial"/>
                          <w:b/>
                          <w:sz w:val="28"/>
                          <w:szCs w:val="28"/>
                          <w:lang w:val="pt-BR"/>
                        </w:rPr>
                      </w:pPr>
                      <w:r w:rsidRPr="00A970BD">
                        <w:rPr>
                          <w:rFonts w:ascii="Arial" w:hAnsi="Arial" w:cs="Arial"/>
                          <w:b/>
                          <w:sz w:val="28"/>
                          <w:szCs w:val="28"/>
                          <w:lang w:val="pt-BR"/>
                        </w:rPr>
                        <w:t xml:space="preserve">P    F    A    R    </w:t>
                      </w:r>
                      <w:proofErr w:type="spellStart"/>
                      <w:r w:rsidRPr="00A970BD">
                        <w:rPr>
                          <w:rFonts w:ascii="Arial" w:hAnsi="Arial" w:cs="Arial"/>
                          <w:b/>
                          <w:sz w:val="28"/>
                          <w:szCs w:val="28"/>
                          <w:lang w:val="pt-BR"/>
                        </w:rPr>
                        <w:t>R</w:t>
                      </w:r>
                      <w:proofErr w:type="spellEnd"/>
                      <w:r w:rsidRPr="00A970BD">
                        <w:rPr>
                          <w:rFonts w:ascii="Arial" w:hAnsi="Arial" w:cs="Arial"/>
                          <w:b/>
                          <w:sz w:val="28"/>
                          <w:szCs w:val="28"/>
                          <w:lang w:val="pt-BR"/>
                        </w:rPr>
                        <w:t xml:space="preserve">    N    A    C    H    R    I    C    H    T    E    N</w:t>
                      </w:r>
                    </w:p>
                    <w:p w14:paraId="508FCA4B" w14:textId="77777777" w:rsidR="008051A4" w:rsidRPr="00A970BD" w:rsidRDefault="008051A4" w:rsidP="005F77D8">
                      <w:pPr>
                        <w:pStyle w:val="Kopfzeile"/>
                        <w:jc w:val="center"/>
                        <w:rPr>
                          <w:rFonts w:ascii="Arial" w:hAnsi="Arial" w:cs="Arial"/>
                          <w:b/>
                          <w:sz w:val="28"/>
                          <w:szCs w:val="28"/>
                          <w:lang w:val="pt-BR"/>
                        </w:rPr>
                      </w:pPr>
                    </w:p>
                    <w:p w14:paraId="3750927D" w14:textId="62495FC2" w:rsidR="005F77D8" w:rsidRPr="00732B7D" w:rsidRDefault="00D96871" w:rsidP="00065D1D">
                      <w:pPr>
                        <w:pStyle w:val="Kopfzeile"/>
                        <w:jc w:val="center"/>
                        <w:rPr>
                          <w:rFonts w:ascii="Arial" w:hAnsi="Arial" w:cs="Arial"/>
                          <w:b/>
                          <w:sz w:val="28"/>
                          <w:szCs w:val="28"/>
                        </w:rPr>
                      </w:pPr>
                      <w:r>
                        <w:rPr>
                          <w:rFonts w:ascii="Arial" w:hAnsi="Arial" w:cs="Arial"/>
                          <w:b/>
                          <w:sz w:val="28"/>
                          <w:szCs w:val="28"/>
                        </w:rPr>
                        <w:t>für die Woche vom</w:t>
                      </w:r>
                      <w:r w:rsidR="0075094B">
                        <w:rPr>
                          <w:rFonts w:ascii="Arial" w:hAnsi="Arial" w:cs="Arial"/>
                          <w:b/>
                          <w:sz w:val="28"/>
                          <w:szCs w:val="28"/>
                        </w:rPr>
                        <w:t xml:space="preserve"> </w:t>
                      </w:r>
                      <w:r w:rsidR="003001FF">
                        <w:rPr>
                          <w:rFonts w:ascii="Arial" w:hAnsi="Arial" w:cs="Arial"/>
                          <w:b/>
                          <w:sz w:val="28"/>
                          <w:szCs w:val="28"/>
                        </w:rPr>
                        <w:t>26</w:t>
                      </w:r>
                      <w:r w:rsidR="0007301D">
                        <w:rPr>
                          <w:rFonts w:ascii="Arial" w:hAnsi="Arial" w:cs="Arial"/>
                          <w:b/>
                          <w:sz w:val="28"/>
                          <w:szCs w:val="28"/>
                        </w:rPr>
                        <w:t>.</w:t>
                      </w:r>
                      <w:r w:rsidR="003001FF">
                        <w:rPr>
                          <w:rFonts w:ascii="Arial" w:hAnsi="Arial" w:cs="Arial"/>
                          <w:b/>
                          <w:sz w:val="28"/>
                          <w:szCs w:val="28"/>
                        </w:rPr>
                        <w:t>0</w:t>
                      </w:r>
                      <w:r w:rsidR="001F0198">
                        <w:rPr>
                          <w:rFonts w:ascii="Arial" w:hAnsi="Arial" w:cs="Arial"/>
                          <w:b/>
                          <w:sz w:val="28"/>
                          <w:szCs w:val="28"/>
                        </w:rPr>
                        <w:t>1.</w:t>
                      </w:r>
                      <w:r w:rsidR="0007301D">
                        <w:rPr>
                          <w:rFonts w:ascii="Arial" w:hAnsi="Arial" w:cs="Arial"/>
                          <w:b/>
                          <w:sz w:val="28"/>
                          <w:szCs w:val="28"/>
                        </w:rPr>
                        <w:t xml:space="preserve"> – </w:t>
                      </w:r>
                      <w:r w:rsidR="003001FF">
                        <w:rPr>
                          <w:rFonts w:ascii="Arial" w:hAnsi="Arial" w:cs="Arial"/>
                          <w:b/>
                          <w:sz w:val="28"/>
                          <w:szCs w:val="28"/>
                        </w:rPr>
                        <w:t>02.02.2025</w:t>
                      </w:r>
                      <w:r w:rsidR="00AE1A1F">
                        <w:rPr>
                          <w:rFonts w:ascii="Arial" w:hAnsi="Arial" w:cs="Arial"/>
                          <w:b/>
                          <w:sz w:val="28"/>
                          <w:szCs w:val="28"/>
                        </w:rPr>
                        <w:t xml:space="preserve"> </w:t>
                      </w:r>
                    </w:p>
                    <w:p w14:paraId="291086D3" w14:textId="77777777" w:rsidR="005F77D8" w:rsidRPr="00732B7D" w:rsidRDefault="005F77D8" w:rsidP="005F77D8">
                      <w:pPr>
                        <w:pStyle w:val="Kopfzeile"/>
                        <w:tabs>
                          <w:tab w:val="clear" w:pos="4536"/>
                          <w:tab w:val="left" w:pos="9072"/>
                        </w:tabs>
                        <w:jc w:val="center"/>
                        <w:rPr>
                          <w:rFonts w:ascii="Arial" w:hAnsi="Arial" w:cs="Arial"/>
                          <w:b/>
                          <w:sz w:val="28"/>
                          <w:szCs w:val="28"/>
                        </w:rPr>
                      </w:pPr>
                    </w:p>
                    <w:p w14:paraId="7A111614" w14:textId="77777777" w:rsidR="005F77D8" w:rsidRPr="008051A4" w:rsidRDefault="005F77D8" w:rsidP="005F77D8">
                      <w:pPr>
                        <w:pStyle w:val="Kopfzeile"/>
                        <w:jc w:val="center"/>
                        <w:rPr>
                          <w:rFonts w:ascii="Arial" w:hAnsi="Arial" w:cs="Arial"/>
                          <w:sz w:val="24"/>
                          <w:szCs w:val="24"/>
                        </w:rPr>
                      </w:pPr>
                    </w:p>
                    <w:p w14:paraId="7C88FDC4" w14:textId="77777777" w:rsidR="005F77D8" w:rsidRPr="008051A4" w:rsidRDefault="005F77D8">
                      <w:pPr>
                        <w:rPr>
                          <w:rFonts w:ascii="Arial" w:hAnsi="Arial" w:cs="Arial"/>
                        </w:rPr>
                      </w:pPr>
                    </w:p>
                  </w:txbxContent>
                </v:textbox>
              </v:shape>
            </w:pict>
          </mc:Fallback>
        </mc:AlternateContent>
      </w:r>
    </w:p>
    <w:p w14:paraId="2CF9EEF0" w14:textId="77777777" w:rsidR="007B4BCA" w:rsidRPr="002B39C3" w:rsidRDefault="00852F66" w:rsidP="00D72335">
      <w:pPr>
        <w:jc w:val="center"/>
        <w:rPr>
          <w:rFonts w:ascii="Arial Narrow" w:hAnsi="Arial Narrow"/>
          <w:b/>
          <w:sz w:val="16"/>
          <w:szCs w:val="16"/>
        </w:rPr>
      </w:pPr>
      <w:r>
        <w:rPr>
          <w:noProof/>
          <w:lang w:eastAsia="de-DE"/>
        </w:rPr>
        <mc:AlternateContent>
          <mc:Choice Requires="wps">
            <w:drawing>
              <wp:anchor distT="0" distB="0" distL="114300" distR="114300" simplePos="0" relativeHeight="251658752" behindDoc="0" locked="0" layoutInCell="1" allowOverlap="1" wp14:anchorId="5D5F0421" wp14:editId="212E52F0">
                <wp:simplePos x="0" y="0"/>
                <wp:positionH relativeFrom="column">
                  <wp:posOffset>5021580</wp:posOffset>
                </wp:positionH>
                <wp:positionV relativeFrom="paragraph">
                  <wp:posOffset>538480</wp:posOffset>
                </wp:positionV>
                <wp:extent cx="5810250" cy="701421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14210"/>
                        </a:xfrm>
                        <a:prstGeom prst="rect">
                          <a:avLst/>
                        </a:prstGeom>
                        <a:solidFill>
                          <a:srgbClr val="FFFFFF"/>
                        </a:solidFill>
                        <a:ln w="9525">
                          <a:noFill/>
                          <a:miter lim="800000"/>
                          <a:headEnd/>
                          <a:tailEnd/>
                        </a:ln>
                      </wps:spPr>
                      <wps:txbx>
                        <w:txbxContent>
                          <w:p w14:paraId="6E29AF99" w14:textId="77777777" w:rsidR="00D07867" w:rsidRDefault="00D07867" w:rsidP="00E31CCA">
                            <w:pPr>
                              <w:tabs>
                                <w:tab w:val="left" w:pos="3168"/>
                              </w:tabs>
                              <w:rPr>
                                <w:rFonts w:ascii="Arial" w:hAnsi="Arial" w:cs="Arial"/>
                                <w:b/>
                              </w:rPr>
                            </w:pPr>
                          </w:p>
                          <w:p w14:paraId="50427984" w14:textId="77777777" w:rsidR="00E31CCA" w:rsidRPr="00E31CCA" w:rsidRDefault="00E31CCA" w:rsidP="00E31CCA">
                            <w:pPr>
                              <w:tabs>
                                <w:tab w:val="left" w:pos="3168"/>
                              </w:tabs>
                              <w:rPr>
                                <w:rFonts w:ascii="Arial" w:hAnsi="Arial" w:cs="Arial"/>
                                <w:bCs/>
                              </w:rPr>
                            </w:pPr>
                            <w:r w:rsidRPr="00E31CCA">
                              <w:rPr>
                                <w:rFonts w:ascii="Arial" w:hAnsi="Arial" w:cs="Arial"/>
                                <w:bCs/>
                              </w:rPr>
                              <w:t>.</w:t>
                            </w:r>
                          </w:p>
                          <w:p w14:paraId="213C9D63" w14:textId="77777777" w:rsidR="005B4D67" w:rsidRPr="00E31CCA" w:rsidRDefault="005B4D67" w:rsidP="005B4D67">
                            <w:pPr>
                              <w:tabs>
                                <w:tab w:val="left" w:pos="3168"/>
                              </w:tabs>
                              <w:rPr>
                                <w:rFonts w:ascii="Arial" w:hAnsi="Arial" w:cs="Arial"/>
                                <w:b/>
                              </w:rPr>
                            </w:pPr>
                          </w:p>
                          <w:p w14:paraId="2D6EB00A" w14:textId="77777777" w:rsidR="00EE2A67" w:rsidRPr="00E31CCA" w:rsidRDefault="00EE2A67" w:rsidP="00EE2A67">
                            <w:pPr>
                              <w:ind w:right="1369"/>
                              <w:rPr>
                                <w:rFonts w:ascii="Arial" w:hAnsi="Arial" w:cs="Arial"/>
                              </w:rPr>
                            </w:pPr>
                          </w:p>
                          <w:p w14:paraId="0A6437A4" w14:textId="77777777" w:rsidR="00E70336" w:rsidRPr="00E31CCA" w:rsidRDefault="00274C8A" w:rsidP="00266F73">
                            <w:pPr>
                              <w:tabs>
                                <w:tab w:val="left" w:pos="3168"/>
                              </w:tabs>
                              <w:rPr>
                                <w:rFonts w:ascii="Arial" w:hAnsi="Arial" w:cs="Arial"/>
                                <w:bCs/>
                              </w:rPr>
                            </w:pPr>
                            <w:r>
                              <w:rPr>
                                <w:rFonts w:ascii="Arial" w:hAnsi="Arial" w:cs="Arial"/>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F0421" id="_x0000_s1028" type="#_x0000_t202" style="position:absolute;left:0;text-align:left;margin-left:395.4pt;margin-top:42.4pt;width:457.5pt;height:55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" stroked="f">
                <v:textbox>
                  <w:txbxContent>
                    <w:p w14:paraId="6E29AF99" w14:textId="77777777" w:rsidR="00D07867" w:rsidRDefault="00D07867" w:rsidP="00E31CCA">
                      <w:pPr>
                        <w:tabs>
                          <w:tab w:val="left" w:pos="3168"/>
                        </w:tabs>
                        <w:rPr>
                          <w:rFonts w:ascii="Arial" w:hAnsi="Arial" w:cs="Arial"/>
                          <w:b/>
                        </w:rPr>
                      </w:pPr>
                    </w:p>
                    <w:p w14:paraId="50427984" w14:textId="77777777" w:rsidR="00E31CCA" w:rsidRPr="00E31CCA" w:rsidRDefault="00E31CCA" w:rsidP="00E31CCA">
                      <w:pPr>
                        <w:tabs>
                          <w:tab w:val="left" w:pos="3168"/>
                        </w:tabs>
                        <w:rPr>
                          <w:rFonts w:ascii="Arial" w:hAnsi="Arial" w:cs="Arial"/>
                          <w:bCs/>
                        </w:rPr>
                      </w:pPr>
                      <w:r w:rsidRPr="00E31CCA">
                        <w:rPr>
                          <w:rFonts w:ascii="Arial" w:hAnsi="Arial" w:cs="Arial"/>
                          <w:bCs/>
                        </w:rPr>
                        <w:t>.</w:t>
                      </w:r>
                    </w:p>
                    <w:p w14:paraId="213C9D63" w14:textId="77777777" w:rsidR="005B4D67" w:rsidRPr="00E31CCA" w:rsidRDefault="005B4D67" w:rsidP="005B4D67">
                      <w:pPr>
                        <w:tabs>
                          <w:tab w:val="left" w:pos="3168"/>
                        </w:tabs>
                        <w:rPr>
                          <w:rFonts w:ascii="Arial" w:hAnsi="Arial" w:cs="Arial"/>
                          <w:b/>
                        </w:rPr>
                      </w:pPr>
                    </w:p>
                    <w:p w14:paraId="2D6EB00A" w14:textId="77777777" w:rsidR="00EE2A67" w:rsidRPr="00E31CCA" w:rsidRDefault="00EE2A67" w:rsidP="00EE2A67">
                      <w:pPr>
                        <w:ind w:right="1369"/>
                        <w:rPr>
                          <w:rFonts w:ascii="Arial" w:hAnsi="Arial" w:cs="Arial"/>
                        </w:rPr>
                      </w:pPr>
                    </w:p>
                    <w:p w14:paraId="0A6437A4" w14:textId="77777777" w:rsidR="00E70336" w:rsidRPr="00E31CCA" w:rsidRDefault="00274C8A" w:rsidP="00266F73">
                      <w:pPr>
                        <w:tabs>
                          <w:tab w:val="left" w:pos="3168"/>
                        </w:tabs>
                        <w:rPr>
                          <w:rFonts w:ascii="Arial" w:hAnsi="Arial" w:cs="Arial"/>
                          <w:bCs/>
                        </w:rPr>
                      </w:pPr>
                      <w:r>
                        <w:rPr>
                          <w:rFonts w:ascii="Arial" w:hAnsi="Arial" w:cs="Arial"/>
                          <w:bCs/>
                        </w:rPr>
                        <w:t>a</w:t>
                      </w:r>
                    </w:p>
                  </w:txbxContent>
                </v:textbox>
              </v:shape>
            </w:pict>
          </mc:Fallback>
        </mc:AlternateContent>
      </w:r>
      <w:r w:rsidR="00B937B1" w:rsidRPr="002B39C3">
        <w:rPr>
          <w:rFonts w:ascii="Arial Narrow" w:hAnsi="Arial Narrow"/>
          <w:b/>
          <w:sz w:val="16"/>
          <w:szCs w:val="16"/>
        </w:rPr>
        <w:t>f</w:t>
      </w:r>
    </w:p>
    <w:p w14:paraId="0B502D8E" w14:textId="77777777" w:rsidR="00CC3997" w:rsidRPr="002B39C3" w:rsidRDefault="00CC3997" w:rsidP="00D72335">
      <w:pPr>
        <w:jc w:val="center"/>
        <w:rPr>
          <w:rFonts w:ascii="Arial Narrow" w:hAnsi="Arial Narrow"/>
          <w:b/>
          <w:sz w:val="16"/>
          <w:szCs w:val="16"/>
        </w:rPr>
      </w:pPr>
    </w:p>
    <w:p w14:paraId="1DF05530" w14:textId="77777777" w:rsidR="005F77D8" w:rsidRPr="002B39C3" w:rsidRDefault="005F77D8"/>
    <w:p w14:paraId="2800D98C" w14:textId="77777777" w:rsidR="005F77D8" w:rsidRPr="002B39C3" w:rsidRDefault="005F77D8"/>
    <w:p w14:paraId="43A691CC" w14:textId="44896EDD" w:rsidR="00761D22" w:rsidRPr="002B39C3" w:rsidRDefault="006F737E">
      <w:r>
        <w:rPr>
          <w:noProof/>
          <w:lang w:eastAsia="de-DE"/>
        </w:rPr>
        <w:drawing>
          <wp:anchor distT="0" distB="0" distL="114300" distR="114300" simplePos="0" relativeHeight="251648512" behindDoc="0" locked="0" layoutInCell="1" allowOverlap="1" wp14:anchorId="72B1FE72" wp14:editId="666462AC">
            <wp:simplePos x="0" y="0"/>
            <wp:positionH relativeFrom="margin">
              <wp:posOffset>6902450</wp:posOffset>
            </wp:positionH>
            <wp:positionV relativeFrom="margin">
              <wp:posOffset>702945</wp:posOffset>
            </wp:positionV>
            <wp:extent cx="1539240" cy="657225"/>
            <wp:effectExtent l="0" t="0" r="3810" b="952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39240" cy="657225"/>
                    </a:xfrm>
                    <a:prstGeom prst="rect">
                      <a:avLst/>
                    </a:prstGeom>
                  </pic:spPr>
                </pic:pic>
              </a:graphicData>
            </a:graphic>
            <wp14:sizeRelH relativeFrom="margin">
              <wp14:pctWidth>0</wp14:pctWidth>
            </wp14:sizeRelH>
            <wp14:sizeRelV relativeFrom="margin">
              <wp14:pctHeight>0</wp14:pctHeight>
            </wp14:sizeRelV>
          </wp:anchor>
        </w:drawing>
      </w:r>
    </w:p>
    <w:p w14:paraId="683412F4" w14:textId="194343B6" w:rsidR="005F77D8" w:rsidRPr="002B39C3" w:rsidRDefault="00A412E4">
      <w:r>
        <w:rPr>
          <w:noProof/>
          <w:lang w:eastAsia="de-DE"/>
        </w:rPr>
        <w:drawing>
          <wp:anchor distT="0" distB="0" distL="114300" distR="114300" simplePos="0" relativeHeight="251665920" behindDoc="1" locked="0" layoutInCell="1" allowOverlap="1" wp14:anchorId="093078B7" wp14:editId="1C2E7F4D">
            <wp:simplePos x="0" y="0"/>
            <wp:positionH relativeFrom="column">
              <wp:posOffset>1270</wp:posOffset>
            </wp:positionH>
            <wp:positionV relativeFrom="paragraph">
              <wp:posOffset>117475</wp:posOffset>
            </wp:positionV>
            <wp:extent cx="1200150" cy="17907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00150" cy="1790700"/>
                    </a:xfrm>
                    <a:prstGeom prst="rect">
                      <a:avLst/>
                    </a:prstGeom>
                    <a:ln>
                      <a:noFill/>
                    </a:ln>
                  </pic:spPr>
                </pic:pic>
              </a:graphicData>
            </a:graphic>
            <wp14:sizeRelH relativeFrom="page">
              <wp14:pctWidth>0</wp14:pctWidth>
            </wp14:sizeRelH>
            <wp14:sizeRelV relativeFrom="page">
              <wp14:pctHeight>0</wp14:pctHeight>
            </wp14:sizeRelV>
          </wp:anchor>
        </w:drawing>
      </w:r>
    </w:p>
    <w:p w14:paraId="30C7FE4C" w14:textId="77777777" w:rsidR="005F77D8" w:rsidRPr="002B39C3" w:rsidRDefault="005F77D8"/>
    <w:p w14:paraId="0373736B" w14:textId="22E3A6A5" w:rsidR="00B3442E" w:rsidRPr="002B39C3" w:rsidRDefault="00B3442E"/>
    <w:p w14:paraId="7F1F801F" w14:textId="127CCBAE" w:rsidR="005F77D8" w:rsidRPr="002B39C3" w:rsidRDefault="006F737E">
      <w:r>
        <w:rPr>
          <w:noProof/>
          <w:lang w:eastAsia="de-DE"/>
        </w:rPr>
        <mc:AlternateContent>
          <mc:Choice Requires="wps">
            <w:drawing>
              <wp:anchor distT="0" distB="0" distL="114300" distR="114300" simplePos="0" relativeHeight="251662848" behindDoc="0" locked="0" layoutInCell="1" allowOverlap="1" wp14:anchorId="60016190" wp14:editId="70E640BA">
                <wp:simplePos x="0" y="0"/>
                <wp:positionH relativeFrom="column">
                  <wp:posOffset>1033145</wp:posOffset>
                </wp:positionH>
                <wp:positionV relativeFrom="paragraph">
                  <wp:posOffset>19684</wp:posOffset>
                </wp:positionV>
                <wp:extent cx="3802380" cy="1405467"/>
                <wp:effectExtent l="0" t="0" r="7620" b="444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405467"/>
                        </a:xfrm>
                        <a:prstGeom prst="rect">
                          <a:avLst/>
                        </a:prstGeom>
                        <a:solidFill>
                          <a:srgbClr val="FFFFFF"/>
                        </a:solidFill>
                        <a:ln w="9525">
                          <a:noFill/>
                          <a:miter lim="800000"/>
                          <a:headEnd/>
                          <a:tailEnd/>
                        </a:ln>
                      </wps:spPr>
                      <wps:txbx>
                        <w:txbxContent>
                          <w:p w14:paraId="1C4D0061" w14:textId="77777777" w:rsidR="009527BB" w:rsidRDefault="009527BB" w:rsidP="009B1005">
                            <w:pPr>
                              <w:rPr>
                                <w:rFonts w:ascii="Arial" w:hAnsi="Arial" w:cs="Arial"/>
                                <w:b/>
                              </w:rPr>
                            </w:pPr>
                          </w:p>
                          <w:p w14:paraId="638AC380" w14:textId="052A1D16" w:rsidR="009B1005" w:rsidRPr="00D238E9" w:rsidRDefault="003001FF" w:rsidP="00D238E9">
                            <w:pPr>
                              <w:rPr>
                                <w:rFonts w:ascii="Arial" w:hAnsi="Arial" w:cs="Arial"/>
                                <w:b/>
                              </w:rPr>
                            </w:pPr>
                            <w:r>
                              <w:rPr>
                                <w:rFonts w:ascii="Arial" w:hAnsi="Arial" w:cs="Arial"/>
                                <w:b/>
                              </w:rPr>
                              <w:t>3</w:t>
                            </w:r>
                            <w:r w:rsidR="001F0198">
                              <w:rPr>
                                <w:rFonts w:ascii="Arial" w:hAnsi="Arial" w:cs="Arial"/>
                                <w:b/>
                              </w:rPr>
                              <w:t xml:space="preserve">. Sonntag im Jahreskreis, der </w:t>
                            </w:r>
                            <w:r>
                              <w:rPr>
                                <w:rFonts w:ascii="Arial" w:hAnsi="Arial" w:cs="Arial"/>
                                <w:b/>
                              </w:rPr>
                              <w:t>26</w:t>
                            </w:r>
                            <w:r w:rsidR="001F0198">
                              <w:rPr>
                                <w:rFonts w:ascii="Arial" w:hAnsi="Arial" w:cs="Arial"/>
                                <w:b/>
                              </w:rPr>
                              <w:t>. Januar 2025</w:t>
                            </w:r>
                          </w:p>
                          <w:p w14:paraId="0CDE1CB1" w14:textId="77777777" w:rsidR="009541CE" w:rsidRPr="009541CE" w:rsidRDefault="009541CE" w:rsidP="00093603">
                            <w:pPr>
                              <w:contextualSpacing/>
                              <w:rPr>
                                <w:rFonts w:ascii="Arial" w:hAnsi="Arial" w:cs="Arial"/>
                                <w:b/>
                                <w:sz w:val="12"/>
                                <w:szCs w:val="12"/>
                              </w:rPr>
                            </w:pPr>
                          </w:p>
                          <w:p w14:paraId="0FDBBFAA" w14:textId="2F11CCD0" w:rsidR="00093603" w:rsidRPr="006909B1" w:rsidRDefault="00093603" w:rsidP="00093603">
                            <w:pPr>
                              <w:contextualSpacing/>
                              <w:rPr>
                                <w:rFonts w:ascii="Arial" w:hAnsi="Arial" w:cs="Arial"/>
                                <w:b/>
                              </w:rPr>
                            </w:pPr>
                            <w:r w:rsidRPr="006909B1">
                              <w:rPr>
                                <w:rFonts w:ascii="Arial" w:hAnsi="Arial" w:cs="Arial"/>
                                <w:b/>
                              </w:rPr>
                              <w:t>Schriftlesungen des Sonntags:</w:t>
                            </w:r>
                          </w:p>
                          <w:p w14:paraId="7C54A24A" w14:textId="77777777" w:rsidR="00093603" w:rsidRPr="006909B1" w:rsidRDefault="00093603" w:rsidP="00093603">
                            <w:pPr>
                              <w:contextualSpacing/>
                              <w:rPr>
                                <w:rFonts w:ascii="Arial" w:hAnsi="Arial" w:cs="Arial"/>
                                <w:b/>
                                <w:sz w:val="6"/>
                                <w:szCs w:val="6"/>
                              </w:rPr>
                            </w:pPr>
                          </w:p>
                          <w:p w14:paraId="55E2E04D" w14:textId="7A21C265" w:rsidR="008E3980" w:rsidRPr="00CA6DC2" w:rsidRDefault="00093603" w:rsidP="009527BB">
                            <w:pPr>
                              <w:ind w:left="1584" w:hanging="1584"/>
                              <w:contextualSpacing/>
                              <w:rPr>
                                <w:rFonts w:ascii="Arial" w:hAnsi="Arial" w:cs="Arial"/>
                                <w:b/>
                                <w:bCs/>
                              </w:rPr>
                            </w:pPr>
                            <w:r w:rsidRPr="00CA6DC2">
                              <w:rPr>
                                <w:rFonts w:ascii="Arial" w:hAnsi="Arial" w:cs="Arial"/>
                                <w:b/>
                              </w:rPr>
                              <w:t xml:space="preserve">1. </w:t>
                            </w:r>
                            <w:r w:rsidR="009541CE" w:rsidRPr="00CA6DC2">
                              <w:rPr>
                                <w:rFonts w:ascii="Arial" w:hAnsi="Arial" w:cs="Arial"/>
                                <w:b/>
                              </w:rPr>
                              <w:t>L</w:t>
                            </w:r>
                            <w:r w:rsidRPr="00CA6DC2">
                              <w:rPr>
                                <w:rFonts w:ascii="Arial" w:hAnsi="Arial" w:cs="Arial"/>
                                <w:b/>
                              </w:rPr>
                              <w:t>esung</w:t>
                            </w:r>
                            <w:r w:rsidR="009541CE" w:rsidRPr="00CA6DC2">
                              <w:rPr>
                                <w:rFonts w:ascii="Arial" w:hAnsi="Arial" w:cs="Arial"/>
                                <w:b/>
                              </w:rPr>
                              <w:t>:</w:t>
                            </w:r>
                            <w:r w:rsidRPr="00CA6DC2">
                              <w:rPr>
                                <w:rFonts w:ascii="Arial" w:hAnsi="Arial" w:cs="Arial"/>
                                <w:b/>
                              </w:rPr>
                              <w:tab/>
                            </w:r>
                            <w:r w:rsidR="003001FF" w:rsidRPr="00F94CDD">
                              <w:rPr>
                                <w:rFonts w:ascii="Arial" w:hAnsi="Arial" w:cs="Arial"/>
                                <w:b/>
                              </w:rPr>
                              <w:t>Neh</w:t>
                            </w:r>
                            <w:r w:rsidR="00F94CDD" w:rsidRPr="00F94CDD">
                              <w:rPr>
                                <w:rFonts w:ascii="Arial" w:hAnsi="Arial" w:cs="Arial"/>
                                <w:b/>
                              </w:rPr>
                              <w:t>emia</w:t>
                            </w:r>
                            <w:r w:rsidR="003001FF" w:rsidRPr="00F94CDD">
                              <w:rPr>
                                <w:rFonts w:ascii="Arial" w:hAnsi="Arial" w:cs="Arial"/>
                                <w:b/>
                              </w:rPr>
                              <w:t xml:space="preserve"> 8,2-4a.5-6.8-10</w:t>
                            </w:r>
                          </w:p>
                          <w:p w14:paraId="7BC3C7B4" w14:textId="64EA570D" w:rsidR="00093603" w:rsidRPr="00CA6DC2" w:rsidRDefault="00093603" w:rsidP="00A15466">
                            <w:pPr>
                              <w:contextualSpacing/>
                              <w:rPr>
                                <w:rFonts w:ascii="Arial" w:hAnsi="Arial" w:cs="Arial"/>
                                <w:b/>
                              </w:rPr>
                            </w:pPr>
                            <w:r w:rsidRPr="00CA6DC2">
                              <w:rPr>
                                <w:rFonts w:ascii="Arial" w:hAnsi="Arial" w:cs="Arial"/>
                                <w:b/>
                              </w:rPr>
                              <w:t>2. Lesung:</w:t>
                            </w:r>
                            <w:r w:rsidRPr="00CA6DC2">
                              <w:rPr>
                                <w:rFonts w:ascii="Arial" w:hAnsi="Arial" w:cs="Arial"/>
                                <w:b/>
                              </w:rPr>
                              <w:tab/>
                            </w:r>
                            <w:r w:rsidR="00FC3AA5" w:rsidRPr="00CA6DC2">
                              <w:rPr>
                                <w:rFonts w:ascii="Arial" w:hAnsi="Arial" w:cs="Arial"/>
                                <w:b/>
                              </w:rPr>
                              <w:tab/>
                            </w:r>
                            <w:r w:rsidR="0083714E" w:rsidRPr="00CA6DC2">
                              <w:rPr>
                                <w:rFonts w:ascii="Arial" w:hAnsi="Arial" w:cs="Arial"/>
                                <w:b/>
                              </w:rPr>
                              <w:tab/>
                            </w:r>
                            <w:r w:rsidR="001F0198">
                              <w:rPr>
                                <w:rFonts w:ascii="Arial" w:hAnsi="Arial" w:cs="Arial"/>
                                <w:b/>
                              </w:rPr>
                              <w:t xml:space="preserve">1 Korinther </w:t>
                            </w:r>
                            <w:r w:rsidR="003001FF">
                              <w:rPr>
                                <w:rFonts w:ascii="Arial" w:hAnsi="Arial" w:cs="Arial"/>
                                <w:b/>
                              </w:rPr>
                              <w:t>12,12-31a</w:t>
                            </w:r>
                            <w:r w:rsidR="0007301D" w:rsidRPr="00CA6DC2">
                              <w:rPr>
                                <w:rFonts w:ascii="Arial" w:hAnsi="Arial" w:cs="Arial"/>
                                <w:b/>
                              </w:rPr>
                              <w:t xml:space="preserve"> </w:t>
                            </w:r>
                            <w:r w:rsidR="0020668A" w:rsidRPr="00CA6DC2">
                              <w:rPr>
                                <w:rFonts w:ascii="Arial" w:hAnsi="Arial" w:cs="Arial"/>
                                <w:b/>
                              </w:rPr>
                              <w:t xml:space="preserve"> </w:t>
                            </w:r>
                          </w:p>
                          <w:p w14:paraId="612BD698" w14:textId="4044ECD9" w:rsidR="00B918A4" w:rsidRPr="00CA6DC2" w:rsidRDefault="00B918A4" w:rsidP="00A15466">
                            <w:pPr>
                              <w:contextualSpacing/>
                              <w:rPr>
                                <w:rFonts w:ascii="Arial" w:hAnsi="Arial" w:cs="Arial"/>
                              </w:rPr>
                            </w:pPr>
                            <w:r w:rsidRPr="00CA6DC2">
                              <w:rPr>
                                <w:rFonts w:ascii="Arial" w:hAnsi="Arial" w:cs="Arial"/>
                                <w:b/>
                              </w:rPr>
                              <w:t>Evangelium:</w:t>
                            </w:r>
                            <w:r w:rsidRPr="00CA6DC2">
                              <w:rPr>
                                <w:rFonts w:ascii="Arial" w:hAnsi="Arial" w:cs="Arial"/>
                                <w:b/>
                              </w:rPr>
                              <w:tab/>
                            </w:r>
                            <w:r w:rsidRPr="00CA6DC2">
                              <w:rPr>
                                <w:rFonts w:ascii="Arial" w:hAnsi="Arial" w:cs="Arial"/>
                                <w:b/>
                              </w:rPr>
                              <w:tab/>
                            </w:r>
                            <w:r w:rsidR="003001FF">
                              <w:rPr>
                                <w:rFonts w:ascii="Arial" w:hAnsi="Arial" w:cs="Arial"/>
                                <w:b/>
                              </w:rPr>
                              <w:t>Lukas 1,1-4; 4,14-21</w:t>
                            </w:r>
                          </w:p>
                          <w:p w14:paraId="18975DA7" w14:textId="41293425" w:rsidR="00447900" w:rsidRPr="006909B1" w:rsidRDefault="0024143E" w:rsidP="006369F2">
                            <w:pPr>
                              <w:contextualSpacing/>
                              <w:rPr>
                                <w:rFonts w:ascii="Arial" w:hAnsi="Arial" w:cs="Arial"/>
                                <w:b/>
                              </w:rPr>
                            </w:pPr>
                            <w:r>
                              <w:rPr>
                                <w:rFonts w:ascii="Arial" w:hAnsi="Arial" w:cs="Arial"/>
                                <w:b/>
                              </w:rPr>
                              <w:tab/>
                            </w:r>
                          </w:p>
                          <w:p w14:paraId="4213EF40" w14:textId="11CE4D62" w:rsidR="000D003B" w:rsidRDefault="000D003B" w:rsidP="006369F2">
                            <w:pPr>
                              <w:contextualSpacing/>
                              <w:rPr>
                                <w:rFonts w:ascii="Arial" w:hAnsi="Arial" w:cs="Arial"/>
                                <w:b/>
                                <w:color w:val="FF0000"/>
                              </w:rPr>
                            </w:pPr>
                          </w:p>
                          <w:p w14:paraId="327B67FE" w14:textId="77777777" w:rsidR="000D003B" w:rsidRDefault="000D003B" w:rsidP="006369F2">
                            <w:pPr>
                              <w:contextualSpacing/>
                              <w:rPr>
                                <w:rFonts w:ascii="Arial" w:hAnsi="Arial" w:cs="Arial"/>
                                <w:b/>
                                <w:color w:val="FF0000"/>
                              </w:rPr>
                            </w:pPr>
                          </w:p>
                          <w:p w14:paraId="17D99D21" w14:textId="77777777" w:rsidR="00845368" w:rsidRPr="00362465" w:rsidRDefault="00845368" w:rsidP="006369F2">
                            <w:pPr>
                              <w:contextualSpacing/>
                              <w:rPr>
                                <w:rFonts w:cs="Arial"/>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16190" id="_x0000_s1029" type="#_x0000_t202" style="position:absolute;margin-left:81.35pt;margin-top:1.55pt;width:299.4pt;height:11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" stroked="f">
                <v:textbox>
                  <w:txbxContent>
                    <w:p w14:paraId="1C4D0061" w14:textId="77777777" w:rsidR="009527BB" w:rsidRDefault="009527BB" w:rsidP="009B1005">
                      <w:pPr>
                        <w:rPr>
                          <w:rFonts w:ascii="Arial" w:hAnsi="Arial" w:cs="Arial"/>
                          <w:b/>
                        </w:rPr>
                      </w:pPr>
                    </w:p>
                    <w:p w14:paraId="638AC380" w14:textId="052A1D16" w:rsidR="009B1005" w:rsidRPr="00D238E9" w:rsidRDefault="003001FF" w:rsidP="00D238E9">
                      <w:pPr>
                        <w:rPr>
                          <w:rFonts w:ascii="Arial" w:hAnsi="Arial" w:cs="Arial"/>
                          <w:b/>
                        </w:rPr>
                      </w:pPr>
                      <w:r>
                        <w:rPr>
                          <w:rFonts w:ascii="Arial" w:hAnsi="Arial" w:cs="Arial"/>
                          <w:b/>
                        </w:rPr>
                        <w:t>3</w:t>
                      </w:r>
                      <w:r w:rsidR="001F0198">
                        <w:rPr>
                          <w:rFonts w:ascii="Arial" w:hAnsi="Arial" w:cs="Arial"/>
                          <w:b/>
                        </w:rPr>
                        <w:t xml:space="preserve">. Sonntag im Jahreskreis, der </w:t>
                      </w:r>
                      <w:r>
                        <w:rPr>
                          <w:rFonts w:ascii="Arial" w:hAnsi="Arial" w:cs="Arial"/>
                          <w:b/>
                        </w:rPr>
                        <w:t>26</w:t>
                      </w:r>
                      <w:r w:rsidR="001F0198">
                        <w:rPr>
                          <w:rFonts w:ascii="Arial" w:hAnsi="Arial" w:cs="Arial"/>
                          <w:b/>
                        </w:rPr>
                        <w:t>. Januar 2025</w:t>
                      </w:r>
                    </w:p>
                    <w:p w14:paraId="0CDE1CB1" w14:textId="77777777" w:rsidR="009541CE" w:rsidRPr="009541CE" w:rsidRDefault="009541CE" w:rsidP="00093603">
                      <w:pPr>
                        <w:contextualSpacing/>
                        <w:rPr>
                          <w:rFonts w:ascii="Arial" w:hAnsi="Arial" w:cs="Arial"/>
                          <w:b/>
                          <w:sz w:val="12"/>
                          <w:szCs w:val="12"/>
                        </w:rPr>
                      </w:pPr>
                    </w:p>
                    <w:p w14:paraId="0FDBBFAA" w14:textId="2F11CCD0" w:rsidR="00093603" w:rsidRPr="006909B1" w:rsidRDefault="00093603" w:rsidP="00093603">
                      <w:pPr>
                        <w:contextualSpacing/>
                        <w:rPr>
                          <w:rFonts w:ascii="Arial" w:hAnsi="Arial" w:cs="Arial"/>
                          <w:b/>
                        </w:rPr>
                      </w:pPr>
                      <w:r w:rsidRPr="006909B1">
                        <w:rPr>
                          <w:rFonts w:ascii="Arial" w:hAnsi="Arial" w:cs="Arial"/>
                          <w:b/>
                        </w:rPr>
                        <w:t>Schriftlesungen des Sonntags:</w:t>
                      </w:r>
                    </w:p>
                    <w:p w14:paraId="7C54A24A" w14:textId="77777777" w:rsidR="00093603" w:rsidRPr="006909B1" w:rsidRDefault="00093603" w:rsidP="00093603">
                      <w:pPr>
                        <w:contextualSpacing/>
                        <w:rPr>
                          <w:rFonts w:ascii="Arial" w:hAnsi="Arial" w:cs="Arial"/>
                          <w:b/>
                          <w:sz w:val="6"/>
                          <w:szCs w:val="6"/>
                        </w:rPr>
                      </w:pPr>
                    </w:p>
                    <w:p w14:paraId="55E2E04D" w14:textId="7A21C265" w:rsidR="008E3980" w:rsidRPr="00CA6DC2" w:rsidRDefault="00093603" w:rsidP="009527BB">
                      <w:pPr>
                        <w:ind w:left="1584" w:hanging="1584"/>
                        <w:contextualSpacing/>
                        <w:rPr>
                          <w:rFonts w:ascii="Arial" w:hAnsi="Arial" w:cs="Arial"/>
                          <w:b/>
                          <w:bCs/>
                        </w:rPr>
                      </w:pPr>
                      <w:r w:rsidRPr="00CA6DC2">
                        <w:rPr>
                          <w:rFonts w:ascii="Arial" w:hAnsi="Arial" w:cs="Arial"/>
                          <w:b/>
                        </w:rPr>
                        <w:t xml:space="preserve">1. </w:t>
                      </w:r>
                      <w:r w:rsidR="009541CE" w:rsidRPr="00CA6DC2">
                        <w:rPr>
                          <w:rFonts w:ascii="Arial" w:hAnsi="Arial" w:cs="Arial"/>
                          <w:b/>
                        </w:rPr>
                        <w:t>L</w:t>
                      </w:r>
                      <w:r w:rsidRPr="00CA6DC2">
                        <w:rPr>
                          <w:rFonts w:ascii="Arial" w:hAnsi="Arial" w:cs="Arial"/>
                          <w:b/>
                        </w:rPr>
                        <w:t>esung</w:t>
                      </w:r>
                      <w:r w:rsidR="009541CE" w:rsidRPr="00CA6DC2">
                        <w:rPr>
                          <w:rFonts w:ascii="Arial" w:hAnsi="Arial" w:cs="Arial"/>
                          <w:b/>
                        </w:rPr>
                        <w:t>:</w:t>
                      </w:r>
                      <w:r w:rsidRPr="00CA6DC2">
                        <w:rPr>
                          <w:rFonts w:ascii="Arial" w:hAnsi="Arial" w:cs="Arial"/>
                          <w:b/>
                        </w:rPr>
                        <w:tab/>
                      </w:r>
                      <w:r w:rsidR="003001FF" w:rsidRPr="00F94CDD">
                        <w:rPr>
                          <w:rFonts w:ascii="Arial" w:hAnsi="Arial" w:cs="Arial"/>
                          <w:b/>
                        </w:rPr>
                        <w:t>Neh</w:t>
                      </w:r>
                      <w:r w:rsidR="00F94CDD" w:rsidRPr="00F94CDD">
                        <w:rPr>
                          <w:rFonts w:ascii="Arial" w:hAnsi="Arial" w:cs="Arial"/>
                          <w:b/>
                        </w:rPr>
                        <w:t>emia</w:t>
                      </w:r>
                      <w:r w:rsidR="003001FF" w:rsidRPr="00F94CDD">
                        <w:rPr>
                          <w:rFonts w:ascii="Arial" w:hAnsi="Arial" w:cs="Arial"/>
                          <w:b/>
                        </w:rPr>
                        <w:t xml:space="preserve"> 8,2-4a.5-6.8-10</w:t>
                      </w:r>
                    </w:p>
                    <w:p w14:paraId="7BC3C7B4" w14:textId="64EA570D" w:rsidR="00093603" w:rsidRPr="00CA6DC2" w:rsidRDefault="00093603" w:rsidP="00A15466">
                      <w:pPr>
                        <w:contextualSpacing/>
                        <w:rPr>
                          <w:rFonts w:ascii="Arial" w:hAnsi="Arial" w:cs="Arial"/>
                          <w:b/>
                        </w:rPr>
                      </w:pPr>
                      <w:r w:rsidRPr="00CA6DC2">
                        <w:rPr>
                          <w:rFonts w:ascii="Arial" w:hAnsi="Arial" w:cs="Arial"/>
                          <w:b/>
                        </w:rPr>
                        <w:t>2. Lesung:</w:t>
                      </w:r>
                      <w:r w:rsidRPr="00CA6DC2">
                        <w:rPr>
                          <w:rFonts w:ascii="Arial" w:hAnsi="Arial" w:cs="Arial"/>
                          <w:b/>
                        </w:rPr>
                        <w:tab/>
                      </w:r>
                      <w:r w:rsidR="00FC3AA5" w:rsidRPr="00CA6DC2">
                        <w:rPr>
                          <w:rFonts w:ascii="Arial" w:hAnsi="Arial" w:cs="Arial"/>
                          <w:b/>
                        </w:rPr>
                        <w:tab/>
                      </w:r>
                      <w:r w:rsidR="0083714E" w:rsidRPr="00CA6DC2">
                        <w:rPr>
                          <w:rFonts w:ascii="Arial" w:hAnsi="Arial" w:cs="Arial"/>
                          <w:b/>
                        </w:rPr>
                        <w:tab/>
                      </w:r>
                      <w:r w:rsidR="001F0198">
                        <w:rPr>
                          <w:rFonts w:ascii="Arial" w:hAnsi="Arial" w:cs="Arial"/>
                          <w:b/>
                        </w:rPr>
                        <w:t xml:space="preserve">1 Korinther </w:t>
                      </w:r>
                      <w:r w:rsidR="003001FF">
                        <w:rPr>
                          <w:rFonts w:ascii="Arial" w:hAnsi="Arial" w:cs="Arial"/>
                          <w:b/>
                        </w:rPr>
                        <w:t>12,12-31a</w:t>
                      </w:r>
                      <w:r w:rsidR="0007301D" w:rsidRPr="00CA6DC2">
                        <w:rPr>
                          <w:rFonts w:ascii="Arial" w:hAnsi="Arial" w:cs="Arial"/>
                          <w:b/>
                        </w:rPr>
                        <w:t xml:space="preserve"> </w:t>
                      </w:r>
                      <w:r w:rsidR="0020668A" w:rsidRPr="00CA6DC2">
                        <w:rPr>
                          <w:rFonts w:ascii="Arial" w:hAnsi="Arial" w:cs="Arial"/>
                          <w:b/>
                        </w:rPr>
                        <w:t xml:space="preserve"> </w:t>
                      </w:r>
                    </w:p>
                    <w:p w14:paraId="612BD698" w14:textId="4044ECD9" w:rsidR="00B918A4" w:rsidRPr="00CA6DC2" w:rsidRDefault="00B918A4" w:rsidP="00A15466">
                      <w:pPr>
                        <w:contextualSpacing/>
                        <w:rPr>
                          <w:rFonts w:ascii="Arial" w:hAnsi="Arial" w:cs="Arial"/>
                        </w:rPr>
                      </w:pPr>
                      <w:r w:rsidRPr="00CA6DC2">
                        <w:rPr>
                          <w:rFonts w:ascii="Arial" w:hAnsi="Arial" w:cs="Arial"/>
                          <w:b/>
                        </w:rPr>
                        <w:t>Evangelium:</w:t>
                      </w:r>
                      <w:r w:rsidRPr="00CA6DC2">
                        <w:rPr>
                          <w:rFonts w:ascii="Arial" w:hAnsi="Arial" w:cs="Arial"/>
                          <w:b/>
                        </w:rPr>
                        <w:tab/>
                      </w:r>
                      <w:r w:rsidRPr="00CA6DC2">
                        <w:rPr>
                          <w:rFonts w:ascii="Arial" w:hAnsi="Arial" w:cs="Arial"/>
                          <w:b/>
                        </w:rPr>
                        <w:tab/>
                      </w:r>
                      <w:r w:rsidR="003001FF">
                        <w:rPr>
                          <w:rFonts w:ascii="Arial" w:hAnsi="Arial" w:cs="Arial"/>
                          <w:b/>
                        </w:rPr>
                        <w:t>Lukas 1,1-4; 4,14-21</w:t>
                      </w:r>
                    </w:p>
                    <w:p w14:paraId="18975DA7" w14:textId="41293425" w:rsidR="00447900" w:rsidRPr="006909B1" w:rsidRDefault="0024143E" w:rsidP="006369F2">
                      <w:pPr>
                        <w:contextualSpacing/>
                        <w:rPr>
                          <w:rFonts w:ascii="Arial" w:hAnsi="Arial" w:cs="Arial"/>
                          <w:b/>
                        </w:rPr>
                      </w:pPr>
                      <w:r>
                        <w:rPr>
                          <w:rFonts w:ascii="Arial" w:hAnsi="Arial" w:cs="Arial"/>
                          <w:b/>
                        </w:rPr>
                        <w:tab/>
                      </w:r>
                    </w:p>
                    <w:p w14:paraId="4213EF40" w14:textId="11CE4D62" w:rsidR="000D003B" w:rsidRDefault="000D003B" w:rsidP="006369F2">
                      <w:pPr>
                        <w:contextualSpacing/>
                        <w:rPr>
                          <w:rFonts w:ascii="Arial" w:hAnsi="Arial" w:cs="Arial"/>
                          <w:b/>
                          <w:color w:val="FF0000"/>
                        </w:rPr>
                      </w:pPr>
                    </w:p>
                    <w:p w14:paraId="327B67FE" w14:textId="77777777" w:rsidR="000D003B" w:rsidRDefault="000D003B" w:rsidP="006369F2">
                      <w:pPr>
                        <w:contextualSpacing/>
                        <w:rPr>
                          <w:rFonts w:ascii="Arial" w:hAnsi="Arial" w:cs="Arial"/>
                          <w:b/>
                          <w:color w:val="FF0000"/>
                        </w:rPr>
                      </w:pPr>
                    </w:p>
                    <w:p w14:paraId="17D99D21" w14:textId="77777777" w:rsidR="00845368" w:rsidRPr="00362465" w:rsidRDefault="00845368" w:rsidP="006369F2">
                      <w:pPr>
                        <w:contextualSpacing/>
                        <w:rPr>
                          <w:rFonts w:cs="Arial"/>
                          <w:color w:val="FF0000"/>
                        </w:rPr>
                      </w:pPr>
                    </w:p>
                  </w:txbxContent>
                </v:textbox>
              </v:shape>
            </w:pict>
          </mc:Fallback>
        </mc:AlternateContent>
      </w:r>
    </w:p>
    <w:p w14:paraId="76832490" w14:textId="513A9D61" w:rsidR="005F77D8" w:rsidRPr="002B39C3" w:rsidRDefault="005F77D8"/>
    <w:p w14:paraId="201E9988" w14:textId="2A633D66" w:rsidR="005F77D8" w:rsidRPr="002B39C3" w:rsidRDefault="005F77D8"/>
    <w:p w14:paraId="50F4BB90" w14:textId="3C163EC4" w:rsidR="005F77D8" w:rsidRPr="002B39C3" w:rsidRDefault="005F77D8"/>
    <w:p w14:paraId="57CC7640" w14:textId="77777777" w:rsidR="005F77D8" w:rsidRPr="002B39C3" w:rsidRDefault="005F77D8"/>
    <w:p w14:paraId="59E16784" w14:textId="77777777" w:rsidR="005F77D8" w:rsidRPr="002B39C3" w:rsidRDefault="005F77D8"/>
    <w:p w14:paraId="374D0CDE" w14:textId="77777777" w:rsidR="005F77D8" w:rsidRPr="002B39C3" w:rsidRDefault="005F77D8"/>
    <w:p w14:paraId="21F3794A" w14:textId="7DC2756F" w:rsidR="005F77D8" w:rsidRPr="002B39C3" w:rsidRDefault="005F77D8"/>
    <w:p w14:paraId="1C8EB310" w14:textId="604EA2CE" w:rsidR="00EC755F" w:rsidRPr="00E53985" w:rsidRDefault="00A4795C" w:rsidP="00E53985">
      <w:r>
        <w:rPr>
          <w:noProof/>
          <w:lang w:eastAsia="de-DE"/>
        </w:rPr>
        <mc:AlternateContent>
          <mc:Choice Requires="wps">
            <w:drawing>
              <wp:anchor distT="0" distB="0" distL="114300" distR="114300" simplePos="0" relativeHeight="251667968" behindDoc="0" locked="0" layoutInCell="1" allowOverlap="1" wp14:anchorId="7AD37FF2" wp14:editId="697238CD">
                <wp:simplePos x="0" y="0"/>
                <wp:positionH relativeFrom="column">
                  <wp:posOffset>-8255</wp:posOffset>
                </wp:positionH>
                <wp:positionV relativeFrom="paragraph">
                  <wp:posOffset>97155</wp:posOffset>
                </wp:positionV>
                <wp:extent cx="4838700" cy="0"/>
                <wp:effectExtent l="0" t="0" r="0" b="0"/>
                <wp:wrapNone/>
                <wp:docPr id="13" name="Gerader Verbinder 13"/>
                <wp:cNvGraphicFramePr/>
                <a:graphic xmlns:a="http://schemas.openxmlformats.org/drawingml/2006/main">
                  <a:graphicData uri="http://schemas.microsoft.com/office/word/2010/wordprocessingShape">
                    <wps:wsp>
                      <wps:cNvCnPr/>
                      <wps:spPr>
                        <a:xfrm flipV="1">
                          <a:off x="0" y="0"/>
                          <a:ext cx="483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031B7A" id="Gerader Verbinder 13" o:spid="_x0000_s1026" style="position:absolute;flip:y;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7.65pt" to="380.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" strokecolor="black [3213]"/>
            </w:pict>
          </mc:Fallback>
        </mc:AlternateContent>
      </w:r>
    </w:p>
    <w:p w14:paraId="19E085BA" w14:textId="77777777" w:rsidR="00FC6FDA" w:rsidRDefault="00FC6FDA" w:rsidP="00FC6FDA">
      <w:pPr>
        <w:pStyle w:val="KeinLeerraum"/>
        <w:jc w:val="center"/>
        <w:rPr>
          <w:rFonts w:ascii="Century Gothic" w:hAnsi="Century Gothic"/>
          <w:sz w:val="24"/>
          <w:szCs w:val="24"/>
        </w:rPr>
      </w:pPr>
    </w:p>
    <w:p w14:paraId="4F70DD8C" w14:textId="089010C8" w:rsidR="00FC6FDA" w:rsidRDefault="00FC6FDA" w:rsidP="00FC6FDA">
      <w:pPr>
        <w:pStyle w:val="KeinLeerraum"/>
        <w:jc w:val="center"/>
        <w:rPr>
          <w:rFonts w:ascii="Century Gothic" w:hAnsi="Century Gothic"/>
          <w:sz w:val="24"/>
          <w:szCs w:val="24"/>
        </w:rPr>
      </w:pPr>
      <w:r>
        <w:rPr>
          <w:rFonts w:ascii="Century Gothic" w:hAnsi="Century Gothic"/>
          <w:sz w:val="24"/>
          <w:szCs w:val="24"/>
        </w:rPr>
        <w:t>Möge der Geist des Herrn in dieser Woche</w:t>
      </w:r>
    </w:p>
    <w:p w14:paraId="37F02BB6" w14:textId="77777777" w:rsidR="00FC6FDA" w:rsidRDefault="00FC6FDA" w:rsidP="00FC6FDA">
      <w:pPr>
        <w:pStyle w:val="KeinLeerraum"/>
        <w:jc w:val="center"/>
        <w:rPr>
          <w:rFonts w:ascii="Century Gothic" w:hAnsi="Century Gothic"/>
          <w:sz w:val="24"/>
          <w:szCs w:val="24"/>
        </w:rPr>
      </w:pPr>
      <w:r>
        <w:rPr>
          <w:rFonts w:ascii="Century Gothic" w:hAnsi="Century Gothic"/>
          <w:sz w:val="24"/>
          <w:szCs w:val="24"/>
        </w:rPr>
        <w:t>unsere Herzen und Taten leiten,</w:t>
      </w:r>
    </w:p>
    <w:p w14:paraId="13C9B585" w14:textId="77777777" w:rsidR="00FC6FDA" w:rsidRDefault="00FC6FDA" w:rsidP="00FC6FDA">
      <w:pPr>
        <w:pStyle w:val="KeinLeerraum"/>
        <w:jc w:val="center"/>
        <w:rPr>
          <w:rFonts w:ascii="Century Gothic" w:hAnsi="Century Gothic"/>
          <w:sz w:val="24"/>
          <w:szCs w:val="24"/>
        </w:rPr>
      </w:pPr>
      <w:r>
        <w:rPr>
          <w:rFonts w:ascii="Century Gothic" w:hAnsi="Century Gothic"/>
          <w:sz w:val="24"/>
          <w:szCs w:val="24"/>
        </w:rPr>
        <w:t>damit wir eine frohe Botschaft der Hoffnung bringen,</w:t>
      </w:r>
    </w:p>
    <w:p w14:paraId="3C455EF9" w14:textId="77777777" w:rsidR="00FC6FDA" w:rsidRDefault="00FC6FDA" w:rsidP="00FC6FDA">
      <w:pPr>
        <w:pStyle w:val="KeinLeerraum"/>
        <w:jc w:val="center"/>
        <w:rPr>
          <w:rFonts w:ascii="Century Gothic" w:hAnsi="Century Gothic"/>
          <w:sz w:val="24"/>
          <w:szCs w:val="24"/>
        </w:rPr>
      </w:pPr>
      <w:r>
        <w:rPr>
          <w:rFonts w:ascii="Century Gothic" w:hAnsi="Century Gothic"/>
          <w:sz w:val="24"/>
          <w:szCs w:val="24"/>
        </w:rPr>
        <w:t>Befreiung schenken, wo Menschen gefangen sind,</w:t>
      </w:r>
    </w:p>
    <w:p w14:paraId="4C593E03" w14:textId="77777777" w:rsidR="00FC6FDA" w:rsidRDefault="00FC6FDA" w:rsidP="00FC6FDA">
      <w:pPr>
        <w:pStyle w:val="KeinLeerraum"/>
        <w:jc w:val="center"/>
        <w:rPr>
          <w:rFonts w:ascii="Century Gothic" w:hAnsi="Century Gothic"/>
          <w:sz w:val="24"/>
          <w:szCs w:val="24"/>
        </w:rPr>
      </w:pPr>
      <w:r>
        <w:rPr>
          <w:rFonts w:ascii="Century Gothic" w:hAnsi="Century Gothic"/>
          <w:sz w:val="24"/>
          <w:szCs w:val="24"/>
        </w:rPr>
        <w:t>und Heilung ermöglichen, wo Verletzungen belasten.</w:t>
      </w:r>
    </w:p>
    <w:p w14:paraId="16ACE4D7" w14:textId="77777777" w:rsidR="00FC6FDA" w:rsidRDefault="00FC6FDA" w:rsidP="00FC6FDA">
      <w:pPr>
        <w:pStyle w:val="KeinLeerraum"/>
        <w:jc w:val="center"/>
        <w:rPr>
          <w:rFonts w:ascii="Century Gothic" w:hAnsi="Century Gothic"/>
          <w:sz w:val="24"/>
          <w:szCs w:val="24"/>
        </w:rPr>
      </w:pPr>
    </w:p>
    <w:p w14:paraId="01D3C73A" w14:textId="77777777" w:rsidR="00FC6FDA" w:rsidRDefault="00FC6FDA" w:rsidP="00FC6FDA">
      <w:pPr>
        <w:pStyle w:val="KeinLeerraum"/>
        <w:jc w:val="center"/>
        <w:rPr>
          <w:rFonts w:ascii="Century Gothic" w:hAnsi="Century Gothic"/>
          <w:sz w:val="24"/>
          <w:szCs w:val="24"/>
        </w:rPr>
      </w:pPr>
      <w:r>
        <w:rPr>
          <w:rFonts w:ascii="Century Gothic" w:hAnsi="Century Gothic"/>
          <w:sz w:val="24"/>
          <w:szCs w:val="24"/>
        </w:rPr>
        <w:t>Lasst uns die Augen öffnen für die Not unserer Mitmenschen</w:t>
      </w:r>
    </w:p>
    <w:p w14:paraId="348EBB9C" w14:textId="77777777" w:rsidR="00FC6FDA" w:rsidRDefault="00FC6FDA" w:rsidP="00FC6FDA">
      <w:pPr>
        <w:pStyle w:val="KeinLeerraum"/>
        <w:jc w:val="center"/>
        <w:rPr>
          <w:rFonts w:ascii="Century Gothic" w:hAnsi="Century Gothic"/>
          <w:sz w:val="24"/>
          <w:szCs w:val="24"/>
        </w:rPr>
      </w:pPr>
      <w:r>
        <w:rPr>
          <w:rFonts w:ascii="Century Gothic" w:hAnsi="Century Gothic"/>
          <w:sz w:val="24"/>
          <w:szCs w:val="24"/>
        </w:rPr>
        <w:t>und mit offenen Händen und Herzen Gottes Liebe weitergeben.</w:t>
      </w:r>
    </w:p>
    <w:p w14:paraId="62C02AB6" w14:textId="77777777" w:rsidR="00FC6FDA" w:rsidRDefault="00FC6FDA" w:rsidP="00FC6FDA">
      <w:pPr>
        <w:pStyle w:val="KeinLeerraum"/>
        <w:jc w:val="center"/>
        <w:rPr>
          <w:rFonts w:ascii="Century Gothic" w:hAnsi="Century Gothic"/>
          <w:sz w:val="24"/>
          <w:szCs w:val="24"/>
        </w:rPr>
      </w:pPr>
    </w:p>
    <w:p w14:paraId="01336D33" w14:textId="77777777" w:rsidR="00FC6FDA" w:rsidRDefault="00FC6FDA" w:rsidP="00FC6FDA">
      <w:pPr>
        <w:pStyle w:val="KeinLeerraum"/>
        <w:jc w:val="center"/>
        <w:rPr>
          <w:rFonts w:ascii="Century Gothic" w:hAnsi="Century Gothic"/>
          <w:sz w:val="24"/>
          <w:szCs w:val="24"/>
        </w:rPr>
      </w:pPr>
      <w:r>
        <w:rPr>
          <w:rFonts w:ascii="Century Gothic" w:hAnsi="Century Gothic"/>
          <w:sz w:val="24"/>
          <w:szCs w:val="24"/>
        </w:rPr>
        <w:t>Denn wie Jesus selbst gesagt hat:</w:t>
      </w:r>
    </w:p>
    <w:p w14:paraId="2CF0F247" w14:textId="77777777" w:rsidR="00FC6FDA" w:rsidRDefault="00FC6FDA" w:rsidP="00FC6FDA">
      <w:pPr>
        <w:pStyle w:val="KeinLeerraum"/>
        <w:jc w:val="center"/>
        <w:rPr>
          <w:rFonts w:ascii="Century Gothic" w:hAnsi="Century Gothic"/>
          <w:b/>
          <w:sz w:val="24"/>
          <w:szCs w:val="24"/>
        </w:rPr>
      </w:pPr>
      <w:r>
        <w:rPr>
          <w:rFonts w:ascii="Century Gothic" w:hAnsi="Century Gothic"/>
          <w:b/>
          <w:sz w:val="24"/>
          <w:szCs w:val="24"/>
        </w:rPr>
        <w:t>„Der Geist des Herrn ruht auf mir;</w:t>
      </w:r>
    </w:p>
    <w:p w14:paraId="328B62D7" w14:textId="77777777" w:rsidR="00FC6FDA" w:rsidRDefault="00FC6FDA" w:rsidP="00FC6FDA">
      <w:pPr>
        <w:pStyle w:val="KeinLeerraum"/>
        <w:jc w:val="center"/>
        <w:rPr>
          <w:rFonts w:ascii="Century Gothic" w:hAnsi="Century Gothic"/>
          <w:b/>
          <w:sz w:val="24"/>
          <w:szCs w:val="24"/>
        </w:rPr>
      </w:pPr>
      <w:r>
        <w:rPr>
          <w:rFonts w:ascii="Century Gothic" w:hAnsi="Century Gothic"/>
          <w:b/>
          <w:sz w:val="24"/>
          <w:szCs w:val="24"/>
        </w:rPr>
        <w:t>denn er hat mich gesalbt, den Armen eine frohe</w:t>
      </w:r>
    </w:p>
    <w:p w14:paraId="285B974E" w14:textId="77777777" w:rsidR="00FC6FDA" w:rsidRDefault="00FC6FDA" w:rsidP="00FC6FDA">
      <w:pPr>
        <w:pStyle w:val="KeinLeerraum"/>
        <w:jc w:val="center"/>
        <w:rPr>
          <w:rFonts w:ascii="Century Gothic" w:hAnsi="Century Gothic"/>
          <w:b/>
          <w:sz w:val="24"/>
          <w:szCs w:val="24"/>
        </w:rPr>
      </w:pPr>
      <w:r>
        <w:rPr>
          <w:rFonts w:ascii="Century Gothic" w:hAnsi="Century Gothic"/>
          <w:b/>
          <w:sz w:val="24"/>
          <w:szCs w:val="24"/>
        </w:rPr>
        <w:t>Botschaft zu bringen.“ Lukas 4, 18</w:t>
      </w:r>
    </w:p>
    <w:p w14:paraId="5CC84837" w14:textId="77777777" w:rsidR="00FC6FDA" w:rsidRDefault="00FC6FDA" w:rsidP="00FC6FDA">
      <w:pPr>
        <w:pStyle w:val="KeinLeerraum"/>
        <w:jc w:val="center"/>
        <w:rPr>
          <w:rFonts w:ascii="Century Gothic" w:hAnsi="Century Gothic"/>
          <w:sz w:val="24"/>
          <w:szCs w:val="24"/>
        </w:rPr>
      </w:pPr>
    </w:p>
    <w:p w14:paraId="0A874302" w14:textId="77777777" w:rsidR="00FC6FDA" w:rsidRDefault="00FC6FDA" w:rsidP="00FC6FDA">
      <w:pPr>
        <w:pStyle w:val="KeinLeerraum"/>
        <w:jc w:val="center"/>
        <w:rPr>
          <w:rFonts w:ascii="Century Gothic" w:hAnsi="Century Gothic"/>
          <w:sz w:val="24"/>
          <w:szCs w:val="24"/>
        </w:rPr>
      </w:pPr>
      <w:r>
        <w:rPr>
          <w:rFonts w:ascii="Century Gothic" w:hAnsi="Century Gothic"/>
          <w:sz w:val="24"/>
          <w:szCs w:val="24"/>
        </w:rPr>
        <w:t>Möge diese Frohe Botschaft in uns lebendig werden</w:t>
      </w:r>
    </w:p>
    <w:p w14:paraId="0222576E" w14:textId="77777777" w:rsidR="00FC6FDA" w:rsidRDefault="00FC6FDA" w:rsidP="00FC6FDA">
      <w:pPr>
        <w:pStyle w:val="KeinLeerraum"/>
        <w:jc w:val="center"/>
        <w:rPr>
          <w:rFonts w:ascii="Century Gothic" w:hAnsi="Century Gothic"/>
          <w:sz w:val="24"/>
          <w:szCs w:val="24"/>
        </w:rPr>
      </w:pPr>
      <w:r>
        <w:rPr>
          <w:rFonts w:ascii="Century Gothic" w:hAnsi="Century Gothic"/>
          <w:sz w:val="24"/>
          <w:szCs w:val="24"/>
        </w:rPr>
        <w:t>und durch uns die Welt berühren.</w:t>
      </w:r>
    </w:p>
    <w:p w14:paraId="7A80D72C" w14:textId="77777777" w:rsidR="00FC6FDA" w:rsidRDefault="00FC6FDA" w:rsidP="00FC6FDA">
      <w:pPr>
        <w:pStyle w:val="KeinLeerraum"/>
        <w:jc w:val="center"/>
        <w:rPr>
          <w:rFonts w:ascii="Century Gothic" w:hAnsi="Century Gothic"/>
          <w:sz w:val="24"/>
          <w:szCs w:val="24"/>
        </w:rPr>
      </w:pPr>
    </w:p>
    <w:p w14:paraId="3BCBA660" w14:textId="61EA4A9B" w:rsidR="00FC6FDA" w:rsidRPr="00FC6FDA" w:rsidRDefault="00FC6FDA" w:rsidP="00FC6FDA">
      <w:pPr>
        <w:pStyle w:val="KeinLeerraum"/>
        <w:jc w:val="center"/>
        <w:rPr>
          <w:rFonts w:ascii="Century Gothic" w:hAnsi="Century Gothic"/>
          <w:sz w:val="24"/>
          <w:szCs w:val="24"/>
        </w:rPr>
      </w:pPr>
      <w:r w:rsidRPr="00FC6FDA">
        <w:rPr>
          <w:rFonts w:ascii="Century Gothic" w:hAnsi="Century Gothic"/>
          <w:sz w:val="24"/>
          <w:szCs w:val="24"/>
        </w:rPr>
        <w:t xml:space="preserve">Ich wünsche Ihnen viel Mut </w:t>
      </w:r>
      <w:r w:rsidR="00703687">
        <w:rPr>
          <w:rFonts w:ascii="Century Gothic" w:hAnsi="Century Gothic"/>
          <w:sz w:val="24"/>
          <w:szCs w:val="24"/>
        </w:rPr>
        <w:t xml:space="preserve">und </w:t>
      </w:r>
      <w:r w:rsidRPr="00FC6FDA">
        <w:rPr>
          <w:rFonts w:ascii="Century Gothic" w:hAnsi="Century Gothic"/>
          <w:sz w:val="24"/>
          <w:szCs w:val="24"/>
        </w:rPr>
        <w:t>Kraft für die neue Woche!</w:t>
      </w:r>
    </w:p>
    <w:p w14:paraId="0EBA974E" w14:textId="77777777" w:rsidR="00FC6FDA" w:rsidRDefault="00FC6FDA" w:rsidP="00FC6FDA">
      <w:pPr>
        <w:pStyle w:val="KeinLeerraum"/>
        <w:jc w:val="center"/>
        <w:rPr>
          <w:rFonts w:ascii="Century Gothic" w:hAnsi="Century Gothic"/>
          <w:sz w:val="20"/>
          <w:szCs w:val="20"/>
        </w:rPr>
      </w:pPr>
    </w:p>
    <w:p w14:paraId="274B4A6D" w14:textId="77777777" w:rsidR="00FC6FDA" w:rsidRDefault="00FC6FDA" w:rsidP="00FC6FDA">
      <w:pPr>
        <w:pStyle w:val="KeinLeerraum"/>
        <w:jc w:val="right"/>
        <w:rPr>
          <w:rFonts w:ascii="Century Gothic" w:hAnsi="Century Gothic"/>
          <w:sz w:val="20"/>
          <w:szCs w:val="20"/>
        </w:rPr>
      </w:pPr>
      <w:r>
        <w:rPr>
          <w:rFonts w:ascii="Century Gothic" w:hAnsi="Century Gothic"/>
          <w:sz w:val="20"/>
          <w:szCs w:val="20"/>
        </w:rPr>
        <w:t>Pater Siju Thottamkara</w:t>
      </w:r>
    </w:p>
    <w:p w14:paraId="0A90756F" w14:textId="77777777" w:rsidR="00CC4182" w:rsidRPr="00B65073" w:rsidRDefault="00CC4182" w:rsidP="00737840">
      <w:pPr>
        <w:contextualSpacing/>
        <w:rPr>
          <w:rFonts w:asciiTheme="minorBidi" w:eastAsia="Calibri" w:hAnsiTheme="minorBidi"/>
          <w:b/>
          <w:bCs/>
        </w:rPr>
      </w:pPr>
      <w:r w:rsidRPr="00B65073">
        <w:rPr>
          <w:rFonts w:asciiTheme="minorBidi" w:eastAsia="Calibri" w:hAnsiTheme="minorBidi"/>
          <w:b/>
          <w:bCs/>
        </w:rPr>
        <w:lastRenderedPageBreak/>
        <w:t>Interventionsstelle des Bistums Münster</w:t>
      </w:r>
    </w:p>
    <w:p w14:paraId="38018E72" w14:textId="0E5C97FC" w:rsidR="00737840" w:rsidRPr="00B65073" w:rsidRDefault="00CC4182" w:rsidP="00737840">
      <w:pPr>
        <w:contextualSpacing/>
        <w:rPr>
          <w:rStyle w:val="Hyperlink"/>
          <w:rFonts w:asciiTheme="minorBidi" w:hAnsiTheme="minorBidi"/>
        </w:rPr>
      </w:pPr>
      <w:r w:rsidRPr="00B65073">
        <w:rPr>
          <w:rFonts w:asciiTheme="minorBidi" w:eastAsia="Calibri" w:hAnsiTheme="minorBidi"/>
        </w:rPr>
        <w:t xml:space="preserve">Aufgrund der aktuellen Ereignisse verweisen wir auf die </w:t>
      </w:r>
      <w:r w:rsidR="00737840" w:rsidRPr="00B65073">
        <w:rPr>
          <w:rFonts w:asciiTheme="minorBidi" w:hAnsiTheme="minorBidi"/>
        </w:rPr>
        <w:t xml:space="preserve">Ansprechpersonen des Bistums Münster oder </w:t>
      </w:r>
      <w:r w:rsidR="00270544">
        <w:rPr>
          <w:rFonts w:asciiTheme="minorBidi" w:hAnsiTheme="minorBidi"/>
        </w:rPr>
        <w:t>auf die</w:t>
      </w:r>
      <w:r w:rsidR="00737840" w:rsidRPr="00B65073">
        <w:rPr>
          <w:rFonts w:asciiTheme="minorBidi" w:hAnsiTheme="minorBidi"/>
        </w:rPr>
        <w:t xml:space="preserve"> Stabsstelle Intervention und Prävention des Bistums Münster (Tel. 0251495-6967 oder 0251495-6029) . Alle Kontaktdaten finden sich auf </w:t>
      </w:r>
      <w:hyperlink r:id="rId10" w:history="1">
        <w:r w:rsidR="00737840" w:rsidRPr="00B65073">
          <w:rPr>
            <w:rStyle w:val="Hyperlink"/>
            <w:rFonts w:asciiTheme="minorBidi" w:hAnsiTheme="minorBidi"/>
          </w:rPr>
          <w:t>https://www.bistum-muenster.de/sexueller_missbrauch</w:t>
        </w:r>
      </w:hyperlink>
      <w:r w:rsidR="00B65073">
        <w:rPr>
          <w:rStyle w:val="Hyperlink"/>
          <w:rFonts w:asciiTheme="minorBidi" w:hAnsiTheme="minorBidi"/>
        </w:rPr>
        <w:t>.</w:t>
      </w:r>
    </w:p>
    <w:p w14:paraId="5AD7C968" w14:textId="77777777" w:rsidR="00B65073" w:rsidRPr="00270544" w:rsidRDefault="00B65073" w:rsidP="00737840">
      <w:pPr>
        <w:contextualSpacing/>
        <w:rPr>
          <w:rStyle w:val="Hyperlink"/>
          <w:rFonts w:asciiTheme="minorBidi" w:hAnsiTheme="minorBidi"/>
          <w:sz w:val="12"/>
          <w:szCs w:val="12"/>
        </w:rPr>
      </w:pPr>
    </w:p>
    <w:p w14:paraId="085764C8" w14:textId="57F73378" w:rsidR="00B65073" w:rsidRPr="00B65073" w:rsidRDefault="00B65073" w:rsidP="00B65073">
      <w:pPr>
        <w:keepLines/>
        <w:contextualSpacing/>
        <w:rPr>
          <w:rFonts w:asciiTheme="minorBidi" w:hAnsiTheme="minorBidi"/>
          <w:b/>
          <w:bCs/>
        </w:rPr>
      </w:pPr>
      <w:r w:rsidRPr="00B65073">
        <w:rPr>
          <w:rFonts w:asciiTheme="minorBidi" w:hAnsiTheme="minorBidi"/>
          <w:b/>
          <w:bCs/>
        </w:rPr>
        <w:t>Gottesdienstordnung</w:t>
      </w:r>
      <w:r>
        <w:rPr>
          <w:rFonts w:asciiTheme="minorBidi" w:hAnsiTheme="minorBidi"/>
          <w:b/>
          <w:bCs/>
        </w:rPr>
        <w:t xml:space="preserve"> ab Februar 2025</w:t>
      </w:r>
    </w:p>
    <w:p w14:paraId="1BC20202" w14:textId="77777777" w:rsidR="00B65073" w:rsidRPr="00B65073" w:rsidRDefault="00B65073" w:rsidP="00B65073">
      <w:pPr>
        <w:keepLines/>
        <w:contextualSpacing/>
        <w:rPr>
          <w:rFonts w:asciiTheme="minorBidi" w:hAnsiTheme="minorBidi"/>
        </w:rPr>
      </w:pPr>
      <w:r w:rsidRPr="00B65073">
        <w:rPr>
          <w:rFonts w:asciiTheme="minorBidi" w:hAnsiTheme="minorBidi"/>
        </w:rPr>
        <w:t xml:space="preserve">Wegen der großen Personalknappheit muss vorläufig die Sonntagabendmesse und die Beichtgelegenheit am Samstagabend entfallen.  </w:t>
      </w:r>
    </w:p>
    <w:p w14:paraId="046C7B5C" w14:textId="77777777" w:rsidR="00B65073" w:rsidRPr="00270544" w:rsidRDefault="00B65073" w:rsidP="00B65073">
      <w:pPr>
        <w:keepLines/>
        <w:contextualSpacing/>
        <w:rPr>
          <w:rFonts w:asciiTheme="minorBidi" w:hAnsiTheme="minorBidi"/>
          <w:sz w:val="12"/>
          <w:szCs w:val="12"/>
        </w:rPr>
      </w:pPr>
    </w:p>
    <w:p w14:paraId="0EDF0B82" w14:textId="77777777" w:rsidR="00B65073" w:rsidRPr="00B65073" w:rsidRDefault="00B65073" w:rsidP="00B65073">
      <w:pPr>
        <w:keepLines/>
        <w:contextualSpacing/>
        <w:rPr>
          <w:rFonts w:asciiTheme="minorBidi" w:hAnsiTheme="minorBidi"/>
          <w:b/>
          <w:bCs/>
        </w:rPr>
      </w:pPr>
      <w:r w:rsidRPr="00B65073">
        <w:rPr>
          <w:rFonts w:asciiTheme="minorBidi" w:hAnsiTheme="minorBidi"/>
          <w:b/>
          <w:bCs/>
        </w:rPr>
        <w:t xml:space="preserve">Vandalismus in der Liebfrauenkapelle </w:t>
      </w:r>
    </w:p>
    <w:p w14:paraId="1DC9229E" w14:textId="113F5B3E" w:rsidR="00B65073" w:rsidRDefault="00B65073" w:rsidP="00B65073">
      <w:pPr>
        <w:keepLines/>
        <w:contextualSpacing/>
        <w:rPr>
          <w:rFonts w:asciiTheme="minorBidi" w:hAnsiTheme="minorBidi"/>
        </w:rPr>
      </w:pPr>
      <w:r w:rsidRPr="00B65073">
        <w:rPr>
          <w:rFonts w:asciiTheme="minorBidi" w:hAnsiTheme="minorBidi"/>
        </w:rPr>
        <w:t xml:space="preserve">Leider ist die Kapelle wiederholt von Vandalismus betroffen. Deshalb bleibt diese vorläufig tagsüber geschlossen. Die Gottesdienste finden jedoch wie gewohnt statt.  </w:t>
      </w:r>
    </w:p>
    <w:p w14:paraId="31151079" w14:textId="77777777" w:rsidR="00B65073" w:rsidRPr="00270544" w:rsidRDefault="00B65073" w:rsidP="00B65073">
      <w:pPr>
        <w:keepLines/>
        <w:contextualSpacing/>
        <w:rPr>
          <w:rFonts w:asciiTheme="minorBidi" w:hAnsiTheme="minorBidi"/>
          <w:sz w:val="12"/>
          <w:szCs w:val="12"/>
        </w:rPr>
      </w:pPr>
    </w:p>
    <w:p w14:paraId="6522AEA3" w14:textId="77777777" w:rsidR="00B65073" w:rsidRPr="00B65073" w:rsidRDefault="00B65073" w:rsidP="00B65073">
      <w:pPr>
        <w:keepLines/>
        <w:rPr>
          <w:rFonts w:asciiTheme="minorBidi" w:hAnsiTheme="minorBidi"/>
          <w:b/>
          <w:bCs/>
        </w:rPr>
      </w:pPr>
      <w:r w:rsidRPr="00B65073">
        <w:rPr>
          <w:rFonts w:asciiTheme="minorBidi" w:hAnsiTheme="minorBidi"/>
          <w:b/>
          <w:bCs/>
        </w:rPr>
        <w:t>Heimaturlaub</w:t>
      </w:r>
    </w:p>
    <w:p w14:paraId="7E9291E1" w14:textId="77777777" w:rsidR="00B65073" w:rsidRDefault="00B65073" w:rsidP="00B65073">
      <w:pPr>
        <w:keepLines/>
        <w:rPr>
          <w:rFonts w:asciiTheme="minorBidi" w:hAnsiTheme="minorBidi"/>
        </w:rPr>
      </w:pPr>
      <w:r w:rsidRPr="00B65073">
        <w:rPr>
          <w:rFonts w:asciiTheme="minorBidi" w:hAnsiTheme="minorBidi"/>
        </w:rPr>
        <w:t>Im Februar fährt Pater Siju Thottamkara für 4 Wochen in seine Heimat, um seine Ordensgemeinschaft der Vinzentiner und seine Familie zu besuchen. Wir wünschen eine sichere Reise.</w:t>
      </w:r>
    </w:p>
    <w:p w14:paraId="11A8CF57" w14:textId="77777777" w:rsidR="00B65073" w:rsidRPr="00270544" w:rsidRDefault="00B65073" w:rsidP="00B65073">
      <w:pPr>
        <w:keepLines/>
        <w:rPr>
          <w:rFonts w:asciiTheme="minorBidi" w:hAnsiTheme="minorBidi"/>
          <w:sz w:val="12"/>
          <w:szCs w:val="12"/>
        </w:rPr>
      </w:pPr>
    </w:p>
    <w:p w14:paraId="5273F13A" w14:textId="77777777" w:rsidR="00B65073" w:rsidRPr="00B65073" w:rsidRDefault="00B65073" w:rsidP="00B65073">
      <w:pPr>
        <w:rPr>
          <w:rFonts w:asciiTheme="minorBidi" w:hAnsiTheme="minorBidi"/>
          <w:b/>
          <w:bCs/>
        </w:rPr>
      </w:pPr>
      <w:r w:rsidRPr="00B65073">
        <w:rPr>
          <w:rFonts w:asciiTheme="minorBidi" w:hAnsiTheme="minorBidi"/>
          <w:b/>
          <w:bCs/>
        </w:rPr>
        <w:t xml:space="preserve">Fest der Darstellung des Herrn </w:t>
      </w:r>
    </w:p>
    <w:p w14:paraId="1EE56113" w14:textId="72118A86" w:rsidR="00B65073" w:rsidRDefault="00B65073" w:rsidP="00B65073">
      <w:pPr>
        <w:keepLines/>
        <w:rPr>
          <w:rFonts w:asciiTheme="minorBidi" w:hAnsiTheme="minorBidi"/>
        </w:rPr>
      </w:pPr>
      <w:r w:rsidRPr="00B65073">
        <w:rPr>
          <w:rFonts w:asciiTheme="minorBidi" w:hAnsiTheme="minorBidi"/>
        </w:rPr>
        <w:t xml:space="preserve">40 Tage nach Weihnachten feiern wir das Fest der Darstellung des Herrn, früher Maria Lichtmess. Damit kommt die Weihnachtszeit ganz zum Abschluss, Krippe und Weihnachtsbaum sind auch aus den Kirchen wieder verschwunden. </w:t>
      </w:r>
      <w:r>
        <w:rPr>
          <w:rFonts w:asciiTheme="minorBidi" w:hAnsiTheme="minorBidi"/>
        </w:rPr>
        <w:t xml:space="preserve"> </w:t>
      </w:r>
      <w:r w:rsidRPr="00B65073">
        <w:rPr>
          <w:rFonts w:asciiTheme="minorBidi" w:hAnsiTheme="minorBidi"/>
        </w:rPr>
        <w:t xml:space="preserve">Der Blasiussegen wird erteilt in St. Stephanus am Samstag, dem 01.02.25  in der Vorabendmesse um 18.30 Uhr, am Sonntag, dem 02.02. in der Hl. Messe  um 8.30 Uhr und um 10.00 Uhr sowie in der Kapelle Unterberg um 9.30 Uhr, am Montag, dem 03.02. in der Hl. Messe um 18.00 Uhr in der </w:t>
      </w:r>
      <w:proofErr w:type="spellStart"/>
      <w:r w:rsidRPr="00B65073">
        <w:rPr>
          <w:rFonts w:asciiTheme="minorBidi" w:hAnsiTheme="minorBidi"/>
        </w:rPr>
        <w:t>Quirinuskapelle</w:t>
      </w:r>
      <w:proofErr w:type="spellEnd"/>
      <w:r w:rsidRPr="00B65073">
        <w:rPr>
          <w:rFonts w:asciiTheme="minorBidi" w:hAnsiTheme="minorBidi"/>
        </w:rPr>
        <w:t>.</w:t>
      </w:r>
      <w:r>
        <w:rPr>
          <w:rFonts w:asciiTheme="minorBidi" w:hAnsiTheme="minorBidi"/>
        </w:rPr>
        <w:t xml:space="preserve"> </w:t>
      </w:r>
      <w:r w:rsidRPr="00B65073">
        <w:rPr>
          <w:rFonts w:asciiTheme="minorBidi" w:hAnsiTheme="minorBidi"/>
        </w:rPr>
        <w:t xml:space="preserve">Wir danken allen, die beim Auf- und Abbau des Weihnachtsbaumes und der Krippe geholfen haben. </w:t>
      </w:r>
    </w:p>
    <w:p w14:paraId="36CC30AB" w14:textId="77777777" w:rsidR="00B65073" w:rsidRPr="00270544" w:rsidRDefault="00B65073" w:rsidP="00B65073">
      <w:pPr>
        <w:keepLines/>
        <w:rPr>
          <w:rStyle w:val="size"/>
          <w:rFonts w:asciiTheme="minorBidi" w:hAnsiTheme="minorBidi"/>
          <w:sz w:val="12"/>
          <w:szCs w:val="12"/>
        </w:rPr>
      </w:pPr>
    </w:p>
    <w:p w14:paraId="55F8774B" w14:textId="7EE96B4A" w:rsidR="00313BAC" w:rsidRPr="00B65073" w:rsidRDefault="00313BAC" w:rsidP="00DE2566">
      <w:pPr>
        <w:shd w:val="clear" w:color="auto" w:fill="FFFFFF"/>
        <w:rPr>
          <w:rFonts w:asciiTheme="minorBidi" w:eastAsia="Times New Roman" w:hAnsiTheme="minorBidi"/>
          <w:b/>
          <w:bCs/>
          <w:color w:val="000000"/>
          <w:spacing w:val="-6"/>
        </w:rPr>
      </w:pPr>
      <w:r w:rsidRPr="00B65073">
        <w:rPr>
          <w:rFonts w:asciiTheme="minorBidi" w:eastAsia="Times New Roman" w:hAnsiTheme="minorBidi"/>
          <w:b/>
          <w:bCs/>
          <w:color w:val="000000"/>
          <w:spacing w:val="-6"/>
        </w:rPr>
        <w:t>kfd-Gemeinschaftsmesse</w:t>
      </w:r>
    </w:p>
    <w:p w14:paraId="6C255B40" w14:textId="094B5E22" w:rsidR="00313BAC" w:rsidRPr="00B65073" w:rsidRDefault="00313BAC" w:rsidP="00FC6FDA">
      <w:pPr>
        <w:shd w:val="clear" w:color="auto" w:fill="FFFFFF"/>
        <w:rPr>
          <w:rFonts w:asciiTheme="minorBidi" w:eastAsia="Times New Roman" w:hAnsiTheme="minorBidi"/>
          <w:color w:val="000000"/>
          <w:spacing w:val="-6"/>
        </w:rPr>
      </w:pPr>
      <w:r w:rsidRPr="00B65073">
        <w:rPr>
          <w:rFonts w:asciiTheme="minorBidi" w:eastAsia="Times New Roman" w:hAnsiTheme="minorBidi"/>
          <w:color w:val="000000"/>
          <w:spacing w:val="-6"/>
        </w:rPr>
        <w:t>Die kfd-Beckum lädt  recht herzlich zur Gemeinschaftsmesse am</w:t>
      </w:r>
      <w:r w:rsidR="00FC6FDA">
        <w:rPr>
          <w:rFonts w:asciiTheme="minorBidi" w:eastAsia="Times New Roman" w:hAnsiTheme="minorBidi"/>
          <w:color w:val="000000"/>
          <w:spacing w:val="-6"/>
        </w:rPr>
        <w:t xml:space="preserve"> </w:t>
      </w:r>
      <w:r w:rsidRPr="00B65073">
        <w:rPr>
          <w:rFonts w:asciiTheme="minorBidi" w:eastAsia="Times New Roman" w:hAnsiTheme="minorBidi"/>
          <w:color w:val="000000"/>
          <w:spacing w:val="-6"/>
        </w:rPr>
        <w:t>Dienstag, den 28.01.2025 um 19.00 Uhr in die St. Stephanuskirche ein.</w:t>
      </w:r>
    </w:p>
    <w:p w14:paraId="3C5A68B7" w14:textId="77777777" w:rsidR="007E0173" w:rsidRPr="00270544" w:rsidRDefault="007E0173" w:rsidP="00DE2566">
      <w:pPr>
        <w:keepLines/>
        <w:rPr>
          <w:rFonts w:asciiTheme="minorBidi" w:hAnsiTheme="minorBidi"/>
          <w:b/>
          <w:bCs/>
          <w:color w:val="FF0000"/>
          <w:sz w:val="12"/>
          <w:szCs w:val="12"/>
        </w:rPr>
      </w:pPr>
    </w:p>
    <w:p w14:paraId="4F482386" w14:textId="77777777" w:rsidR="00F94CDD" w:rsidRPr="00B65073" w:rsidRDefault="00F94CDD" w:rsidP="00DE2566">
      <w:pPr>
        <w:keepLines/>
        <w:rPr>
          <w:rFonts w:asciiTheme="minorBidi" w:hAnsiTheme="minorBidi"/>
          <w:b/>
          <w:bCs/>
        </w:rPr>
      </w:pPr>
      <w:r w:rsidRPr="00B65073">
        <w:rPr>
          <w:rFonts w:asciiTheme="minorBidi" w:hAnsiTheme="minorBidi"/>
          <w:b/>
          <w:bCs/>
        </w:rPr>
        <w:t>Club 34</w:t>
      </w:r>
    </w:p>
    <w:p w14:paraId="1D87B7BB" w14:textId="77777777" w:rsidR="00F94CDD" w:rsidRPr="00B65073" w:rsidRDefault="00F94CDD" w:rsidP="00DE2566">
      <w:pPr>
        <w:rPr>
          <w:rFonts w:asciiTheme="minorBidi" w:hAnsiTheme="minorBidi"/>
        </w:rPr>
      </w:pPr>
      <w:r w:rsidRPr="00B65073">
        <w:rPr>
          <w:rFonts w:asciiTheme="minorBidi" w:hAnsiTheme="minorBidi"/>
        </w:rPr>
        <w:t xml:space="preserve">Der Club 34 -eine Gruppe innerhalb der kfd Beckum- trifft sich am Donnerstag, dem 30. Januar 2025  um 15.00 Uhr zu einem gemütlichen Zusammensein im Pfarrheim von St. Stephanus. Es soll auch die weitere Jahresplanung besprochen werden. </w:t>
      </w:r>
    </w:p>
    <w:p w14:paraId="7AA0318F" w14:textId="77777777" w:rsidR="00F94CDD" w:rsidRDefault="00F94CDD" w:rsidP="00DE2566">
      <w:pPr>
        <w:rPr>
          <w:rFonts w:asciiTheme="minorBidi" w:hAnsiTheme="minorBidi"/>
        </w:rPr>
      </w:pPr>
    </w:p>
    <w:p w14:paraId="4403A7B8" w14:textId="77777777" w:rsidR="00270544" w:rsidRDefault="00270544" w:rsidP="00DE2566">
      <w:pPr>
        <w:rPr>
          <w:rFonts w:asciiTheme="minorBidi" w:hAnsiTheme="minorBidi"/>
        </w:rPr>
      </w:pPr>
    </w:p>
    <w:p w14:paraId="2D6BAAB3" w14:textId="77777777" w:rsidR="00270544" w:rsidRDefault="00270544" w:rsidP="00DE2566">
      <w:pPr>
        <w:rPr>
          <w:rFonts w:asciiTheme="minorBidi" w:hAnsiTheme="minorBidi"/>
        </w:rPr>
      </w:pPr>
    </w:p>
    <w:p w14:paraId="58C82535" w14:textId="77777777" w:rsidR="00270544" w:rsidRPr="00B65073" w:rsidRDefault="00270544" w:rsidP="00DE2566">
      <w:pPr>
        <w:rPr>
          <w:rFonts w:asciiTheme="minorBidi" w:hAnsiTheme="minorBidi"/>
        </w:rPr>
      </w:pPr>
    </w:p>
    <w:p w14:paraId="568B498D" w14:textId="77777777" w:rsidR="00B65073" w:rsidRPr="00B65073" w:rsidRDefault="00B65073" w:rsidP="00B65073">
      <w:pPr>
        <w:keepLines/>
        <w:contextualSpacing/>
        <w:rPr>
          <w:rStyle w:val="size"/>
          <w:rFonts w:asciiTheme="minorBidi" w:hAnsiTheme="minorBidi"/>
          <w:b/>
          <w:bCs/>
        </w:rPr>
      </w:pPr>
      <w:r w:rsidRPr="00B65073">
        <w:rPr>
          <w:rStyle w:val="size"/>
          <w:rFonts w:asciiTheme="minorBidi" w:hAnsiTheme="minorBidi"/>
          <w:b/>
          <w:bCs/>
        </w:rPr>
        <w:t>Öffnungszeiten Pfarrbüro</w:t>
      </w:r>
    </w:p>
    <w:p w14:paraId="38918A2E" w14:textId="77777777" w:rsidR="00B65073" w:rsidRDefault="00B65073" w:rsidP="00B65073">
      <w:pPr>
        <w:keepLines/>
        <w:contextualSpacing/>
        <w:rPr>
          <w:rStyle w:val="size"/>
          <w:rFonts w:asciiTheme="minorBidi" w:hAnsiTheme="minorBidi"/>
        </w:rPr>
      </w:pPr>
      <w:r w:rsidRPr="00B65073">
        <w:rPr>
          <w:rStyle w:val="size"/>
          <w:rFonts w:asciiTheme="minorBidi" w:hAnsiTheme="minorBidi"/>
        </w:rPr>
        <w:t xml:space="preserve">Aufgrund von Umstellungen an den Computersystemen ist das Pfarrbüro am Montag, dem 3. Februar ganztägig geschlossen. </w:t>
      </w:r>
    </w:p>
    <w:p w14:paraId="4ABFEF6F" w14:textId="77777777" w:rsidR="00665C32" w:rsidRPr="00270544" w:rsidRDefault="00665C32" w:rsidP="00B65073">
      <w:pPr>
        <w:keepLines/>
        <w:contextualSpacing/>
        <w:rPr>
          <w:rStyle w:val="size"/>
          <w:rFonts w:asciiTheme="minorBidi" w:hAnsiTheme="minorBidi"/>
          <w:sz w:val="12"/>
          <w:szCs w:val="12"/>
        </w:rPr>
      </w:pPr>
    </w:p>
    <w:p w14:paraId="3A2F66BD" w14:textId="494DFD72" w:rsidR="00665C32" w:rsidRPr="00665C32" w:rsidRDefault="00665C32" w:rsidP="00B65073">
      <w:pPr>
        <w:keepLines/>
        <w:contextualSpacing/>
        <w:rPr>
          <w:rStyle w:val="size"/>
          <w:rFonts w:asciiTheme="minorBidi" w:hAnsiTheme="minorBidi"/>
          <w:b/>
          <w:bCs/>
        </w:rPr>
      </w:pPr>
      <w:r w:rsidRPr="00665C32">
        <w:rPr>
          <w:rStyle w:val="size"/>
          <w:rFonts w:asciiTheme="minorBidi" w:hAnsiTheme="minorBidi"/>
          <w:b/>
          <w:bCs/>
        </w:rPr>
        <w:t xml:space="preserve">Musik zur Marktzeit </w:t>
      </w:r>
    </w:p>
    <w:p w14:paraId="36EE21D5" w14:textId="02E72E77" w:rsidR="00665C32" w:rsidRDefault="00665C32" w:rsidP="00665C32">
      <w:pPr>
        <w:rPr>
          <w:rFonts w:asciiTheme="minorBidi" w:hAnsiTheme="minorBidi"/>
        </w:rPr>
      </w:pPr>
      <w:r w:rsidRPr="00665C32">
        <w:rPr>
          <w:rFonts w:asciiTheme="minorBidi" w:hAnsiTheme="minorBidi"/>
        </w:rPr>
        <w:t>Am 8. Februar wird für 11.30 Uhr zur nächsten Musik zur Marktzeit in die Stephanus</w:t>
      </w:r>
      <w:r>
        <w:rPr>
          <w:rFonts w:asciiTheme="minorBidi" w:hAnsiTheme="minorBidi"/>
        </w:rPr>
        <w:t>-K</w:t>
      </w:r>
      <w:r w:rsidRPr="00665C32">
        <w:rPr>
          <w:rFonts w:asciiTheme="minorBidi" w:hAnsiTheme="minorBidi"/>
        </w:rPr>
        <w:t xml:space="preserve">irche eingeladen. Es erklingen zum diesjährigen </w:t>
      </w:r>
      <w:proofErr w:type="spellStart"/>
      <w:r w:rsidRPr="00665C32">
        <w:rPr>
          <w:rFonts w:asciiTheme="minorBidi" w:hAnsiTheme="minorBidi"/>
        </w:rPr>
        <w:t>Bachjahr</w:t>
      </w:r>
      <w:proofErr w:type="spellEnd"/>
      <w:r w:rsidRPr="00665C32">
        <w:rPr>
          <w:rFonts w:asciiTheme="minorBidi" w:hAnsiTheme="minorBidi"/>
        </w:rPr>
        <w:t xml:space="preserve"> (275. Todestag und 340. Geburtstag) ausschließlich Werke von J.S. Bach, darunter die Partita über „Sei </w:t>
      </w:r>
      <w:proofErr w:type="spellStart"/>
      <w:r w:rsidRPr="00665C32">
        <w:rPr>
          <w:rFonts w:asciiTheme="minorBidi" w:hAnsiTheme="minorBidi"/>
        </w:rPr>
        <w:t>gegrüßet</w:t>
      </w:r>
      <w:proofErr w:type="spellEnd"/>
      <w:r w:rsidRPr="00665C32">
        <w:rPr>
          <w:rFonts w:asciiTheme="minorBidi" w:hAnsiTheme="minorBidi"/>
        </w:rPr>
        <w:t>, Jesu gütig“. Es spielt Berthold Labuda, der Eintritt ist frei.</w:t>
      </w:r>
    </w:p>
    <w:p w14:paraId="3AB2307F" w14:textId="77777777" w:rsidR="00665C32" w:rsidRPr="00270544" w:rsidRDefault="00665C32" w:rsidP="00665C32">
      <w:pPr>
        <w:rPr>
          <w:rFonts w:asciiTheme="minorBidi" w:hAnsiTheme="minorBidi"/>
          <w:sz w:val="12"/>
          <w:szCs w:val="12"/>
        </w:rPr>
      </w:pPr>
    </w:p>
    <w:p w14:paraId="0FF65E52" w14:textId="7E86C20D" w:rsidR="00C70919" w:rsidRPr="00665C32" w:rsidRDefault="00DE2566" w:rsidP="00665C32">
      <w:pPr>
        <w:rPr>
          <w:rFonts w:asciiTheme="minorBidi" w:hAnsiTheme="minorBidi"/>
          <w:b/>
          <w:bCs/>
        </w:rPr>
      </w:pPr>
      <w:r w:rsidRPr="00B65073">
        <w:rPr>
          <w:rFonts w:asciiTheme="minorBidi" w:hAnsiTheme="minorBidi"/>
          <w:b/>
          <w:bCs/>
        </w:rPr>
        <w:t>kfd-Beckum lädt ein zur Frühlingsfahrt nach Norddeutschland</w:t>
      </w:r>
    </w:p>
    <w:p w14:paraId="28EB8FA1" w14:textId="4A7F505A" w:rsidR="00DE2566" w:rsidRPr="00B65073" w:rsidRDefault="00DE2566" w:rsidP="00DE2566">
      <w:pPr>
        <w:pStyle w:val="KeinLeerraum"/>
        <w:rPr>
          <w:rFonts w:asciiTheme="minorBidi" w:hAnsiTheme="minorBidi"/>
        </w:rPr>
      </w:pPr>
      <w:r w:rsidRPr="00B65073">
        <w:rPr>
          <w:rFonts w:asciiTheme="minorBidi" w:hAnsiTheme="minorBidi"/>
        </w:rPr>
        <w:t>Brunsbüttel und Schleswig sind vom 23. bis zum 27.4.2025 u. a. die Ziele der diesjährigen Frühlingsfahrt der kfd-Beckum. Hierzu lädt das kfd-Reiseteam alle interessierten Frauen herzlich ein. Maritime Highlights und entspannte Wellness-Momente werden den mitreisenden Frauen erlebbar gemacht. Wer schon mit der kfd-Beckum unterwegs war, weiß, dass bei den Reisen auch die Bildung nicht zu kurz kommt: Bereits auf der Anreise ist bei einem Zwischenstopp in der faszinierenden „</w:t>
      </w:r>
      <w:proofErr w:type="spellStart"/>
      <w:r w:rsidRPr="00B65073">
        <w:rPr>
          <w:rFonts w:asciiTheme="minorBidi" w:hAnsiTheme="minorBidi"/>
        </w:rPr>
        <w:t>Filzwelt</w:t>
      </w:r>
      <w:proofErr w:type="spellEnd"/>
      <w:r w:rsidRPr="00B65073">
        <w:rPr>
          <w:rFonts w:asciiTheme="minorBidi" w:hAnsiTheme="minorBidi"/>
        </w:rPr>
        <w:t xml:space="preserve"> Soltau“ bei einer Führung die Kunst des Filzens zu bestaunen. </w:t>
      </w:r>
      <w:proofErr w:type="spellStart"/>
      <w:r w:rsidRPr="00B65073">
        <w:rPr>
          <w:rFonts w:asciiTheme="minorBidi" w:hAnsiTheme="minorBidi"/>
        </w:rPr>
        <w:t>Tagsdrauf</w:t>
      </w:r>
      <w:proofErr w:type="spellEnd"/>
      <w:r w:rsidRPr="00B65073">
        <w:rPr>
          <w:rFonts w:asciiTheme="minorBidi" w:hAnsiTheme="minorBidi"/>
        </w:rPr>
        <w:t xml:space="preserve"> stehen eine spannende Schleusenführung mit Einblicken in die Technik der Schleusenanlagen und die Erkundung Brunsbüttels in Eigenregie auf dem Programm. Der Tag 3 der Reise bietet ein besonderes Erlebnis, nämlich die Fahrt mit dem historischen Raddampfer „Freya“ auf dem Nord-Ostsee-Kanal nach Kiel. Am Bahnhofs-Kai wartet schon der Busfahrer, um die Reisegruppe zum „Verwöhn-Hotel“ in Schleswig zu bringen. Hier können die Teilnehmerinnen die Seele baumeln lassen, sich verwöhnen lassen und die bisherigen Reiseerlebnisse austauschen. Schleswig entdecken oder entspannen und Erholung pur im großzügigen Wellnessbereich ist für den heutigen Tag angesagt, bevor es am nächsten Tag dann wieder in Richtung Heimat geht. Ein Zwischenstopp wird für eine Kaffeepause in Wunstorf genutzt. Info und Anmeldungen ab sofort bei Maria </w:t>
      </w:r>
      <w:proofErr w:type="spellStart"/>
      <w:r w:rsidRPr="00B65073">
        <w:rPr>
          <w:rFonts w:asciiTheme="minorBidi" w:hAnsiTheme="minorBidi"/>
        </w:rPr>
        <w:t>Op</w:t>
      </w:r>
      <w:r w:rsidR="00CC4182" w:rsidRPr="00B65073">
        <w:rPr>
          <w:rFonts w:asciiTheme="minorBidi" w:hAnsiTheme="minorBidi"/>
        </w:rPr>
        <w:t>p</w:t>
      </w:r>
      <w:r w:rsidRPr="00B65073">
        <w:rPr>
          <w:rFonts w:asciiTheme="minorBidi" w:hAnsiTheme="minorBidi"/>
        </w:rPr>
        <w:t>erbeck</w:t>
      </w:r>
      <w:proofErr w:type="spellEnd"/>
      <w:r w:rsidRPr="00B65073">
        <w:rPr>
          <w:rFonts w:asciiTheme="minorBidi" w:hAnsiTheme="minorBidi"/>
        </w:rPr>
        <w:t>, Tel. 02521 5252</w:t>
      </w:r>
    </w:p>
    <w:p w14:paraId="03DF0BE7" w14:textId="77777777" w:rsidR="00A93A89" w:rsidRDefault="00A93A89" w:rsidP="00A07AEF">
      <w:pPr>
        <w:rPr>
          <w:rFonts w:asciiTheme="minorBidi" w:hAnsiTheme="minorBidi"/>
          <w:sz w:val="12"/>
          <w:szCs w:val="12"/>
        </w:rPr>
      </w:pPr>
    </w:p>
    <w:p w14:paraId="1BAC1117" w14:textId="77777777" w:rsidR="00270544" w:rsidRPr="00270544" w:rsidRDefault="00270544" w:rsidP="00A07AEF">
      <w:pPr>
        <w:rPr>
          <w:rFonts w:asciiTheme="minorBidi" w:hAnsiTheme="minorBidi"/>
          <w:sz w:val="12"/>
          <w:szCs w:val="12"/>
        </w:rPr>
      </w:pPr>
    </w:p>
    <w:p w14:paraId="29432FB8" w14:textId="10CDBADF" w:rsidR="00A07AEF" w:rsidRPr="00B65073" w:rsidRDefault="00A07AEF" w:rsidP="00A07AEF">
      <w:pPr>
        <w:rPr>
          <w:rFonts w:asciiTheme="minorBidi" w:hAnsiTheme="minorBidi"/>
        </w:rPr>
      </w:pPr>
      <w:r w:rsidRPr="00B65073">
        <w:rPr>
          <w:rFonts w:asciiTheme="minorBidi" w:hAnsiTheme="minorBidi"/>
        </w:rPr>
        <w:t xml:space="preserve">Die </w:t>
      </w:r>
      <w:r w:rsidRPr="00B65073">
        <w:rPr>
          <w:rFonts w:asciiTheme="minorBidi" w:hAnsiTheme="minorBidi"/>
          <w:b/>
          <w:bCs/>
        </w:rPr>
        <w:t>Kollekte</w:t>
      </w:r>
      <w:r w:rsidRPr="00B65073">
        <w:rPr>
          <w:rFonts w:asciiTheme="minorBidi" w:hAnsiTheme="minorBidi"/>
        </w:rPr>
        <w:t xml:space="preserve"> an diesem Wochenende ist f</w:t>
      </w:r>
      <w:r w:rsidR="00D96D02" w:rsidRPr="00B65073">
        <w:rPr>
          <w:rFonts w:asciiTheme="minorBidi" w:hAnsiTheme="minorBidi"/>
        </w:rPr>
        <w:t xml:space="preserve">ür die </w:t>
      </w:r>
      <w:r w:rsidR="003001FF" w:rsidRPr="00B65073">
        <w:rPr>
          <w:rFonts w:asciiTheme="minorBidi" w:hAnsiTheme="minorBidi"/>
        </w:rPr>
        <w:t>Lepra</w:t>
      </w:r>
      <w:r w:rsidR="00747191">
        <w:rPr>
          <w:rFonts w:asciiTheme="minorBidi" w:hAnsiTheme="minorBidi"/>
        </w:rPr>
        <w:t xml:space="preserve">- und </w:t>
      </w:r>
      <w:proofErr w:type="spellStart"/>
      <w:r w:rsidR="00747191">
        <w:rPr>
          <w:rFonts w:asciiTheme="minorBidi" w:hAnsiTheme="minorBidi"/>
        </w:rPr>
        <w:t>Tuberkolosehilfe</w:t>
      </w:r>
      <w:proofErr w:type="spellEnd"/>
      <w:r w:rsidRPr="00B65073">
        <w:rPr>
          <w:rFonts w:asciiTheme="minorBidi" w:hAnsiTheme="minorBidi"/>
        </w:rPr>
        <w:t xml:space="preserve"> bestimmt. </w:t>
      </w:r>
    </w:p>
    <w:p w14:paraId="6BB84BA5" w14:textId="77777777" w:rsidR="001F0198" w:rsidRDefault="001F0198" w:rsidP="00D539D0">
      <w:pPr>
        <w:widowControl w:val="0"/>
        <w:rPr>
          <w:rFonts w:asciiTheme="minorBidi" w:hAnsiTheme="minorBidi"/>
          <w:sz w:val="12"/>
          <w:szCs w:val="12"/>
        </w:rPr>
      </w:pPr>
    </w:p>
    <w:p w14:paraId="4A8A0062" w14:textId="77777777" w:rsidR="00270544" w:rsidRPr="00270544" w:rsidRDefault="00270544" w:rsidP="00D539D0">
      <w:pPr>
        <w:widowControl w:val="0"/>
        <w:rPr>
          <w:rFonts w:asciiTheme="minorBidi" w:hAnsiTheme="minorBidi"/>
          <w:sz w:val="12"/>
          <w:szCs w:val="12"/>
        </w:rPr>
      </w:pPr>
    </w:p>
    <w:p w14:paraId="34DEBAC6" w14:textId="183AEBA9" w:rsidR="002044A6" w:rsidRPr="00B65073" w:rsidRDefault="002044A6" w:rsidP="00D539D0">
      <w:pPr>
        <w:widowControl w:val="0"/>
        <w:rPr>
          <w:rFonts w:asciiTheme="minorBidi" w:hAnsiTheme="minorBidi"/>
          <w:b/>
          <w:bCs/>
        </w:rPr>
      </w:pPr>
      <w:r w:rsidRPr="00B65073">
        <w:rPr>
          <w:rFonts w:asciiTheme="minorBidi" w:hAnsiTheme="minorBidi"/>
          <w:b/>
          <w:bCs/>
        </w:rPr>
        <w:t xml:space="preserve">Aus unserer Gemeinde verstarben in </w:t>
      </w:r>
      <w:r w:rsidR="008E4C0F" w:rsidRPr="00B65073">
        <w:rPr>
          <w:rFonts w:asciiTheme="minorBidi" w:hAnsiTheme="minorBidi"/>
          <w:b/>
          <w:bCs/>
        </w:rPr>
        <w:t>der vergangenen Woche</w:t>
      </w:r>
    </w:p>
    <w:p w14:paraId="78BE3E38" w14:textId="41DB9A3E" w:rsidR="00426A4B" w:rsidRPr="00B65073" w:rsidRDefault="00426A4B" w:rsidP="00D539D0">
      <w:pPr>
        <w:widowControl w:val="0"/>
        <w:rPr>
          <w:rFonts w:asciiTheme="minorBidi" w:hAnsiTheme="minorBidi"/>
        </w:rPr>
      </w:pPr>
      <w:r w:rsidRPr="00B65073">
        <w:rPr>
          <w:rFonts w:asciiTheme="minorBidi" w:hAnsiTheme="minorBidi"/>
        </w:rPr>
        <w:t xml:space="preserve">Renate Heising, </w:t>
      </w:r>
      <w:r w:rsidR="00EC0909" w:rsidRPr="00B65073">
        <w:rPr>
          <w:rFonts w:asciiTheme="minorBidi" w:hAnsiTheme="minorBidi"/>
        </w:rPr>
        <w:t>70 Jahre</w:t>
      </w:r>
    </w:p>
    <w:p w14:paraId="3E4CA11D" w14:textId="163A1D4C" w:rsidR="00AF62FF" w:rsidRPr="00B65073" w:rsidRDefault="00AF62FF" w:rsidP="00D539D0">
      <w:pPr>
        <w:widowControl w:val="0"/>
        <w:rPr>
          <w:rFonts w:asciiTheme="minorBidi" w:hAnsiTheme="minorBidi"/>
        </w:rPr>
      </w:pPr>
      <w:r w:rsidRPr="00B65073">
        <w:rPr>
          <w:rFonts w:asciiTheme="minorBidi" w:hAnsiTheme="minorBidi"/>
        </w:rPr>
        <w:t>C</w:t>
      </w:r>
      <w:r w:rsidR="00D525A8" w:rsidRPr="00B65073">
        <w:rPr>
          <w:rFonts w:asciiTheme="minorBidi" w:hAnsiTheme="minorBidi"/>
        </w:rPr>
        <w:t>ä</w:t>
      </w:r>
      <w:r w:rsidRPr="00B65073">
        <w:rPr>
          <w:rFonts w:asciiTheme="minorBidi" w:hAnsiTheme="minorBidi"/>
        </w:rPr>
        <w:t>cilie Northoff,</w:t>
      </w:r>
      <w:r w:rsidR="00EC0909" w:rsidRPr="00B65073">
        <w:rPr>
          <w:rFonts w:asciiTheme="minorBidi" w:hAnsiTheme="minorBidi"/>
        </w:rPr>
        <w:t xml:space="preserve"> 95 Jahre</w:t>
      </w:r>
    </w:p>
    <w:p w14:paraId="5E8E17E2" w14:textId="6045CD04" w:rsidR="00AF62FF" w:rsidRPr="00B65073" w:rsidRDefault="00AF62FF" w:rsidP="00D539D0">
      <w:pPr>
        <w:widowControl w:val="0"/>
        <w:rPr>
          <w:rFonts w:asciiTheme="minorBidi" w:hAnsiTheme="minorBidi"/>
        </w:rPr>
      </w:pPr>
      <w:r w:rsidRPr="00B65073">
        <w:rPr>
          <w:rFonts w:asciiTheme="minorBidi" w:hAnsiTheme="minorBidi"/>
        </w:rPr>
        <w:t>Ulrich</w:t>
      </w:r>
      <w:r w:rsidR="003539B2" w:rsidRPr="00B65073">
        <w:rPr>
          <w:rFonts w:asciiTheme="minorBidi" w:hAnsiTheme="minorBidi"/>
        </w:rPr>
        <w:t xml:space="preserve"> </w:t>
      </w:r>
      <w:r w:rsidRPr="00B65073">
        <w:rPr>
          <w:rFonts w:asciiTheme="minorBidi" w:hAnsiTheme="minorBidi"/>
        </w:rPr>
        <w:t>Thiemann</w:t>
      </w:r>
      <w:r w:rsidR="00EC0909" w:rsidRPr="00B65073">
        <w:rPr>
          <w:rFonts w:asciiTheme="minorBidi" w:hAnsiTheme="minorBidi"/>
        </w:rPr>
        <w:t>, 72 Jahre</w:t>
      </w:r>
    </w:p>
    <w:p w14:paraId="257ECA3E" w14:textId="0C2178A7" w:rsidR="00665C32" w:rsidRPr="00B65073" w:rsidRDefault="007659BC" w:rsidP="00665C32">
      <w:pPr>
        <w:widowControl w:val="0"/>
        <w:rPr>
          <w:rFonts w:asciiTheme="minorBidi" w:hAnsiTheme="minorBidi"/>
        </w:rPr>
      </w:pPr>
      <w:r w:rsidRPr="00B65073">
        <w:rPr>
          <w:rFonts w:asciiTheme="minorBidi" w:hAnsiTheme="minorBidi"/>
        </w:rPr>
        <w:t xml:space="preserve">Otti </w:t>
      </w:r>
      <w:proofErr w:type="spellStart"/>
      <w:r w:rsidRPr="00B65073">
        <w:rPr>
          <w:rFonts w:asciiTheme="minorBidi" w:hAnsiTheme="minorBidi"/>
        </w:rPr>
        <w:t>Vilbusch</w:t>
      </w:r>
      <w:proofErr w:type="spellEnd"/>
      <w:r w:rsidRPr="00B65073">
        <w:rPr>
          <w:rFonts w:asciiTheme="minorBidi" w:hAnsiTheme="minorBidi"/>
        </w:rPr>
        <w:t>, 95 Jahre</w:t>
      </w:r>
    </w:p>
    <w:p w14:paraId="6C694222" w14:textId="77777777" w:rsidR="00270544" w:rsidRPr="00270544" w:rsidRDefault="00270544" w:rsidP="00EF7100">
      <w:pPr>
        <w:widowControl w:val="0"/>
        <w:rPr>
          <w:rFonts w:asciiTheme="minorBidi" w:hAnsiTheme="minorBidi"/>
          <w:i/>
          <w:iCs/>
          <w:sz w:val="12"/>
          <w:szCs w:val="12"/>
        </w:rPr>
      </w:pPr>
    </w:p>
    <w:p w14:paraId="320E2A0F" w14:textId="77777777" w:rsidR="00270544" w:rsidRDefault="00A124D7" w:rsidP="00EF7100">
      <w:pPr>
        <w:widowControl w:val="0"/>
        <w:rPr>
          <w:rFonts w:asciiTheme="minorBidi" w:hAnsiTheme="minorBidi"/>
          <w:i/>
          <w:iCs/>
        </w:rPr>
      </w:pPr>
      <w:r w:rsidRPr="00B65073">
        <w:rPr>
          <w:rFonts w:asciiTheme="minorBidi" w:hAnsiTheme="minorBidi"/>
          <w:i/>
          <w:iCs/>
        </w:rPr>
        <w:t>Unser Mitgefühl gilt den Angehörigen.</w:t>
      </w:r>
      <w:r w:rsidR="00EF7100" w:rsidRPr="00B65073">
        <w:rPr>
          <w:rFonts w:asciiTheme="minorBidi" w:hAnsiTheme="minorBidi"/>
          <w:i/>
          <w:iCs/>
        </w:rPr>
        <w:t xml:space="preserve"> </w:t>
      </w:r>
    </w:p>
    <w:p w14:paraId="4292B65A" w14:textId="1D1B0EA9" w:rsidR="0039504C" w:rsidRPr="00B65073" w:rsidRDefault="00A124D7" w:rsidP="00EF7100">
      <w:pPr>
        <w:widowControl w:val="0"/>
        <w:rPr>
          <w:rFonts w:asciiTheme="minorBidi" w:hAnsiTheme="minorBidi"/>
          <w:i/>
          <w:iCs/>
        </w:rPr>
      </w:pPr>
      <w:r w:rsidRPr="00B65073">
        <w:rPr>
          <w:rFonts w:asciiTheme="minorBidi" w:hAnsiTheme="minorBidi"/>
          <w:i/>
          <w:iCs/>
        </w:rPr>
        <w:t>Mögen die Verstorbenen ruhen in Frieden</w:t>
      </w:r>
      <w:r w:rsidRPr="00B65073">
        <w:rPr>
          <w:rFonts w:asciiTheme="minorBidi" w:hAnsiTheme="minorBidi"/>
          <w:i/>
          <w:iCs/>
          <w:color w:val="000000"/>
          <w:lang w:eastAsia="de-DE"/>
        </w:rPr>
        <w:t xml:space="preserve">. </w:t>
      </w:r>
    </w:p>
    <w:sectPr w:rsidR="0039504C" w:rsidRPr="00B65073" w:rsidSect="00A24FB7">
      <w:pgSz w:w="16838" w:h="11906" w:orient="landscape"/>
      <w:pgMar w:top="567" w:right="567" w:bottom="567" w:left="567"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6D05" w14:textId="77777777" w:rsidR="00237567" w:rsidRDefault="00237567" w:rsidP="005F77D8">
      <w:r>
        <w:separator/>
      </w:r>
    </w:p>
  </w:endnote>
  <w:endnote w:type="continuationSeparator" w:id="0">
    <w:p w14:paraId="1E28FE5D" w14:textId="77777777" w:rsidR="00237567" w:rsidRDefault="00237567" w:rsidP="005F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615E" w14:textId="77777777" w:rsidR="00237567" w:rsidRDefault="00237567" w:rsidP="005F77D8">
      <w:r>
        <w:separator/>
      </w:r>
    </w:p>
  </w:footnote>
  <w:footnote w:type="continuationSeparator" w:id="0">
    <w:p w14:paraId="00164697" w14:textId="77777777" w:rsidR="00237567" w:rsidRDefault="00237567" w:rsidP="005F7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77B"/>
    <w:multiLevelType w:val="hybridMultilevel"/>
    <w:tmpl w:val="CA28F7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5C26B7"/>
    <w:multiLevelType w:val="hybridMultilevel"/>
    <w:tmpl w:val="340AAE7C"/>
    <w:lvl w:ilvl="0" w:tplc="27A2EDAA">
      <w:start w:val="1"/>
      <w:numFmt w:val="decimal"/>
      <w:lvlText w:val="%1."/>
      <w:lvlJc w:val="left"/>
      <w:pPr>
        <w:ind w:left="840" w:hanging="360"/>
      </w:pPr>
      <w:rPr>
        <w:rFonts w:hint="default"/>
      </w:r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2" w15:restartNumberingAfterBreak="0">
    <w:nsid w:val="0D3B49A6"/>
    <w:multiLevelType w:val="hybridMultilevel"/>
    <w:tmpl w:val="8F5AF980"/>
    <w:lvl w:ilvl="0" w:tplc="6916E304">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3" w15:restartNumberingAfterBreak="0">
    <w:nsid w:val="0E020C10"/>
    <w:multiLevelType w:val="hybridMultilevel"/>
    <w:tmpl w:val="E02A6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2019BF"/>
    <w:multiLevelType w:val="hybridMultilevel"/>
    <w:tmpl w:val="6F081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7C5DD8"/>
    <w:multiLevelType w:val="hybridMultilevel"/>
    <w:tmpl w:val="F4A62F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B717290"/>
    <w:multiLevelType w:val="hybridMultilevel"/>
    <w:tmpl w:val="B4326D8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631EF1"/>
    <w:multiLevelType w:val="hybridMultilevel"/>
    <w:tmpl w:val="225EF0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AA81FB0"/>
    <w:multiLevelType w:val="hybridMultilevel"/>
    <w:tmpl w:val="58122B0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1F7039F"/>
    <w:multiLevelType w:val="hybridMultilevel"/>
    <w:tmpl w:val="10C81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4649CF"/>
    <w:multiLevelType w:val="hybridMultilevel"/>
    <w:tmpl w:val="2EC49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5D4B24"/>
    <w:multiLevelType w:val="hybridMultilevel"/>
    <w:tmpl w:val="B1103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D66DA2"/>
    <w:multiLevelType w:val="hybridMultilevel"/>
    <w:tmpl w:val="9E3E5880"/>
    <w:lvl w:ilvl="0" w:tplc="32A8AA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A915B34"/>
    <w:multiLevelType w:val="hybridMultilevel"/>
    <w:tmpl w:val="879C11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6937BF"/>
    <w:multiLevelType w:val="hybridMultilevel"/>
    <w:tmpl w:val="90A802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FD30733"/>
    <w:multiLevelType w:val="hybridMultilevel"/>
    <w:tmpl w:val="854635E2"/>
    <w:lvl w:ilvl="0" w:tplc="39E6AD58">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16cid:durableId="1179275287">
    <w:abstractNumId w:val="9"/>
  </w:num>
  <w:num w:numId="2" w16cid:durableId="1882403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230152">
    <w:abstractNumId w:val="11"/>
  </w:num>
  <w:num w:numId="4" w16cid:durableId="1471632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0699355">
    <w:abstractNumId w:val="6"/>
  </w:num>
  <w:num w:numId="6" w16cid:durableId="1355887363">
    <w:abstractNumId w:val="10"/>
  </w:num>
  <w:num w:numId="7" w16cid:durableId="552154049">
    <w:abstractNumId w:val="0"/>
  </w:num>
  <w:num w:numId="8" w16cid:durableId="2027100640">
    <w:abstractNumId w:val="8"/>
  </w:num>
  <w:num w:numId="9" w16cid:durableId="1649285810">
    <w:abstractNumId w:val="5"/>
  </w:num>
  <w:num w:numId="10" w16cid:durableId="104693338">
    <w:abstractNumId w:val="7"/>
  </w:num>
  <w:num w:numId="11" w16cid:durableId="957838030">
    <w:abstractNumId w:val="4"/>
  </w:num>
  <w:num w:numId="12" w16cid:durableId="791825703">
    <w:abstractNumId w:val="12"/>
  </w:num>
  <w:num w:numId="13" w16cid:durableId="439644211">
    <w:abstractNumId w:val="14"/>
  </w:num>
  <w:num w:numId="14" w16cid:durableId="1951164197">
    <w:abstractNumId w:val="3"/>
  </w:num>
  <w:num w:numId="15" w16cid:durableId="221646116">
    <w:abstractNumId w:val="13"/>
  </w:num>
  <w:num w:numId="16" w16cid:durableId="1220824526">
    <w:abstractNumId w:val="15"/>
  </w:num>
  <w:num w:numId="17" w16cid:durableId="1499421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2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D8"/>
    <w:rsid w:val="00000DAF"/>
    <w:rsid w:val="00000E13"/>
    <w:rsid w:val="0000193D"/>
    <w:rsid w:val="000019AA"/>
    <w:rsid w:val="0000220F"/>
    <w:rsid w:val="00002341"/>
    <w:rsid w:val="0000259B"/>
    <w:rsid w:val="000026C7"/>
    <w:rsid w:val="000029F9"/>
    <w:rsid w:val="00002B1C"/>
    <w:rsid w:val="00003CC7"/>
    <w:rsid w:val="00004D0A"/>
    <w:rsid w:val="0000502C"/>
    <w:rsid w:val="00005236"/>
    <w:rsid w:val="00005BF9"/>
    <w:rsid w:val="00006051"/>
    <w:rsid w:val="00006418"/>
    <w:rsid w:val="000068F4"/>
    <w:rsid w:val="0000691D"/>
    <w:rsid w:val="00006D13"/>
    <w:rsid w:val="00006DAC"/>
    <w:rsid w:val="00007390"/>
    <w:rsid w:val="00007B28"/>
    <w:rsid w:val="00007CC0"/>
    <w:rsid w:val="000100D6"/>
    <w:rsid w:val="00010A7C"/>
    <w:rsid w:val="00010B89"/>
    <w:rsid w:val="00010E15"/>
    <w:rsid w:val="00010EF8"/>
    <w:rsid w:val="00010F32"/>
    <w:rsid w:val="00011749"/>
    <w:rsid w:val="00011B59"/>
    <w:rsid w:val="00011CE8"/>
    <w:rsid w:val="00012360"/>
    <w:rsid w:val="000124D6"/>
    <w:rsid w:val="0001399A"/>
    <w:rsid w:val="000140E8"/>
    <w:rsid w:val="000141F5"/>
    <w:rsid w:val="00014451"/>
    <w:rsid w:val="0001502C"/>
    <w:rsid w:val="00015470"/>
    <w:rsid w:val="00015572"/>
    <w:rsid w:val="00015727"/>
    <w:rsid w:val="00015A2A"/>
    <w:rsid w:val="00015C79"/>
    <w:rsid w:val="00015DB5"/>
    <w:rsid w:val="0001660E"/>
    <w:rsid w:val="000168DE"/>
    <w:rsid w:val="00016CFD"/>
    <w:rsid w:val="0001759A"/>
    <w:rsid w:val="0001773E"/>
    <w:rsid w:val="00017EC7"/>
    <w:rsid w:val="00020114"/>
    <w:rsid w:val="00020B0D"/>
    <w:rsid w:val="00020CFE"/>
    <w:rsid w:val="00020E0B"/>
    <w:rsid w:val="00021324"/>
    <w:rsid w:val="00021BE0"/>
    <w:rsid w:val="00021BE8"/>
    <w:rsid w:val="00021D05"/>
    <w:rsid w:val="00021FCA"/>
    <w:rsid w:val="00022771"/>
    <w:rsid w:val="00022AAC"/>
    <w:rsid w:val="00022D65"/>
    <w:rsid w:val="000233C9"/>
    <w:rsid w:val="000234E7"/>
    <w:rsid w:val="000239AB"/>
    <w:rsid w:val="00023A1B"/>
    <w:rsid w:val="000242FA"/>
    <w:rsid w:val="0002495C"/>
    <w:rsid w:val="000252E9"/>
    <w:rsid w:val="00025352"/>
    <w:rsid w:val="00025692"/>
    <w:rsid w:val="00025992"/>
    <w:rsid w:val="00026021"/>
    <w:rsid w:val="00026992"/>
    <w:rsid w:val="00027316"/>
    <w:rsid w:val="00027CDF"/>
    <w:rsid w:val="000305B7"/>
    <w:rsid w:val="00030BE9"/>
    <w:rsid w:val="00031424"/>
    <w:rsid w:val="00031B30"/>
    <w:rsid w:val="000323C2"/>
    <w:rsid w:val="0003271A"/>
    <w:rsid w:val="00032861"/>
    <w:rsid w:val="00032C7D"/>
    <w:rsid w:val="000330B3"/>
    <w:rsid w:val="0003344B"/>
    <w:rsid w:val="000334EB"/>
    <w:rsid w:val="00033DA7"/>
    <w:rsid w:val="00034350"/>
    <w:rsid w:val="000345EA"/>
    <w:rsid w:val="000349F0"/>
    <w:rsid w:val="00034D18"/>
    <w:rsid w:val="00034D26"/>
    <w:rsid w:val="00034FCD"/>
    <w:rsid w:val="00035115"/>
    <w:rsid w:val="00035349"/>
    <w:rsid w:val="00035A5E"/>
    <w:rsid w:val="00035A7C"/>
    <w:rsid w:val="00035A86"/>
    <w:rsid w:val="00035A92"/>
    <w:rsid w:val="000360EC"/>
    <w:rsid w:val="00036711"/>
    <w:rsid w:val="00036720"/>
    <w:rsid w:val="0003694B"/>
    <w:rsid w:val="00036AD7"/>
    <w:rsid w:val="000405E6"/>
    <w:rsid w:val="000407DE"/>
    <w:rsid w:val="00040B9A"/>
    <w:rsid w:val="00040CE4"/>
    <w:rsid w:val="00040F6A"/>
    <w:rsid w:val="00041115"/>
    <w:rsid w:val="00041538"/>
    <w:rsid w:val="00041B93"/>
    <w:rsid w:val="000420F0"/>
    <w:rsid w:val="00042439"/>
    <w:rsid w:val="0004288D"/>
    <w:rsid w:val="00042B69"/>
    <w:rsid w:val="000430E7"/>
    <w:rsid w:val="00043AD1"/>
    <w:rsid w:val="00043B13"/>
    <w:rsid w:val="00043BD0"/>
    <w:rsid w:val="00043F7F"/>
    <w:rsid w:val="00044068"/>
    <w:rsid w:val="00044124"/>
    <w:rsid w:val="00044726"/>
    <w:rsid w:val="00044FB1"/>
    <w:rsid w:val="000450DB"/>
    <w:rsid w:val="00045BAA"/>
    <w:rsid w:val="00046669"/>
    <w:rsid w:val="000468F4"/>
    <w:rsid w:val="00046B7B"/>
    <w:rsid w:val="00046F0C"/>
    <w:rsid w:val="000472DF"/>
    <w:rsid w:val="00047B60"/>
    <w:rsid w:val="00047DF3"/>
    <w:rsid w:val="00047FDC"/>
    <w:rsid w:val="0005020E"/>
    <w:rsid w:val="00050415"/>
    <w:rsid w:val="00050B90"/>
    <w:rsid w:val="00050C38"/>
    <w:rsid w:val="00051876"/>
    <w:rsid w:val="0005262B"/>
    <w:rsid w:val="00053751"/>
    <w:rsid w:val="00053D13"/>
    <w:rsid w:val="00053F2D"/>
    <w:rsid w:val="00054307"/>
    <w:rsid w:val="00054593"/>
    <w:rsid w:val="00054BDE"/>
    <w:rsid w:val="00055280"/>
    <w:rsid w:val="000554C9"/>
    <w:rsid w:val="00055723"/>
    <w:rsid w:val="000561E5"/>
    <w:rsid w:val="0005620F"/>
    <w:rsid w:val="0005626C"/>
    <w:rsid w:val="0005664B"/>
    <w:rsid w:val="000567FE"/>
    <w:rsid w:val="00056CEB"/>
    <w:rsid w:val="00057387"/>
    <w:rsid w:val="00057F66"/>
    <w:rsid w:val="0006013C"/>
    <w:rsid w:val="00060843"/>
    <w:rsid w:val="00060E56"/>
    <w:rsid w:val="000611D8"/>
    <w:rsid w:val="000611F6"/>
    <w:rsid w:val="00061DDF"/>
    <w:rsid w:val="00062857"/>
    <w:rsid w:val="00062DAA"/>
    <w:rsid w:val="00063AF5"/>
    <w:rsid w:val="00063E3C"/>
    <w:rsid w:val="00063EF1"/>
    <w:rsid w:val="00063F35"/>
    <w:rsid w:val="00063F45"/>
    <w:rsid w:val="00063FCE"/>
    <w:rsid w:val="00064712"/>
    <w:rsid w:val="0006490B"/>
    <w:rsid w:val="00064978"/>
    <w:rsid w:val="00064B34"/>
    <w:rsid w:val="00065108"/>
    <w:rsid w:val="000653F5"/>
    <w:rsid w:val="00065656"/>
    <w:rsid w:val="0006582B"/>
    <w:rsid w:val="00065A64"/>
    <w:rsid w:val="00065D06"/>
    <w:rsid w:val="00065D1D"/>
    <w:rsid w:val="00065EE8"/>
    <w:rsid w:val="00066281"/>
    <w:rsid w:val="00066987"/>
    <w:rsid w:val="000671D1"/>
    <w:rsid w:val="000673A1"/>
    <w:rsid w:val="000675B4"/>
    <w:rsid w:val="00067C78"/>
    <w:rsid w:val="0007017A"/>
    <w:rsid w:val="0007041D"/>
    <w:rsid w:val="00070843"/>
    <w:rsid w:val="00071379"/>
    <w:rsid w:val="000713B0"/>
    <w:rsid w:val="00071601"/>
    <w:rsid w:val="000719AB"/>
    <w:rsid w:val="00071DB2"/>
    <w:rsid w:val="00072423"/>
    <w:rsid w:val="00072634"/>
    <w:rsid w:val="00072741"/>
    <w:rsid w:val="0007287A"/>
    <w:rsid w:val="00072EA3"/>
    <w:rsid w:val="0007301D"/>
    <w:rsid w:val="0007303F"/>
    <w:rsid w:val="0007309E"/>
    <w:rsid w:val="00073120"/>
    <w:rsid w:val="000738BE"/>
    <w:rsid w:val="000740BB"/>
    <w:rsid w:val="00074546"/>
    <w:rsid w:val="000747B3"/>
    <w:rsid w:val="00075224"/>
    <w:rsid w:val="00075665"/>
    <w:rsid w:val="0007573A"/>
    <w:rsid w:val="0007582B"/>
    <w:rsid w:val="0007590D"/>
    <w:rsid w:val="00075C51"/>
    <w:rsid w:val="00075D82"/>
    <w:rsid w:val="000761AA"/>
    <w:rsid w:val="00076554"/>
    <w:rsid w:val="000765B5"/>
    <w:rsid w:val="00076B9E"/>
    <w:rsid w:val="00077472"/>
    <w:rsid w:val="00077AF1"/>
    <w:rsid w:val="00077BDD"/>
    <w:rsid w:val="00077D96"/>
    <w:rsid w:val="00077E15"/>
    <w:rsid w:val="00080308"/>
    <w:rsid w:val="00080558"/>
    <w:rsid w:val="000809ED"/>
    <w:rsid w:val="00080CF4"/>
    <w:rsid w:val="00080E63"/>
    <w:rsid w:val="000817EC"/>
    <w:rsid w:val="00081819"/>
    <w:rsid w:val="000821C3"/>
    <w:rsid w:val="0008227E"/>
    <w:rsid w:val="000824E3"/>
    <w:rsid w:val="0008263A"/>
    <w:rsid w:val="00083189"/>
    <w:rsid w:val="00083EDC"/>
    <w:rsid w:val="00084076"/>
    <w:rsid w:val="000843DA"/>
    <w:rsid w:val="000844BE"/>
    <w:rsid w:val="00084C5D"/>
    <w:rsid w:val="00085820"/>
    <w:rsid w:val="00085D04"/>
    <w:rsid w:val="00085D47"/>
    <w:rsid w:val="00085DCE"/>
    <w:rsid w:val="000863AC"/>
    <w:rsid w:val="00090209"/>
    <w:rsid w:val="000903D5"/>
    <w:rsid w:val="00090A6F"/>
    <w:rsid w:val="00090C11"/>
    <w:rsid w:val="00090C9D"/>
    <w:rsid w:val="00090D00"/>
    <w:rsid w:val="00091581"/>
    <w:rsid w:val="0009162C"/>
    <w:rsid w:val="00091A7B"/>
    <w:rsid w:val="00091DB0"/>
    <w:rsid w:val="00091DD5"/>
    <w:rsid w:val="00091E71"/>
    <w:rsid w:val="00091F27"/>
    <w:rsid w:val="000926AA"/>
    <w:rsid w:val="00092797"/>
    <w:rsid w:val="00092806"/>
    <w:rsid w:val="00092851"/>
    <w:rsid w:val="00092907"/>
    <w:rsid w:val="00093245"/>
    <w:rsid w:val="00093603"/>
    <w:rsid w:val="00093BA4"/>
    <w:rsid w:val="00093CFF"/>
    <w:rsid w:val="00094146"/>
    <w:rsid w:val="00094201"/>
    <w:rsid w:val="0009458D"/>
    <w:rsid w:val="00094A3B"/>
    <w:rsid w:val="00094A99"/>
    <w:rsid w:val="000951FD"/>
    <w:rsid w:val="000953A7"/>
    <w:rsid w:val="000953D2"/>
    <w:rsid w:val="00095B86"/>
    <w:rsid w:val="00095BBA"/>
    <w:rsid w:val="00095FCA"/>
    <w:rsid w:val="000960E1"/>
    <w:rsid w:val="00096AB0"/>
    <w:rsid w:val="0009725C"/>
    <w:rsid w:val="0009777C"/>
    <w:rsid w:val="00097827"/>
    <w:rsid w:val="00097A30"/>
    <w:rsid w:val="00097E26"/>
    <w:rsid w:val="00097FD8"/>
    <w:rsid w:val="000A06FF"/>
    <w:rsid w:val="000A0CEF"/>
    <w:rsid w:val="000A10F5"/>
    <w:rsid w:val="000A12F1"/>
    <w:rsid w:val="000A1373"/>
    <w:rsid w:val="000A15F8"/>
    <w:rsid w:val="000A176E"/>
    <w:rsid w:val="000A19A2"/>
    <w:rsid w:val="000A19DE"/>
    <w:rsid w:val="000A1AA5"/>
    <w:rsid w:val="000A1C0B"/>
    <w:rsid w:val="000A1C10"/>
    <w:rsid w:val="000A20D0"/>
    <w:rsid w:val="000A280C"/>
    <w:rsid w:val="000A2868"/>
    <w:rsid w:val="000A29E4"/>
    <w:rsid w:val="000A4467"/>
    <w:rsid w:val="000A5ADB"/>
    <w:rsid w:val="000A6911"/>
    <w:rsid w:val="000A6BD5"/>
    <w:rsid w:val="000A6EBA"/>
    <w:rsid w:val="000A72EB"/>
    <w:rsid w:val="000A73EA"/>
    <w:rsid w:val="000A767B"/>
    <w:rsid w:val="000A7F63"/>
    <w:rsid w:val="000B020B"/>
    <w:rsid w:val="000B033C"/>
    <w:rsid w:val="000B11A5"/>
    <w:rsid w:val="000B1554"/>
    <w:rsid w:val="000B1557"/>
    <w:rsid w:val="000B16A4"/>
    <w:rsid w:val="000B174E"/>
    <w:rsid w:val="000B204D"/>
    <w:rsid w:val="000B226B"/>
    <w:rsid w:val="000B2633"/>
    <w:rsid w:val="000B26B6"/>
    <w:rsid w:val="000B2919"/>
    <w:rsid w:val="000B2A1B"/>
    <w:rsid w:val="000B2B1A"/>
    <w:rsid w:val="000B3022"/>
    <w:rsid w:val="000B35D1"/>
    <w:rsid w:val="000B38F7"/>
    <w:rsid w:val="000B4032"/>
    <w:rsid w:val="000B52FB"/>
    <w:rsid w:val="000B5FCF"/>
    <w:rsid w:val="000B6573"/>
    <w:rsid w:val="000B6DD8"/>
    <w:rsid w:val="000B6F61"/>
    <w:rsid w:val="000B708E"/>
    <w:rsid w:val="000B763A"/>
    <w:rsid w:val="000B79FE"/>
    <w:rsid w:val="000B7EE6"/>
    <w:rsid w:val="000C0407"/>
    <w:rsid w:val="000C0824"/>
    <w:rsid w:val="000C0EB1"/>
    <w:rsid w:val="000C1467"/>
    <w:rsid w:val="000C19D2"/>
    <w:rsid w:val="000C1E56"/>
    <w:rsid w:val="000C2630"/>
    <w:rsid w:val="000C2C2F"/>
    <w:rsid w:val="000C2EE8"/>
    <w:rsid w:val="000C3156"/>
    <w:rsid w:val="000C3358"/>
    <w:rsid w:val="000C35C0"/>
    <w:rsid w:val="000C3B49"/>
    <w:rsid w:val="000C3B4D"/>
    <w:rsid w:val="000C47D5"/>
    <w:rsid w:val="000C5FD9"/>
    <w:rsid w:val="000C6626"/>
    <w:rsid w:val="000C684F"/>
    <w:rsid w:val="000C69E8"/>
    <w:rsid w:val="000C7673"/>
    <w:rsid w:val="000C78FC"/>
    <w:rsid w:val="000C7BA1"/>
    <w:rsid w:val="000C7CD1"/>
    <w:rsid w:val="000C7D71"/>
    <w:rsid w:val="000D003B"/>
    <w:rsid w:val="000D03EB"/>
    <w:rsid w:val="000D0926"/>
    <w:rsid w:val="000D0AC5"/>
    <w:rsid w:val="000D0CDB"/>
    <w:rsid w:val="000D11A9"/>
    <w:rsid w:val="000D1D3E"/>
    <w:rsid w:val="000D1EE3"/>
    <w:rsid w:val="000D20C7"/>
    <w:rsid w:val="000D2305"/>
    <w:rsid w:val="000D3C34"/>
    <w:rsid w:val="000D3C3D"/>
    <w:rsid w:val="000D41ED"/>
    <w:rsid w:val="000D4205"/>
    <w:rsid w:val="000D44A1"/>
    <w:rsid w:val="000D4AAF"/>
    <w:rsid w:val="000D5148"/>
    <w:rsid w:val="000D5385"/>
    <w:rsid w:val="000D586C"/>
    <w:rsid w:val="000D5D4B"/>
    <w:rsid w:val="000D61A9"/>
    <w:rsid w:val="000D69E1"/>
    <w:rsid w:val="000D7745"/>
    <w:rsid w:val="000D7835"/>
    <w:rsid w:val="000E1A65"/>
    <w:rsid w:val="000E1DA8"/>
    <w:rsid w:val="000E2544"/>
    <w:rsid w:val="000E2C8E"/>
    <w:rsid w:val="000E2F5B"/>
    <w:rsid w:val="000E36B7"/>
    <w:rsid w:val="000E4010"/>
    <w:rsid w:val="000E44CC"/>
    <w:rsid w:val="000E4EA8"/>
    <w:rsid w:val="000E512A"/>
    <w:rsid w:val="000E62CD"/>
    <w:rsid w:val="000E68FA"/>
    <w:rsid w:val="000E6B01"/>
    <w:rsid w:val="000E6D58"/>
    <w:rsid w:val="000E6E0F"/>
    <w:rsid w:val="000E6F9C"/>
    <w:rsid w:val="000E743E"/>
    <w:rsid w:val="000E751B"/>
    <w:rsid w:val="000E7D2B"/>
    <w:rsid w:val="000E7E85"/>
    <w:rsid w:val="000E7ED6"/>
    <w:rsid w:val="000F00AB"/>
    <w:rsid w:val="000F0FAC"/>
    <w:rsid w:val="000F1946"/>
    <w:rsid w:val="000F2291"/>
    <w:rsid w:val="000F29C3"/>
    <w:rsid w:val="000F2B76"/>
    <w:rsid w:val="000F2C70"/>
    <w:rsid w:val="000F2CFF"/>
    <w:rsid w:val="000F30C9"/>
    <w:rsid w:val="000F3BBF"/>
    <w:rsid w:val="000F3DB3"/>
    <w:rsid w:val="000F444C"/>
    <w:rsid w:val="000F4811"/>
    <w:rsid w:val="000F4CEE"/>
    <w:rsid w:val="000F4D20"/>
    <w:rsid w:val="000F4E28"/>
    <w:rsid w:val="000F513D"/>
    <w:rsid w:val="000F5F00"/>
    <w:rsid w:val="000F600C"/>
    <w:rsid w:val="000F6052"/>
    <w:rsid w:val="000F653D"/>
    <w:rsid w:val="000F688D"/>
    <w:rsid w:val="000F6967"/>
    <w:rsid w:val="000F6C58"/>
    <w:rsid w:val="000F6CE4"/>
    <w:rsid w:val="000F751D"/>
    <w:rsid w:val="000F7547"/>
    <w:rsid w:val="000F7CBE"/>
    <w:rsid w:val="000F7EBE"/>
    <w:rsid w:val="00100A66"/>
    <w:rsid w:val="00100AF1"/>
    <w:rsid w:val="00100FEC"/>
    <w:rsid w:val="0010109B"/>
    <w:rsid w:val="00101122"/>
    <w:rsid w:val="0010150A"/>
    <w:rsid w:val="00101A9F"/>
    <w:rsid w:val="00101C28"/>
    <w:rsid w:val="00102260"/>
    <w:rsid w:val="00102680"/>
    <w:rsid w:val="00102946"/>
    <w:rsid w:val="00102D32"/>
    <w:rsid w:val="00102E1C"/>
    <w:rsid w:val="0010317E"/>
    <w:rsid w:val="0010337D"/>
    <w:rsid w:val="00103A6A"/>
    <w:rsid w:val="00104359"/>
    <w:rsid w:val="00104C8C"/>
    <w:rsid w:val="00104DC4"/>
    <w:rsid w:val="001058D9"/>
    <w:rsid w:val="00105C97"/>
    <w:rsid w:val="001061C3"/>
    <w:rsid w:val="00106467"/>
    <w:rsid w:val="00106904"/>
    <w:rsid w:val="00106E1A"/>
    <w:rsid w:val="00106EAC"/>
    <w:rsid w:val="00107AA2"/>
    <w:rsid w:val="00107D84"/>
    <w:rsid w:val="001102F6"/>
    <w:rsid w:val="0011059B"/>
    <w:rsid w:val="0011083F"/>
    <w:rsid w:val="00110E17"/>
    <w:rsid w:val="00110EC3"/>
    <w:rsid w:val="0011142A"/>
    <w:rsid w:val="001114E8"/>
    <w:rsid w:val="001115D5"/>
    <w:rsid w:val="001117ED"/>
    <w:rsid w:val="00111A76"/>
    <w:rsid w:val="00111A95"/>
    <w:rsid w:val="00111D95"/>
    <w:rsid w:val="00112245"/>
    <w:rsid w:val="0011238E"/>
    <w:rsid w:val="001137A3"/>
    <w:rsid w:val="00114C96"/>
    <w:rsid w:val="00114FDD"/>
    <w:rsid w:val="0011597D"/>
    <w:rsid w:val="00115B5B"/>
    <w:rsid w:val="0011653C"/>
    <w:rsid w:val="0011675C"/>
    <w:rsid w:val="00116871"/>
    <w:rsid w:val="00116890"/>
    <w:rsid w:val="0011698B"/>
    <w:rsid w:val="00116F39"/>
    <w:rsid w:val="001171F0"/>
    <w:rsid w:val="0011773B"/>
    <w:rsid w:val="0011790E"/>
    <w:rsid w:val="00117BE6"/>
    <w:rsid w:val="001207DD"/>
    <w:rsid w:val="001220BE"/>
    <w:rsid w:val="0012282E"/>
    <w:rsid w:val="001229CE"/>
    <w:rsid w:val="00122F68"/>
    <w:rsid w:val="00122FCE"/>
    <w:rsid w:val="00123C80"/>
    <w:rsid w:val="00124846"/>
    <w:rsid w:val="0012491D"/>
    <w:rsid w:val="00124991"/>
    <w:rsid w:val="00124C8C"/>
    <w:rsid w:val="00124E57"/>
    <w:rsid w:val="00125EA8"/>
    <w:rsid w:val="00126102"/>
    <w:rsid w:val="00126141"/>
    <w:rsid w:val="00126779"/>
    <w:rsid w:val="001268D8"/>
    <w:rsid w:val="00126C08"/>
    <w:rsid w:val="001275DD"/>
    <w:rsid w:val="001278DA"/>
    <w:rsid w:val="00127B87"/>
    <w:rsid w:val="00127D0F"/>
    <w:rsid w:val="00127DB4"/>
    <w:rsid w:val="0013056E"/>
    <w:rsid w:val="00130839"/>
    <w:rsid w:val="00130A0B"/>
    <w:rsid w:val="00131065"/>
    <w:rsid w:val="00131376"/>
    <w:rsid w:val="0013276D"/>
    <w:rsid w:val="001329C0"/>
    <w:rsid w:val="00132C1C"/>
    <w:rsid w:val="0013342E"/>
    <w:rsid w:val="0013355D"/>
    <w:rsid w:val="00133801"/>
    <w:rsid w:val="00133DA4"/>
    <w:rsid w:val="00134073"/>
    <w:rsid w:val="00134477"/>
    <w:rsid w:val="001345D8"/>
    <w:rsid w:val="00134925"/>
    <w:rsid w:val="00134B17"/>
    <w:rsid w:val="00134E0F"/>
    <w:rsid w:val="0013508E"/>
    <w:rsid w:val="001350B7"/>
    <w:rsid w:val="00135970"/>
    <w:rsid w:val="001359C5"/>
    <w:rsid w:val="00135D3A"/>
    <w:rsid w:val="001361DD"/>
    <w:rsid w:val="0013669F"/>
    <w:rsid w:val="00136FFB"/>
    <w:rsid w:val="001374D3"/>
    <w:rsid w:val="00137768"/>
    <w:rsid w:val="00137AD2"/>
    <w:rsid w:val="00137CDD"/>
    <w:rsid w:val="001401D3"/>
    <w:rsid w:val="0014035D"/>
    <w:rsid w:val="001404EB"/>
    <w:rsid w:val="00140B0F"/>
    <w:rsid w:val="00140B7B"/>
    <w:rsid w:val="00140CB6"/>
    <w:rsid w:val="001412D1"/>
    <w:rsid w:val="00141C0B"/>
    <w:rsid w:val="00141EA2"/>
    <w:rsid w:val="00141EBF"/>
    <w:rsid w:val="001426B5"/>
    <w:rsid w:val="00142979"/>
    <w:rsid w:val="00142B82"/>
    <w:rsid w:val="0014313E"/>
    <w:rsid w:val="001431BC"/>
    <w:rsid w:val="00143617"/>
    <w:rsid w:val="00143B60"/>
    <w:rsid w:val="00143F92"/>
    <w:rsid w:val="00144BD5"/>
    <w:rsid w:val="00144BFF"/>
    <w:rsid w:val="00144F65"/>
    <w:rsid w:val="00145C7C"/>
    <w:rsid w:val="00145CED"/>
    <w:rsid w:val="00145F83"/>
    <w:rsid w:val="001462CE"/>
    <w:rsid w:val="00147435"/>
    <w:rsid w:val="001476B2"/>
    <w:rsid w:val="001500C2"/>
    <w:rsid w:val="001501FA"/>
    <w:rsid w:val="0015089F"/>
    <w:rsid w:val="001512C2"/>
    <w:rsid w:val="001517BE"/>
    <w:rsid w:val="00151933"/>
    <w:rsid w:val="00151B05"/>
    <w:rsid w:val="00152168"/>
    <w:rsid w:val="00152F49"/>
    <w:rsid w:val="00153B7F"/>
    <w:rsid w:val="001540D2"/>
    <w:rsid w:val="00154101"/>
    <w:rsid w:val="00154D03"/>
    <w:rsid w:val="00154EA3"/>
    <w:rsid w:val="00154FBC"/>
    <w:rsid w:val="00155734"/>
    <w:rsid w:val="001559F1"/>
    <w:rsid w:val="0015603D"/>
    <w:rsid w:val="00156519"/>
    <w:rsid w:val="001565CE"/>
    <w:rsid w:val="00156A0C"/>
    <w:rsid w:val="00156DCB"/>
    <w:rsid w:val="0015750A"/>
    <w:rsid w:val="0015789E"/>
    <w:rsid w:val="00157C5F"/>
    <w:rsid w:val="00157F13"/>
    <w:rsid w:val="00160509"/>
    <w:rsid w:val="00160902"/>
    <w:rsid w:val="00160947"/>
    <w:rsid w:val="00160C13"/>
    <w:rsid w:val="00160ED2"/>
    <w:rsid w:val="00161D40"/>
    <w:rsid w:val="00161D64"/>
    <w:rsid w:val="00162899"/>
    <w:rsid w:val="00162DBC"/>
    <w:rsid w:val="001633FB"/>
    <w:rsid w:val="0016356B"/>
    <w:rsid w:val="0016367D"/>
    <w:rsid w:val="0016407F"/>
    <w:rsid w:val="00164107"/>
    <w:rsid w:val="00164130"/>
    <w:rsid w:val="0016479D"/>
    <w:rsid w:val="0016488A"/>
    <w:rsid w:val="00164B37"/>
    <w:rsid w:val="001653F1"/>
    <w:rsid w:val="001654FB"/>
    <w:rsid w:val="00165824"/>
    <w:rsid w:val="0016651A"/>
    <w:rsid w:val="00166849"/>
    <w:rsid w:val="00166B4D"/>
    <w:rsid w:val="001671DE"/>
    <w:rsid w:val="001673C5"/>
    <w:rsid w:val="001674F5"/>
    <w:rsid w:val="00170095"/>
    <w:rsid w:val="001701BA"/>
    <w:rsid w:val="00170554"/>
    <w:rsid w:val="001708D6"/>
    <w:rsid w:val="00171AAA"/>
    <w:rsid w:val="00171C12"/>
    <w:rsid w:val="00172036"/>
    <w:rsid w:val="0017212C"/>
    <w:rsid w:val="001726DD"/>
    <w:rsid w:val="00172D3B"/>
    <w:rsid w:val="00173041"/>
    <w:rsid w:val="0017307D"/>
    <w:rsid w:val="00173226"/>
    <w:rsid w:val="001745B5"/>
    <w:rsid w:val="00174875"/>
    <w:rsid w:val="001749F3"/>
    <w:rsid w:val="00174B1E"/>
    <w:rsid w:val="00174B34"/>
    <w:rsid w:val="00174FDF"/>
    <w:rsid w:val="0017513B"/>
    <w:rsid w:val="001753DF"/>
    <w:rsid w:val="0017667F"/>
    <w:rsid w:val="00176739"/>
    <w:rsid w:val="00176877"/>
    <w:rsid w:val="00176D6C"/>
    <w:rsid w:val="00176DCD"/>
    <w:rsid w:val="00177076"/>
    <w:rsid w:val="00177A53"/>
    <w:rsid w:val="001800BB"/>
    <w:rsid w:val="00180E9D"/>
    <w:rsid w:val="001811CE"/>
    <w:rsid w:val="0018121D"/>
    <w:rsid w:val="00181476"/>
    <w:rsid w:val="0018193E"/>
    <w:rsid w:val="00181BDC"/>
    <w:rsid w:val="00181C33"/>
    <w:rsid w:val="00181C85"/>
    <w:rsid w:val="001821BD"/>
    <w:rsid w:val="00183D7E"/>
    <w:rsid w:val="00183DEE"/>
    <w:rsid w:val="001842FF"/>
    <w:rsid w:val="001843F9"/>
    <w:rsid w:val="001846A3"/>
    <w:rsid w:val="001847C0"/>
    <w:rsid w:val="00184C5F"/>
    <w:rsid w:val="00185130"/>
    <w:rsid w:val="001852C6"/>
    <w:rsid w:val="001853E2"/>
    <w:rsid w:val="001855C7"/>
    <w:rsid w:val="00185900"/>
    <w:rsid w:val="00185F1D"/>
    <w:rsid w:val="0018612E"/>
    <w:rsid w:val="00186218"/>
    <w:rsid w:val="001865B8"/>
    <w:rsid w:val="001873E8"/>
    <w:rsid w:val="0018758D"/>
    <w:rsid w:val="00187A16"/>
    <w:rsid w:val="00187A58"/>
    <w:rsid w:val="00187D74"/>
    <w:rsid w:val="00190271"/>
    <w:rsid w:val="00190498"/>
    <w:rsid w:val="0019061A"/>
    <w:rsid w:val="0019084A"/>
    <w:rsid w:val="00190854"/>
    <w:rsid w:val="00190B95"/>
    <w:rsid w:val="00190CE8"/>
    <w:rsid w:val="00190D1C"/>
    <w:rsid w:val="001912AE"/>
    <w:rsid w:val="00191577"/>
    <w:rsid w:val="001918AB"/>
    <w:rsid w:val="00191D1E"/>
    <w:rsid w:val="00192100"/>
    <w:rsid w:val="00192204"/>
    <w:rsid w:val="00192250"/>
    <w:rsid w:val="0019242E"/>
    <w:rsid w:val="001929B9"/>
    <w:rsid w:val="00193D77"/>
    <w:rsid w:val="001943DD"/>
    <w:rsid w:val="001944EA"/>
    <w:rsid w:val="00194529"/>
    <w:rsid w:val="00194678"/>
    <w:rsid w:val="001949FE"/>
    <w:rsid w:val="00194AAA"/>
    <w:rsid w:val="00194F0B"/>
    <w:rsid w:val="0019565D"/>
    <w:rsid w:val="00195739"/>
    <w:rsid w:val="00195C4C"/>
    <w:rsid w:val="00195E84"/>
    <w:rsid w:val="001960DB"/>
    <w:rsid w:val="0019612F"/>
    <w:rsid w:val="00196947"/>
    <w:rsid w:val="00196C20"/>
    <w:rsid w:val="001A03B2"/>
    <w:rsid w:val="001A0B2F"/>
    <w:rsid w:val="001A0EDC"/>
    <w:rsid w:val="001A114E"/>
    <w:rsid w:val="001A1224"/>
    <w:rsid w:val="001A1812"/>
    <w:rsid w:val="001A1F72"/>
    <w:rsid w:val="001A1FF8"/>
    <w:rsid w:val="001A23F4"/>
    <w:rsid w:val="001A2798"/>
    <w:rsid w:val="001A2B8F"/>
    <w:rsid w:val="001A2D38"/>
    <w:rsid w:val="001A310E"/>
    <w:rsid w:val="001A340D"/>
    <w:rsid w:val="001A38BD"/>
    <w:rsid w:val="001A392C"/>
    <w:rsid w:val="001A3BEA"/>
    <w:rsid w:val="001A40F7"/>
    <w:rsid w:val="001A45EB"/>
    <w:rsid w:val="001A4690"/>
    <w:rsid w:val="001A4AF1"/>
    <w:rsid w:val="001A520A"/>
    <w:rsid w:val="001A5959"/>
    <w:rsid w:val="001A5D12"/>
    <w:rsid w:val="001A5EAD"/>
    <w:rsid w:val="001A68B8"/>
    <w:rsid w:val="001A6A98"/>
    <w:rsid w:val="001A6A9F"/>
    <w:rsid w:val="001A6DEB"/>
    <w:rsid w:val="001A6F21"/>
    <w:rsid w:val="001A7014"/>
    <w:rsid w:val="001A7DD1"/>
    <w:rsid w:val="001B011D"/>
    <w:rsid w:val="001B04C9"/>
    <w:rsid w:val="001B0825"/>
    <w:rsid w:val="001B0E68"/>
    <w:rsid w:val="001B0F85"/>
    <w:rsid w:val="001B0FDE"/>
    <w:rsid w:val="001B1962"/>
    <w:rsid w:val="001B26C2"/>
    <w:rsid w:val="001B2904"/>
    <w:rsid w:val="001B2F05"/>
    <w:rsid w:val="001B2FDB"/>
    <w:rsid w:val="001B3AF4"/>
    <w:rsid w:val="001B40DE"/>
    <w:rsid w:val="001B4376"/>
    <w:rsid w:val="001B4B75"/>
    <w:rsid w:val="001B5108"/>
    <w:rsid w:val="001B534A"/>
    <w:rsid w:val="001B5B14"/>
    <w:rsid w:val="001B6242"/>
    <w:rsid w:val="001B7010"/>
    <w:rsid w:val="001B7C3D"/>
    <w:rsid w:val="001C0110"/>
    <w:rsid w:val="001C01D2"/>
    <w:rsid w:val="001C051A"/>
    <w:rsid w:val="001C0563"/>
    <w:rsid w:val="001C0DB3"/>
    <w:rsid w:val="001C1299"/>
    <w:rsid w:val="001C1B04"/>
    <w:rsid w:val="001C2061"/>
    <w:rsid w:val="001C206F"/>
    <w:rsid w:val="001C2281"/>
    <w:rsid w:val="001C230C"/>
    <w:rsid w:val="001C2789"/>
    <w:rsid w:val="001C27F3"/>
    <w:rsid w:val="001C28EF"/>
    <w:rsid w:val="001C2F55"/>
    <w:rsid w:val="001C37BC"/>
    <w:rsid w:val="001C44E6"/>
    <w:rsid w:val="001C47A0"/>
    <w:rsid w:val="001C4806"/>
    <w:rsid w:val="001C527B"/>
    <w:rsid w:val="001C52DB"/>
    <w:rsid w:val="001C565E"/>
    <w:rsid w:val="001C653B"/>
    <w:rsid w:val="001C7124"/>
    <w:rsid w:val="001C7438"/>
    <w:rsid w:val="001C756C"/>
    <w:rsid w:val="001C782D"/>
    <w:rsid w:val="001D0252"/>
    <w:rsid w:val="001D0291"/>
    <w:rsid w:val="001D0502"/>
    <w:rsid w:val="001D056C"/>
    <w:rsid w:val="001D149D"/>
    <w:rsid w:val="001D1C1D"/>
    <w:rsid w:val="001D1DDE"/>
    <w:rsid w:val="001D1E6E"/>
    <w:rsid w:val="001D23A2"/>
    <w:rsid w:val="001D24B9"/>
    <w:rsid w:val="001D24EE"/>
    <w:rsid w:val="001D2529"/>
    <w:rsid w:val="001D2685"/>
    <w:rsid w:val="001D2885"/>
    <w:rsid w:val="001D29B6"/>
    <w:rsid w:val="001D2DE3"/>
    <w:rsid w:val="001D2E12"/>
    <w:rsid w:val="001D319C"/>
    <w:rsid w:val="001D356D"/>
    <w:rsid w:val="001D3725"/>
    <w:rsid w:val="001D392C"/>
    <w:rsid w:val="001D3D5A"/>
    <w:rsid w:val="001D3EB2"/>
    <w:rsid w:val="001D3EC2"/>
    <w:rsid w:val="001D4022"/>
    <w:rsid w:val="001D4078"/>
    <w:rsid w:val="001D40C4"/>
    <w:rsid w:val="001D49BD"/>
    <w:rsid w:val="001D5590"/>
    <w:rsid w:val="001D5858"/>
    <w:rsid w:val="001D590C"/>
    <w:rsid w:val="001D59C6"/>
    <w:rsid w:val="001D5D6C"/>
    <w:rsid w:val="001D5F39"/>
    <w:rsid w:val="001D6231"/>
    <w:rsid w:val="001D623F"/>
    <w:rsid w:val="001D64C3"/>
    <w:rsid w:val="001D6654"/>
    <w:rsid w:val="001D6EB0"/>
    <w:rsid w:val="001D7B29"/>
    <w:rsid w:val="001D7DD5"/>
    <w:rsid w:val="001D7EC5"/>
    <w:rsid w:val="001D7ED3"/>
    <w:rsid w:val="001D7F45"/>
    <w:rsid w:val="001E00AE"/>
    <w:rsid w:val="001E10D5"/>
    <w:rsid w:val="001E1D78"/>
    <w:rsid w:val="001E1F6F"/>
    <w:rsid w:val="001E452E"/>
    <w:rsid w:val="001E46BC"/>
    <w:rsid w:val="001E48B4"/>
    <w:rsid w:val="001E4CDF"/>
    <w:rsid w:val="001E521F"/>
    <w:rsid w:val="001E56E9"/>
    <w:rsid w:val="001E58D3"/>
    <w:rsid w:val="001E628F"/>
    <w:rsid w:val="001E666E"/>
    <w:rsid w:val="001E67BA"/>
    <w:rsid w:val="001E74CB"/>
    <w:rsid w:val="001E772B"/>
    <w:rsid w:val="001F00F3"/>
    <w:rsid w:val="001F0198"/>
    <w:rsid w:val="001F0211"/>
    <w:rsid w:val="001F032F"/>
    <w:rsid w:val="001F0B26"/>
    <w:rsid w:val="001F115C"/>
    <w:rsid w:val="001F1860"/>
    <w:rsid w:val="001F199E"/>
    <w:rsid w:val="001F2174"/>
    <w:rsid w:val="001F23D7"/>
    <w:rsid w:val="001F24EE"/>
    <w:rsid w:val="001F2DBC"/>
    <w:rsid w:val="001F33B8"/>
    <w:rsid w:val="001F375E"/>
    <w:rsid w:val="001F3921"/>
    <w:rsid w:val="001F3F11"/>
    <w:rsid w:val="001F400C"/>
    <w:rsid w:val="001F404F"/>
    <w:rsid w:val="001F50C4"/>
    <w:rsid w:val="001F588B"/>
    <w:rsid w:val="001F5940"/>
    <w:rsid w:val="001F63EE"/>
    <w:rsid w:val="001F6C0E"/>
    <w:rsid w:val="001F7123"/>
    <w:rsid w:val="001F72B7"/>
    <w:rsid w:val="001F742E"/>
    <w:rsid w:val="001F7904"/>
    <w:rsid w:val="002009E3"/>
    <w:rsid w:val="00200A9C"/>
    <w:rsid w:val="00201212"/>
    <w:rsid w:val="00201547"/>
    <w:rsid w:val="00201C66"/>
    <w:rsid w:val="00201FFD"/>
    <w:rsid w:val="002027CC"/>
    <w:rsid w:val="002029A6"/>
    <w:rsid w:val="00202B94"/>
    <w:rsid w:val="00202B99"/>
    <w:rsid w:val="00203D6B"/>
    <w:rsid w:val="0020410E"/>
    <w:rsid w:val="00204213"/>
    <w:rsid w:val="002044A6"/>
    <w:rsid w:val="00204651"/>
    <w:rsid w:val="00205123"/>
    <w:rsid w:val="002054DF"/>
    <w:rsid w:val="00205532"/>
    <w:rsid w:val="0020564B"/>
    <w:rsid w:val="002057C6"/>
    <w:rsid w:val="00205E6A"/>
    <w:rsid w:val="00205EED"/>
    <w:rsid w:val="0020668A"/>
    <w:rsid w:val="002066AD"/>
    <w:rsid w:val="00206900"/>
    <w:rsid w:val="00206B19"/>
    <w:rsid w:val="00207164"/>
    <w:rsid w:val="002078A2"/>
    <w:rsid w:val="0021020F"/>
    <w:rsid w:val="002106FC"/>
    <w:rsid w:val="0021091B"/>
    <w:rsid w:val="00210D57"/>
    <w:rsid w:val="00211128"/>
    <w:rsid w:val="0021133C"/>
    <w:rsid w:val="00211FBA"/>
    <w:rsid w:val="00212510"/>
    <w:rsid w:val="002133D0"/>
    <w:rsid w:val="00213A75"/>
    <w:rsid w:val="00213F51"/>
    <w:rsid w:val="00213F99"/>
    <w:rsid w:val="0021457D"/>
    <w:rsid w:val="00214A03"/>
    <w:rsid w:val="00214A40"/>
    <w:rsid w:val="00214B50"/>
    <w:rsid w:val="00214DEE"/>
    <w:rsid w:val="002150DD"/>
    <w:rsid w:val="002150F2"/>
    <w:rsid w:val="002154F4"/>
    <w:rsid w:val="002155A2"/>
    <w:rsid w:val="0021576B"/>
    <w:rsid w:val="00216459"/>
    <w:rsid w:val="00216525"/>
    <w:rsid w:val="002167C2"/>
    <w:rsid w:val="00216A82"/>
    <w:rsid w:val="00216AA3"/>
    <w:rsid w:val="00216D9F"/>
    <w:rsid w:val="00217BE0"/>
    <w:rsid w:val="0022091C"/>
    <w:rsid w:val="002209C1"/>
    <w:rsid w:val="00220ACD"/>
    <w:rsid w:val="00220E4C"/>
    <w:rsid w:val="002216F2"/>
    <w:rsid w:val="00221CBF"/>
    <w:rsid w:val="00221EE6"/>
    <w:rsid w:val="00221F88"/>
    <w:rsid w:val="002221D7"/>
    <w:rsid w:val="00222200"/>
    <w:rsid w:val="00222885"/>
    <w:rsid w:val="002228A4"/>
    <w:rsid w:val="00222E14"/>
    <w:rsid w:val="00223CC6"/>
    <w:rsid w:val="00224157"/>
    <w:rsid w:val="00224ADF"/>
    <w:rsid w:val="00225532"/>
    <w:rsid w:val="00225536"/>
    <w:rsid w:val="002257EA"/>
    <w:rsid w:val="00225B4C"/>
    <w:rsid w:val="00225E1D"/>
    <w:rsid w:val="0022605B"/>
    <w:rsid w:val="00226178"/>
    <w:rsid w:val="002263C1"/>
    <w:rsid w:val="0022642F"/>
    <w:rsid w:val="00226508"/>
    <w:rsid w:val="00226929"/>
    <w:rsid w:val="00226B7F"/>
    <w:rsid w:val="002279CE"/>
    <w:rsid w:val="00227BE2"/>
    <w:rsid w:val="002306F6"/>
    <w:rsid w:val="0023180E"/>
    <w:rsid w:val="00231A7E"/>
    <w:rsid w:val="00231C52"/>
    <w:rsid w:val="002321B8"/>
    <w:rsid w:val="002323AB"/>
    <w:rsid w:val="00233AEE"/>
    <w:rsid w:val="00233FA4"/>
    <w:rsid w:val="002342B2"/>
    <w:rsid w:val="00234703"/>
    <w:rsid w:val="0023563D"/>
    <w:rsid w:val="002358B7"/>
    <w:rsid w:val="002361D5"/>
    <w:rsid w:val="002362A2"/>
    <w:rsid w:val="00236474"/>
    <w:rsid w:val="00236926"/>
    <w:rsid w:val="00236C90"/>
    <w:rsid w:val="002372C3"/>
    <w:rsid w:val="00237567"/>
    <w:rsid w:val="00237ABD"/>
    <w:rsid w:val="00237BED"/>
    <w:rsid w:val="002410EF"/>
    <w:rsid w:val="0024143E"/>
    <w:rsid w:val="00241527"/>
    <w:rsid w:val="0024192A"/>
    <w:rsid w:val="00241B5A"/>
    <w:rsid w:val="00241DB4"/>
    <w:rsid w:val="002424DF"/>
    <w:rsid w:val="002425A7"/>
    <w:rsid w:val="0024266E"/>
    <w:rsid w:val="002426F5"/>
    <w:rsid w:val="00242B5E"/>
    <w:rsid w:val="00242E89"/>
    <w:rsid w:val="00243EDB"/>
    <w:rsid w:val="0024413C"/>
    <w:rsid w:val="00244E31"/>
    <w:rsid w:val="002455D0"/>
    <w:rsid w:val="002455F3"/>
    <w:rsid w:val="00245814"/>
    <w:rsid w:val="00245D01"/>
    <w:rsid w:val="002462AD"/>
    <w:rsid w:val="002463F1"/>
    <w:rsid w:val="00246596"/>
    <w:rsid w:val="0024659A"/>
    <w:rsid w:val="00246A19"/>
    <w:rsid w:val="0024714E"/>
    <w:rsid w:val="00247296"/>
    <w:rsid w:val="00247404"/>
    <w:rsid w:val="00247719"/>
    <w:rsid w:val="002477CB"/>
    <w:rsid w:val="002479FE"/>
    <w:rsid w:val="00247F5E"/>
    <w:rsid w:val="002507D5"/>
    <w:rsid w:val="00250917"/>
    <w:rsid w:val="00250AC4"/>
    <w:rsid w:val="00250C44"/>
    <w:rsid w:val="00250E44"/>
    <w:rsid w:val="00250E61"/>
    <w:rsid w:val="002512D3"/>
    <w:rsid w:val="0025132B"/>
    <w:rsid w:val="0025182E"/>
    <w:rsid w:val="00251C16"/>
    <w:rsid w:val="00252569"/>
    <w:rsid w:val="0025266A"/>
    <w:rsid w:val="002528BD"/>
    <w:rsid w:val="00253362"/>
    <w:rsid w:val="0025395D"/>
    <w:rsid w:val="00253FC1"/>
    <w:rsid w:val="00254795"/>
    <w:rsid w:val="00254B30"/>
    <w:rsid w:val="00255207"/>
    <w:rsid w:val="00255603"/>
    <w:rsid w:val="0025567C"/>
    <w:rsid w:val="00255C85"/>
    <w:rsid w:val="00256073"/>
    <w:rsid w:val="002562ED"/>
    <w:rsid w:val="0025630A"/>
    <w:rsid w:val="00256723"/>
    <w:rsid w:val="002567D1"/>
    <w:rsid w:val="0025689B"/>
    <w:rsid w:val="00256AB2"/>
    <w:rsid w:val="00256FD1"/>
    <w:rsid w:val="002571B2"/>
    <w:rsid w:val="002572B5"/>
    <w:rsid w:val="002572B9"/>
    <w:rsid w:val="00257342"/>
    <w:rsid w:val="00257368"/>
    <w:rsid w:val="00257A50"/>
    <w:rsid w:val="00257BD0"/>
    <w:rsid w:val="00260876"/>
    <w:rsid w:val="00260B03"/>
    <w:rsid w:val="00260C2C"/>
    <w:rsid w:val="00260DC8"/>
    <w:rsid w:val="002613C0"/>
    <w:rsid w:val="00261D1D"/>
    <w:rsid w:val="00261E21"/>
    <w:rsid w:val="00261F6B"/>
    <w:rsid w:val="00262398"/>
    <w:rsid w:val="002624EB"/>
    <w:rsid w:val="00262B75"/>
    <w:rsid w:val="00263364"/>
    <w:rsid w:val="002635CD"/>
    <w:rsid w:val="00263968"/>
    <w:rsid w:val="0026431B"/>
    <w:rsid w:val="0026462F"/>
    <w:rsid w:val="00265188"/>
    <w:rsid w:val="0026525C"/>
    <w:rsid w:val="00265478"/>
    <w:rsid w:val="002659E5"/>
    <w:rsid w:val="00265A89"/>
    <w:rsid w:val="0026626E"/>
    <w:rsid w:val="00266389"/>
    <w:rsid w:val="00266412"/>
    <w:rsid w:val="00266792"/>
    <w:rsid w:val="00266C71"/>
    <w:rsid w:val="00266F73"/>
    <w:rsid w:val="002673F8"/>
    <w:rsid w:val="00267FFA"/>
    <w:rsid w:val="00270329"/>
    <w:rsid w:val="00270544"/>
    <w:rsid w:val="002709F6"/>
    <w:rsid w:val="00271943"/>
    <w:rsid w:val="00271B34"/>
    <w:rsid w:val="00271CDC"/>
    <w:rsid w:val="00272324"/>
    <w:rsid w:val="0027256F"/>
    <w:rsid w:val="00273EB5"/>
    <w:rsid w:val="00274739"/>
    <w:rsid w:val="002749DE"/>
    <w:rsid w:val="00274C8A"/>
    <w:rsid w:val="0027532C"/>
    <w:rsid w:val="0027568B"/>
    <w:rsid w:val="00275843"/>
    <w:rsid w:val="00275E24"/>
    <w:rsid w:val="002762DB"/>
    <w:rsid w:val="00276775"/>
    <w:rsid w:val="002769BB"/>
    <w:rsid w:val="002777DC"/>
    <w:rsid w:val="0028053B"/>
    <w:rsid w:val="002807DB"/>
    <w:rsid w:val="002812EC"/>
    <w:rsid w:val="00281A18"/>
    <w:rsid w:val="00281AB7"/>
    <w:rsid w:val="00281BC4"/>
    <w:rsid w:val="00281EDC"/>
    <w:rsid w:val="0028243B"/>
    <w:rsid w:val="00282557"/>
    <w:rsid w:val="0028287D"/>
    <w:rsid w:val="00282C28"/>
    <w:rsid w:val="00282F70"/>
    <w:rsid w:val="002831BF"/>
    <w:rsid w:val="00283415"/>
    <w:rsid w:val="00283C3B"/>
    <w:rsid w:val="00283FD2"/>
    <w:rsid w:val="0028483F"/>
    <w:rsid w:val="00285515"/>
    <w:rsid w:val="002856DA"/>
    <w:rsid w:val="00285731"/>
    <w:rsid w:val="00285BAA"/>
    <w:rsid w:val="00285E06"/>
    <w:rsid w:val="002861AF"/>
    <w:rsid w:val="002866CB"/>
    <w:rsid w:val="002869FC"/>
    <w:rsid w:val="00286AFA"/>
    <w:rsid w:val="00286CD2"/>
    <w:rsid w:val="00286CF7"/>
    <w:rsid w:val="00286D9C"/>
    <w:rsid w:val="0028708D"/>
    <w:rsid w:val="00290267"/>
    <w:rsid w:val="00290A99"/>
    <w:rsid w:val="002910C2"/>
    <w:rsid w:val="00291166"/>
    <w:rsid w:val="00291211"/>
    <w:rsid w:val="0029145D"/>
    <w:rsid w:val="0029149E"/>
    <w:rsid w:val="00291528"/>
    <w:rsid w:val="0029174A"/>
    <w:rsid w:val="0029183F"/>
    <w:rsid w:val="00291C4D"/>
    <w:rsid w:val="00291C8A"/>
    <w:rsid w:val="00291E15"/>
    <w:rsid w:val="00293535"/>
    <w:rsid w:val="002936FD"/>
    <w:rsid w:val="00293DFA"/>
    <w:rsid w:val="00293F07"/>
    <w:rsid w:val="002944C3"/>
    <w:rsid w:val="002944E5"/>
    <w:rsid w:val="002950D3"/>
    <w:rsid w:val="002967AC"/>
    <w:rsid w:val="00296CC5"/>
    <w:rsid w:val="002974F7"/>
    <w:rsid w:val="00297674"/>
    <w:rsid w:val="00297C98"/>
    <w:rsid w:val="002A015E"/>
    <w:rsid w:val="002A01CB"/>
    <w:rsid w:val="002A0523"/>
    <w:rsid w:val="002A064C"/>
    <w:rsid w:val="002A0753"/>
    <w:rsid w:val="002A08A2"/>
    <w:rsid w:val="002A0A50"/>
    <w:rsid w:val="002A0AFB"/>
    <w:rsid w:val="002A1221"/>
    <w:rsid w:val="002A12B5"/>
    <w:rsid w:val="002A14B6"/>
    <w:rsid w:val="002A1A48"/>
    <w:rsid w:val="002A1DB1"/>
    <w:rsid w:val="002A21FB"/>
    <w:rsid w:val="002A2335"/>
    <w:rsid w:val="002A2346"/>
    <w:rsid w:val="002A2567"/>
    <w:rsid w:val="002A26B3"/>
    <w:rsid w:val="002A2D13"/>
    <w:rsid w:val="002A2DCE"/>
    <w:rsid w:val="002A2E91"/>
    <w:rsid w:val="002A364E"/>
    <w:rsid w:val="002A431D"/>
    <w:rsid w:val="002A4422"/>
    <w:rsid w:val="002A443D"/>
    <w:rsid w:val="002A454A"/>
    <w:rsid w:val="002A4A42"/>
    <w:rsid w:val="002A4FC4"/>
    <w:rsid w:val="002A52F6"/>
    <w:rsid w:val="002A59BC"/>
    <w:rsid w:val="002A5C1E"/>
    <w:rsid w:val="002A6464"/>
    <w:rsid w:val="002A66DC"/>
    <w:rsid w:val="002A6903"/>
    <w:rsid w:val="002A6DF8"/>
    <w:rsid w:val="002A7CD0"/>
    <w:rsid w:val="002A7D55"/>
    <w:rsid w:val="002B0267"/>
    <w:rsid w:val="002B0447"/>
    <w:rsid w:val="002B0636"/>
    <w:rsid w:val="002B067C"/>
    <w:rsid w:val="002B0CCD"/>
    <w:rsid w:val="002B0D9C"/>
    <w:rsid w:val="002B114C"/>
    <w:rsid w:val="002B1400"/>
    <w:rsid w:val="002B2285"/>
    <w:rsid w:val="002B234F"/>
    <w:rsid w:val="002B2883"/>
    <w:rsid w:val="002B299D"/>
    <w:rsid w:val="002B2A15"/>
    <w:rsid w:val="002B3228"/>
    <w:rsid w:val="002B39C3"/>
    <w:rsid w:val="002B3D78"/>
    <w:rsid w:val="002B3E08"/>
    <w:rsid w:val="002B40C9"/>
    <w:rsid w:val="002B415A"/>
    <w:rsid w:val="002B472E"/>
    <w:rsid w:val="002B48AB"/>
    <w:rsid w:val="002B48F3"/>
    <w:rsid w:val="002B4FB9"/>
    <w:rsid w:val="002B50AC"/>
    <w:rsid w:val="002B5507"/>
    <w:rsid w:val="002B584B"/>
    <w:rsid w:val="002B5A86"/>
    <w:rsid w:val="002B5DA2"/>
    <w:rsid w:val="002B659B"/>
    <w:rsid w:val="002B6F2F"/>
    <w:rsid w:val="002B71AF"/>
    <w:rsid w:val="002B7473"/>
    <w:rsid w:val="002B757B"/>
    <w:rsid w:val="002B7BC1"/>
    <w:rsid w:val="002C0754"/>
    <w:rsid w:val="002C0828"/>
    <w:rsid w:val="002C0A19"/>
    <w:rsid w:val="002C0C85"/>
    <w:rsid w:val="002C1296"/>
    <w:rsid w:val="002C17C3"/>
    <w:rsid w:val="002C17EB"/>
    <w:rsid w:val="002C31B9"/>
    <w:rsid w:val="002C3544"/>
    <w:rsid w:val="002C378A"/>
    <w:rsid w:val="002C4325"/>
    <w:rsid w:val="002C43CF"/>
    <w:rsid w:val="002C559D"/>
    <w:rsid w:val="002C5C2D"/>
    <w:rsid w:val="002C5ED6"/>
    <w:rsid w:val="002C70F2"/>
    <w:rsid w:val="002C7603"/>
    <w:rsid w:val="002C7E7B"/>
    <w:rsid w:val="002D0193"/>
    <w:rsid w:val="002D0700"/>
    <w:rsid w:val="002D07BB"/>
    <w:rsid w:val="002D10A9"/>
    <w:rsid w:val="002D14F5"/>
    <w:rsid w:val="002D1A08"/>
    <w:rsid w:val="002D252C"/>
    <w:rsid w:val="002D26BE"/>
    <w:rsid w:val="002D26C3"/>
    <w:rsid w:val="002D2928"/>
    <w:rsid w:val="002D2B1E"/>
    <w:rsid w:val="002D3077"/>
    <w:rsid w:val="002D36A1"/>
    <w:rsid w:val="002D3AD1"/>
    <w:rsid w:val="002D3B96"/>
    <w:rsid w:val="002D3C9C"/>
    <w:rsid w:val="002D3DC3"/>
    <w:rsid w:val="002D489E"/>
    <w:rsid w:val="002D50AD"/>
    <w:rsid w:val="002D512F"/>
    <w:rsid w:val="002D5398"/>
    <w:rsid w:val="002D5F94"/>
    <w:rsid w:val="002D5FE8"/>
    <w:rsid w:val="002D64EA"/>
    <w:rsid w:val="002D65BA"/>
    <w:rsid w:val="002D6A66"/>
    <w:rsid w:val="002D6E13"/>
    <w:rsid w:val="002D6FCD"/>
    <w:rsid w:val="002D757A"/>
    <w:rsid w:val="002D7B35"/>
    <w:rsid w:val="002E022F"/>
    <w:rsid w:val="002E0903"/>
    <w:rsid w:val="002E0A14"/>
    <w:rsid w:val="002E0D52"/>
    <w:rsid w:val="002E12FB"/>
    <w:rsid w:val="002E170D"/>
    <w:rsid w:val="002E1738"/>
    <w:rsid w:val="002E1D34"/>
    <w:rsid w:val="002E1D70"/>
    <w:rsid w:val="002E1F9C"/>
    <w:rsid w:val="002E238D"/>
    <w:rsid w:val="002E25EA"/>
    <w:rsid w:val="002E283D"/>
    <w:rsid w:val="002E2B4A"/>
    <w:rsid w:val="002E2F5B"/>
    <w:rsid w:val="002E404F"/>
    <w:rsid w:val="002E4B28"/>
    <w:rsid w:val="002E4B54"/>
    <w:rsid w:val="002E538E"/>
    <w:rsid w:val="002E5925"/>
    <w:rsid w:val="002E5B8E"/>
    <w:rsid w:val="002E62C8"/>
    <w:rsid w:val="002E634C"/>
    <w:rsid w:val="002E65A0"/>
    <w:rsid w:val="002E6CE5"/>
    <w:rsid w:val="002E6E34"/>
    <w:rsid w:val="002E75CD"/>
    <w:rsid w:val="002E7C3F"/>
    <w:rsid w:val="002F0317"/>
    <w:rsid w:val="002F0ABF"/>
    <w:rsid w:val="002F0BB6"/>
    <w:rsid w:val="002F1150"/>
    <w:rsid w:val="002F1913"/>
    <w:rsid w:val="002F19E9"/>
    <w:rsid w:val="002F2380"/>
    <w:rsid w:val="002F2646"/>
    <w:rsid w:val="002F269C"/>
    <w:rsid w:val="002F27B0"/>
    <w:rsid w:val="002F2935"/>
    <w:rsid w:val="002F2A2A"/>
    <w:rsid w:val="002F3EA0"/>
    <w:rsid w:val="002F44B6"/>
    <w:rsid w:val="002F461C"/>
    <w:rsid w:val="002F4756"/>
    <w:rsid w:val="002F49B0"/>
    <w:rsid w:val="002F5ADE"/>
    <w:rsid w:val="002F6011"/>
    <w:rsid w:val="002F697C"/>
    <w:rsid w:val="002F6BA7"/>
    <w:rsid w:val="002F71B3"/>
    <w:rsid w:val="002F74EA"/>
    <w:rsid w:val="002F7A68"/>
    <w:rsid w:val="002F7E97"/>
    <w:rsid w:val="003001FF"/>
    <w:rsid w:val="00300584"/>
    <w:rsid w:val="00300F4C"/>
    <w:rsid w:val="00301AB8"/>
    <w:rsid w:val="003020EE"/>
    <w:rsid w:val="003022F3"/>
    <w:rsid w:val="003025CB"/>
    <w:rsid w:val="003025D3"/>
    <w:rsid w:val="00302E82"/>
    <w:rsid w:val="0030325D"/>
    <w:rsid w:val="00303896"/>
    <w:rsid w:val="00303D49"/>
    <w:rsid w:val="00303DB2"/>
    <w:rsid w:val="00304845"/>
    <w:rsid w:val="00304F26"/>
    <w:rsid w:val="003052DC"/>
    <w:rsid w:val="00305AFA"/>
    <w:rsid w:val="00305D5D"/>
    <w:rsid w:val="00305EF6"/>
    <w:rsid w:val="00305F7B"/>
    <w:rsid w:val="0030604A"/>
    <w:rsid w:val="0030620F"/>
    <w:rsid w:val="003074F4"/>
    <w:rsid w:val="00307543"/>
    <w:rsid w:val="00307905"/>
    <w:rsid w:val="00307C82"/>
    <w:rsid w:val="00307F93"/>
    <w:rsid w:val="0031004A"/>
    <w:rsid w:val="003101F9"/>
    <w:rsid w:val="00310255"/>
    <w:rsid w:val="00310429"/>
    <w:rsid w:val="00310B35"/>
    <w:rsid w:val="0031129D"/>
    <w:rsid w:val="00311320"/>
    <w:rsid w:val="00311457"/>
    <w:rsid w:val="00311D0D"/>
    <w:rsid w:val="00312262"/>
    <w:rsid w:val="00312390"/>
    <w:rsid w:val="0031269D"/>
    <w:rsid w:val="0031285F"/>
    <w:rsid w:val="00312921"/>
    <w:rsid w:val="00312CD8"/>
    <w:rsid w:val="00312EA4"/>
    <w:rsid w:val="00312EE7"/>
    <w:rsid w:val="003137AD"/>
    <w:rsid w:val="00313BAC"/>
    <w:rsid w:val="00313DB9"/>
    <w:rsid w:val="00314253"/>
    <w:rsid w:val="003147CB"/>
    <w:rsid w:val="00314A91"/>
    <w:rsid w:val="00314E38"/>
    <w:rsid w:val="0031637C"/>
    <w:rsid w:val="00316B30"/>
    <w:rsid w:val="00316BC9"/>
    <w:rsid w:val="00317628"/>
    <w:rsid w:val="003176D6"/>
    <w:rsid w:val="003176E0"/>
    <w:rsid w:val="00317CC7"/>
    <w:rsid w:val="003208A2"/>
    <w:rsid w:val="0032195C"/>
    <w:rsid w:val="00321C42"/>
    <w:rsid w:val="0032206A"/>
    <w:rsid w:val="003221F2"/>
    <w:rsid w:val="003230E7"/>
    <w:rsid w:val="00323974"/>
    <w:rsid w:val="00323A09"/>
    <w:rsid w:val="00323F2C"/>
    <w:rsid w:val="00324592"/>
    <w:rsid w:val="00324C5D"/>
    <w:rsid w:val="00325121"/>
    <w:rsid w:val="0032527B"/>
    <w:rsid w:val="00325AD0"/>
    <w:rsid w:val="003269B7"/>
    <w:rsid w:val="00327BF5"/>
    <w:rsid w:val="00327E42"/>
    <w:rsid w:val="003301C0"/>
    <w:rsid w:val="00330672"/>
    <w:rsid w:val="003318E9"/>
    <w:rsid w:val="00331B47"/>
    <w:rsid w:val="00331B95"/>
    <w:rsid w:val="00331EA0"/>
    <w:rsid w:val="00332E92"/>
    <w:rsid w:val="003331D4"/>
    <w:rsid w:val="003334D9"/>
    <w:rsid w:val="00333981"/>
    <w:rsid w:val="00333D02"/>
    <w:rsid w:val="00333F27"/>
    <w:rsid w:val="003347ED"/>
    <w:rsid w:val="00334904"/>
    <w:rsid w:val="00334B94"/>
    <w:rsid w:val="00334DC0"/>
    <w:rsid w:val="003359A5"/>
    <w:rsid w:val="00335ADE"/>
    <w:rsid w:val="00335D8E"/>
    <w:rsid w:val="00335E50"/>
    <w:rsid w:val="003361F1"/>
    <w:rsid w:val="0033671A"/>
    <w:rsid w:val="00336D09"/>
    <w:rsid w:val="00336E0D"/>
    <w:rsid w:val="00337372"/>
    <w:rsid w:val="0033790C"/>
    <w:rsid w:val="00337B54"/>
    <w:rsid w:val="00337CE1"/>
    <w:rsid w:val="003402D6"/>
    <w:rsid w:val="003410C0"/>
    <w:rsid w:val="003416FB"/>
    <w:rsid w:val="00341876"/>
    <w:rsid w:val="00341AB0"/>
    <w:rsid w:val="003425E5"/>
    <w:rsid w:val="00343291"/>
    <w:rsid w:val="00343729"/>
    <w:rsid w:val="003439ED"/>
    <w:rsid w:val="003442B1"/>
    <w:rsid w:val="0034442F"/>
    <w:rsid w:val="0034449C"/>
    <w:rsid w:val="0034456F"/>
    <w:rsid w:val="00345A81"/>
    <w:rsid w:val="00345B44"/>
    <w:rsid w:val="0034623D"/>
    <w:rsid w:val="003462BF"/>
    <w:rsid w:val="003462EB"/>
    <w:rsid w:val="003469CD"/>
    <w:rsid w:val="00346F70"/>
    <w:rsid w:val="003477FE"/>
    <w:rsid w:val="003478AB"/>
    <w:rsid w:val="00347FCE"/>
    <w:rsid w:val="003506C5"/>
    <w:rsid w:val="00350D6F"/>
    <w:rsid w:val="003512DC"/>
    <w:rsid w:val="003517FA"/>
    <w:rsid w:val="00352104"/>
    <w:rsid w:val="00352E16"/>
    <w:rsid w:val="00352F01"/>
    <w:rsid w:val="003534C8"/>
    <w:rsid w:val="00353514"/>
    <w:rsid w:val="003537C0"/>
    <w:rsid w:val="003537CA"/>
    <w:rsid w:val="00353902"/>
    <w:rsid w:val="003539B2"/>
    <w:rsid w:val="00353CE3"/>
    <w:rsid w:val="00353F84"/>
    <w:rsid w:val="0035413B"/>
    <w:rsid w:val="003542CB"/>
    <w:rsid w:val="00354FDB"/>
    <w:rsid w:val="003557BB"/>
    <w:rsid w:val="00355975"/>
    <w:rsid w:val="0035626D"/>
    <w:rsid w:val="00356649"/>
    <w:rsid w:val="0035688A"/>
    <w:rsid w:val="0035733A"/>
    <w:rsid w:val="00357824"/>
    <w:rsid w:val="0035796B"/>
    <w:rsid w:val="00357BAC"/>
    <w:rsid w:val="00357C88"/>
    <w:rsid w:val="00357CBA"/>
    <w:rsid w:val="00357ED4"/>
    <w:rsid w:val="0036005E"/>
    <w:rsid w:val="00360097"/>
    <w:rsid w:val="00360143"/>
    <w:rsid w:val="00360B05"/>
    <w:rsid w:val="00361596"/>
    <w:rsid w:val="003616A1"/>
    <w:rsid w:val="00362060"/>
    <w:rsid w:val="00362465"/>
    <w:rsid w:val="00362C14"/>
    <w:rsid w:val="003643A4"/>
    <w:rsid w:val="00364607"/>
    <w:rsid w:val="003648BE"/>
    <w:rsid w:val="00364958"/>
    <w:rsid w:val="00364BC2"/>
    <w:rsid w:val="00364E50"/>
    <w:rsid w:val="00364E65"/>
    <w:rsid w:val="003650DD"/>
    <w:rsid w:val="00365C74"/>
    <w:rsid w:val="00365D7F"/>
    <w:rsid w:val="0036612D"/>
    <w:rsid w:val="003661C1"/>
    <w:rsid w:val="00366227"/>
    <w:rsid w:val="003667E4"/>
    <w:rsid w:val="00366A72"/>
    <w:rsid w:val="00366B4F"/>
    <w:rsid w:val="00366C23"/>
    <w:rsid w:val="00366C30"/>
    <w:rsid w:val="00366CCB"/>
    <w:rsid w:val="003673D6"/>
    <w:rsid w:val="0037022C"/>
    <w:rsid w:val="0037066E"/>
    <w:rsid w:val="003706AB"/>
    <w:rsid w:val="00370919"/>
    <w:rsid w:val="00370932"/>
    <w:rsid w:val="00370AE9"/>
    <w:rsid w:val="00370C7D"/>
    <w:rsid w:val="00370C8A"/>
    <w:rsid w:val="00370E01"/>
    <w:rsid w:val="00370F87"/>
    <w:rsid w:val="00371201"/>
    <w:rsid w:val="00372828"/>
    <w:rsid w:val="00372937"/>
    <w:rsid w:val="00372B35"/>
    <w:rsid w:val="00372B5F"/>
    <w:rsid w:val="003735B1"/>
    <w:rsid w:val="00373C49"/>
    <w:rsid w:val="00373DEE"/>
    <w:rsid w:val="00374072"/>
    <w:rsid w:val="0037407E"/>
    <w:rsid w:val="003741BE"/>
    <w:rsid w:val="00374E8B"/>
    <w:rsid w:val="0037594B"/>
    <w:rsid w:val="00375D6B"/>
    <w:rsid w:val="00375EE7"/>
    <w:rsid w:val="0037630F"/>
    <w:rsid w:val="00376838"/>
    <w:rsid w:val="00377165"/>
    <w:rsid w:val="0037724A"/>
    <w:rsid w:val="00377290"/>
    <w:rsid w:val="00377737"/>
    <w:rsid w:val="0037791A"/>
    <w:rsid w:val="00377DA8"/>
    <w:rsid w:val="00377F73"/>
    <w:rsid w:val="00380F15"/>
    <w:rsid w:val="00380F1E"/>
    <w:rsid w:val="00381148"/>
    <w:rsid w:val="003813AC"/>
    <w:rsid w:val="003813BD"/>
    <w:rsid w:val="00381724"/>
    <w:rsid w:val="003819BF"/>
    <w:rsid w:val="00381EB2"/>
    <w:rsid w:val="0038204F"/>
    <w:rsid w:val="00382257"/>
    <w:rsid w:val="00382D69"/>
    <w:rsid w:val="00383A6A"/>
    <w:rsid w:val="00383E42"/>
    <w:rsid w:val="00383E4F"/>
    <w:rsid w:val="00383E9A"/>
    <w:rsid w:val="003849AB"/>
    <w:rsid w:val="00384CA9"/>
    <w:rsid w:val="00385249"/>
    <w:rsid w:val="00385426"/>
    <w:rsid w:val="003854C2"/>
    <w:rsid w:val="0038552A"/>
    <w:rsid w:val="003857B8"/>
    <w:rsid w:val="003858B2"/>
    <w:rsid w:val="00385B83"/>
    <w:rsid w:val="00385D4E"/>
    <w:rsid w:val="003861D2"/>
    <w:rsid w:val="00386A68"/>
    <w:rsid w:val="00386EAF"/>
    <w:rsid w:val="00386F2E"/>
    <w:rsid w:val="003872E1"/>
    <w:rsid w:val="0038798B"/>
    <w:rsid w:val="00387C0C"/>
    <w:rsid w:val="00387EB5"/>
    <w:rsid w:val="00387EDF"/>
    <w:rsid w:val="00390251"/>
    <w:rsid w:val="00390263"/>
    <w:rsid w:val="003905B5"/>
    <w:rsid w:val="0039067F"/>
    <w:rsid w:val="003906C9"/>
    <w:rsid w:val="003907D9"/>
    <w:rsid w:val="00390CAF"/>
    <w:rsid w:val="003910A3"/>
    <w:rsid w:val="00391247"/>
    <w:rsid w:val="00391331"/>
    <w:rsid w:val="00391ED7"/>
    <w:rsid w:val="0039221F"/>
    <w:rsid w:val="00392A3F"/>
    <w:rsid w:val="00392FA1"/>
    <w:rsid w:val="003933B6"/>
    <w:rsid w:val="0039363D"/>
    <w:rsid w:val="00393857"/>
    <w:rsid w:val="00393910"/>
    <w:rsid w:val="00393B9E"/>
    <w:rsid w:val="00393F19"/>
    <w:rsid w:val="00394084"/>
    <w:rsid w:val="00394457"/>
    <w:rsid w:val="00394916"/>
    <w:rsid w:val="003949E4"/>
    <w:rsid w:val="00394B34"/>
    <w:rsid w:val="00395018"/>
    <w:rsid w:val="0039504C"/>
    <w:rsid w:val="00395450"/>
    <w:rsid w:val="003962CE"/>
    <w:rsid w:val="003969D6"/>
    <w:rsid w:val="00396D9A"/>
    <w:rsid w:val="00397263"/>
    <w:rsid w:val="00397C5B"/>
    <w:rsid w:val="003A011D"/>
    <w:rsid w:val="003A02B4"/>
    <w:rsid w:val="003A0570"/>
    <w:rsid w:val="003A0B97"/>
    <w:rsid w:val="003A1556"/>
    <w:rsid w:val="003A1B99"/>
    <w:rsid w:val="003A211A"/>
    <w:rsid w:val="003A2290"/>
    <w:rsid w:val="003A22E5"/>
    <w:rsid w:val="003A2B5C"/>
    <w:rsid w:val="003A3884"/>
    <w:rsid w:val="003A39D3"/>
    <w:rsid w:val="003A3C92"/>
    <w:rsid w:val="003A43A6"/>
    <w:rsid w:val="003A4709"/>
    <w:rsid w:val="003A48EA"/>
    <w:rsid w:val="003A4DDA"/>
    <w:rsid w:val="003A5444"/>
    <w:rsid w:val="003A6278"/>
    <w:rsid w:val="003A6391"/>
    <w:rsid w:val="003A7B0A"/>
    <w:rsid w:val="003A7C89"/>
    <w:rsid w:val="003B085A"/>
    <w:rsid w:val="003B0B18"/>
    <w:rsid w:val="003B0BC3"/>
    <w:rsid w:val="003B0EA5"/>
    <w:rsid w:val="003B1595"/>
    <w:rsid w:val="003B1F86"/>
    <w:rsid w:val="003B2743"/>
    <w:rsid w:val="003B2FB8"/>
    <w:rsid w:val="003B3428"/>
    <w:rsid w:val="003B363A"/>
    <w:rsid w:val="003B4A78"/>
    <w:rsid w:val="003B4A88"/>
    <w:rsid w:val="003B4B25"/>
    <w:rsid w:val="003B4C22"/>
    <w:rsid w:val="003B4DFE"/>
    <w:rsid w:val="003B56C8"/>
    <w:rsid w:val="003B58C3"/>
    <w:rsid w:val="003B5A54"/>
    <w:rsid w:val="003B5B4F"/>
    <w:rsid w:val="003B5E17"/>
    <w:rsid w:val="003B68A4"/>
    <w:rsid w:val="003B6D81"/>
    <w:rsid w:val="003B6F82"/>
    <w:rsid w:val="003B6F90"/>
    <w:rsid w:val="003B7424"/>
    <w:rsid w:val="003B786D"/>
    <w:rsid w:val="003B7D1D"/>
    <w:rsid w:val="003C01D3"/>
    <w:rsid w:val="003C0324"/>
    <w:rsid w:val="003C0543"/>
    <w:rsid w:val="003C08DF"/>
    <w:rsid w:val="003C0C86"/>
    <w:rsid w:val="003C1384"/>
    <w:rsid w:val="003C1453"/>
    <w:rsid w:val="003C15F2"/>
    <w:rsid w:val="003C1FD8"/>
    <w:rsid w:val="003C258D"/>
    <w:rsid w:val="003C291D"/>
    <w:rsid w:val="003C2DF0"/>
    <w:rsid w:val="003C3008"/>
    <w:rsid w:val="003C34FF"/>
    <w:rsid w:val="003C3691"/>
    <w:rsid w:val="003C39B0"/>
    <w:rsid w:val="003C3BE0"/>
    <w:rsid w:val="003C4504"/>
    <w:rsid w:val="003C478F"/>
    <w:rsid w:val="003C4948"/>
    <w:rsid w:val="003C496E"/>
    <w:rsid w:val="003C4B04"/>
    <w:rsid w:val="003C54E4"/>
    <w:rsid w:val="003C5B25"/>
    <w:rsid w:val="003C5DA1"/>
    <w:rsid w:val="003C5E96"/>
    <w:rsid w:val="003C62EA"/>
    <w:rsid w:val="003C706D"/>
    <w:rsid w:val="003C718B"/>
    <w:rsid w:val="003C722A"/>
    <w:rsid w:val="003C7266"/>
    <w:rsid w:val="003C765E"/>
    <w:rsid w:val="003C7CD3"/>
    <w:rsid w:val="003C7E61"/>
    <w:rsid w:val="003C7E9E"/>
    <w:rsid w:val="003D0472"/>
    <w:rsid w:val="003D0CA5"/>
    <w:rsid w:val="003D102A"/>
    <w:rsid w:val="003D1617"/>
    <w:rsid w:val="003D1904"/>
    <w:rsid w:val="003D23B2"/>
    <w:rsid w:val="003D321F"/>
    <w:rsid w:val="003D3670"/>
    <w:rsid w:val="003D3EF6"/>
    <w:rsid w:val="003D4D9B"/>
    <w:rsid w:val="003D642D"/>
    <w:rsid w:val="003D71E0"/>
    <w:rsid w:val="003D7294"/>
    <w:rsid w:val="003D734D"/>
    <w:rsid w:val="003D7677"/>
    <w:rsid w:val="003D7E72"/>
    <w:rsid w:val="003D7F52"/>
    <w:rsid w:val="003E0179"/>
    <w:rsid w:val="003E01CD"/>
    <w:rsid w:val="003E09E7"/>
    <w:rsid w:val="003E0C39"/>
    <w:rsid w:val="003E0EB4"/>
    <w:rsid w:val="003E103F"/>
    <w:rsid w:val="003E12C4"/>
    <w:rsid w:val="003E146C"/>
    <w:rsid w:val="003E14D6"/>
    <w:rsid w:val="003E1829"/>
    <w:rsid w:val="003E1A3C"/>
    <w:rsid w:val="003E20E5"/>
    <w:rsid w:val="003E23E0"/>
    <w:rsid w:val="003E2922"/>
    <w:rsid w:val="003E32BF"/>
    <w:rsid w:val="003E34C9"/>
    <w:rsid w:val="003E4261"/>
    <w:rsid w:val="003E42CC"/>
    <w:rsid w:val="003E43B1"/>
    <w:rsid w:val="003E45B2"/>
    <w:rsid w:val="003E4B96"/>
    <w:rsid w:val="003E53E2"/>
    <w:rsid w:val="003E542D"/>
    <w:rsid w:val="003E55B2"/>
    <w:rsid w:val="003E64CF"/>
    <w:rsid w:val="003E66F2"/>
    <w:rsid w:val="003E6E3C"/>
    <w:rsid w:val="003E6E90"/>
    <w:rsid w:val="003E73F6"/>
    <w:rsid w:val="003F01C4"/>
    <w:rsid w:val="003F03DF"/>
    <w:rsid w:val="003F0542"/>
    <w:rsid w:val="003F06D9"/>
    <w:rsid w:val="003F0DF3"/>
    <w:rsid w:val="003F10B5"/>
    <w:rsid w:val="003F1116"/>
    <w:rsid w:val="003F1524"/>
    <w:rsid w:val="003F1DCF"/>
    <w:rsid w:val="003F25C0"/>
    <w:rsid w:val="003F2749"/>
    <w:rsid w:val="003F3241"/>
    <w:rsid w:val="003F37E4"/>
    <w:rsid w:val="003F4141"/>
    <w:rsid w:val="003F41DD"/>
    <w:rsid w:val="003F47B5"/>
    <w:rsid w:val="003F4FFF"/>
    <w:rsid w:val="003F5126"/>
    <w:rsid w:val="003F541B"/>
    <w:rsid w:val="003F5488"/>
    <w:rsid w:val="003F5556"/>
    <w:rsid w:val="003F5814"/>
    <w:rsid w:val="003F5A09"/>
    <w:rsid w:val="003F5B88"/>
    <w:rsid w:val="003F5C0A"/>
    <w:rsid w:val="003F6165"/>
    <w:rsid w:val="003F65E1"/>
    <w:rsid w:val="003F6683"/>
    <w:rsid w:val="003F6855"/>
    <w:rsid w:val="003F6C6D"/>
    <w:rsid w:val="003F7041"/>
    <w:rsid w:val="003F7335"/>
    <w:rsid w:val="003F748F"/>
    <w:rsid w:val="003F78F1"/>
    <w:rsid w:val="003F7AEA"/>
    <w:rsid w:val="003F7E8B"/>
    <w:rsid w:val="004009B6"/>
    <w:rsid w:val="00400F84"/>
    <w:rsid w:val="0040168C"/>
    <w:rsid w:val="004019FF"/>
    <w:rsid w:val="0040234E"/>
    <w:rsid w:val="0040254E"/>
    <w:rsid w:val="004025EB"/>
    <w:rsid w:val="00402ABD"/>
    <w:rsid w:val="00402ADB"/>
    <w:rsid w:val="00402B45"/>
    <w:rsid w:val="00402F0B"/>
    <w:rsid w:val="004030FF"/>
    <w:rsid w:val="004038DA"/>
    <w:rsid w:val="0040399A"/>
    <w:rsid w:val="00403C7B"/>
    <w:rsid w:val="00403F53"/>
    <w:rsid w:val="00404125"/>
    <w:rsid w:val="0040515F"/>
    <w:rsid w:val="00405885"/>
    <w:rsid w:val="00405B2F"/>
    <w:rsid w:val="00405C2C"/>
    <w:rsid w:val="00406417"/>
    <w:rsid w:val="00406CEA"/>
    <w:rsid w:val="00406DA0"/>
    <w:rsid w:val="00406E5F"/>
    <w:rsid w:val="00407088"/>
    <w:rsid w:val="004076AA"/>
    <w:rsid w:val="004077DE"/>
    <w:rsid w:val="004100DB"/>
    <w:rsid w:val="00410589"/>
    <w:rsid w:val="004106BA"/>
    <w:rsid w:val="00410711"/>
    <w:rsid w:val="0041117A"/>
    <w:rsid w:val="00411227"/>
    <w:rsid w:val="0041126D"/>
    <w:rsid w:val="004115D2"/>
    <w:rsid w:val="00411A88"/>
    <w:rsid w:val="00411F84"/>
    <w:rsid w:val="0041236D"/>
    <w:rsid w:val="0041268E"/>
    <w:rsid w:val="00412C60"/>
    <w:rsid w:val="00413246"/>
    <w:rsid w:val="00413593"/>
    <w:rsid w:val="00413982"/>
    <w:rsid w:val="00413E4E"/>
    <w:rsid w:val="00414190"/>
    <w:rsid w:val="00414660"/>
    <w:rsid w:val="00414881"/>
    <w:rsid w:val="004151F7"/>
    <w:rsid w:val="004157ED"/>
    <w:rsid w:val="00415AC4"/>
    <w:rsid w:val="00415C75"/>
    <w:rsid w:val="00416213"/>
    <w:rsid w:val="00416263"/>
    <w:rsid w:val="00416945"/>
    <w:rsid w:val="00417214"/>
    <w:rsid w:val="004176F1"/>
    <w:rsid w:val="00417AD9"/>
    <w:rsid w:val="00417BF3"/>
    <w:rsid w:val="00420488"/>
    <w:rsid w:val="0042056D"/>
    <w:rsid w:val="0042058B"/>
    <w:rsid w:val="0042098A"/>
    <w:rsid w:val="004209E0"/>
    <w:rsid w:val="00421580"/>
    <w:rsid w:val="004215D4"/>
    <w:rsid w:val="00421947"/>
    <w:rsid w:val="0042259B"/>
    <w:rsid w:val="00422A74"/>
    <w:rsid w:val="00422D3B"/>
    <w:rsid w:val="00422FB6"/>
    <w:rsid w:val="00423E46"/>
    <w:rsid w:val="004242EB"/>
    <w:rsid w:val="004244AE"/>
    <w:rsid w:val="00424E17"/>
    <w:rsid w:val="0042505E"/>
    <w:rsid w:val="0042526A"/>
    <w:rsid w:val="004254DF"/>
    <w:rsid w:val="004256A2"/>
    <w:rsid w:val="0042571D"/>
    <w:rsid w:val="004259FC"/>
    <w:rsid w:val="00425E2D"/>
    <w:rsid w:val="004260FB"/>
    <w:rsid w:val="00426751"/>
    <w:rsid w:val="0042698C"/>
    <w:rsid w:val="00426A4B"/>
    <w:rsid w:val="00426AB8"/>
    <w:rsid w:val="00427314"/>
    <w:rsid w:val="00427910"/>
    <w:rsid w:val="00427A9D"/>
    <w:rsid w:val="00427F70"/>
    <w:rsid w:val="00430202"/>
    <w:rsid w:val="004307FB"/>
    <w:rsid w:val="00430856"/>
    <w:rsid w:val="00431421"/>
    <w:rsid w:val="0043183A"/>
    <w:rsid w:val="00431D77"/>
    <w:rsid w:val="004328A1"/>
    <w:rsid w:val="004328B1"/>
    <w:rsid w:val="00433353"/>
    <w:rsid w:val="0043411E"/>
    <w:rsid w:val="00434163"/>
    <w:rsid w:val="004346DE"/>
    <w:rsid w:val="00434D26"/>
    <w:rsid w:val="0043552F"/>
    <w:rsid w:val="00435819"/>
    <w:rsid w:val="00435915"/>
    <w:rsid w:val="004359B1"/>
    <w:rsid w:val="00435B4E"/>
    <w:rsid w:val="00435C27"/>
    <w:rsid w:val="00435E1E"/>
    <w:rsid w:val="004366C8"/>
    <w:rsid w:val="00436A54"/>
    <w:rsid w:val="00437297"/>
    <w:rsid w:val="0043765B"/>
    <w:rsid w:val="00437A44"/>
    <w:rsid w:val="00437B1E"/>
    <w:rsid w:val="00437F11"/>
    <w:rsid w:val="00440521"/>
    <w:rsid w:val="00440797"/>
    <w:rsid w:val="0044092E"/>
    <w:rsid w:val="00440ECA"/>
    <w:rsid w:val="00440F24"/>
    <w:rsid w:val="004416F4"/>
    <w:rsid w:val="00442E11"/>
    <w:rsid w:val="004438B3"/>
    <w:rsid w:val="004439E4"/>
    <w:rsid w:val="00443A32"/>
    <w:rsid w:val="00444856"/>
    <w:rsid w:val="00444B04"/>
    <w:rsid w:val="004450D2"/>
    <w:rsid w:val="0044510C"/>
    <w:rsid w:val="004455C4"/>
    <w:rsid w:val="00445C91"/>
    <w:rsid w:val="0044664D"/>
    <w:rsid w:val="00446A05"/>
    <w:rsid w:val="00446FCD"/>
    <w:rsid w:val="00447526"/>
    <w:rsid w:val="00447900"/>
    <w:rsid w:val="00447E5F"/>
    <w:rsid w:val="004500FC"/>
    <w:rsid w:val="00450269"/>
    <w:rsid w:val="004509DD"/>
    <w:rsid w:val="00450C08"/>
    <w:rsid w:val="00451164"/>
    <w:rsid w:val="00451457"/>
    <w:rsid w:val="00452381"/>
    <w:rsid w:val="00452B6E"/>
    <w:rsid w:val="004535A8"/>
    <w:rsid w:val="004536C0"/>
    <w:rsid w:val="004536CB"/>
    <w:rsid w:val="00453829"/>
    <w:rsid w:val="0045391F"/>
    <w:rsid w:val="00453954"/>
    <w:rsid w:val="00453D8B"/>
    <w:rsid w:val="00454F09"/>
    <w:rsid w:val="004550C6"/>
    <w:rsid w:val="0045520D"/>
    <w:rsid w:val="0045575A"/>
    <w:rsid w:val="00455BAC"/>
    <w:rsid w:val="00456245"/>
    <w:rsid w:val="0045649E"/>
    <w:rsid w:val="004571E6"/>
    <w:rsid w:val="00457313"/>
    <w:rsid w:val="004574E4"/>
    <w:rsid w:val="00457548"/>
    <w:rsid w:val="00457AC8"/>
    <w:rsid w:val="00457D9A"/>
    <w:rsid w:val="00457E75"/>
    <w:rsid w:val="00460634"/>
    <w:rsid w:val="00460FE2"/>
    <w:rsid w:val="004619B7"/>
    <w:rsid w:val="00461BFE"/>
    <w:rsid w:val="00461C92"/>
    <w:rsid w:val="00462A98"/>
    <w:rsid w:val="00462D27"/>
    <w:rsid w:val="00463500"/>
    <w:rsid w:val="00463634"/>
    <w:rsid w:val="00464BF0"/>
    <w:rsid w:val="00464E47"/>
    <w:rsid w:val="004650FC"/>
    <w:rsid w:val="0046562E"/>
    <w:rsid w:val="00465E0A"/>
    <w:rsid w:val="00465E15"/>
    <w:rsid w:val="00466AA5"/>
    <w:rsid w:val="00466F19"/>
    <w:rsid w:val="00467317"/>
    <w:rsid w:val="00467872"/>
    <w:rsid w:val="00467EA4"/>
    <w:rsid w:val="00470394"/>
    <w:rsid w:val="00470950"/>
    <w:rsid w:val="00470A4B"/>
    <w:rsid w:val="00470B95"/>
    <w:rsid w:val="00470BED"/>
    <w:rsid w:val="00470CEF"/>
    <w:rsid w:val="00470E60"/>
    <w:rsid w:val="004713BC"/>
    <w:rsid w:val="00471EDB"/>
    <w:rsid w:val="00471F06"/>
    <w:rsid w:val="004723BF"/>
    <w:rsid w:val="0047261B"/>
    <w:rsid w:val="0047261F"/>
    <w:rsid w:val="00472798"/>
    <w:rsid w:val="0047304C"/>
    <w:rsid w:val="00473E6B"/>
    <w:rsid w:val="004745D3"/>
    <w:rsid w:val="004747CA"/>
    <w:rsid w:val="00474B0B"/>
    <w:rsid w:val="004762EC"/>
    <w:rsid w:val="004763AB"/>
    <w:rsid w:val="004765B7"/>
    <w:rsid w:val="004769ED"/>
    <w:rsid w:val="00477659"/>
    <w:rsid w:val="00477C08"/>
    <w:rsid w:val="00477C83"/>
    <w:rsid w:val="00477D65"/>
    <w:rsid w:val="00477F1C"/>
    <w:rsid w:val="00480610"/>
    <w:rsid w:val="00480E1B"/>
    <w:rsid w:val="00480EDA"/>
    <w:rsid w:val="00480F6C"/>
    <w:rsid w:val="00480FEF"/>
    <w:rsid w:val="00481213"/>
    <w:rsid w:val="00481441"/>
    <w:rsid w:val="004814AF"/>
    <w:rsid w:val="00481632"/>
    <w:rsid w:val="00481A8E"/>
    <w:rsid w:val="00481BB9"/>
    <w:rsid w:val="00481E6C"/>
    <w:rsid w:val="004822BE"/>
    <w:rsid w:val="0048259E"/>
    <w:rsid w:val="00482C23"/>
    <w:rsid w:val="00482F18"/>
    <w:rsid w:val="00482FF7"/>
    <w:rsid w:val="00483640"/>
    <w:rsid w:val="004836C0"/>
    <w:rsid w:val="00483760"/>
    <w:rsid w:val="004837DB"/>
    <w:rsid w:val="00483A13"/>
    <w:rsid w:val="00483A29"/>
    <w:rsid w:val="00483AA6"/>
    <w:rsid w:val="00483B29"/>
    <w:rsid w:val="00484130"/>
    <w:rsid w:val="00484199"/>
    <w:rsid w:val="004843A2"/>
    <w:rsid w:val="004847B0"/>
    <w:rsid w:val="004848B7"/>
    <w:rsid w:val="00484A9B"/>
    <w:rsid w:val="00484DB4"/>
    <w:rsid w:val="004851B8"/>
    <w:rsid w:val="00485235"/>
    <w:rsid w:val="004853C1"/>
    <w:rsid w:val="00485453"/>
    <w:rsid w:val="004859B8"/>
    <w:rsid w:val="00485A1D"/>
    <w:rsid w:val="00485A4D"/>
    <w:rsid w:val="00486673"/>
    <w:rsid w:val="00486C05"/>
    <w:rsid w:val="00486C4A"/>
    <w:rsid w:val="00487080"/>
    <w:rsid w:val="004879D8"/>
    <w:rsid w:val="00487CA7"/>
    <w:rsid w:val="004905F7"/>
    <w:rsid w:val="004906C4"/>
    <w:rsid w:val="00490C9D"/>
    <w:rsid w:val="00490C9F"/>
    <w:rsid w:val="00491641"/>
    <w:rsid w:val="00491AFB"/>
    <w:rsid w:val="00491B96"/>
    <w:rsid w:val="00491F82"/>
    <w:rsid w:val="0049238D"/>
    <w:rsid w:val="00492738"/>
    <w:rsid w:val="004927B9"/>
    <w:rsid w:val="00492989"/>
    <w:rsid w:val="00492DB8"/>
    <w:rsid w:val="00493128"/>
    <w:rsid w:val="00493474"/>
    <w:rsid w:val="00493BA5"/>
    <w:rsid w:val="004942C6"/>
    <w:rsid w:val="0049431C"/>
    <w:rsid w:val="004945A7"/>
    <w:rsid w:val="00494A57"/>
    <w:rsid w:val="00495056"/>
    <w:rsid w:val="004955AC"/>
    <w:rsid w:val="0049597F"/>
    <w:rsid w:val="004959E1"/>
    <w:rsid w:val="004966E0"/>
    <w:rsid w:val="0049691B"/>
    <w:rsid w:val="00496D63"/>
    <w:rsid w:val="00496FE7"/>
    <w:rsid w:val="004970AE"/>
    <w:rsid w:val="0049785E"/>
    <w:rsid w:val="004A010F"/>
    <w:rsid w:val="004A030A"/>
    <w:rsid w:val="004A0522"/>
    <w:rsid w:val="004A100F"/>
    <w:rsid w:val="004A1129"/>
    <w:rsid w:val="004A11A4"/>
    <w:rsid w:val="004A126B"/>
    <w:rsid w:val="004A1920"/>
    <w:rsid w:val="004A1F8D"/>
    <w:rsid w:val="004A2225"/>
    <w:rsid w:val="004A28DA"/>
    <w:rsid w:val="004A2B99"/>
    <w:rsid w:val="004A306E"/>
    <w:rsid w:val="004A355C"/>
    <w:rsid w:val="004A3C89"/>
    <w:rsid w:val="004A4170"/>
    <w:rsid w:val="004A4309"/>
    <w:rsid w:val="004A435A"/>
    <w:rsid w:val="004A4645"/>
    <w:rsid w:val="004A48CB"/>
    <w:rsid w:val="004A4AC1"/>
    <w:rsid w:val="004A51F7"/>
    <w:rsid w:val="004A556F"/>
    <w:rsid w:val="004A5DCE"/>
    <w:rsid w:val="004A6997"/>
    <w:rsid w:val="004A69DE"/>
    <w:rsid w:val="004A69ED"/>
    <w:rsid w:val="004A70F7"/>
    <w:rsid w:val="004A737F"/>
    <w:rsid w:val="004A7562"/>
    <w:rsid w:val="004A77FD"/>
    <w:rsid w:val="004A7DFF"/>
    <w:rsid w:val="004B054B"/>
    <w:rsid w:val="004B055D"/>
    <w:rsid w:val="004B057D"/>
    <w:rsid w:val="004B072A"/>
    <w:rsid w:val="004B1368"/>
    <w:rsid w:val="004B1486"/>
    <w:rsid w:val="004B19E2"/>
    <w:rsid w:val="004B2265"/>
    <w:rsid w:val="004B2BFD"/>
    <w:rsid w:val="004B3540"/>
    <w:rsid w:val="004B368E"/>
    <w:rsid w:val="004B36B7"/>
    <w:rsid w:val="004B4312"/>
    <w:rsid w:val="004B4427"/>
    <w:rsid w:val="004B55AF"/>
    <w:rsid w:val="004B5ACE"/>
    <w:rsid w:val="004B5FF6"/>
    <w:rsid w:val="004B615C"/>
    <w:rsid w:val="004B6322"/>
    <w:rsid w:val="004B63FD"/>
    <w:rsid w:val="004B6CDE"/>
    <w:rsid w:val="004B6DDA"/>
    <w:rsid w:val="004B77B0"/>
    <w:rsid w:val="004B7C62"/>
    <w:rsid w:val="004C0B5E"/>
    <w:rsid w:val="004C0F14"/>
    <w:rsid w:val="004C1650"/>
    <w:rsid w:val="004C1743"/>
    <w:rsid w:val="004C2F11"/>
    <w:rsid w:val="004C3178"/>
    <w:rsid w:val="004C32C6"/>
    <w:rsid w:val="004C3477"/>
    <w:rsid w:val="004C3591"/>
    <w:rsid w:val="004C37C2"/>
    <w:rsid w:val="004C39BA"/>
    <w:rsid w:val="004C3E06"/>
    <w:rsid w:val="004C3F5E"/>
    <w:rsid w:val="004C4332"/>
    <w:rsid w:val="004C45CB"/>
    <w:rsid w:val="004C5003"/>
    <w:rsid w:val="004C51B5"/>
    <w:rsid w:val="004C5221"/>
    <w:rsid w:val="004C59AF"/>
    <w:rsid w:val="004C5D28"/>
    <w:rsid w:val="004C5E7A"/>
    <w:rsid w:val="004C623E"/>
    <w:rsid w:val="004C6534"/>
    <w:rsid w:val="004C689B"/>
    <w:rsid w:val="004C6B19"/>
    <w:rsid w:val="004C6B91"/>
    <w:rsid w:val="004C6F3C"/>
    <w:rsid w:val="004C7B3A"/>
    <w:rsid w:val="004C7B46"/>
    <w:rsid w:val="004D0262"/>
    <w:rsid w:val="004D067F"/>
    <w:rsid w:val="004D07C8"/>
    <w:rsid w:val="004D10AB"/>
    <w:rsid w:val="004D19FF"/>
    <w:rsid w:val="004D22D0"/>
    <w:rsid w:val="004D2704"/>
    <w:rsid w:val="004D2EA8"/>
    <w:rsid w:val="004D2FB9"/>
    <w:rsid w:val="004D3000"/>
    <w:rsid w:val="004D34CB"/>
    <w:rsid w:val="004D3990"/>
    <w:rsid w:val="004D39DF"/>
    <w:rsid w:val="004D3BB4"/>
    <w:rsid w:val="004D4894"/>
    <w:rsid w:val="004D4B77"/>
    <w:rsid w:val="004D4E3B"/>
    <w:rsid w:val="004D5052"/>
    <w:rsid w:val="004D54F3"/>
    <w:rsid w:val="004D5597"/>
    <w:rsid w:val="004D56AF"/>
    <w:rsid w:val="004D5AB5"/>
    <w:rsid w:val="004D5C31"/>
    <w:rsid w:val="004D6745"/>
    <w:rsid w:val="004D6C83"/>
    <w:rsid w:val="004D6D7E"/>
    <w:rsid w:val="004D6E03"/>
    <w:rsid w:val="004D6F57"/>
    <w:rsid w:val="004D7805"/>
    <w:rsid w:val="004D7E4C"/>
    <w:rsid w:val="004D7FDA"/>
    <w:rsid w:val="004E057E"/>
    <w:rsid w:val="004E0A2B"/>
    <w:rsid w:val="004E0A8A"/>
    <w:rsid w:val="004E0E9A"/>
    <w:rsid w:val="004E11EC"/>
    <w:rsid w:val="004E1263"/>
    <w:rsid w:val="004E1424"/>
    <w:rsid w:val="004E1BA7"/>
    <w:rsid w:val="004E1DF7"/>
    <w:rsid w:val="004E1E2A"/>
    <w:rsid w:val="004E2053"/>
    <w:rsid w:val="004E20AD"/>
    <w:rsid w:val="004E245C"/>
    <w:rsid w:val="004E3009"/>
    <w:rsid w:val="004E3464"/>
    <w:rsid w:val="004E366C"/>
    <w:rsid w:val="004E403B"/>
    <w:rsid w:val="004E436C"/>
    <w:rsid w:val="004E44C7"/>
    <w:rsid w:val="004E4630"/>
    <w:rsid w:val="004E4783"/>
    <w:rsid w:val="004E482B"/>
    <w:rsid w:val="004E4B04"/>
    <w:rsid w:val="004E4B3F"/>
    <w:rsid w:val="004E50FE"/>
    <w:rsid w:val="004E53B1"/>
    <w:rsid w:val="004E579A"/>
    <w:rsid w:val="004E5A7B"/>
    <w:rsid w:val="004E5AC8"/>
    <w:rsid w:val="004E5FE9"/>
    <w:rsid w:val="004E610C"/>
    <w:rsid w:val="004E62DB"/>
    <w:rsid w:val="004E6D9A"/>
    <w:rsid w:val="004E6E7B"/>
    <w:rsid w:val="004E70C4"/>
    <w:rsid w:val="004E75B2"/>
    <w:rsid w:val="004E766E"/>
    <w:rsid w:val="004E7675"/>
    <w:rsid w:val="004F0DF9"/>
    <w:rsid w:val="004F1B64"/>
    <w:rsid w:val="004F26BA"/>
    <w:rsid w:val="004F2CF1"/>
    <w:rsid w:val="004F2EDA"/>
    <w:rsid w:val="004F2FA3"/>
    <w:rsid w:val="004F3369"/>
    <w:rsid w:val="004F342C"/>
    <w:rsid w:val="004F3A21"/>
    <w:rsid w:val="004F3E02"/>
    <w:rsid w:val="004F40CF"/>
    <w:rsid w:val="004F490E"/>
    <w:rsid w:val="004F52CF"/>
    <w:rsid w:val="004F5BB3"/>
    <w:rsid w:val="004F60B7"/>
    <w:rsid w:val="004F6984"/>
    <w:rsid w:val="004F6C0F"/>
    <w:rsid w:val="004F6D82"/>
    <w:rsid w:val="004F7128"/>
    <w:rsid w:val="004F7345"/>
    <w:rsid w:val="004F74C4"/>
    <w:rsid w:val="0050039A"/>
    <w:rsid w:val="00500CF9"/>
    <w:rsid w:val="00500D24"/>
    <w:rsid w:val="005011D6"/>
    <w:rsid w:val="00501458"/>
    <w:rsid w:val="00501B96"/>
    <w:rsid w:val="0050228C"/>
    <w:rsid w:val="005028D9"/>
    <w:rsid w:val="00502B7D"/>
    <w:rsid w:val="00502CD8"/>
    <w:rsid w:val="00503BA9"/>
    <w:rsid w:val="00503C2F"/>
    <w:rsid w:val="00503ED5"/>
    <w:rsid w:val="0050451A"/>
    <w:rsid w:val="00504702"/>
    <w:rsid w:val="00504BF5"/>
    <w:rsid w:val="0050579B"/>
    <w:rsid w:val="00505866"/>
    <w:rsid w:val="00505BD2"/>
    <w:rsid w:val="005065EE"/>
    <w:rsid w:val="005069F1"/>
    <w:rsid w:val="00507047"/>
    <w:rsid w:val="005079CC"/>
    <w:rsid w:val="00510047"/>
    <w:rsid w:val="005107CF"/>
    <w:rsid w:val="00510A05"/>
    <w:rsid w:val="00510AA8"/>
    <w:rsid w:val="00510AEB"/>
    <w:rsid w:val="00510C3B"/>
    <w:rsid w:val="00510E85"/>
    <w:rsid w:val="00511452"/>
    <w:rsid w:val="0051161F"/>
    <w:rsid w:val="00511630"/>
    <w:rsid w:val="005117F6"/>
    <w:rsid w:val="00511E9B"/>
    <w:rsid w:val="005121E9"/>
    <w:rsid w:val="005122A4"/>
    <w:rsid w:val="005124D9"/>
    <w:rsid w:val="00512E0F"/>
    <w:rsid w:val="00513370"/>
    <w:rsid w:val="00514528"/>
    <w:rsid w:val="00514AC5"/>
    <w:rsid w:val="00515027"/>
    <w:rsid w:val="005154FC"/>
    <w:rsid w:val="005157D9"/>
    <w:rsid w:val="00515905"/>
    <w:rsid w:val="00515D1F"/>
    <w:rsid w:val="0051638C"/>
    <w:rsid w:val="00516410"/>
    <w:rsid w:val="005168AD"/>
    <w:rsid w:val="00516AA4"/>
    <w:rsid w:val="00516CE4"/>
    <w:rsid w:val="00517077"/>
    <w:rsid w:val="0051746D"/>
    <w:rsid w:val="00517830"/>
    <w:rsid w:val="00517A14"/>
    <w:rsid w:val="00517A40"/>
    <w:rsid w:val="00520798"/>
    <w:rsid w:val="00521072"/>
    <w:rsid w:val="0052167A"/>
    <w:rsid w:val="005216C6"/>
    <w:rsid w:val="00521A4D"/>
    <w:rsid w:val="00522046"/>
    <w:rsid w:val="005224AF"/>
    <w:rsid w:val="00522B2B"/>
    <w:rsid w:val="00522F03"/>
    <w:rsid w:val="005230A2"/>
    <w:rsid w:val="00523181"/>
    <w:rsid w:val="005237E6"/>
    <w:rsid w:val="00523819"/>
    <w:rsid w:val="005239DC"/>
    <w:rsid w:val="005244D9"/>
    <w:rsid w:val="00524F01"/>
    <w:rsid w:val="005251CD"/>
    <w:rsid w:val="00525BA4"/>
    <w:rsid w:val="00525E22"/>
    <w:rsid w:val="0052602C"/>
    <w:rsid w:val="005260EA"/>
    <w:rsid w:val="00526B6B"/>
    <w:rsid w:val="005274AA"/>
    <w:rsid w:val="0053002A"/>
    <w:rsid w:val="0053023B"/>
    <w:rsid w:val="005307CF"/>
    <w:rsid w:val="0053151E"/>
    <w:rsid w:val="005316D5"/>
    <w:rsid w:val="0053174A"/>
    <w:rsid w:val="005327AD"/>
    <w:rsid w:val="005329BC"/>
    <w:rsid w:val="0053326E"/>
    <w:rsid w:val="00533AD3"/>
    <w:rsid w:val="0053401F"/>
    <w:rsid w:val="0053497C"/>
    <w:rsid w:val="00534E6A"/>
    <w:rsid w:val="005351A7"/>
    <w:rsid w:val="0053694A"/>
    <w:rsid w:val="00536E66"/>
    <w:rsid w:val="00537B79"/>
    <w:rsid w:val="00537F30"/>
    <w:rsid w:val="00540FB1"/>
    <w:rsid w:val="00541DAC"/>
    <w:rsid w:val="0054204B"/>
    <w:rsid w:val="005420EA"/>
    <w:rsid w:val="005428C9"/>
    <w:rsid w:val="005429D2"/>
    <w:rsid w:val="00542CC5"/>
    <w:rsid w:val="00542D4E"/>
    <w:rsid w:val="0054391F"/>
    <w:rsid w:val="0054400E"/>
    <w:rsid w:val="0054404D"/>
    <w:rsid w:val="005445EC"/>
    <w:rsid w:val="00544CF1"/>
    <w:rsid w:val="00545D04"/>
    <w:rsid w:val="00546A3E"/>
    <w:rsid w:val="00546EA5"/>
    <w:rsid w:val="005471E7"/>
    <w:rsid w:val="0054767F"/>
    <w:rsid w:val="005477BA"/>
    <w:rsid w:val="00547E45"/>
    <w:rsid w:val="00547E9D"/>
    <w:rsid w:val="005503D2"/>
    <w:rsid w:val="005504CE"/>
    <w:rsid w:val="005504D1"/>
    <w:rsid w:val="00550ACB"/>
    <w:rsid w:val="00550CE6"/>
    <w:rsid w:val="00550E9B"/>
    <w:rsid w:val="00551A2A"/>
    <w:rsid w:val="00551A95"/>
    <w:rsid w:val="00551B6D"/>
    <w:rsid w:val="00551BF7"/>
    <w:rsid w:val="00551FB1"/>
    <w:rsid w:val="005522CF"/>
    <w:rsid w:val="00552709"/>
    <w:rsid w:val="00552BD8"/>
    <w:rsid w:val="005530D4"/>
    <w:rsid w:val="005533F6"/>
    <w:rsid w:val="00553801"/>
    <w:rsid w:val="00553A9F"/>
    <w:rsid w:val="005544BA"/>
    <w:rsid w:val="0055468F"/>
    <w:rsid w:val="005549FD"/>
    <w:rsid w:val="00554E50"/>
    <w:rsid w:val="00554E59"/>
    <w:rsid w:val="00554FBA"/>
    <w:rsid w:val="005551D7"/>
    <w:rsid w:val="005554F5"/>
    <w:rsid w:val="005554FD"/>
    <w:rsid w:val="00555656"/>
    <w:rsid w:val="005558FB"/>
    <w:rsid w:val="00555CC5"/>
    <w:rsid w:val="00556A74"/>
    <w:rsid w:val="00556B22"/>
    <w:rsid w:val="00557706"/>
    <w:rsid w:val="00557984"/>
    <w:rsid w:val="005579A0"/>
    <w:rsid w:val="005579F9"/>
    <w:rsid w:val="00557A42"/>
    <w:rsid w:val="00557CDC"/>
    <w:rsid w:val="005604E7"/>
    <w:rsid w:val="00560888"/>
    <w:rsid w:val="00560C2D"/>
    <w:rsid w:val="00561291"/>
    <w:rsid w:val="00561297"/>
    <w:rsid w:val="005613B9"/>
    <w:rsid w:val="00561973"/>
    <w:rsid w:val="005619C5"/>
    <w:rsid w:val="00561E71"/>
    <w:rsid w:val="005621C8"/>
    <w:rsid w:val="005621EA"/>
    <w:rsid w:val="005623C0"/>
    <w:rsid w:val="005627B0"/>
    <w:rsid w:val="005628AB"/>
    <w:rsid w:val="00562F62"/>
    <w:rsid w:val="0056331B"/>
    <w:rsid w:val="0056382D"/>
    <w:rsid w:val="00563A73"/>
    <w:rsid w:val="00563C9C"/>
    <w:rsid w:val="00563D8D"/>
    <w:rsid w:val="005646F0"/>
    <w:rsid w:val="0056488C"/>
    <w:rsid w:val="005648F6"/>
    <w:rsid w:val="005651A8"/>
    <w:rsid w:val="00565691"/>
    <w:rsid w:val="005658A2"/>
    <w:rsid w:val="00565B3F"/>
    <w:rsid w:val="00565B4D"/>
    <w:rsid w:val="00566A20"/>
    <w:rsid w:val="00566C93"/>
    <w:rsid w:val="00566DAC"/>
    <w:rsid w:val="0056762F"/>
    <w:rsid w:val="005677D0"/>
    <w:rsid w:val="0056790B"/>
    <w:rsid w:val="00567D41"/>
    <w:rsid w:val="00567DE7"/>
    <w:rsid w:val="0057049B"/>
    <w:rsid w:val="005704F9"/>
    <w:rsid w:val="00570B63"/>
    <w:rsid w:val="00570CFD"/>
    <w:rsid w:val="00571129"/>
    <w:rsid w:val="00571346"/>
    <w:rsid w:val="005715CD"/>
    <w:rsid w:val="00571888"/>
    <w:rsid w:val="00571AEF"/>
    <w:rsid w:val="00571C8B"/>
    <w:rsid w:val="00571F9F"/>
    <w:rsid w:val="0057202F"/>
    <w:rsid w:val="005725D3"/>
    <w:rsid w:val="005727AC"/>
    <w:rsid w:val="00572D0F"/>
    <w:rsid w:val="00572D84"/>
    <w:rsid w:val="0057344D"/>
    <w:rsid w:val="0057366A"/>
    <w:rsid w:val="00573F96"/>
    <w:rsid w:val="005743C9"/>
    <w:rsid w:val="00574693"/>
    <w:rsid w:val="005749DA"/>
    <w:rsid w:val="00574BBF"/>
    <w:rsid w:val="00574CB1"/>
    <w:rsid w:val="00574CB5"/>
    <w:rsid w:val="0057516D"/>
    <w:rsid w:val="005751A2"/>
    <w:rsid w:val="00575DD4"/>
    <w:rsid w:val="00575EBC"/>
    <w:rsid w:val="00576274"/>
    <w:rsid w:val="00576408"/>
    <w:rsid w:val="00576A5E"/>
    <w:rsid w:val="00576DC4"/>
    <w:rsid w:val="0057795B"/>
    <w:rsid w:val="00577E3C"/>
    <w:rsid w:val="00577F10"/>
    <w:rsid w:val="0058079F"/>
    <w:rsid w:val="00580A48"/>
    <w:rsid w:val="00580F34"/>
    <w:rsid w:val="00581551"/>
    <w:rsid w:val="0058159D"/>
    <w:rsid w:val="00581617"/>
    <w:rsid w:val="00581B08"/>
    <w:rsid w:val="0058232D"/>
    <w:rsid w:val="00582482"/>
    <w:rsid w:val="00582808"/>
    <w:rsid w:val="0058294C"/>
    <w:rsid w:val="00582B51"/>
    <w:rsid w:val="00582E1E"/>
    <w:rsid w:val="00582EAF"/>
    <w:rsid w:val="0058319D"/>
    <w:rsid w:val="0058322D"/>
    <w:rsid w:val="00583EE6"/>
    <w:rsid w:val="00583F94"/>
    <w:rsid w:val="00584273"/>
    <w:rsid w:val="00584A65"/>
    <w:rsid w:val="00584D5B"/>
    <w:rsid w:val="00584F02"/>
    <w:rsid w:val="00585325"/>
    <w:rsid w:val="00585CD9"/>
    <w:rsid w:val="00585EB0"/>
    <w:rsid w:val="00586361"/>
    <w:rsid w:val="0058693F"/>
    <w:rsid w:val="00586A07"/>
    <w:rsid w:val="0058706B"/>
    <w:rsid w:val="00587594"/>
    <w:rsid w:val="005877E3"/>
    <w:rsid w:val="00587982"/>
    <w:rsid w:val="00590016"/>
    <w:rsid w:val="005901F1"/>
    <w:rsid w:val="005905F4"/>
    <w:rsid w:val="00590DE5"/>
    <w:rsid w:val="005912E2"/>
    <w:rsid w:val="005914E9"/>
    <w:rsid w:val="0059160C"/>
    <w:rsid w:val="005923C0"/>
    <w:rsid w:val="00592C37"/>
    <w:rsid w:val="005933A8"/>
    <w:rsid w:val="005938CA"/>
    <w:rsid w:val="00593B67"/>
    <w:rsid w:val="00593B71"/>
    <w:rsid w:val="00593C51"/>
    <w:rsid w:val="00593F6D"/>
    <w:rsid w:val="00593F84"/>
    <w:rsid w:val="00593F8B"/>
    <w:rsid w:val="00594780"/>
    <w:rsid w:val="00594A4B"/>
    <w:rsid w:val="00594A6F"/>
    <w:rsid w:val="00594E35"/>
    <w:rsid w:val="0059505E"/>
    <w:rsid w:val="00595118"/>
    <w:rsid w:val="00595BC2"/>
    <w:rsid w:val="00596065"/>
    <w:rsid w:val="00596537"/>
    <w:rsid w:val="00596603"/>
    <w:rsid w:val="00596B3C"/>
    <w:rsid w:val="00596CA6"/>
    <w:rsid w:val="00597544"/>
    <w:rsid w:val="00597625"/>
    <w:rsid w:val="0059764B"/>
    <w:rsid w:val="00597AB3"/>
    <w:rsid w:val="00597CB6"/>
    <w:rsid w:val="00597CDB"/>
    <w:rsid w:val="00597F1A"/>
    <w:rsid w:val="005A0292"/>
    <w:rsid w:val="005A07FC"/>
    <w:rsid w:val="005A0AD1"/>
    <w:rsid w:val="005A0B46"/>
    <w:rsid w:val="005A0C7A"/>
    <w:rsid w:val="005A15BE"/>
    <w:rsid w:val="005A1CC4"/>
    <w:rsid w:val="005A2FEB"/>
    <w:rsid w:val="005A31B2"/>
    <w:rsid w:val="005A3284"/>
    <w:rsid w:val="005A3335"/>
    <w:rsid w:val="005A3AB9"/>
    <w:rsid w:val="005A4905"/>
    <w:rsid w:val="005A548F"/>
    <w:rsid w:val="005A558A"/>
    <w:rsid w:val="005A5690"/>
    <w:rsid w:val="005A5FD3"/>
    <w:rsid w:val="005A6221"/>
    <w:rsid w:val="005A62EB"/>
    <w:rsid w:val="005A6327"/>
    <w:rsid w:val="005A63B6"/>
    <w:rsid w:val="005A6BE0"/>
    <w:rsid w:val="005A6E12"/>
    <w:rsid w:val="005A7A84"/>
    <w:rsid w:val="005B0418"/>
    <w:rsid w:val="005B15E7"/>
    <w:rsid w:val="005B16A3"/>
    <w:rsid w:val="005B176D"/>
    <w:rsid w:val="005B1DF3"/>
    <w:rsid w:val="005B2B88"/>
    <w:rsid w:val="005B2C03"/>
    <w:rsid w:val="005B2D62"/>
    <w:rsid w:val="005B4D67"/>
    <w:rsid w:val="005B4E69"/>
    <w:rsid w:val="005B52C3"/>
    <w:rsid w:val="005B608B"/>
    <w:rsid w:val="005B61DB"/>
    <w:rsid w:val="005B6909"/>
    <w:rsid w:val="005B6B22"/>
    <w:rsid w:val="005B6C32"/>
    <w:rsid w:val="005B73F2"/>
    <w:rsid w:val="005B74A5"/>
    <w:rsid w:val="005B77D2"/>
    <w:rsid w:val="005B79B7"/>
    <w:rsid w:val="005B7A62"/>
    <w:rsid w:val="005B7AB6"/>
    <w:rsid w:val="005B7B9C"/>
    <w:rsid w:val="005C0236"/>
    <w:rsid w:val="005C0397"/>
    <w:rsid w:val="005C049D"/>
    <w:rsid w:val="005C11FA"/>
    <w:rsid w:val="005C13F1"/>
    <w:rsid w:val="005C1759"/>
    <w:rsid w:val="005C188A"/>
    <w:rsid w:val="005C203C"/>
    <w:rsid w:val="005C2BA5"/>
    <w:rsid w:val="005C2C51"/>
    <w:rsid w:val="005C3090"/>
    <w:rsid w:val="005C3141"/>
    <w:rsid w:val="005C3545"/>
    <w:rsid w:val="005C39B9"/>
    <w:rsid w:val="005C3B24"/>
    <w:rsid w:val="005C3D75"/>
    <w:rsid w:val="005C3D92"/>
    <w:rsid w:val="005C3DB4"/>
    <w:rsid w:val="005C3E24"/>
    <w:rsid w:val="005C3FE3"/>
    <w:rsid w:val="005C4310"/>
    <w:rsid w:val="005C4E4B"/>
    <w:rsid w:val="005C527B"/>
    <w:rsid w:val="005C5AC7"/>
    <w:rsid w:val="005C5CDC"/>
    <w:rsid w:val="005C5F51"/>
    <w:rsid w:val="005C6433"/>
    <w:rsid w:val="005C6630"/>
    <w:rsid w:val="005C6724"/>
    <w:rsid w:val="005C6D80"/>
    <w:rsid w:val="005C6F71"/>
    <w:rsid w:val="005C7077"/>
    <w:rsid w:val="005C730F"/>
    <w:rsid w:val="005C757A"/>
    <w:rsid w:val="005C7F42"/>
    <w:rsid w:val="005D0658"/>
    <w:rsid w:val="005D094C"/>
    <w:rsid w:val="005D0AAA"/>
    <w:rsid w:val="005D0C8C"/>
    <w:rsid w:val="005D0E5A"/>
    <w:rsid w:val="005D1075"/>
    <w:rsid w:val="005D159A"/>
    <w:rsid w:val="005D1666"/>
    <w:rsid w:val="005D16A2"/>
    <w:rsid w:val="005D2141"/>
    <w:rsid w:val="005D2613"/>
    <w:rsid w:val="005D37DC"/>
    <w:rsid w:val="005D3B64"/>
    <w:rsid w:val="005D3FB0"/>
    <w:rsid w:val="005D3FBB"/>
    <w:rsid w:val="005D400F"/>
    <w:rsid w:val="005D4074"/>
    <w:rsid w:val="005D4275"/>
    <w:rsid w:val="005D4C27"/>
    <w:rsid w:val="005D4F40"/>
    <w:rsid w:val="005D5040"/>
    <w:rsid w:val="005D5AC1"/>
    <w:rsid w:val="005D6475"/>
    <w:rsid w:val="005D6B0E"/>
    <w:rsid w:val="005D6C37"/>
    <w:rsid w:val="005D7E54"/>
    <w:rsid w:val="005D7EC9"/>
    <w:rsid w:val="005E0CB6"/>
    <w:rsid w:val="005E0EAE"/>
    <w:rsid w:val="005E15BA"/>
    <w:rsid w:val="005E1662"/>
    <w:rsid w:val="005E1699"/>
    <w:rsid w:val="005E16F9"/>
    <w:rsid w:val="005E1A19"/>
    <w:rsid w:val="005E1B23"/>
    <w:rsid w:val="005E1E75"/>
    <w:rsid w:val="005E2256"/>
    <w:rsid w:val="005E23A4"/>
    <w:rsid w:val="005E2627"/>
    <w:rsid w:val="005E3FE9"/>
    <w:rsid w:val="005E4146"/>
    <w:rsid w:val="005E46BD"/>
    <w:rsid w:val="005E4B2C"/>
    <w:rsid w:val="005E4C4A"/>
    <w:rsid w:val="005E4DF5"/>
    <w:rsid w:val="005E50C7"/>
    <w:rsid w:val="005E54AD"/>
    <w:rsid w:val="005E555A"/>
    <w:rsid w:val="005E5570"/>
    <w:rsid w:val="005E56EB"/>
    <w:rsid w:val="005E593E"/>
    <w:rsid w:val="005E5A16"/>
    <w:rsid w:val="005E5B6A"/>
    <w:rsid w:val="005E64B0"/>
    <w:rsid w:val="005E64E5"/>
    <w:rsid w:val="005E681B"/>
    <w:rsid w:val="005E7045"/>
    <w:rsid w:val="005E72F6"/>
    <w:rsid w:val="005E75C8"/>
    <w:rsid w:val="005E7B5B"/>
    <w:rsid w:val="005E7F31"/>
    <w:rsid w:val="005F0D59"/>
    <w:rsid w:val="005F1127"/>
    <w:rsid w:val="005F1165"/>
    <w:rsid w:val="005F15A8"/>
    <w:rsid w:val="005F2082"/>
    <w:rsid w:val="005F2148"/>
    <w:rsid w:val="005F25BF"/>
    <w:rsid w:val="005F2CED"/>
    <w:rsid w:val="005F3444"/>
    <w:rsid w:val="005F4DF1"/>
    <w:rsid w:val="005F57E8"/>
    <w:rsid w:val="005F61F3"/>
    <w:rsid w:val="005F65F0"/>
    <w:rsid w:val="005F66D0"/>
    <w:rsid w:val="005F6A4C"/>
    <w:rsid w:val="005F7161"/>
    <w:rsid w:val="005F74F5"/>
    <w:rsid w:val="005F77D8"/>
    <w:rsid w:val="005F7D79"/>
    <w:rsid w:val="00600592"/>
    <w:rsid w:val="00600ABB"/>
    <w:rsid w:val="00600E1B"/>
    <w:rsid w:val="0060100A"/>
    <w:rsid w:val="006019B5"/>
    <w:rsid w:val="00601D03"/>
    <w:rsid w:val="0060218F"/>
    <w:rsid w:val="00602589"/>
    <w:rsid w:val="006025D1"/>
    <w:rsid w:val="00602772"/>
    <w:rsid w:val="00602CBA"/>
    <w:rsid w:val="00603E7B"/>
    <w:rsid w:val="00603EAD"/>
    <w:rsid w:val="00604AC7"/>
    <w:rsid w:val="00604B89"/>
    <w:rsid w:val="006063FE"/>
    <w:rsid w:val="006066B1"/>
    <w:rsid w:val="006068DC"/>
    <w:rsid w:val="00607616"/>
    <w:rsid w:val="00607B14"/>
    <w:rsid w:val="0061046D"/>
    <w:rsid w:val="0061084D"/>
    <w:rsid w:val="00610A36"/>
    <w:rsid w:val="00610BC4"/>
    <w:rsid w:val="00610CC9"/>
    <w:rsid w:val="00610D94"/>
    <w:rsid w:val="00610DB4"/>
    <w:rsid w:val="00612050"/>
    <w:rsid w:val="0061220F"/>
    <w:rsid w:val="00612293"/>
    <w:rsid w:val="0061279D"/>
    <w:rsid w:val="00612A9F"/>
    <w:rsid w:val="006130A9"/>
    <w:rsid w:val="0061380F"/>
    <w:rsid w:val="00613888"/>
    <w:rsid w:val="00613B31"/>
    <w:rsid w:val="00613F4D"/>
    <w:rsid w:val="006142D7"/>
    <w:rsid w:val="00614AEF"/>
    <w:rsid w:val="00614DBB"/>
    <w:rsid w:val="00614EBF"/>
    <w:rsid w:val="00615662"/>
    <w:rsid w:val="00616030"/>
    <w:rsid w:val="00616389"/>
    <w:rsid w:val="006164A5"/>
    <w:rsid w:val="00616E06"/>
    <w:rsid w:val="006176F6"/>
    <w:rsid w:val="0061798B"/>
    <w:rsid w:val="00617A0D"/>
    <w:rsid w:val="00617F08"/>
    <w:rsid w:val="006206C7"/>
    <w:rsid w:val="00620892"/>
    <w:rsid w:val="00620B55"/>
    <w:rsid w:val="00621084"/>
    <w:rsid w:val="00621CB1"/>
    <w:rsid w:val="006222E8"/>
    <w:rsid w:val="006228D7"/>
    <w:rsid w:val="00622ECB"/>
    <w:rsid w:val="00622F61"/>
    <w:rsid w:val="00622FE0"/>
    <w:rsid w:val="0062379D"/>
    <w:rsid w:val="00623B07"/>
    <w:rsid w:val="00623DE2"/>
    <w:rsid w:val="00623ED1"/>
    <w:rsid w:val="006243C6"/>
    <w:rsid w:val="0062453A"/>
    <w:rsid w:val="006245A0"/>
    <w:rsid w:val="00624C27"/>
    <w:rsid w:val="00625BEB"/>
    <w:rsid w:val="00625F22"/>
    <w:rsid w:val="00626432"/>
    <w:rsid w:val="006270B9"/>
    <w:rsid w:val="00627630"/>
    <w:rsid w:val="006278B0"/>
    <w:rsid w:val="00627CC1"/>
    <w:rsid w:val="00627E2E"/>
    <w:rsid w:val="00627F9E"/>
    <w:rsid w:val="00627FEE"/>
    <w:rsid w:val="0063006B"/>
    <w:rsid w:val="00630E03"/>
    <w:rsid w:val="0063124D"/>
    <w:rsid w:val="006312C6"/>
    <w:rsid w:val="00631AE8"/>
    <w:rsid w:val="00631C45"/>
    <w:rsid w:val="00631F82"/>
    <w:rsid w:val="00632035"/>
    <w:rsid w:val="006324DE"/>
    <w:rsid w:val="00632C95"/>
    <w:rsid w:val="00632EE6"/>
    <w:rsid w:val="00633741"/>
    <w:rsid w:val="0063386C"/>
    <w:rsid w:val="00633A52"/>
    <w:rsid w:val="00633FA6"/>
    <w:rsid w:val="006343F5"/>
    <w:rsid w:val="00634638"/>
    <w:rsid w:val="00634894"/>
    <w:rsid w:val="00634D02"/>
    <w:rsid w:val="00634E0E"/>
    <w:rsid w:val="006352BA"/>
    <w:rsid w:val="006353E5"/>
    <w:rsid w:val="0063546E"/>
    <w:rsid w:val="006355FB"/>
    <w:rsid w:val="006356AF"/>
    <w:rsid w:val="00635905"/>
    <w:rsid w:val="006369F2"/>
    <w:rsid w:val="00636AF6"/>
    <w:rsid w:val="006370D5"/>
    <w:rsid w:val="0063718F"/>
    <w:rsid w:val="0063766E"/>
    <w:rsid w:val="0063783D"/>
    <w:rsid w:val="00637C60"/>
    <w:rsid w:val="006401C0"/>
    <w:rsid w:val="0064045A"/>
    <w:rsid w:val="006405CB"/>
    <w:rsid w:val="0064070E"/>
    <w:rsid w:val="00640C14"/>
    <w:rsid w:val="006410AE"/>
    <w:rsid w:val="0064169B"/>
    <w:rsid w:val="00641780"/>
    <w:rsid w:val="00641DC5"/>
    <w:rsid w:val="00642141"/>
    <w:rsid w:val="0064218F"/>
    <w:rsid w:val="006429C5"/>
    <w:rsid w:val="00642A8A"/>
    <w:rsid w:val="00642E45"/>
    <w:rsid w:val="00642E88"/>
    <w:rsid w:val="0064323E"/>
    <w:rsid w:val="006432B4"/>
    <w:rsid w:val="006435A8"/>
    <w:rsid w:val="0064392C"/>
    <w:rsid w:val="00644242"/>
    <w:rsid w:val="006445CB"/>
    <w:rsid w:val="006446B9"/>
    <w:rsid w:val="006446CC"/>
    <w:rsid w:val="00644C1F"/>
    <w:rsid w:val="006453AE"/>
    <w:rsid w:val="0064572A"/>
    <w:rsid w:val="00645B74"/>
    <w:rsid w:val="00645B7A"/>
    <w:rsid w:val="0064671F"/>
    <w:rsid w:val="0064697D"/>
    <w:rsid w:val="006469CE"/>
    <w:rsid w:val="00646A2B"/>
    <w:rsid w:val="00646B0E"/>
    <w:rsid w:val="00646C3F"/>
    <w:rsid w:val="00646D11"/>
    <w:rsid w:val="00646FBB"/>
    <w:rsid w:val="0064719C"/>
    <w:rsid w:val="006471BD"/>
    <w:rsid w:val="00647D3D"/>
    <w:rsid w:val="00650B1F"/>
    <w:rsid w:val="00650DFB"/>
    <w:rsid w:val="00651A48"/>
    <w:rsid w:val="00651C3D"/>
    <w:rsid w:val="00652E17"/>
    <w:rsid w:val="0065318D"/>
    <w:rsid w:val="006531F3"/>
    <w:rsid w:val="00654A9A"/>
    <w:rsid w:val="00654D5C"/>
    <w:rsid w:val="00654FE2"/>
    <w:rsid w:val="006552BD"/>
    <w:rsid w:val="006552D8"/>
    <w:rsid w:val="00656478"/>
    <w:rsid w:val="006569A0"/>
    <w:rsid w:val="00656D47"/>
    <w:rsid w:val="00656F7F"/>
    <w:rsid w:val="00657C79"/>
    <w:rsid w:val="00657E87"/>
    <w:rsid w:val="0066014D"/>
    <w:rsid w:val="0066053C"/>
    <w:rsid w:val="006605A8"/>
    <w:rsid w:val="006606A8"/>
    <w:rsid w:val="0066084D"/>
    <w:rsid w:val="00660C9B"/>
    <w:rsid w:val="00660F4D"/>
    <w:rsid w:val="006615D2"/>
    <w:rsid w:val="006617F7"/>
    <w:rsid w:val="0066197A"/>
    <w:rsid w:val="00661C75"/>
    <w:rsid w:val="00663275"/>
    <w:rsid w:val="0066332A"/>
    <w:rsid w:val="0066339B"/>
    <w:rsid w:val="00663A93"/>
    <w:rsid w:val="00664013"/>
    <w:rsid w:val="006641A8"/>
    <w:rsid w:val="0066485B"/>
    <w:rsid w:val="00664B7D"/>
    <w:rsid w:val="00664F09"/>
    <w:rsid w:val="006654CF"/>
    <w:rsid w:val="006656CC"/>
    <w:rsid w:val="0066573D"/>
    <w:rsid w:val="00665C32"/>
    <w:rsid w:val="00665F95"/>
    <w:rsid w:val="0066629F"/>
    <w:rsid w:val="00666472"/>
    <w:rsid w:val="006667EA"/>
    <w:rsid w:val="00666E10"/>
    <w:rsid w:val="00666F70"/>
    <w:rsid w:val="00667569"/>
    <w:rsid w:val="00667F12"/>
    <w:rsid w:val="00667F70"/>
    <w:rsid w:val="00670145"/>
    <w:rsid w:val="00670240"/>
    <w:rsid w:val="006704CF"/>
    <w:rsid w:val="006709E9"/>
    <w:rsid w:val="00671819"/>
    <w:rsid w:val="0067196B"/>
    <w:rsid w:val="00671EC6"/>
    <w:rsid w:val="006725BE"/>
    <w:rsid w:val="00672829"/>
    <w:rsid w:val="00672992"/>
    <w:rsid w:val="00672E6B"/>
    <w:rsid w:val="00672F63"/>
    <w:rsid w:val="00673089"/>
    <w:rsid w:val="0067395A"/>
    <w:rsid w:val="00673A47"/>
    <w:rsid w:val="0067491D"/>
    <w:rsid w:val="00674BEA"/>
    <w:rsid w:val="00674EC3"/>
    <w:rsid w:val="00675ECA"/>
    <w:rsid w:val="00676B2A"/>
    <w:rsid w:val="00676FFD"/>
    <w:rsid w:val="00677062"/>
    <w:rsid w:val="00677675"/>
    <w:rsid w:val="006776E9"/>
    <w:rsid w:val="0067791A"/>
    <w:rsid w:val="00677A21"/>
    <w:rsid w:val="00677BCC"/>
    <w:rsid w:val="0068052E"/>
    <w:rsid w:val="006805BE"/>
    <w:rsid w:val="00680B4B"/>
    <w:rsid w:val="0068102B"/>
    <w:rsid w:val="00681E1A"/>
    <w:rsid w:val="006822F5"/>
    <w:rsid w:val="0068231B"/>
    <w:rsid w:val="00682BC4"/>
    <w:rsid w:val="00682CCD"/>
    <w:rsid w:val="00682D13"/>
    <w:rsid w:val="00682FD5"/>
    <w:rsid w:val="00683593"/>
    <w:rsid w:val="00683993"/>
    <w:rsid w:val="00683ED9"/>
    <w:rsid w:val="00683FD0"/>
    <w:rsid w:val="006841C9"/>
    <w:rsid w:val="006841E8"/>
    <w:rsid w:val="006847BF"/>
    <w:rsid w:val="0068481B"/>
    <w:rsid w:val="00684DE0"/>
    <w:rsid w:val="00685049"/>
    <w:rsid w:val="006855A6"/>
    <w:rsid w:val="00685A50"/>
    <w:rsid w:val="00686231"/>
    <w:rsid w:val="00686C3B"/>
    <w:rsid w:val="00686D1C"/>
    <w:rsid w:val="00686ECF"/>
    <w:rsid w:val="00686F20"/>
    <w:rsid w:val="00687073"/>
    <w:rsid w:val="00687142"/>
    <w:rsid w:val="00690944"/>
    <w:rsid w:val="006909B1"/>
    <w:rsid w:val="006909F0"/>
    <w:rsid w:val="0069144E"/>
    <w:rsid w:val="00691608"/>
    <w:rsid w:val="0069173C"/>
    <w:rsid w:val="00691A45"/>
    <w:rsid w:val="006921E0"/>
    <w:rsid w:val="006923C2"/>
    <w:rsid w:val="0069246A"/>
    <w:rsid w:val="0069412F"/>
    <w:rsid w:val="006945A3"/>
    <w:rsid w:val="00694A6C"/>
    <w:rsid w:val="00694C47"/>
    <w:rsid w:val="00694E35"/>
    <w:rsid w:val="00695088"/>
    <w:rsid w:val="006958D4"/>
    <w:rsid w:val="00695E67"/>
    <w:rsid w:val="006960A3"/>
    <w:rsid w:val="00696CCC"/>
    <w:rsid w:val="0069703A"/>
    <w:rsid w:val="00697151"/>
    <w:rsid w:val="00697645"/>
    <w:rsid w:val="00697877"/>
    <w:rsid w:val="00697985"/>
    <w:rsid w:val="00697BE5"/>
    <w:rsid w:val="00697F08"/>
    <w:rsid w:val="006A02C4"/>
    <w:rsid w:val="006A06E5"/>
    <w:rsid w:val="006A0822"/>
    <w:rsid w:val="006A0BDD"/>
    <w:rsid w:val="006A0C49"/>
    <w:rsid w:val="006A177C"/>
    <w:rsid w:val="006A1819"/>
    <w:rsid w:val="006A1ECF"/>
    <w:rsid w:val="006A250A"/>
    <w:rsid w:val="006A351D"/>
    <w:rsid w:val="006A3CBE"/>
    <w:rsid w:val="006A3ED1"/>
    <w:rsid w:val="006A3EEB"/>
    <w:rsid w:val="006A4018"/>
    <w:rsid w:val="006A432A"/>
    <w:rsid w:val="006A452D"/>
    <w:rsid w:val="006A47B1"/>
    <w:rsid w:val="006A4B89"/>
    <w:rsid w:val="006A597E"/>
    <w:rsid w:val="006A5BA1"/>
    <w:rsid w:val="006A5CA9"/>
    <w:rsid w:val="006A5DBD"/>
    <w:rsid w:val="006A6DE6"/>
    <w:rsid w:val="006A70D4"/>
    <w:rsid w:val="006A7116"/>
    <w:rsid w:val="006A71B7"/>
    <w:rsid w:val="006A73D3"/>
    <w:rsid w:val="006A766D"/>
    <w:rsid w:val="006A76F3"/>
    <w:rsid w:val="006A78E1"/>
    <w:rsid w:val="006A7E64"/>
    <w:rsid w:val="006B020E"/>
    <w:rsid w:val="006B0541"/>
    <w:rsid w:val="006B0CFA"/>
    <w:rsid w:val="006B100F"/>
    <w:rsid w:val="006B1657"/>
    <w:rsid w:val="006B1E9E"/>
    <w:rsid w:val="006B2C03"/>
    <w:rsid w:val="006B2EE7"/>
    <w:rsid w:val="006B2F56"/>
    <w:rsid w:val="006B2FDB"/>
    <w:rsid w:val="006B30A9"/>
    <w:rsid w:val="006B328E"/>
    <w:rsid w:val="006B3F54"/>
    <w:rsid w:val="006B44D3"/>
    <w:rsid w:val="006B44D4"/>
    <w:rsid w:val="006B4592"/>
    <w:rsid w:val="006B4EFA"/>
    <w:rsid w:val="006B50A4"/>
    <w:rsid w:val="006B54A4"/>
    <w:rsid w:val="006B54A5"/>
    <w:rsid w:val="006B55A5"/>
    <w:rsid w:val="006B5A1B"/>
    <w:rsid w:val="006B710B"/>
    <w:rsid w:val="006B7ED1"/>
    <w:rsid w:val="006C018D"/>
    <w:rsid w:val="006C0730"/>
    <w:rsid w:val="006C09A9"/>
    <w:rsid w:val="006C0EBC"/>
    <w:rsid w:val="006C119D"/>
    <w:rsid w:val="006C1889"/>
    <w:rsid w:val="006C1BC9"/>
    <w:rsid w:val="006C1C7A"/>
    <w:rsid w:val="006C1E89"/>
    <w:rsid w:val="006C1E95"/>
    <w:rsid w:val="006C248B"/>
    <w:rsid w:val="006C2921"/>
    <w:rsid w:val="006C2AEB"/>
    <w:rsid w:val="006C2EA1"/>
    <w:rsid w:val="006C32CA"/>
    <w:rsid w:val="006C32E3"/>
    <w:rsid w:val="006C3597"/>
    <w:rsid w:val="006C3762"/>
    <w:rsid w:val="006C3E1C"/>
    <w:rsid w:val="006C3FC5"/>
    <w:rsid w:val="006C42B6"/>
    <w:rsid w:val="006C4659"/>
    <w:rsid w:val="006C48FC"/>
    <w:rsid w:val="006C4B19"/>
    <w:rsid w:val="006C4F09"/>
    <w:rsid w:val="006C5032"/>
    <w:rsid w:val="006C52B4"/>
    <w:rsid w:val="006C52E4"/>
    <w:rsid w:val="006C548B"/>
    <w:rsid w:val="006C5AC3"/>
    <w:rsid w:val="006C5D15"/>
    <w:rsid w:val="006C5E11"/>
    <w:rsid w:val="006C5ED0"/>
    <w:rsid w:val="006C613F"/>
    <w:rsid w:val="006C61F0"/>
    <w:rsid w:val="006C620A"/>
    <w:rsid w:val="006C6DDC"/>
    <w:rsid w:val="006C6DE3"/>
    <w:rsid w:val="006C6E3E"/>
    <w:rsid w:val="006C70D7"/>
    <w:rsid w:val="006C7460"/>
    <w:rsid w:val="006C7DCA"/>
    <w:rsid w:val="006D0354"/>
    <w:rsid w:val="006D094D"/>
    <w:rsid w:val="006D0ECF"/>
    <w:rsid w:val="006D0F0F"/>
    <w:rsid w:val="006D0FBF"/>
    <w:rsid w:val="006D108F"/>
    <w:rsid w:val="006D12EB"/>
    <w:rsid w:val="006D19B2"/>
    <w:rsid w:val="006D21B1"/>
    <w:rsid w:val="006D22A3"/>
    <w:rsid w:val="006D238E"/>
    <w:rsid w:val="006D2880"/>
    <w:rsid w:val="006D2CD2"/>
    <w:rsid w:val="006D3027"/>
    <w:rsid w:val="006D33CD"/>
    <w:rsid w:val="006D3977"/>
    <w:rsid w:val="006D46D4"/>
    <w:rsid w:val="006D473B"/>
    <w:rsid w:val="006D5A23"/>
    <w:rsid w:val="006D6A41"/>
    <w:rsid w:val="006D6A51"/>
    <w:rsid w:val="006D7096"/>
    <w:rsid w:val="006D71B5"/>
    <w:rsid w:val="006D7336"/>
    <w:rsid w:val="006D75C7"/>
    <w:rsid w:val="006D7F9E"/>
    <w:rsid w:val="006E0422"/>
    <w:rsid w:val="006E08C2"/>
    <w:rsid w:val="006E0F99"/>
    <w:rsid w:val="006E1166"/>
    <w:rsid w:val="006E1393"/>
    <w:rsid w:val="006E1476"/>
    <w:rsid w:val="006E14D6"/>
    <w:rsid w:val="006E1675"/>
    <w:rsid w:val="006E1748"/>
    <w:rsid w:val="006E198C"/>
    <w:rsid w:val="006E266C"/>
    <w:rsid w:val="006E323A"/>
    <w:rsid w:val="006E3C1C"/>
    <w:rsid w:val="006E40BF"/>
    <w:rsid w:val="006E4418"/>
    <w:rsid w:val="006E52FF"/>
    <w:rsid w:val="006E56FD"/>
    <w:rsid w:val="006E5AC7"/>
    <w:rsid w:val="006E6045"/>
    <w:rsid w:val="006E664D"/>
    <w:rsid w:val="006E69D8"/>
    <w:rsid w:val="006E73BD"/>
    <w:rsid w:val="006E75A5"/>
    <w:rsid w:val="006E7867"/>
    <w:rsid w:val="006E7E72"/>
    <w:rsid w:val="006F04F0"/>
    <w:rsid w:val="006F0659"/>
    <w:rsid w:val="006F09A0"/>
    <w:rsid w:val="006F145E"/>
    <w:rsid w:val="006F158D"/>
    <w:rsid w:val="006F17B6"/>
    <w:rsid w:val="006F1CD9"/>
    <w:rsid w:val="006F2165"/>
    <w:rsid w:val="006F32B7"/>
    <w:rsid w:val="006F3B67"/>
    <w:rsid w:val="006F3D9B"/>
    <w:rsid w:val="006F42FC"/>
    <w:rsid w:val="006F4459"/>
    <w:rsid w:val="006F5A36"/>
    <w:rsid w:val="006F606D"/>
    <w:rsid w:val="006F657C"/>
    <w:rsid w:val="006F68DD"/>
    <w:rsid w:val="006F6F8B"/>
    <w:rsid w:val="006F737E"/>
    <w:rsid w:val="006F7D7B"/>
    <w:rsid w:val="0070033D"/>
    <w:rsid w:val="00700383"/>
    <w:rsid w:val="007008EB"/>
    <w:rsid w:val="007009DB"/>
    <w:rsid w:val="00700EE6"/>
    <w:rsid w:val="007012A6"/>
    <w:rsid w:val="007013A8"/>
    <w:rsid w:val="0070189F"/>
    <w:rsid w:val="00701DB8"/>
    <w:rsid w:val="00701DF7"/>
    <w:rsid w:val="00701F60"/>
    <w:rsid w:val="0070272A"/>
    <w:rsid w:val="007029E2"/>
    <w:rsid w:val="00702E16"/>
    <w:rsid w:val="0070307A"/>
    <w:rsid w:val="00703676"/>
    <w:rsid w:val="00703687"/>
    <w:rsid w:val="00703A67"/>
    <w:rsid w:val="00703EA5"/>
    <w:rsid w:val="00704004"/>
    <w:rsid w:val="007040E9"/>
    <w:rsid w:val="007041D9"/>
    <w:rsid w:val="00704A15"/>
    <w:rsid w:val="00704EB9"/>
    <w:rsid w:val="007051D1"/>
    <w:rsid w:val="00705512"/>
    <w:rsid w:val="00705571"/>
    <w:rsid w:val="00705676"/>
    <w:rsid w:val="00705B5A"/>
    <w:rsid w:val="00705D75"/>
    <w:rsid w:val="00706D28"/>
    <w:rsid w:val="00707439"/>
    <w:rsid w:val="00707601"/>
    <w:rsid w:val="00710052"/>
    <w:rsid w:val="007107DA"/>
    <w:rsid w:val="00711764"/>
    <w:rsid w:val="007117F8"/>
    <w:rsid w:val="007124D7"/>
    <w:rsid w:val="0071266C"/>
    <w:rsid w:val="007127CE"/>
    <w:rsid w:val="00712EC3"/>
    <w:rsid w:val="00713A99"/>
    <w:rsid w:val="00713ABB"/>
    <w:rsid w:val="007143B4"/>
    <w:rsid w:val="007145D7"/>
    <w:rsid w:val="00714863"/>
    <w:rsid w:val="00714BD9"/>
    <w:rsid w:val="00714DC9"/>
    <w:rsid w:val="00714EFF"/>
    <w:rsid w:val="007154A7"/>
    <w:rsid w:val="00715734"/>
    <w:rsid w:val="0071591F"/>
    <w:rsid w:val="00715AE1"/>
    <w:rsid w:val="00715BE8"/>
    <w:rsid w:val="00715E63"/>
    <w:rsid w:val="00716274"/>
    <w:rsid w:val="007163AC"/>
    <w:rsid w:val="007164B0"/>
    <w:rsid w:val="007164F3"/>
    <w:rsid w:val="007167BB"/>
    <w:rsid w:val="00716FDE"/>
    <w:rsid w:val="00717640"/>
    <w:rsid w:val="00717D1B"/>
    <w:rsid w:val="00717D4A"/>
    <w:rsid w:val="007202A3"/>
    <w:rsid w:val="007209AC"/>
    <w:rsid w:val="00720AA9"/>
    <w:rsid w:val="00720BE5"/>
    <w:rsid w:val="0072153A"/>
    <w:rsid w:val="007221E3"/>
    <w:rsid w:val="007229D7"/>
    <w:rsid w:val="00722BA9"/>
    <w:rsid w:val="00722E9A"/>
    <w:rsid w:val="0072315F"/>
    <w:rsid w:val="0072352D"/>
    <w:rsid w:val="00723C6C"/>
    <w:rsid w:val="00723CB0"/>
    <w:rsid w:val="00723D6D"/>
    <w:rsid w:val="00725091"/>
    <w:rsid w:val="0072582F"/>
    <w:rsid w:val="00725DD7"/>
    <w:rsid w:val="00725E93"/>
    <w:rsid w:val="00725FB8"/>
    <w:rsid w:val="00726BF0"/>
    <w:rsid w:val="007271CC"/>
    <w:rsid w:val="00727224"/>
    <w:rsid w:val="00727BA1"/>
    <w:rsid w:val="00727DC1"/>
    <w:rsid w:val="00727F54"/>
    <w:rsid w:val="0073023D"/>
    <w:rsid w:val="0073030E"/>
    <w:rsid w:val="00730EAD"/>
    <w:rsid w:val="007313B9"/>
    <w:rsid w:val="00731A60"/>
    <w:rsid w:val="00731C09"/>
    <w:rsid w:val="00732181"/>
    <w:rsid w:val="007324EA"/>
    <w:rsid w:val="007325FE"/>
    <w:rsid w:val="00732B7D"/>
    <w:rsid w:val="00732C5F"/>
    <w:rsid w:val="00732EB4"/>
    <w:rsid w:val="00732F65"/>
    <w:rsid w:val="007334AB"/>
    <w:rsid w:val="0073375F"/>
    <w:rsid w:val="00733A68"/>
    <w:rsid w:val="00734673"/>
    <w:rsid w:val="007351DC"/>
    <w:rsid w:val="00735F34"/>
    <w:rsid w:val="00736957"/>
    <w:rsid w:val="00736A52"/>
    <w:rsid w:val="00736C68"/>
    <w:rsid w:val="007375D5"/>
    <w:rsid w:val="00737840"/>
    <w:rsid w:val="00737B32"/>
    <w:rsid w:val="00737D59"/>
    <w:rsid w:val="00737FA3"/>
    <w:rsid w:val="0074003D"/>
    <w:rsid w:val="0074014A"/>
    <w:rsid w:val="0074019E"/>
    <w:rsid w:val="007407D3"/>
    <w:rsid w:val="007408A1"/>
    <w:rsid w:val="00740A04"/>
    <w:rsid w:val="00740C0D"/>
    <w:rsid w:val="00740FE1"/>
    <w:rsid w:val="00741028"/>
    <w:rsid w:val="00741307"/>
    <w:rsid w:val="00742EE4"/>
    <w:rsid w:val="00743768"/>
    <w:rsid w:val="00743D46"/>
    <w:rsid w:val="00745330"/>
    <w:rsid w:val="00745509"/>
    <w:rsid w:val="007459EF"/>
    <w:rsid w:val="00745A72"/>
    <w:rsid w:val="00745BD6"/>
    <w:rsid w:val="007461AA"/>
    <w:rsid w:val="00746270"/>
    <w:rsid w:val="007468BF"/>
    <w:rsid w:val="00746D4E"/>
    <w:rsid w:val="00746F12"/>
    <w:rsid w:val="00746FBA"/>
    <w:rsid w:val="00747191"/>
    <w:rsid w:val="007476AA"/>
    <w:rsid w:val="007476C6"/>
    <w:rsid w:val="00747C2E"/>
    <w:rsid w:val="00747D3E"/>
    <w:rsid w:val="00750079"/>
    <w:rsid w:val="007503FA"/>
    <w:rsid w:val="0075094B"/>
    <w:rsid w:val="00750B07"/>
    <w:rsid w:val="00750C54"/>
    <w:rsid w:val="00751171"/>
    <w:rsid w:val="00751E30"/>
    <w:rsid w:val="007520E5"/>
    <w:rsid w:val="007521B3"/>
    <w:rsid w:val="007525A4"/>
    <w:rsid w:val="007525CA"/>
    <w:rsid w:val="007527C5"/>
    <w:rsid w:val="00752BB7"/>
    <w:rsid w:val="00752F1B"/>
    <w:rsid w:val="007532F3"/>
    <w:rsid w:val="00753808"/>
    <w:rsid w:val="00753D4E"/>
    <w:rsid w:val="00753F4D"/>
    <w:rsid w:val="007546A4"/>
    <w:rsid w:val="007546FE"/>
    <w:rsid w:val="00754F63"/>
    <w:rsid w:val="00755268"/>
    <w:rsid w:val="00755335"/>
    <w:rsid w:val="00755C5E"/>
    <w:rsid w:val="0075656A"/>
    <w:rsid w:val="00756AEB"/>
    <w:rsid w:val="00756EC0"/>
    <w:rsid w:val="007579D6"/>
    <w:rsid w:val="00757FD2"/>
    <w:rsid w:val="00760122"/>
    <w:rsid w:val="0076078A"/>
    <w:rsid w:val="00760B77"/>
    <w:rsid w:val="00760E72"/>
    <w:rsid w:val="0076112D"/>
    <w:rsid w:val="00761D22"/>
    <w:rsid w:val="00761F19"/>
    <w:rsid w:val="0076205C"/>
    <w:rsid w:val="00762492"/>
    <w:rsid w:val="00762774"/>
    <w:rsid w:val="00762ADD"/>
    <w:rsid w:val="00762C8A"/>
    <w:rsid w:val="00762F00"/>
    <w:rsid w:val="00763204"/>
    <w:rsid w:val="0076321C"/>
    <w:rsid w:val="00763EFE"/>
    <w:rsid w:val="0076474A"/>
    <w:rsid w:val="00764E40"/>
    <w:rsid w:val="0076512D"/>
    <w:rsid w:val="007659BC"/>
    <w:rsid w:val="007659C3"/>
    <w:rsid w:val="00765F64"/>
    <w:rsid w:val="00765F69"/>
    <w:rsid w:val="00766107"/>
    <w:rsid w:val="007663E4"/>
    <w:rsid w:val="007669CC"/>
    <w:rsid w:val="00766CC6"/>
    <w:rsid w:val="007677FD"/>
    <w:rsid w:val="00767E6E"/>
    <w:rsid w:val="007703E1"/>
    <w:rsid w:val="007706EE"/>
    <w:rsid w:val="007707D5"/>
    <w:rsid w:val="00770A87"/>
    <w:rsid w:val="007713EF"/>
    <w:rsid w:val="0077179E"/>
    <w:rsid w:val="00771E2A"/>
    <w:rsid w:val="00772101"/>
    <w:rsid w:val="007724C5"/>
    <w:rsid w:val="007724CA"/>
    <w:rsid w:val="00773080"/>
    <w:rsid w:val="007739D7"/>
    <w:rsid w:val="007740BD"/>
    <w:rsid w:val="00774228"/>
    <w:rsid w:val="0077468F"/>
    <w:rsid w:val="00774711"/>
    <w:rsid w:val="00774744"/>
    <w:rsid w:val="0077499F"/>
    <w:rsid w:val="00774B23"/>
    <w:rsid w:val="00774FAE"/>
    <w:rsid w:val="00774FF7"/>
    <w:rsid w:val="00775902"/>
    <w:rsid w:val="00775951"/>
    <w:rsid w:val="00775E3A"/>
    <w:rsid w:val="00776141"/>
    <w:rsid w:val="007768FB"/>
    <w:rsid w:val="00776A97"/>
    <w:rsid w:val="00776FE4"/>
    <w:rsid w:val="007772C5"/>
    <w:rsid w:val="007777B3"/>
    <w:rsid w:val="00777AF2"/>
    <w:rsid w:val="00777E9B"/>
    <w:rsid w:val="00780381"/>
    <w:rsid w:val="007807C9"/>
    <w:rsid w:val="007809FD"/>
    <w:rsid w:val="00781429"/>
    <w:rsid w:val="007817FD"/>
    <w:rsid w:val="007819CD"/>
    <w:rsid w:val="00781D4B"/>
    <w:rsid w:val="00781DB0"/>
    <w:rsid w:val="00782151"/>
    <w:rsid w:val="00782215"/>
    <w:rsid w:val="0078266B"/>
    <w:rsid w:val="00782899"/>
    <w:rsid w:val="00782ABD"/>
    <w:rsid w:val="00783225"/>
    <w:rsid w:val="0078337C"/>
    <w:rsid w:val="00783381"/>
    <w:rsid w:val="007835B9"/>
    <w:rsid w:val="00783860"/>
    <w:rsid w:val="00783FA4"/>
    <w:rsid w:val="00783FF0"/>
    <w:rsid w:val="0078463E"/>
    <w:rsid w:val="00784753"/>
    <w:rsid w:val="00784879"/>
    <w:rsid w:val="00784B32"/>
    <w:rsid w:val="00784B3C"/>
    <w:rsid w:val="00784BCD"/>
    <w:rsid w:val="00784D2C"/>
    <w:rsid w:val="007859F5"/>
    <w:rsid w:val="00785C4F"/>
    <w:rsid w:val="00785F3F"/>
    <w:rsid w:val="0078630C"/>
    <w:rsid w:val="007868F0"/>
    <w:rsid w:val="00786FD1"/>
    <w:rsid w:val="007873AF"/>
    <w:rsid w:val="0078766C"/>
    <w:rsid w:val="007879A5"/>
    <w:rsid w:val="00790168"/>
    <w:rsid w:val="0079058D"/>
    <w:rsid w:val="00790E1F"/>
    <w:rsid w:val="007915F8"/>
    <w:rsid w:val="0079161A"/>
    <w:rsid w:val="00791961"/>
    <w:rsid w:val="007921E9"/>
    <w:rsid w:val="00792258"/>
    <w:rsid w:val="0079240D"/>
    <w:rsid w:val="00792B03"/>
    <w:rsid w:val="00792B33"/>
    <w:rsid w:val="00792E98"/>
    <w:rsid w:val="0079374C"/>
    <w:rsid w:val="00793905"/>
    <w:rsid w:val="007941A0"/>
    <w:rsid w:val="007944CA"/>
    <w:rsid w:val="007944FD"/>
    <w:rsid w:val="0079455B"/>
    <w:rsid w:val="00795355"/>
    <w:rsid w:val="00795E9A"/>
    <w:rsid w:val="007964A7"/>
    <w:rsid w:val="007964C5"/>
    <w:rsid w:val="007966AC"/>
    <w:rsid w:val="007967F7"/>
    <w:rsid w:val="00797189"/>
    <w:rsid w:val="00797210"/>
    <w:rsid w:val="00797B8C"/>
    <w:rsid w:val="00797CC4"/>
    <w:rsid w:val="00797ED3"/>
    <w:rsid w:val="007A08A3"/>
    <w:rsid w:val="007A098A"/>
    <w:rsid w:val="007A116C"/>
    <w:rsid w:val="007A11CE"/>
    <w:rsid w:val="007A150A"/>
    <w:rsid w:val="007A1575"/>
    <w:rsid w:val="007A1929"/>
    <w:rsid w:val="007A1FE9"/>
    <w:rsid w:val="007A216F"/>
    <w:rsid w:val="007A27F8"/>
    <w:rsid w:val="007A2DC1"/>
    <w:rsid w:val="007A3ABC"/>
    <w:rsid w:val="007A3B55"/>
    <w:rsid w:val="007A3F97"/>
    <w:rsid w:val="007A400E"/>
    <w:rsid w:val="007A42E7"/>
    <w:rsid w:val="007A4AB7"/>
    <w:rsid w:val="007A4BDB"/>
    <w:rsid w:val="007A4D01"/>
    <w:rsid w:val="007A4D45"/>
    <w:rsid w:val="007A54BF"/>
    <w:rsid w:val="007A563B"/>
    <w:rsid w:val="007A630F"/>
    <w:rsid w:val="007A671C"/>
    <w:rsid w:val="007A6C7A"/>
    <w:rsid w:val="007A70A1"/>
    <w:rsid w:val="007A70FC"/>
    <w:rsid w:val="007A7992"/>
    <w:rsid w:val="007A7A13"/>
    <w:rsid w:val="007A7C96"/>
    <w:rsid w:val="007B02A4"/>
    <w:rsid w:val="007B0639"/>
    <w:rsid w:val="007B07A0"/>
    <w:rsid w:val="007B0D25"/>
    <w:rsid w:val="007B0E61"/>
    <w:rsid w:val="007B107D"/>
    <w:rsid w:val="007B14AC"/>
    <w:rsid w:val="007B1504"/>
    <w:rsid w:val="007B19E5"/>
    <w:rsid w:val="007B1A06"/>
    <w:rsid w:val="007B1E61"/>
    <w:rsid w:val="007B24CA"/>
    <w:rsid w:val="007B412D"/>
    <w:rsid w:val="007B451A"/>
    <w:rsid w:val="007B4B7C"/>
    <w:rsid w:val="007B4BCA"/>
    <w:rsid w:val="007B4E37"/>
    <w:rsid w:val="007B4F69"/>
    <w:rsid w:val="007B525F"/>
    <w:rsid w:val="007B5639"/>
    <w:rsid w:val="007B5F89"/>
    <w:rsid w:val="007B60E1"/>
    <w:rsid w:val="007B69DE"/>
    <w:rsid w:val="007B6C99"/>
    <w:rsid w:val="007B6CA2"/>
    <w:rsid w:val="007B6DE0"/>
    <w:rsid w:val="007B6F46"/>
    <w:rsid w:val="007B7284"/>
    <w:rsid w:val="007B774B"/>
    <w:rsid w:val="007B7F49"/>
    <w:rsid w:val="007C0194"/>
    <w:rsid w:val="007C03D3"/>
    <w:rsid w:val="007C074B"/>
    <w:rsid w:val="007C0895"/>
    <w:rsid w:val="007C08A1"/>
    <w:rsid w:val="007C1077"/>
    <w:rsid w:val="007C1184"/>
    <w:rsid w:val="007C11F0"/>
    <w:rsid w:val="007C1600"/>
    <w:rsid w:val="007C1991"/>
    <w:rsid w:val="007C1B29"/>
    <w:rsid w:val="007C253E"/>
    <w:rsid w:val="007C2610"/>
    <w:rsid w:val="007C3029"/>
    <w:rsid w:val="007C302C"/>
    <w:rsid w:val="007C305D"/>
    <w:rsid w:val="007C3E4B"/>
    <w:rsid w:val="007C3FF6"/>
    <w:rsid w:val="007C422F"/>
    <w:rsid w:val="007C4FAB"/>
    <w:rsid w:val="007C5240"/>
    <w:rsid w:val="007C5A08"/>
    <w:rsid w:val="007C5CD4"/>
    <w:rsid w:val="007C5CF1"/>
    <w:rsid w:val="007C612E"/>
    <w:rsid w:val="007C640C"/>
    <w:rsid w:val="007C6B7C"/>
    <w:rsid w:val="007C6E38"/>
    <w:rsid w:val="007C7487"/>
    <w:rsid w:val="007C748D"/>
    <w:rsid w:val="007C7AC2"/>
    <w:rsid w:val="007D0059"/>
    <w:rsid w:val="007D01CF"/>
    <w:rsid w:val="007D0524"/>
    <w:rsid w:val="007D08CB"/>
    <w:rsid w:val="007D0C48"/>
    <w:rsid w:val="007D128B"/>
    <w:rsid w:val="007D1441"/>
    <w:rsid w:val="007D1AE2"/>
    <w:rsid w:val="007D223E"/>
    <w:rsid w:val="007D2347"/>
    <w:rsid w:val="007D2527"/>
    <w:rsid w:val="007D2CB0"/>
    <w:rsid w:val="007D2FF4"/>
    <w:rsid w:val="007D34AA"/>
    <w:rsid w:val="007D35DB"/>
    <w:rsid w:val="007D3710"/>
    <w:rsid w:val="007D3B25"/>
    <w:rsid w:val="007D3C68"/>
    <w:rsid w:val="007D4EFA"/>
    <w:rsid w:val="007D53AA"/>
    <w:rsid w:val="007D58CC"/>
    <w:rsid w:val="007D5CF6"/>
    <w:rsid w:val="007D617D"/>
    <w:rsid w:val="007D6875"/>
    <w:rsid w:val="007D6AD4"/>
    <w:rsid w:val="007D730D"/>
    <w:rsid w:val="007D742E"/>
    <w:rsid w:val="007D7B5F"/>
    <w:rsid w:val="007D7EA7"/>
    <w:rsid w:val="007D7F00"/>
    <w:rsid w:val="007E0049"/>
    <w:rsid w:val="007E0173"/>
    <w:rsid w:val="007E0485"/>
    <w:rsid w:val="007E0658"/>
    <w:rsid w:val="007E074E"/>
    <w:rsid w:val="007E08BD"/>
    <w:rsid w:val="007E0EAB"/>
    <w:rsid w:val="007E1605"/>
    <w:rsid w:val="007E1877"/>
    <w:rsid w:val="007E2355"/>
    <w:rsid w:val="007E2411"/>
    <w:rsid w:val="007E2CC9"/>
    <w:rsid w:val="007E37FA"/>
    <w:rsid w:val="007E3A20"/>
    <w:rsid w:val="007E4D4D"/>
    <w:rsid w:val="007E5477"/>
    <w:rsid w:val="007E595B"/>
    <w:rsid w:val="007E5E18"/>
    <w:rsid w:val="007E6843"/>
    <w:rsid w:val="007E6D36"/>
    <w:rsid w:val="007E716C"/>
    <w:rsid w:val="007E73BD"/>
    <w:rsid w:val="007E7462"/>
    <w:rsid w:val="007E74E6"/>
    <w:rsid w:val="007E775E"/>
    <w:rsid w:val="007E7C40"/>
    <w:rsid w:val="007E7CBD"/>
    <w:rsid w:val="007F01E0"/>
    <w:rsid w:val="007F0663"/>
    <w:rsid w:val="007F098B"/>
    <w:rsid w:val="007F09C9"/>
    <w:rsid w:val="007F1433"/>
    <w:rsid w:val="007F1554"/>
    <w:rsid w:val="007F1D82"/>
    <w:rsid w:val="007F20BB"/>
    <w:rsid w:val="007F20C1"/>
    <w:rsid w:val="007F2964"/>
    <w:rsid w:val="007F33E8"/>
    <w:rsid w:val="007F3D0E"/>
    <w:rsid w:val="007F41DE"/>
    <w:rsid w:val="007F55A9"/>
    <w:rsid w:val="007F57B0"/>
    <w:rsid w:val="007F5870"/>
    <w:rsid w:val="007F58D4"/>
    <w:rsid w:val="007F5CFA"/>
    <w:rsid w:val="007F6B31"/>
    <w:rsid w:val="007F6E69"/>
    <w:rsid w:val="007F7B4D"/>
    <w:rsid w:val="007F7D7D"/>
    <w:rsid w:val="0080006C"/>
    <w:rsid w:val="00800875"/>
    <w:rsid w:val="00800CCE"/>
    <w:rsid w:val="0080104A"/>
    <w:rsid w:val="00801972"/>
    <w:rsid w:val="00801A91"/>
    <w:rsid w:val="00801AE3"/>
    <w:rsid w:val="00801CBE"/>
    <w:rsid w:val="00801F21"/>
    <w:rsid w:val="00802501"/>
    <w:rsid w:val="00802557"/>
    <w:rsid w:val="00802B98"/>
    <w:rsid w:val="00803364"/>
    <w:rsid w:val="00803B3A"/>
    <w:rsid w:val="00803B8A"/>
    <w:rsid w:val="00803B96"/>
    <w:rsid w:val="00803C79"/>
    <w:rsid w:val="00803CBB"/>
    <w:rsid w:val="00803E67"/>
    <w:rsid w:val="0080432B"/>
    <w:rsid w:val="00804692"/>
    <w:rsid w:val="00805020"/>
    <w:rsid w:val="008051A4"/>
    <w:rsid w:val="00805362"/>
    <w:rsid w:val="00805E55"/>
    <w:rsid w:val="0080616D"/>
    <w:rsid w:val="0080678A"/>
    <w:rsid w:val="00806994"/>
    <w:rsid w:val="00807568"/>
    <w:rsid w:val="00807681"/>
    <w:rsid w:val="00807B75"/>
    <w:rsid w:val="00810DBC"/>
    <w:rsid w:val="00810F37"/>
    <w:rsid w:val="00810FC0"/>
    <w:rsid w:val="00811000"/>
    <w:rsid w:val="00811010"/>
    <w:rsid w:val="0081101B"/>
    <w:rsid w:val="008117AD"/>
    <w:rsid w:val="00811F11"/>
    <w:rsid w:val="0081239C"/>
    <w:rsid w:val="00812F08"/>
    <w:rsid w:val="0081327F"/>
    <w:rsid w:val="00813729"/>
    <w:rsid w:val="00813A69"/>
    <w:rsid w:val="00813BE5"/>
    <w:rsid w:val="00813BE7"/>
    <w:rsid w:val="00814115"/>
    <w:rsid w:val="00814580"/>
    <w:rsid w:val="008146A2"/>
    <w:rsid w:val="00814BF3"/>
    <w:rsid w:val="00814F0C"/>
    <w:rsid w:val="00814FF8"/>
    <w:rsid w:val="008156A6"/>
    <w:rsid w:val="00815A50"/>
    <w:rsid w:val="0081608A"/>
    <w:rsid w:val="008165F7"/>
    <w:rsid w:val="00816621"/>
    <w:rsid w:val="008166EE"/>
    <w:rsid w:val="008169D0"/>
    <w:rsid w:val="008171C5"/>
    <w:rsid w:val="00817A98"/>
    <w:rsid w:val="00817F5E"/>
    <w:rsid w:val="00820506"/>
    <w:rsid w:val="0082088C"/>
    <w:rsid w:val="00821247"/>
    <w:rsid w:val="008214A7"/>
    <w:rsid w:val="00821963"/>
    <w:rsid w:val="00821991"/>
    <w:rsid w:val="00821C12"/>
    <w:rsid w:val="00821C85"/>
    <w:rsid w:val="00821DB2"/>
    <w:rsid w:val="00821E50"/>
    <w:rsid w:val="00822415"/>
    <w:rsid w:val="008227E4"/>
    <w:rsid w:val="008232DD"/>
    <w:rsid w:val="00823B82"/>
    <w:rsid w:val="00823C86"/>
    <w:rsid w:val="00824640"/>
    <w:rsid w:val="008246B4"/>
    <w:rsid w:val="00824BB9"/>
    <w:rsid w:val="008251FB"/>
    <w:rsid w:val="00825A1F"/>
    <w:rsid w:val="00825AD8"/>
    <w:rsid w:val="00825B79"/>
    <w:rsid w:val="00825E0E"/>
    <w:rsid w:val="00825EC4"/>
    <w:rsid w:val="00826150"/>
    <w:rsid w:val="0082619C"/>
    <w:rsid w:val="008265FE"/>
    <w:rsid w:val="00826714"/>
    <w:rsid w:val="00826A26"/>
    <w:rsid w:val="00826E1B"/>
    <w:rsid w:val="0082701F"/>
    <w:rsid w:val="008272F6"/>
    <w:rsid w:val="0082732E"/>
    <w:rsid w:val="008277BF"/>
    <w:rsid w:val="00830B1F"/>
    <w:rsid w:val="008310AF"/>
    <w:rsid w:val="0083128D"/>
    <w:rsid w:val="0083143B"/>
    <w:rsid w:val="008315BB"/>
    <w:rsid w:val="00831878"/>
    <w:rsid w:val="0083196B"/>
    <w:rsid w:val="00831A0F"/>
    <w:rsid w:val="00831C4D"/>
    <w:rsid w:val="00832097"/>
    <w:rsid w:val="008320FE"/>
    <w:rsid w:val="0083222C"/>
    <w:rsid w:val="00832805"/>
    <w:rsid w:val="00832924"/>
    <w:rsid w:val="00832CA8"/>
    <w:rsid w:val="00832D66"/>
    <w:rsid w:val="00833082"/>
    <w:rsid w:val="00834782"/>
    <w:rsid w:val="008348E6"/>
    <w:rsid w:val="00834FD5"/>
    <w:rsid w:val="008350AE"/>
    <w:rsid w:val="008350DA"/>
    <w:rsid w:val="0083519E"/>
    <w:rsid w:val="00835494"/>
    <w:rsid w:val="0083555A"/>
    <w:rsid w:val="008357FC"/>
    <w:rsid w:val="0083583D"/>
    <w:rsid w:val="00835C55"/>
    <w:rsid w:val="00835D34"/>
    <w:rsid w:val="00836381"/>
    <w:rsid w:val="008368CD"/>
    <w:rsid w:val="00836B23"/>
    <w:rsid w:val="00836B62"/>
    <w:rsid w:val="00836BA6"/>
    <w:rsid w:val="0083714E"/>
    <w:rsid w:val="00837869"/>
    <w:rsid w:val="008378B0"/>
    <w:rsid w:val="00837BDF"/>
    <w:rsid w:val="00837E5B"/>
    <w:rsid w:val="00837EE4"/>
    <w:rsid w:val="00837F9A"/>
    <w:rsid w:val="00840120"/>
    <w:rsid w:val="008402CB"/>
    <w:rsid w:val="008408D0"/>
    <w:rsid w:val="00840EB9"/>
    <w:rsid w:val="008414EC"/>
    <w:rsid w:val="00841BBD"/>
    <w:rsid w:val="00842642"/>
    <w:rsid w:val="0084264C"/>
    <w:rsid w:val="00842716"/>
    <w:rsid w:val="00842A78"/>
    <w:rsid w:val="00842C55"/>
    <w:rsid w:val="00842CA3"/>
    <w:rsid w:val="00842DDA"/>
    <w:rsid w:val="0084302D"/>
    <w:rsid w:val="00843043"/>
    <w:rsid w:val="00843EAD"/>
    <w:rsid w:val="008441AD"/>
    <w:rsid w:val="008448C1"/>
    <w:rsid w:val="008449A1"/>
    <w:rsid w:val="00845368"/>
    <w:rsid w:val="008460BC"/>
    <w:rsid w:val="00846103"/>
    <w:rsid w:val="0084695A"/>
    <w:rsid w:val="00846D5A"/>
    <w:rsid w:val="00847073"/>
    <w:rsid w:val="0084747C"/>
    <w:rsid w:val="00847799"/>
    <w:rsid w:val="00847AD2"/>
    <w:rsid w:val="008500D8"/>
    <w:rsid w:val="008508AF"/>
    <w:rsid w:val="0085098A"/>
    <w:rsid w:val="00850C46"/>
    <w:rsid w:val="00850E93"/>
    <w:rsid w:val="00850F20"/>
    <w:rsid w:val="00851157"/>
    <w:rsid w:val="00851641"/>
    <w:rsid w:val="008521AB"/>
    <w:rsid w:val="008521B9"/>
    <w:rsid w:val="008521EB"/>
    <w:rsid w:val="0085239F"/>
    <w:rsid w:val="0085290B"/>
    <w:rsid w:val="00852B5B"/>
    <w:rsid w:val="00852E46"/>
    <w:rsid w:val="00852EB7"/>
    <w:rsid w:val="00852F66"/>
    <w:rsid w:val="00853065"/>
    <w:rsid w:val="00853543"/>
    <w:rsid w:val="00853DF9"/>
    <w:rsid w:val="00853E0B"/>
    <w:rsid w:val="00854082"/>
    <w:rsid w:val="008543BB"/>
    <w:rsid w:val="008543CE"/>
    <w:rsid w:val="008546D5"/>
    <w:rsid w:val="00854CF7"/>
    <w:rsid w:val="0085538F"/>
    <w:rsid w:val="00855420"/>
    <w:rsid w:val="00855779"/>
    <w:rsid w:val="00855850"/>
    <w:rsid w:val="00855BBA"/>
    <w:rsid w:val="00856226"/>
    <w:rsid w:val="00856623"/>
    <w:rsid w:val="00856625"/>
    <w:rsid w:val="00856908"/>
    <w:rsid w:val="00856D00"/>
    <w:rsid w:val="00856E19"/>
    <w:rsid w:val="00856ECA"/>
    <w:rsid w:val="008571B6"/>
    <w:rsid w:val="00857404"/>
    <w:rsid w:val="0085741B"/>
    <w:rsid w:val="008579B2"/>
    <w:rsid w:val="00860B13"/>
    <w:rsid w:val="00860B5A"/>
    <w:rsid w:val="008611EC"/>
    <w:rsid w:val="008617D1"/>
    <w:rsid w:val="00861B1F"/>
    <w:rsid w:val="00861BCA"/>
    <w:rsid w:val="00861D0E"/>
    <w:rsid w:val="00861EE0"/>
    <w:rsid w:val="0086234A"/>
    <w:rsid w:val="00862452"/>
    <w:rsid w:val="00862946"/>
    <w:rsid w:val="00862A42"/>
    <w:rsid w:val="00862A49"/>
    <w:rsid w:val="00863685"/>
    <w:rsid w:val="008639FE"/>
    <w:rsid w:val="00863A42"/>
    <w:rsid w:val="008647C3"/>
    <w:rsid w:val="008648EF"/>
    <w:rsid w:val="00864EB7"/>
    <w:rsid w:val="0086503D"/>
    <w:rsid w:val="00866645"/>
    <w:rsid w:val="00866D01"/>
    <w:rsid w:val="00866F2B"/>
    <w:rsid w:val="008678BE"/>
    <w:rsid w:val="008707C0"/>
    <w:rsid w:val="00870ABD"/>
    <w:rsid w:val="00870CCC"/>
    <w:rsid w:val="008719E5"/>
    <w:rsid w:val="00871AAB"/>
    <w:rsid w:val="00872510"/>
    <w:rsid w:val="0087305E"/>
    <w:rsid w:val="00873071"/>
    <w:rsid w:val="00873AB6"/>
    <w:rsid w:val="00873F76"/>
    <w:rsid w:val="0087466E"/>
    <w:rsid w:val="00874897"/>
    <w:rsid w:val="00874CAF"/>
    <w:rsid w:val="00875928"/>
    <w:rsid w:val="00875B5C"/>
    <w:rsid w:val="00875BE3"/>
    <w:rsid w:val="00875EB5"/>
    <w:rsid w:val="00876907"/>
    <w:rsid w:val="00876DD0"/>
    <w:rsid w:val="00876F98"/>
    <w:rsid w:val="008773F8"/>
    <w:rsid w:val="00877B83"/>
    <w:rsid w:val="00877FE4"/>
    <w:rsid w:val="0088036F"/>
    <w:rsid w:val="00880427"/>
    <w:rsid w:val="00880999"/>
    <w:rsid w:val="00880DE8"/>
    <w:rsid w:val="00880DF6"/>
    <w:rsid w:val="00880FE3"/>
    <w:rsid w:val="0088130F"/>
    <w:rsid w:val="00881BD1"/>
    <w:rsid w:val="00882412"/>
    <w:rsid w:val="0088291D"/>
    <w:rsid w:val="00882A5C"/>
    <w:rsid w:val="00882D54"/>
    <w:rsid w:val="00882D6E"/>
    <w:rsid w:val="0088314B"/>
    <w:rsid w:val="00884187"/>
    <w:rsid w:val="00884573"/>
    <w:rsid w:val="00884688"/>
    <w:rsid w:val="00884AD6"/>
    <w:rsid w:val="00884AE6"/>
    <w:rsid w:val="00885517"/>
    <w:rsid w:val="00885CFD"/>
    <w:rsid w:val="00885FD8"/>
    <w:rsid w:val="008864E7"/>
    <w:rsid w:val="008866A8"/>
    <w:rsid w:val="00886B7A"/>
    <w:rsid w:val="00886C9E"/>
    <w:rsid w:val="00890582"/>
    <w:rsid w:val="00890D75"/>
    <w:rsid w:val="00890F17"/>
    <w:rsid w:val="008918DD"/>
    <w:rsid w:val="0089219E"/>
    <w:rsid w:val="0089241E"/>
    <w:rsid w:val="0089248C"/>
    <w:rsid w:val="0089265A"/>
    <w:rsid w:val="00892ED2"/>
    <w:rsid w:val="00892FC6"/>
    <w:rsid w:val="008932E6"/>
    <w:rsid w:val="00893657"/>
    <w:rsid w:val="008936A5"/>
    <w:rsid w:val="008944C7"/>
    <w:rsid w:val="008947D6"/>
    <w:rsid w:val="008948EB"/>
    <w:rsid w:val="00894977"/>
    <w:rsid w:val="00894BA5"/>
    <w:rsid w:val="00894C22"/>
    <w:rsid w:val="00894EA3"/>
    <w:rsid w:val="0089515F"/>
    <w:rsid w:val="008956D4"/>
    <w:rsid w:val="00895BE7"/>
    <w:rsid w:val="008962D9"/>
    <w:rsid w:val="008965FD"/>
    <w:rsid w:val="00896643"/>
    <w:rsid w:val="00896D2A"/>
    <w:rsid w:val="0089733D"/>
    <w:rsid w:val="00897E6B"/>
    <w:rsid w:val="008A004E"/>
    <w:rsid w:val="008A0C7E"/>
    <w:rsid w:val="008A0E2E"/>
    <w:rsid w:val="008A1729"/>
    <w:rsid w:val="008A19F4"/>
    <w:rsid w:val="008A1B3B"/>
    <w:rsid w:val="008A237E"/>
    <w:rsid w:val="008A24B7"/>
    <w:rsid w:val="008A252A"/>
    <w:rsid w:val="008A261A"/>
    <w:rsid w:val="008A2979"/>
    <w:rsid w:val="008A329F"/>
    <w:rsid w:val="008A44D0"/>
    <w:rsid w:val="008A454E"/>
    <w:rsid w:val="008A4A2D"/>
    <w:rsid w:val="008A4D90"/>
    <w:rsid w:val="008A55D0"/>
    <w:rsid w:val="008A575E"/>
    <w:rsid w:val="008A62DD"/>
    <w:rsid w:val="008A6399"/>
    <w:rsid w:val="008A6556"/>
    <w:rsid w:val="008A6845"/>
    <w:rsid w:val="008A6DB1"/>
    <w:rsid w:val="008A6F75"/>
    <w:rsid w:val="008A7444"/>
    <w:rsid w:val="008A780D"/>
    <w:rsid w:val="008A7E52"/>
    <w:rsid w:val="008B026E"/>
    <w:rsid w:val="008B047F"/>
    <w:rsid w:val="008B0CC0"/>
    <w:rsid w:val="008B0E6A"/>
    <w:rsid w:val="008B0E82"/>
    <w:rsid w:val="008B0F57"/>
    <w:rsid w:val="008B10DE"/>
    <w:rsid w:val="008B15E1"/>
    <w:rsid w:val="008B173B"/>
    <w:rsid w:val="008B36FB"/>
    <w:rsid w:val="008B3906"/>
    <w:rsid w:val="008B3C30"/>
    <w:rsid w:val="008B3E9A"/>
    <w:rsid w:val="008B5217"/>
    <w:rsid w:val="008B559B"/>
    <w:rsid w:val="008B57EA"/>
    <w:rsid w:val="008B5856"/>
    <w:rsid w:val="008B5AAD"/>
    <w:rsid w:val="008B6935"/>
    <w:rsid w:val="008B6D76"/>
    <w:rsid w:val="008B7092"/>
    <w:rsid w:val="008B73AE"/>
    <w:rsid w:val="008B73C2"/>
    <w:rsid w:val="008B7D1D"/>
    <w:rsid w:val="008C03D4"/>
    <w:rsid w:val="008C099D"/>
    <w:rsid w:val="008C09B8"/>
    <w:rsid w:val="008C0A55"/>
    <w:rsid w:val="008C1732"/>
    <w:rsid w:val="008C1D8F"/>
    <w:rsid w:val="008C1E4A"/>
    <w:rsid w:val="008C2169"/>
    <w:rsid w:val="008C2B3A"/>
    <w:rsid w:val="008C2E34"/>
    <w:rsid w:val="008C325C"/>
    <w:rsid w:val="008C33AA"/>
    <w:rsid w:val="008C35B3"/>
    <w:rsid w:val="008C36A4"/>
    <w:rsid w:val="008C3C54"/>
    <w:rsid w:val="008C4460"/>
    <w:rsid w:val="008C44F8"/>
    <w:rsid w:val="008C4B4D"/>
    <w:rsid w:val="008C5070"/>
    <w:rsid w:val="008C535F"/>
    <w:rsid w:val="008C54BF"/>
    <w:rsid w:val="008C6166"/>
    <w:rsid w:val="008C6427"/>
    <w:rsid w:val="008C6A3D"/>
    <w:rsid w:val="008C6C66"/>
    <w:rsid w:val="008C6EA7"/>
    <w:rsid w:val="008C6EC2"/>
    <w:rsid w:val="008C71DD"/>
    <w:rsid w:val="008C75D8"/>
    <w:rsid w:val="008C7A4C"/>
    <w:rsid w:val="008C7C37"/>
    <w:rsid w:val="008C7DCD"/>
    <w:rsid w:val="008C7FDA"/>
    <w:rsid w:val="008D09C9"/>
    <w:rsid w:val="008D0A8F"/>
    <w:rsid w:val="008D0AB1"/>
    <w:rsid w:val="008D0F10"/>
    <w:rsid w:val="008D1B73"/>
    <w:rsid w:val="008D1C1F"/>
    <w:rsid w:val="008D20DC"/>
    <w:rsid w:val="008D2646"/>
    <w:rsid w:val="008D2BE2"/>
    <w:rsid w:val="008D2FB3"/>
    <w:rsid w:val="008D324B"/>
    <w:rsid w:val="008D329A"/>
    <w:rsid w:val="008D336A"/>
    <w:rsid w:val="008D3B5F"/>
    <w:rsid w:val="008D3F44"/>
    <w:rsid w:val="008D420A"/>
    <w:rsid w:val="008D44CF"/>
    <w:rsid w:val="008D45DC"/>
    <w:rsid w:val="008D53C2"/>
    <w:rsid w:val="008D5534"/>
    <w:rsid w:val="008D5B36"/>
    <w:rsid w:val="008D5BFD"/>
    <w:rsid w:val="008D5EB2"/>
    <w:rsid w:val="008D63F6"/>
    <w:rsid w:val="008D73C2"/>
    <w:rsid w:val="008D7834"/>
    <w:rsid w:val="008E02A9"/>
    <w:rsid w:val="008E0611"/>
    <w:rsid w:val="008E07A5"/>
    <w:rsid w:val="008E08B2"/>
    <w:rsid w:val="008E0AC4"/>
    <w:rsid w:val="008E0CDE"/>
    <w:rsid w:val="008E1217"/>
    <w:rsid w:val="008E16BE"/>
    <w:rsid w:val="008E1BAE"/>
    <w:rsid w:val="008E1BF2"/>
    <w:rsid w:val="008E1ED5"/>
    <w:rsid w:val="008E2257"/>
    <w:rsid w:val="008E2CCB"/>
    <w:rsid w:val="008E320F"/>
    <w:rsid w:val="008E386E"/>
    <w:rsid w:val="008E3980"/>
    <w:rsid w:val="008E3F8D"/>
    <w:rsid w:val="008E427F"/>
    <w:rsid w:val="008E4545"/>
    <w:rsid w:val="008E4791"/>
    <w:rsid w:val="008E4942"/>
    <w:rsid w:val="008E4A63"/>
    <w:rsid w:val="008E4C0F"/>
    <w:rsid w:val="008E547A"/>
    <w:rsid w:val="008E58AF"/>
    <w:rsid w:val="008E5BC2"/>
    <w:rsid w:val="008E5F7F"/>
    <w:rsid w:val="008E6FF5"/>
    <w:rsid w:val="008E7439"/>
    <w:rsid w:val="008E7DA9"/>
    <w:rsid w:val="008E7DE2"/>
    <w:rsid w:val="008F0703"/>
    <w:rsid w:val="008F070A"/>
    <w:rsid w:val="008F07DD"/>
    <w:rsid w:val="008F09EF"/>
    <w:rsid w:val="008F1384"/>
    <w:rsid w:val="008F156E"/>
    <w:rsid w:val="008F1A29"/>
    <w:rsid w:val="008F236A"/>
    <w:rsid w:val="008F23EF"/>
    <w:rsid w:val="008F266F"/>
    <w:rsid w:val="008F2F89"/>
    <w:rsid w:val="008F3202"/>
    <w:rsid w:val="008F354E"/>
    <w:rsid w:val="008F3576"/>
    <w:rsid w:val="008F3747"/>
    <w:rsid w:val="008F39CE"/>
    <w:rsid w:val="008F3F05"/>
    <w:rsid w:val="008F40EC"/>
    <w:rsid w:val="008F4379"/>
    <w:rsid w:val="008F4C88"/>
    <w:rsid w:val="008F4DC5"/>
    <w:rsid w:val="008F54B3"/>
    <w:rsid w:val="008F567D"/>
    <w:rsid w:val="008F5E37"/>
    <w:rsid w:val="008F60DC"/>
    <w:rsid w:val="008F6362"/>
    <w:rsid w:val="008F6B1C"/>
    <w:rsid w:val="008F6D26"/>
    <w:rsid w:val="008F6DD9"/>
    <w:rsid w:val="008F70AD"/>
    <w:rsid w:val="008F7372"/>
    <w:rsid w:val="008F76D6"/>
    <w:rsid w:val="008F7AD3"/>
    <w:rsid w:val="008F7B48"/>
    <w:rsid w:val="009001FC"/>
    <w:rsid w:val="00900518"/>
    <w:rsid w:val="0090080D"/>
    <w:rsid w:val="009012C6"/>
    <w:rsid w:val="00901C18"/>
    <w:rsid w:val="009021F0"/>
    <w:rsid w:val="00902408"/>
    <w:rsid w:val="00902548"/>
    <w:rsid w:val="009029BF"/>
    <w:rsid w:val="00902DCC"/>
    <w:rsid w:val="009032EB"/>
    <w:rsid w:val="009039C6"/>
    <w:rsid w:val="00903A77"/>
    <w:rsid w:val="00903AD3"/>
    <w:rsid w:val="00903DB9"/>
    <w:rsid w:val="00904582"/>
    <w:rsid w:val="009047ED"/>
    <w:rsid w:val="009048BA"/>
    <w:rsid w:val="0090496E"/>
    <w:rsid w:val="00905025"/>
    <w:rsid w:val="00906677"/>
    <w:rsid w:val="0090689B"/>
    <w:rsid w:val="00906EBE"/>
    <w:rsid w:val="00906F69"/>
    <w:rsid w:val="009071CE"/>
    <w:rsid w:val="00907D8F"/>
    <w:rsid w:val="00910391"/>
    <w:rsid w:val="00910520"/>
    <w:rsid w:val="009108BE"/>
    <w:rsid w:val="00910C2B"/>
    <w:rsid w:val="00911254"/>
    <w:rsid w:val="00911478"/>
    <w:rsid w:val="00912DB0"/>
    <w:rsid w:val="00912DD1"/>
    <w:rsid w:val="0091326B"/>
    <w:rsid w:val="009133A8"/>
    <w:rsid w:val="009142FA"/>
    <w:rsid w:val="0091452B"/>
    <w:rsid w:val="009145C7"/>
    <w:rsid w:val="00914EA0"/>
    <w:rsid w:val="00914F8C"/>
    <w:rsid w:val="00915607"/>
    <w:rsid w:val="009156C0"/>
    <w:rsid w:val="009157F0"/>
    <w:rsid w:val="009159E1"/>
    <w:rsid w:val="00915D52"/>
    <w:rsid w:val="00915E4D"/>
    <w:rsid w:val="0091641B"/>
    <w:rsid w:val="009164BE"/>
    <w:rsid w:val="0091660D"/>
    <w:rsid w:val="009167D6"/>
    <w:rsid w:val="00916936"/>
    <w:rsid w:val="00916D8D"/>
    <w:rsid w:val="009172DD"/>
    <w:rsid w:val="00917816"/>
    <w:rsid w:val="009179E7"/>
    <w:rsid w:val="00920023"/>
    <w:rsid w:val="0092010F"/>
    <w:rsid w:val="00922127"/>
    <w:rsid w:val="009224AC"/>
    <w:rsid w:val="00922B8F"/>
    <w:rsid w:val="00922C76"/>
    <w:rsid w:val="00922C83"/>
    <w:rsid w:val="009230CA"/>
    <w:rsid w:val="00923579"/>
    <w:rsid w:val="0092429B"/>
    <w:rsid w:val="009242FA"/>
    <w:rsid w:val="0092444A"/>
    <w:rsid w:val="00924816"/>
    <w:rsid w:val="00924C78"/>
    <w:rsid w:val="00925A71"/>
    <w:rsid w:val="00925B61"/>
    <w:rsid w:val="00925CC2"/>
    <w:rsid w:val="009264FB"/>
    <w:rsid w:val="009266BB"/>
    <w:rsid w:val="0092679D"/>
    <w:rsid w:val="00926E06"/>
    <w:rsid w:val="00926ED0"/>
    <w:rsid w:val="00927561"/>
    <w:rsid w:val="00927A62"/>
    <w:rsid w:val="0093070B"/>
    <w:rsid w:val="0093070D"/>
    <w:rsid w:val="00930F73"/>
    <w:rsid w:val="00931506"/>
    <w:rsid w:val="009315AB"/>
    <w:rsid w:val="00931933"/>
    <w:rsid w:val="00931B3D"/>
    <w:rsid w:val="0093233B"/>
    <w:rsid w:val="00932847"/>
    <w:rsid w:val="00932928"/>
    <w:rsid w:val="00932D0D"/>
    <w:rsid w:val="0093300A"/>
    <w:rsid w:val="0093318A"/>
    <w:rsid w:val="0093363D"/>
    <w:rsid w:val="00933A2F"/>
    <w:rsid w:val="00933C90"/>
    <w:rsid w:val="00934342"/>
    <w:rsid w:val="00934DF0"/>
    <w:rsid w:val="009351F3"/>
    <w:rsid w:val="00935454"/>
    <w:rsid w:val="00935A61"/>
    <w:rsid w:val="00935B75"/>
    <w:rsid w:val="00935E51"/>
    <w:rsid w:val="00936DE4"/>
    <w:rsid w:val="00937486"/>
    <w:rsid w:val="0094062C"/>
    <w:rsid w:val="00940AC1"/>
    <w:rsid w:val="00940B9A"/>
    <w:rsid w:val="00940DB3"/>
    <w:rsid w:val="00941BC0"/>
    <w:rsid w:val="00941E6B"/>
    <w:rsid w:val="009424C1"/>
    <w:rsid w:val="00942972"/>
    <w:rsid w:val="00942A46"/>
    <w:rsid w:val="009436E0"/>
    <w:rsid w:val="0094444C"/>
    <w:rsid w:val="009444BD"/>
    <w:rsid w:val="009447EF"/>
    <w:rsid w:val="00944AB5"/>
    <w:rsid w:val="00945E79"/>
    <w:rsid w:val="00946562"/>
    <w:rsid w:val="00946653"/>
    <w:rsid w:val="00946E47"/>
    <w:rsid w:val="00947268"/>
    <w:rsid w:val="009474E4"/>
    <w:rsid w:val="009479B2"/>
    <w:rsid w:val="009502B3"/>
    <w:rsid w:val="00950B51"/>
    <w:rsid w:val="00950B89"/>
    <w:rsid w:val="00950C46"/>
    <w:rsid w:val="00950F88"/>
    <w:rsid w:val="00951087"/>
    <w:rsid w:val="00951164"/>
    <w:rsid w:val="00951B63"/>
    <w:rsid w:val="00951BFB"/>
    <w:rsid w:val="009520E9"/>
    <w:rsid w:val="00952190"/>
    <w:rsid w:val="009527BB"/>
    <w:rsid w:val="00952B96"/>
    <w:rsid w:val="00952EF7"/>
    <w:rsid w:val="0095313F"/>
    <w:rsid w:val="00953559"/>
    <w:rsid w:val="00953A3E"/>
    <w:rsid w:val="00953A78"/>
    <w:rsid w:val="00953D29"/>
    <w:rsid w:val="00953E88"/>
    <w:rsid w:val="009541CE"/>
    <w:rsid w:val="0095475F"/>
    <w:rsid w:val="00954DD1"/>
    <w:rsid w:val="00955B5B"/>
    <w:rsid w:val="009574E1"/>
    <w:rsid w:val="00960B79"/>
    <w:rsid w:val="00961083"/>
    <w:rsid w:val="0096127F"/>
    <w:rsid w:val="0096154B"/>
    <w:rsid w:val="00961689"/>
    <w:rsid w:val="00961E6C"/>
    <w:rsid w:val="00962138"/>
    <w:rsid w:val="00962274"/>
    <w:rsid w:val="009631BF"/>
    <w:rsid w:val="009647CC"/>
    <w:rsid w:val="00964BEB"/>
    <w:rsid w:val="009652B9"/>
    <w:rsid w:val="00965449"/>
    <w:rsid w:val="0096574D"/>
    <w:rsid w:val="00965778"/>
    <w:rsid w:val="00965C3E"/>
    <w:rsid w:val="00965FB1"/>
    <w:rsid w:val="009668F6"/>
    <w:rsid w:val="0096698E"/>
    <w:rsid w:val="00966A8D"/>
    <w:rsid w:val="0096720D"/>
    <w:rsid w:val="009679D1"/>
    <w:rsid w:val="00967F9B"/>
    <w:rsid w:val="00970256"/>
    <w:rsid w:val="0097053C"/>
    <w:rsid w:val="00970D38"/>
    <w:rsid w:val="00970EF0"/>
    <w:rsid w:val="00971125"/>
    <w:rsid w:val="009712B8"/>
    <w:rsid w:val="00971404"/>
    <w:rsid w:val="009719A7"/>
    <w:rsid w:val="0097260D"/>
    <w:rsid w:val="00972D63"/>
    <w:rsid w:val="009734AB"/>
    <w:rsid w:val="00973531"/>
    <w:rsid w:val="0097355E"/>
    <w:rsid w:val="009743B4"/>
    <w:rsid w:val="00974584"/>
    <w:rsid w:val="0097476C"/>
    <w:rsid w:val="00974E45"/>
    <w:rsid w:val="0097510B"/>
    <w:rsid w:val="00975312"/>
    <w:rsid w:val="009753BD"/>
    <w:rsid w:val="00976999"/>
    <w:rsid w:val="00977041"/>
    <w:rsid w:val="00977127"/>
    <w:rsid w:val="00977E60"/>
    <w:rsid w:val="009804BC"/>
    <w:rsid w:val="009807F3"/>
    <w:rsid w:val="00980A71"/>
    <w:rsid w:val="00980DCB"/>
    <w:rsid w:val="00981401"/>
    <w:rsid w:val="00981505"/>
    <w:rsid w:val="00981898"/>
    <w:rsid w:val="0098205D"/>
    <w:rsid w:val="00982D04"/>
    <w:rsid w:val="00982D71"/>
    <w:rsid w:val="00982F23"/>
    <w:rsid w:val="00983393"/>
    <w:rsid w:val="009841C3"/>
    <w:rsid w:val="00984417"/>
    <w:rsid w:val="009844F3"/>
    <w:rsid w:val="009848AB"/>
    <w:rsid w:val="009848DB"/>
    <w:rsid w:val="00984E11"/>
    <w:rsid w:val="00984F62"/>
    <w:rsid w:val="0098548B"/>
    <w:rsid w:val="00985E51"/>
    <w:rsid w:val="00985E9A"/>
    <w:rsid w:val="00985FA2"/>
    <w:rsid w:val="00985FEF"/>
    <w:rsid w:val="009865A9"/>
    <w:rsid w:val="009867F0"/>
    <w:rsid w:val="00986B41"/>
    <w:rsid w:val="00986E72"/>
    <w:rsid w:val="00986F1D"/>
    <w:rsid w:val="00987312"/>
    <w:rsid w:val="00987522"/>
    <w:rsid w:val="00987805"/>
    <w:rsid w:val="00987C9C"/>
    <w:rsid w:val="00987FD7"/>
    <w:rsid w:val="00990417"/>
    <w:rsid w:val="00990815"/>
    <w:rsid w:val="00990A0C"/>
    <w:rsid w:val="00990A70"/>
    <w:rsid w:val="00990AEF"/>
    <w:rsid w:val="0099116B"/>
    <w:rsid w:val="00991590"/>
    <w:rsid w:val="009916B2"/>
    <w:rsid w:val="00991719"/>
    <w:rsid w:val="00991BBB"/>
    <w:rsid w:val="00992B27"/>
    <w:rsid w:val="00992FA7"/>
    <w:rsid w:val="009934D1"/>
    <w:rsid w:val="009935A8"/>
    <w:rsid w:val="0099369F"/>
    <w:rsid w:val="009937A8"/>
    <w:rsid w:val="00993947"/>
    <w:rsid w:val="00994433"/>
    <w:rsid w:val="009948C0"/>
    <w:rsid w:val="00994B68"/>
    <w:rsid w:val="00994EC5"/>
    <w:rsid w:val="00994EE2"/>
    <w:rsid w:val="00994EE4"/>
    <w:rsid w:val="00995468"/>
    <w:rsid w:val="0099573A"/>
    <w:rsid w:val="009960B3"/>
    <w:rsid w:val="009966BB"/>
    <w:rsid w:val="009967EF"/>
    <w:rsid w:val="00996889"/>
    <w:rsid w:val="0099745B"/>
    <w:rsid w:val="00997950"/>
    <w:rsid w:val="009A0133"/>
    <w:rsid w:val="009A0272"/>
    <w:rsid w:val="009A0B04"/>
    <w:rsid w:val="009A1343"/>
    <w:rsid w:val="009A15A1"/>
    <w:rsid w:val="009A1D03"/>
    <w:rsid w:val="009A2363"/>
    <w:rsid w:val="009A2540"/>
    <w:rsid w:val="009A2604"/>
    <w:rsid w:val="009A26B6"/>
    <w:rsid w:val="009A3C70"/>
    <w:rsid w:val="009A3DA0"/>
    <w:rsid w:val="009A40BB"/>
    <w:rsid w:val="009A46E3"/>
    <w:rsid w:val="009A4872"/>
    <w:rsid w:val="009A4A01"/>
    <w:rsid w:val="009A4BED"/>
    <w:rsid w:val="009A4E6A"/>
    <w:rsid w:val="009A51F1"/>
    <w:rsid w:val="009A5314"/>
    <w:rsid w:val="009A53D1"/>
    <w:rsid w:val="009A57EF"/>
    <w:rsid w:val="009A5A78"/>
    <w:rsid w:val="009A5D05"/>
    <w:rsid w:val="009A6723"/>
    <w:rsid w:val="009A7133"/>
    <w:rsid w:val="009A7205"/>
    <w:rsid w:val="009A72D2"/>
    <w:rsid w:val="009B0146"/>
    <w:rsid w:val="009B077C"/>
    <w:rsid w:val="009B0B8C"/>
    <w:rsid w:val="009B0BD0"/>
    <w:rsid w:val="009B0C68"/>
    <w:rsid w:val="009B0E2D"/>
    <w:rsid w:val="009B1005"/>
    <w:rsid w:val="009B115B"/>
    <w:rsid w:val="009B139A"/>
    <w:rsid w:val="009B13D6"/>
    <w:rsid w:val="009B1768"/>
    <w:rsid w:val="009B1EBE"/>
    <w:rsid w:val="009B318B"/>
    <w:rsid w:val="009B321E"/>
    <w:rsid w:val="009B3338"/>
    <w:rsid w:val="009B390D"/>
    <w:rsid w:val="009B4381"/>
    <w:rsid w:val="009B438A"/>
    <w:rsid w:val="009B445F"/>
    <w:rsid w:val="009B4928"/>
    <w:rsid w:val="009B5818"/>
    <w:rsid w:val="009B6000"/>
    <w:rsid w:val="009B6726"/>
    <w:rsid w:val="009B6FFD"/>
    <w:rsid w:val="009B791D"/>
    <w:rsid w:val="009B7C5B"/>
    <w:rsid w:val="009B7D0A"/>
    <w:rsid w:val="009B7E05"/>
    <w:rsid w:val="009C00E2"/>
    <w:rsid w:val="009C0420"/>
    <w:rsid w:val="009C0900"/>
    <w:rsid w:val="009C0B79"/>
    <w:rsid w:val="009C19D2"/>
    <w:rsid w:val="009C1B63"/>
    <w:rsid w:val="009C2F09"/>
    <w:rsid w:val="009C3A56"/>
    <w:rsid w:val="009C512E"/>
    <w:rsid w:val="009C5469"/>
    <w:rsid w:val="009C57FD"/>
    <w:rsid w:val="009C59AB"/>
    <w:rsid w:val="009C5D34"/>
    <w:rsid w:val="009C5EA5"/>
    <w:rsid w:val="009C6BB7"/>
    <w:rsid w:val="009C72B3"/>
    <w:rsid w:val="009C7533"/>
    <w:rsid w:val="009C77DE"/>
    <w:rsid w:val="009C79F3"/>
    <w:rsid w:val="009C7CE0"/>
    <w:rsid w:val="009C7D81"/>
    <w:rsid w:val="009D033F"/>
    <w:rsid w:val="009D0580"/>
    <w:rsid w:val="009D059A"/>
    <w:rsid w:val="009D0D05"/>
    <w:rsid w:val="009D0EF4"/>
    <w:rsid w:val="009D17DE"/>
    <w:rsid w:val="009D1ECA"/>
    <w:rsid w:val="009D28DC"/>
    <w:rsid w:val="009D2C48"/>
    <w:rsid w:val="009D39A6"/>
    <w:rsid w:val="009D3ABF"/>
    <w:rsid w:val="009D3E23"/>
    <w:rsid w:val="009D4560"/>
    <w:rsid w:val="009D4805"/>
    <w:rsid w:val="009D4C34"/>
    <w:rsid w:val="009D5172"/>
    <w:rsid w:val="009D53CB"/>
    <w:rsid w:val="009D5AB4"/>
    <w:rsid w:val="009D5FA3"/>
    <w:rsid w:val="009D6271"/>
    <w:rsid w:val="009D6667"/>
    <w:rsid w:val="009D6B7C"/>
    <w:rsid w:val="009D7723"/>
    <w:rsid w:val="009D797D"/>
    <w:rsid w:val="009D7CFB"/>
    <w:rsid w:val="009E07B1"/>
    <w:rsid w:val="009E0DFC"/>
    <w:rsid w:val="009E1417"/>
    <w:rsid w:val="009E1441"/>
    <w:rsid w:val="009E1458"/>
    <w:rsid w:val="009E1466"/>
    <w:rsid w:val="009E1472"/>
    <w:rsid w:val="009E17AA"/>
    <w:rsid w:val="009E1CF4"/>
    <w:rsid w:val="009E20E0"/>
    <w:rsid w:val="009E2D58"/>
    <w:rsid w:val="009E32DD"/>
    <w:rsid w:val="009E3F63"/>
    <w:rsid w:val="009E45A4"/>
    <w:rsid w:val="009E5420"/>
    <w:rsid w:val="009E5979"/>
    <w:rsid w:val="009E59BE"/>
    <w:rsid w:val="009E5A16"/>
    <w:rsid w:val="009E5B81"/>
    <w:rsid w:val="009E5E48"/>
    <w:rsid w:val="009E5EA2"/>
    <w:rsid w:val="009E6894"/>
    <w:rsid w:val="009E6EEA"/>
    <w:rsid w:val="009E7137"/>
    <w:rsid w:val="009E729C"/>
    <w:rsid w:val="009E73EB"/>
    <w:rsid w:val="009E7ABD"/>
    <w:rsid w:val="009F0065"/>
    <w:rsid w:val="009F057D"/>
    <w:rsid w:val="009F06B1"/>
    <w:rsid w:val="009F07CC"/>
    <w:rsid w:val="009F0B06"/>
    <w:rsid w:val="009F0E3A"/>
    <w:rsid w:val="009F12D7"/>
    <w:rsid w:val="009F12EB"/>
    <w:rsid w:val="009F13A4"/>
    <w:rsid w:val="009F1D69"/>
    <w:rsid w:val="009F28AB"/>
    <w:rsid w:val="009F297C"/>
    <w:rsid w:val="009F3927"/>
    <w:rsid w:val="009F40D9"/>
    <w:rsid w:val="009F42BF"/>
    <w:rsid w:val="009F4305"/>
    <w:rsid w:val="009F4400"/>
    <w:rsid w:val="009F4526"/>
    <w:rsid w:val="009F59AC"/>
    <w:rsid w:val="009F5AA5"/>
    <w:rsid w:val="009F60EC"/>
    <w:rsid w:val="009F625A"/>
    <w:rsid w:val="009F6694"/>
    <w:rsid w:val="009F698F"/>
    <w:rsid w:val="009F6B86"/>
    <w:rsid w:val="009F6C82"/>
    <w:rsid w:val="009F6F97"/>
    <w:rsid w:val="009F7359"/>
    <w:rsid w:val="009F7733"/>
    <w:rsid w:val="009F7F7B"/>
    <w:rsid w:val="00A00191"/>
    <w:rsid w:val="00A004D2"/>
    <w:rsid w:val="00A00872"/>
    <w:rsid w:val="00A008DA"/>
    <w:rsid w:val="00A010AA"/>
    <w:rsid w:val="00A0134C"/>
    <w:rsid w:val="00A01743"/>
    <w:rsid w:val="00A01B74"/>
    <w:rsid w:val="00A0243A"/>
    <w:rsid w:val="00A02BA0"/>
    <w:rsid w:val="00A03474"/>
    <w:rsid w:val="00A034B7"/>
    <w:rsid w:val="00A03963"/>
    <w:rsid w:val="00A03C9C"/>
    <w:rsid w:val="00A045C2"/>
    <w:rsid w:val="00A048E8"/>
    <w:rsid w:val="00A04A8B"/>
    <w:rsid w:val="00A05195"/>
    <w:rsid w:val="00A05A8A"/>
    <w:rsid w:val="00A05C70"/>
    <w:rsid w:val="00A05DFD"/>
    <w:rsid w:val="00A06F14"/>
    <w:rsid w:val="00A07192"/>
    <w:rsid w:val="00A07556"/>
    <w:rsid w:val="00A07AEF"/>
    <w:rsid w:val="00A1026D"/>
    <w:rsid w:val="00A10532"/>
    <w:rsid w:val="00A1169C"/>
    <w:rsid w:val="00A11B31"/>
    <w:rsid w:val="00A11EAA"/>
    <w:rsid w:val="00A124D7"/>
    <w:rsid w:val="00A1271D"/>
    <w:rsid w:val="00A12936"/>
    <w:rsid w:val="00A12A2A"/>
    <w:rsid w:val="00A12C3F"/>
    <w:rsid w:val="00A1381E"/>
    <w:rsid w:val="00A13B03"/>
    <w:rsid w:val="00A13B9C"/>
    <w:rsid w:val="00A1423C"/>
    <w:rsid w:val="00A146DE"/>
    <w:rsid w:val="00A14D22"/>
    <w:rsid w:val="00A14E4C"/>
    <w:rsid w:val="00A14FCA"/>
    <w:rsid w:val="00A1520E"/>
    <w:rsid w:val="00A15466"/>
    <w:rsid w:val="00A1554C"/>
    <w:rsid w:val="00A15DBF"/>
    <w:rsid w:val="00A15F25"/>
    <w:rsid w:val="00A16355"/>
    <w:rsid w:val="00A16610"/>
    <w:rsid w:val="00A16A90"/>
    <w:rsid w:val="00A16BBC"/>
    <w:rsid w:val="00A16D58"/>
    <w:rsid w:val="00A16FA1"/>
    <w:rsid w:val="00A17E97"/>
    <w:rsid w:val="00A20589"/>
    <w:rsid w:val="00A20A09"/>
    <w:rsid w:val="00A20CB6"/>
    <w:rsid w:val="00A214E9"/>
    <w:rsid w:val="00A21F19"/>
    <w:rsid w:val="00A22919"/>
    <w:rsid w:val="00A229D1"/>
    <w:rsid w:val="00A22C6E"/>
    <w:rsid w:val="00A2331A"/>
    <w:rsid w:val="00A23727"/>
    <w:rsid w:val="00A23EB3"/>
    <w:rsid w:val="00A24107"/>
    <w:rsid w:val="00A24ADC"/>
    <w:rsid w:val="00A24FB7"/>
    <w:rsid w:val="00A24FB9"/>
    <w:rsid w:val="00A25185"/>
    <w:rsid w:val="00A252FA"/>
    <w:rsid w:val="00A25497"/>
    <w:rsid w:val="00A264CD"/>
    <w:rsid w:val="00A26650"/>
    <w:rsid w:val="00A26689"/>
    <w:rsid w:val="00A26C00"/>
    <w:rsid w:val="00A26E2A"/>
    <w:rsid w:val="00A26EC2"/>
    <w:rsid w:val="00A27F9B"/>
    <w:rsid w:val="00A30083"/>
    <w:rsid w:val="00A303D8"/>
    <w:rsid w:val="00A3050F"/>
    <w:rsid w:val="00A307FC"/>
    <w:rsid w:val="00A3130D"/>
    <w:rsid w:val="00A31774"/>
    <w:rsid w:val="00A324EC"/>
    <w:rsid w:val="00A32700"/>
    <w:rsid w:val="00A332E9"/>
    <w:rsid w:val="00A334E5"/>
    <w:rsid w:val="00A33FAB"/>
    <w:rsid w:val="00A344C1"/>
    <w:rsid w:val="00A3487F"/>
    <w:rsid w:val="00A3510C"/>
    <w:rsid w:val="00A35540"/>
    <w:rsid w:val="00A355E1"/>
    <w:rsid w:val="00A35AEE"/>
    <w:rsid w:val="00A35DC0"/>
    <w:rsid w:val="00A36460"/>
    <w:rsid w:val="00A36779"/>
    <w:rsid w:val="00A36D74"/>
    <w:rsid w:val="00A36F60"/>
    <w:rsid w:val="00A37A7B"/>
    <w:rsid w:val="00A37F36"/>
    <w:rsid w:val="00A401E4"/>
    <w:rsid w:val="00A406B7"/>
    <w:rsid w:val="00A40794"/>
    <w:rsid w:val="00A407A2"/>
    <w:rsid w:val="00A4094A"/>
    <w:rsid w:val="00A40D2E"/>
    <w:rsid w:val="00A40D9D"/>
    <w:rsid w:val="00A4118E"/>
    <w:rsid w:val="00A412E4"/>
    <w:rsid w:val="00A414F0"/>
    <w:rsid w:val="00A4185D"/>
    <w:rsid w:val="00A4193D"/>
    <w:rsid w:val="00A42066"/>
    <w:rsid w:val="00A42592"/>
    <w:rsid w:val="00A4259F"/>
    <w:rsid w:val="00A42A11"/>
    <w:rsid w:val="00A42BCE"/>
    <w:rsid w:val="00A437E8"/>
    <w:rsid w:val="00A43A43"/>
    <w:rsid w:val="00A4406A"/>
    <w:rsid w:val="00A440D7"/>
    <w:rsid w:val="00A4421E"/>
    <w:rsid w:val="00A442BC"/>
    <w:rsid w:val="00A4475A"/>
    <w:rsid w:val="00A448B1"/>
    <w:rsid w:val="00A44ACA"/>
    <w:rsid w:val="00A44AF6"/>
    <w:rsid w:val="00A44B29"/>
    <w:rsid w:val="00A44BA8"/>
    <w:rsid w:val="00A44C66"/>
    <w:rsid w:val="00A45250"/>
    <w:rsid w:val="00A45482"/>
    <w:rsid w:val="00A46342"/>
    <w:rsid w:val="00A46B31"/>
    <w:rsid w:val="00A46EF4"/>
    <w:rsid w:val="00A47010"/>
    <w:rsid w:val="00A4795C"/>
    <w:rsid w:val="00A47BDE"/>
    <w:rsid w:val="00A47DF7"/>
    <w:rsid w:val="00A50051"/>
    <w:rsid w:val="00A5044B"/>
    <w:rsid w:val="00A50714"/>
    <w:rsid w:val="00A51C12"/>
    <w:rsid w:val="00A5259D"/>
    <w:rsid w:val="00A529BC"/>
    <w:rsid w:val="00A530EC"/>
    <w:rsid w:val="00A53421"/>
    <w:rsid w:val="00A538BD"/>
    <w:rsid w:val="00A53938"/>
    <w:rsid w:val="00A53A63"/>
    <w:rsid w:val="00A53B09"/>
    <w:rsid w:val="00A541A4"/>
    <w:rsid w:val="00A543D3"/>
    <w:rsid w:val="00A548BB"/>
    <w:rsid w:val="00A54933"/>
    <w:rsid w:val="00A557A6"/>
    <w:rsid w:val="00A55885"/>
    <w:rsid w:val="00A563DD"/>
    <w:rsid w:val="00A5657A"/>
    <w:rsid w:val="00A56637"/>
    <w:rsid w:val="00A56EE0"/>
    <w:rsid w:val="00A5741C"/>
    <w:rsid w:val="00A574FB"/>
    <w:rsid w:val="00A57EEE"/>
    <w:rsid w:val="00A60362"/>
    <w:rsid w:val="00A604C8"/>
    <w:rsid w:val="00A60A23"/>
    <w:rsid w:val="00A60C1D"/>
    <w:rsid w:val="00A60CBF"/>
    <w:rsid w:val="00A61162"/>
    <w:rsid w:val="00A6118F"/>
    <w:rsid w:val="00A61910"/>
    <w:rsid w:val="00A62B89"/>
    <w:rsid w:val="00A62C43"/>
    <w:rsid w:val="00A63696"/>
    <w:rsid w:val="00A63AF5"/>
    <w:rsid w:val="00A63E88"/>
    <w:rsid w:val="00A64084"/>
    <w:rsid w:val="00A64CB8"/>
    <w:rsid w:val="00A64D60"/>
    <w:rsid w:val="00A65209"/>
    <w:rsid w:val="00A654B2"/>
    <w:rsid w:val="00A655D4"/>
    <w:rsid w:val="00A658D3"/>
    <w:rsid w:val="00A65A92"/>
    <w:rsid w:val="00A65BBD"/>
    <w:rsid w:val="00A65D05"/>
    <w:rsid w:val="00A65F1F"/>
    <w:rsid w:val="00A65F90"/>
    <w:rsid w:val="00A6649B"/>
    <w:rsid w:val="00A667A9"/>
    <w:rsid w:val="00A668C1"/>
    <w:rsid w:val="00A668DA"/>
    <w:rsid w:val="00A66D5C"/>
    <w:rsid w:val="00A677BB"/>
    <w:rsid w:val="00A67803"/>
    <w:rsid w:val="00A678C1"/>
    <w:rsid w:val="00A679BE"/>
    <w:rsid w:val="00A67C7B"/>
    <w:rsid w:val="00A70493"/>
    <w:rsid w:val="00A7049F"/>
    <w:rsid w:val="00A70BEB"/>
    <w:rsid w:val="00A70F45"/>
    <w:rsid w:val="00A71266"/>
    <w:rsid w:val="00A71350"/>
    <w:rsid w:val="00A7138F"/>
    <w:rsid w:val="00A71722"/>
    <w:rsid w:val="00A7217F"/>
    <w:rsid w:val="00A725B2"/>
    <w:rsid w:val="00A73126"/>
    <w:rsid w:val="00A7411B"/>
    <w:rsid w:val="00A74564"/>
    <w:rsid w:val="00A7468B"/>
    <w:rsid w:val="00A752B7"/>
    <w:rsid w:val="00A76DF1"/>
    <w:rsid w:val="00A7722E"/>
    <w:rsid w:val="00A77DF6"/>
    <w:rsid w:val="00A80BFF"/>
    <w:rsid w:val="00A80F1E"/>
    <w:rsid w:val="00A81685"/>
    <w:rsid w:val="00A818AB"/>
    <w:rsid w:val="00A827FE"/>
    <w:rsid w:val="00A828D3"/>
    <w:rsid w:val="00A82E3B"/>
    <w:rsid w:val="00A8309F"/>
    <w:rsid w:val="00A8332F"/>
    <w:rsid w:val="00A8350F"/>
    <w:rsid w:val="00A83774"/>
    <w:rsid w:val="00A837C3"/>
    <w:rsid w:val="00A83EBC"/>
    <w:rsid w:val="00A840CB"/>
    <w:rsid w:val="00A84898"/>
    <w:rsid w:val="00A8503E"/>
    <w:rsid w:val="00A8523F"/>
    <w:rsid w:val="00A85349"/>
    <w:rsid w:val="00A8558A"/>
    <w:rsid w:val="00A85598"/>
    <w:rsid w:val="00A8580F"/>
    <w:rsid w:val="00A858CA"/>
    <w:rsid w:val="00A85948"/>
    <w:rsid w:val="00A85B50"/>
    <w:rsid w:val="00A865B3"/>
    <w:rsid w:val="00A8664E"/>
    <w:rsid w:val="00A8670A"/>
    <w:rsid w:val="00A871BE"/>
    <w:rsid w:val="00A874AF"/>
    <w:rsid w:val="00A8778F"/>
    <w:rsid w:val="00A9004D"/>
    <w:rsid w:val="00A903FA"/>
    <w:rsid w:val="00A9075D"/>
    <w:rsid w:val="00A90B40"/>
    <w:rsid w:val="00A91893"/>
    <w:rsid w:val="00A91AC1"/>
    <w:rsid w:val="00A92004"/>
    <w:rsid w:val="00A926A6"/>
    <w:rsid w:val="00A92E59"/>
    <w:rsid w:val="00A92FB2"/>
    <w:rsid w:val="00A92FDC"/>
    <w:rsid w:val="00A92FF6"/>
    <w:rsid w:val="00A930DB"/>
    <w:rsid w:val="00A934F4"/>
    <w:rsid w:val="00A93597"/>
    <w:rsid w:val="00A935A6"/>
    <w:rsid w:val="00A938B8"/>
    <w:rsid w:val="00A93A76"/>
    <w:rsid w:val="00A93A89"/>
    <w:rsid w:val="00A93C92"/>
    <w:rsid w:val="00A93CC1"/>
    <w:rsid w:val="00A944B4"/>
    <w:rsid w:val="00A94AFB"/>
    <w:rsid w:val="00A95361"/>
    <w:rsid w:val="00A95E10"/>
    <w:rsid w:val="00A960DD"/>
    <w:rsid w:val="00A9619C"/>
    <w:rsid w:val="00A9650B"/>
    <w:rsid w:val="00A9655F"/>
    <w:rsid w:val="00A96CBA"/>
    <w:rsid w:val="00A97082"/>
    <w:rsid w:val="00A970BD"/>
    <w:rsid w:val="00A9776A"/>
    <w:rsid w:val="00A97A76"/>
    <w:rsid w:val="00A97CCE"/>
    <w:rsid w:val="00A97D8C"/>
    <w:rsid w:val="00AA042E"/>
    <w:rsid w:val="00AA089E"/>
    <w:rsid w:val="00AA0E73"/>
    <w:rsid w:val="00AA129B"/>
    <w:rsid w:val="00AA1784"/>
    <w:rsid w:val="00AA231A"/>
    <w:rsid w:val="00AA29F9"/>
    <w:rsid w:val="00AA2C97"/>
    <w:rsid w:val="00AA2DE7"/>
    <w:rsid w:val="00AA2F47"/>
    <w:rsid w:val="00AA397D"/>
    <w:rsid w:val="00AA3CF8"/>
    <w:rsid w:val="00AA4270"/>
    <w:rsid w:val="00AA4B8D"/>
    <w:rsid w:val="00AA4BE6"/>
    <w:rsid w:val="00AA4E0B"/>
    <w:rsid w:val="00AA4EC9"/>
    <w:rsid w:val="00AA4EE1"/>
    <w:rsid w:val="00AA54B1"/>
    <w:rsid w:val="00AA5EDC"/>
    <w:rsid w:val="00AA7270"/>
    <w:rsid w:val="00AA7411"/>
    <w:rsid w:val="00AA7565"/>
    <w:rsid w:val="00AA759D"/>
    <w:rsid w:val="00AA7AA2"/>
    <w:rsid w:val="00AA7EEB"/>
    <w:rsid w:val="00AB0E09"/>
    <w:rsid w:val="00AB12C9"/>
    <w:rsid w:val="00AB1687"/>
    <w:rsid w:val="00AB1811"/>
    <w:rsid w:val="00AB1B62"/>
    <w:rsid w:val="00AB1C64"/>
    <w:rsid w:val="00AB222F"/>
    <w:rsid w:val="00AB3477"/>
    <w:rsid w:val="00AB3B10"/>
    <w:rsid w:val="00AB4067"/>
    <w:rsid w:val="00AB41E1"/>
    <w:rsid w:val="00AB4701"/>
    <w:rsid w:val="00AB4AE7"/>
    <w:rsid w:val="00AB4EA8"/>
    <w:rsid w:val="00AB5B8B"/>
    <w:rsid w:val="00AB6364"/>
    <w:rsid w:val="00AB6CF8"/>
    <w:rsid w:val="00AB7347"/>
    <w:rsid w:val="00AC0271"/>
    <w:rsid w:val="00AC0294"/>
    <w:rsid w:val="00AC068F"/>
    <w:rsid w:val="00AC0742"/>
    <w:rsid w:val="00AC07C1"/>
    <w:rsid w:val="00AC0BBF"/>
    <w:rsid w:val="00AC0D55"/>
    <w:rsid w:val="00AC1130"/>
    <w:rsid w:val="00AC18B4"/>
    <w:rsid w:val="00AC1CC7"/>
    <w:rsid w:val="00AC291E"/>
    <w:rsid w:val="00AC33C9"/>
    <w:rsid w:val="00AC3A1E"/>
    <w:rsid w:val="00AC4A68"/>
    <w:rsid w:val="00AC4C37"/>
    <w:rsid w:val="00AC4DBD"/>
    <w:rsid w:val="00AC52DF"/>
    <w:rsid w:val="00AC5969"/>
    <w:rsid w:val="00AC67EA"/>
    <w:rsid w:val="00AC6C29"/>
    <w:rsid w:val="00AC7038"/>
    <w:rsid w:val="00AC7596"/>
    <w:rsid w:val="00AC79EC"/>
    <w:rsid w:val="00AC7ADD"/>
    <w:rsid w:val="00AD0320"/>
    <w:rsid w:val="00AD070E"/>
    <w:rsid w:val="00AD09FA"/>
    <w:rsid w:val="00AD0C70"/>
    <w:rsid w:val="00AD0F7E"/>
    <w:rsid w:val="00AD11AA"/>
    <w:rsid w:val="00AD1829"/>
    <w:rsid w:val="00AD1841"/>
    <w:rsid w:val="00AD18CB"/>
    <w:rsid w:val="00AD1A83"/>
    <w:rsid w:val="00AD1AC7"/>
    <w:rsid w:val="00AD1CA5"/>
    <w:rsid w:val="00AD2C3A"/>
    <w:rsid w:val="00AD35FD"/>
    <w:rsid w:val="00AD3D46"/>
    <w:rsid w:val="00AD4167"/>
    <w:rsid w:val="00AD44F6"/>
    <w:rsid w:val="00AD4728"/>
    <w:rsid w:val="00AD48B8"/>
    <w:rsid w:val="00AD5033"/>
    <w:rsid w:val="00AD5082"/>
    <w:rsid w:val="00AD50B5"/>
    <w:rsid w:val="00AD52D4"/>
    <w:rsid w:val="00AD5328"/>
    <w:rsid w:val="00AD568A"/>
    <w:rsid w:val="00AD59DB"/>
    <w:rsid w:val="00AD5A51"/>
    <w:rsid w:val="00AD6436"/>
    <w:rsid w:val="00AD65B7"/>
    <w:rsid w:val="00AD66E5"/>
    <w:rsid w:val="00AD6F3E"/>
    <w:rsid w:val="00AD703B"/>
    <w:rsid w:val="00AE0222"/>
    <w:rsid w:val="00AE05D0"/>
    <w:rsid w:val="00AE07F8"/>
    <w:rsid w:val="00AE0DB9"/>
    <w:rsid w:val="00AE109F"/>
    <w:rsid w:val="00AE1666"/>
    <w:rsid w:val="00AE1A1F"/>
    <w:rsid w:val="00AE1AA7"/>
    <w:rsid w:val="00AE1D85"/>
    <w:rsid w:val="00AE207D"/>
    <w:rsid w:val="00AE2261"/>
    <w:rsid w:val="00AE26EB"/>
    <w:rsid w:val="00AE2A4E"/>
    <w:rsid w:val="00AE2E45"/>
    <w:rsid w:val="00AE331D"/>
    <w:rsid w:val="00AE33DA"/>
    <w:rsid w:val="00AE36EA"/>
    <w:rsid w:val="00AE3880"/>
    <w:rsid w:val="00AE3EBC"/>
    <w:rsid w:val="00AE4068"/>
    <w:rsid w:val="00AE4175"/>
    <w:rsid w:val="00AE420A"/>
    <w:rsid w:val="00AE4D5D"/>
    <w:rsid w:val="00AE6799"/>
    <w:rsid w:val="00AE691A"/>
    <w:rsid w:val="00AE750C"/>
    <w:rsid w:val="00AE76E5"/>
    <w:rsid w:val="00AE79B9"/>
    <w:rsid w:val="00AE7A11"/>
    <w:rsid w:val="00AF01DB"/>
    <w:rsid w:val="00AF0D55"/>
    <w:rsid w:val="00AF0E3C"/>
    <w:rsid w:val="00AF1180"/>
    <w:rsid w:val="00AF1287"/>
    <w:rsid w:val="00AF1659"/>
    <w:rsid w:val="00AF16A7"/>
    <w:rsid w:val="00AF1BC7"/>
    <w:rsid w:val="00AF1FD0"/>
    <w:rsid w:val="00AF2514"/>
    <w:rsid w:val="00AF2BFC"/>
    <w:rsid w:val="00AF2C06"/>
    <w:rsid w:val="00AF32AE"/>
    <w:rsid w:val="00AF3EE6"/>
    <w:rsid w:val="00AF3FE8"/>
    <w:rsid w:val="00AF4824"/>
    <w:rsid w:val="00AF4C3C"/>
    <w:rsid w:val="00AF5CD6"/>
    <w:rsid w:val="00AF5D04"/>
    <w:rsid w:val="00AF6195"/>
    <w:rsid w:val="00AF62FF"/>
    <w:rsid w:val="00AF6A1A"/>
    <w:rsid w:val="00AF7214"/>
    <w:rsid w:val="00AF752D"/>
    <w:rsid w:val="00AF75E9"/>
    <w:rsid w:val="00AF7CD3"/>
    <w:rsid w:val="00B00AD1"/>
    <w:rsid w:val="00B01068"/>
    <w:rsid w:val="00B01783"/>
    <w:rsid w:val="00B018AE"/>
    <w:rsid w:val="00B02311"/>
    <w:rsid w:val="00B02C36"/>
    <w:rsid w:val="00B02F7C"/>
    <w:rsid w:val="00B030B7"/>
    <w:rsid w:val="00B0319C"/>
    <w:rsid w:val="00B03542"/>
    <w:rsid w:val="00B03950"/>
    <w:rsid w:val="00B03AA3"/>
    <w:rsid w:val="00B03B30"/>
    <w:rsid w:val="00B04432"/>
    <w:rsid w:val="00B04697"/>
    <w:rsid w:val="00B05C88"/>
    <w:rsid w:val="00B0658F"/>
    <w:rsid w:val="00B06608"/>
    <w:rsid w:val="00B06AED"/>
    <w:rsid w:val="00B06CCA"/>
    <w:rsid w:val="00B070D8"/>
    <w:rsid w:val="00B075A3"/>
    <w:rsid w:val="00B07EED"/>
    <w:rsid w:val="00B103E8"/>
    <w:rsid w:val="00B104E1"/>
    <w:rsid w:val="00B118B4"/>
    <w:rsid w:val="00B121FB"/>
    <w:rsid w:val="00B12746"/>
    <w:rsid w:val="00B127E0"/>
    <w:rsid w:val="00B1283C"/>
    <w:rsid w:val="00B12A00"/>
    <w:rsid w:val="00B12FF1"/>
    <w:rsid w:val="00B13358"/>
    <w:rsid w:val="00B13BAE"/>
    <w:rsid w:val="00B13BD0"/>
    <w:rsid w:val="00B13DE1"/>
    <w:rsid w:val="00B1406A"/>
    <w:rsid w:val="00B151C2"/>
    <w:rsid w:val="00B15351"/>
    <w:rsid w:val="00B15637"/>
    <w:rsid w:val="00B158D9"/>
    <w:rsid w:val="00B15AC5"/>
    <w:rsid w:val="00B16283"/>
    <w:rsid w:val="00B162E8"/>
    <w:rsid w:val="00B16637"/>
    <w:rsid w:val="00B1707B"/>
    <w:rsid w:val="00B1751F"/>
    <w:rsid w:val="00B1765B"/>
    <w:rsid w:val="00B17779"/>
    <w:rsid w:val="00B17B32"/>
    <w:rsid w:val="00B20251"/>
    <w:rsid w:val="00B20456"/>
    <w:rsid w:val="00B20AA3"/>
    <w:rsid w:val="00B20EAA"/>
    <w:rsid w:val="00B216BD"/>
    <w:rsid w:val="00B21EBA"/>
    <w:rsid w:val="00B222CA"/>
    <w:rsid w:val="00B22761"/>
    <w:rsid w:val="00B22780"/>
    <w:rsid w:val="00B22876"/>
    <w:rsid w:val="00B235AE"/>
    <w:rsid w:val="00B235D8"/>
    <w:rsid w:val="00B23BF1"/>
    <w:rsid w:val="00B23D71"/>
    <w:rsid w:val="00B242D6"/>
    <w:rsid w:val="00B24509"/>
    <w:rsid w:val="00B2469F"/>
    <w:rsid w:val="00B246E5"/>
    <w:rsid w:val="00B246F9"/>
    <w:rsid w:val="00B24BE2"/>
    <w:rsid w:val="00B25A9D"/>
    <w:rsid w:val="00B2619B"/>
    <w:rsid w:val="00B261B2"/>
    <w:rsid w:val="00B266F7"/>
    <w:rsid w:val="00B26E41"/>
    <w:rsid w:val="00B26E58"/>
    <w:rsid w:val="00B26F81"/>
    <w:rsid w:val="00B26F8E"/>
    <w:rsid w:val="00B275A8"/>
    <w:rsid w:val="00B30253"/>
    <w:rsid w:val="00B3096E"/>
    <w:rsid w:val="00B309CC"/>
    <w:rsid w:val="00B30B30"/>
    <w:rsid w:val="00B30D4D"/>
    <w:rsid w:val="00B30EC6"/>
    <w:rsid w:val="00B31083"/>
    <w:rsid w:val="00B31275"/>
    <w:rsid w:val="00B31C4F"/>
    <w:rsid w:val="00B326F7"/>
    <w:rsid w:val="00B32723"/>
    <w:rsid w:val="00B32729"/>
    <w:rsid w:val="00B3288D"/>
    <w:rsid w:val="00B329ED"/>
    <w:rsid w:val="00B32A35"/>
    <w:rsid w:val="00B3309F"/>
    <w:rsid w:val="00B33AB4"/>
    <w:rsid w:val="00B33B5D"/>
    <w:rsid w:val="00B33FA3"/>
    <w:rsid w:val="00B33FFB"/>
    <w:rsid w:val="00B3442E"/>
    <w:rsid w:val="00B34649"/>
    <w:rsid w:val="00B347BF"/>
    <w:rsid w:val="00B34969"/>
    <w:rsid w:val="00B34E2F"/>
    <w:rsid w:val="00B35085"/>
    <w:rsid w:val="00B357D1"/>
    <w:rsid w:val="00B35F21"/>
    <w:rsid w:val="00B364AE"/>
    <w:rsid w:val="00B3655F"/>
    <w:rsid w:val="00B36695"/>
    <w:rsid w:val="00B3681E"/>
    <w:rsid w:val="00B36C83"/>
    <w:rsid w:val="00B4023F"/>
    <w:rsid w:val="00B40A52"/>
    <w:rsid w:val="00B40E92"/>
    <w:rsid w:val="00B40FF5"/>
    <w:rsid w:val="00B424D9"/>
    <w:rsid w:val="00B42685"/>
    <w:rsid w:val="00B42A01"/>
    <w:rsid w:val="00B430B2"/>
    <w:rsid w:val="00B43224"/>
    <w:rsid w:val="00B433EC"/>
    <w:rsid w:val="00B43405"/>
    <w:rsid w:val="00B434B4"/>
    <w:rsid w:val="00B436A2"/>
    <w:rsid w:val="00B4371B"/>
    <w:rsid w:val="00B4394E"/>
    <w:rsid w:val="00B43D04"/>
    <w:rsid w:val="00B448FC"/>
    <w:rsid w:val="00B44F25"/>
    <w:rsid w:val="00B45213"/>
    <w:rsid w:val="00B46A90"/>
    <w:rsid w:val="00B46E61"/>
    <w:rsid w:val="00B47161"/>
    <w:rsid w:val="00B47194"/>
    <w:rsid w:val="00B47652"/>
    <w:rsid w:val="00B502D1"/>
    <w:rsid w:val="00B502FF"/>
    <w:rsid w:val="00B50492"/>
    <w:rsid w:val="00B504B4"/>
    <w:rsid w:val="00B5055A"/>
    <w:rsid w:val="00B506AF"/>
    <w:rsid w:val="00B50814"/>
    <w:rsid w:val="00B50BD4"/>
    <w:rsid w:val="00B510B7"/>
    <w:rsid w:val="00B51740"/>
    <w:rsid w:val="00B51D24"/>
    <w:rsid w:val="00B520F5"/>
    <w:rsid w:val="00B52106"/>
    <w:rsid w:val="00B527A2"/>
    <w:rsid w:val="00B52C2C"/>
    <w:rsid w:val="00B534BA"/>
    <w:rsid w:val="00B53DB7"/>
    <w:rsid w:val="00B5430E"/>
    <w:rsid w:val="00B543A8"/>
    <w:rsid w:val="00B54797"/>
    <w:rsid w:val="00B54A40"/>
    <w:rsid w:val="00B558D4"/>
    <w:rsid w:val="00B55A1B"/>
    <w:rsid w:val="00B55F90"/>
    <w:rsid w:val="00B5628B"/>
    <w:rsid w:val="00B563E9"/>
    <w:rsid w:val="00B56409"/>
    <w:rsid w:val="00B56859"/>
    <w:rsid w:val="00B568BE"/>
    <w:rsid w:val="00B56B3D"/>
    <w:rsid w:val="00B56C4B"/>
    <w:rsid w:val="00B57875"/>
    <w:rsid w:val="00B57B36"/>
    <w:rsid w:val="00B57D88"/>
    <w:rsid w:val="00B60153"/>
    <w:rsid w:val="00B6076F"/>
    <w:rsid w:val="00B60A8A"/>
    <w:rsid w:val="00B60F2B"/>
    <w:rsid w:val="00B61070"/>
    <w:rsid w:val="00B6118A"/>
    <w:rsid w:val="00B62012"/>
    <w:rsid w:val="00B627F6"/>
    <w:rsid w:val="00B6290A"/>
    <w:rsid w:val="00B6294E"/>
    <w:rsid w:val="00B62D49"/>
    <w:rsid w:val="00B62F4E"/>
    <w:rsid w:val="00B632F3"/>
    <w:rsid w:val="00B6334A"/>
    <w:rsid w:val="00B635CD"/>
    <w:rsid w:val="00B6364C"/>
    <w:rsid w:val="00B637F1"/>
    <w:rsid w:val="00B63BE8"/>
    <w:rsid w:val="00B63D37"/>
    <w:rsid w:val="00B644A5"/>
    <w:rsid w:val="00B64553"/>
    <w:rsid w:val="00B64816"/>
    <w:rsid w:val="00B64878"/>
    <w:rsid w:val="00B64D34"/>
    <w:rsid w:val="00B65073"/>
    <w:rsid w:val="00B65835"/>
    <w:rsid w:val="00B662C1"/>
    <w:rsid w:val="00B668DD"/>
    <w:rsid w:val="00B66FBF"/>
    <w:rsid w:val="00B67207"/>
    <w:rsid w:val="00B674DD"/>
    <w:rsid w:val="00B67768"/>
    <w:rsid w:val="00B67ED4"/>
    <w:rsid w:val="00B7042F"/>
    <w:rsid w:val="00B7051A"/>
    <w:rsid w:val="00B707B6"/>
    <w:rsid w:val="00B708B9"/>
    <w:rsid w:val="00B70D09"/>
    <w:rsid w:val="00B70DDE"/>
    <w:rsid w:val="00B70F1D"/>
    <w:rsid w:val="00B7106F"/>
    <w:rsid w:val="00B716B0"/>
    <w:rsid w:val="00B71917"/>
    <w:rsid w:val="00B7193C"/>
    <w:rsid w:val="00B71D11"/>
    <w:rsid w:val="00B71F3B"/>
    <w:rsid w:val="00B721CE"/>
    <w:rsid w:val="00B721F1"/>
    <w:rsid w:val="00B7233B"/>
    <w:rsid w:val="00B726FC"/>
    <w:rsid w:val="00B737D5"/>
    <w:rsid w:val="00B73869"/>
    <w:rsid w:val="00B7398A"/>
    <w:rsid w:val="00B73A6F"/>
    <w:rsid w:val="00B74443"/>
    <w:rsid w:val="00B74515"/>
    <w:rsid w:val="00B74878"/>
    <w:rsid w:val="00B7503F"/>
    <w:rsid w:val="00B75686"/>
    <w:rsid w:val="00B76140"/>
    <w:rsid w:val="00B76325"/>
    <w:rsid w:val="00B76641"/>
    <w:rsid w:val="00B768FD"/>
    <w:rsid w:val="00B7717D"/>
    <w:rsid w:val="00B77511"/>
    <w:rsid w:val="00B7753C"/>
    <w:rsid w:val="00B776B0"/>
    <w:rsid w:val="00B77E35"/>
    <w:rsid w:val="00B80393"/>
    <w:rsid w:val="00B807BD"/>
    <w:rsid w:val="00B80F83"/>
    <w:rsid w:val="00B80FB6"/>
    <w:rsid w:val="00B81315"/>
    <w:rsid w:val="00B822DA"/>
    <w:rsid w:val="00B82B3B"/>
    <w:rsid w:val="00B82E08"/>
    <w:rsid w:val="00B82E93"/>
    <w:rsid w:val="00B83CD9"/>
    <w:rsid w:val="00B84086"/>
    <w:rsid w:val="00B84161"/>
    <w:rsid w:val="00B8434D"/>
    <w:rsid w:val="00B84765"/>
    <w:rsid w:val="00B852E6"/>
    <w:rsid w:val="00B852F7"/>
    <w:rsid w:val="00B85733"/>
    <w:rsid w:val="00B85949"/>
    <w:rsid w:val="00B85993"/>
    <w:rsid w:val="00B86309"/>
    <w:rsid w:val="00B86523"/>
    <w:rsid w:val="00B8735F"/>
    <w:rsid w:val="00B87362"/>
    <w:rsid w:val="00B87E32"/>
    <w:rsid w:val="00B9069D"/>
    <w:rsid w:val="00B90BEE"/>
    <w:rsid w:val="00B90EAC"/>
    <w:rsid w:val="00B918A4"/>
    <w:rsid w:val="00B92901"/>
    <w:rsid w:val="00B92E27"/>
    <w:rsid w:val="00B937B1"/>
    <w:rsid w:val="00B938F2"/>
    <w:rsid w:val="00B939D9"/>
    <w:rsid w:val="00B93EA2"/>
    <w:rsid w:val="00B94656"/>
    <w:rsid w:val="00B94F5B"/>
    <w:rsid w:val="00B95260"/>
    <w:rsid w:val="00B95F51"/>
    <w:rsid w:val="00B9678C"/>
    <w:rsid w:val="00B96A1E"/>
    <w:rsid w:val="00B9726F"/>
    <w:rsid w:val="00B97291"/>
    <w:rsid w:val="00B97A28"/>
    <w:rsid w:val="00B97D27"/>
    <w:rsid w:val="00BA0BCA"/>
    <w:rsid w:val="00BA1129"/>
    <w:rsid w:val="00BA1376"/>
    <w:rsid w:val="00BA170D"/>
    <w:rsid w:val="00BA20F8"/>
    <w:rsid w:val="00BA21EA"/>
    <w:rsid w:val="00BA24BF"/>
    <w:rsid w:val="00BA2578"/>
    <w:rsid w:val="00BA29E9"/>
    <w:rsid w:val="00BA2CE5"/>
    <w:rsid w:val="00BA4303"/>
    <w:rsid w:val="00BA4DEE"/>
    <w:rsid w:val="00BA502B"/>
    <w:rsid w:val="00BA57A1"/>
    <w:rsid w:val="00BA5B5F"/>
    <w:rsid w:val="00BA6714"/>
    <w:rsid w:val="00BA69F7"/>
    <w:rsid w:val="00BA6BC4"/>
    <w:rsid w:val="00BA7006"/>
    <w:rsid w:val="00BA7299"/>
    <w:rsid w:val="00BA74FA"/>
    <w:rsid w:val="00BA786E"/>
    <w:rsid w:val="00BA7BE4"/>
    <w:rsid w:val="00BA7D29"/>
    <w:rsid w:val="00BB0155"/>
    <w:rsid w:val="00BB0EB2"/>
    <w:rsid w:val="00BB0ECE"/>
    <w:rsid w:val="00BB14F5"/>
    <w:rsid w:val="00BB1960"/>
    <w:rsid w:val="00BB1A41"/>
    <w:rsid w:val="00BB2190"/>
    <w:rsid w:val="00BB2696"/>
    <w:rsid w:val="00BB2980"/>
    <w:rsid w:val="00BB2A1F"/>
    <w:rsid w:val="00BB2BA3"/>
    <w:rsid w:val="00BB31E2"/>
    <w:rsid w:val="00BB329F"/>
    <w:rsid w:val="00BB398B"/>
    <w:rsid w:val="00BB3EF6"/>
    <w:rsid w:val="00BB434E"/>
    <w:rsid w:val="00BB4727"/>
    <w:rsid w:val="00BB48D1"/>
    <w:rsid w:val="00BB4CD8"/>
    <w:rsid w:val="00BB53B7"/>
    <w:rsid w:val="00BB5827"/>
    <w:rsid w:val="00BB5AE9"/>
    <w:rsid w:val="00BB62E2"/>
    <w:rsid w:val="00BB6A2A"/>
    <w:rsid w:val="00BB71B6"/>
    <w:rsid w:val="00BB749A"/>
    <w:rsid w:val="00BB76B4"/>
    <w:rsid w:val="00BB771D"/>
    <w:rsid w:val="00BB79DA"/>
    <w:rsid w:val="00BB7CEE"/>
    <w:rsid w:val="00BB7D09"/>
    <w:rsid w:val="00BC0749"/>
    <w:rsid w:val="00BC0A10"/>
    <w:rsid w:val="00BC0AEA"/>
    <w:rsid w:val="00BC0B29"/>
    <w:rsid w:val="00BC0EC3"/>
    <w:rsid w:val="00BC12AF"/>
    <w:rsid w:val="00BC1326"/>
    <w:rsid w:val="00BC16A4"/>
    <w:rsid w:val="00BC1A8F"/>
    <w:rsid w:val="00BC1B57"/>
    <w:rsid w:val="00BC1CA8"/>
    <w:rsid w:val="00BC1D14"/>
    <w:rsid w:val="00BC1D7E"/>
    <w:rsid w:val="00BC2044"/>
    <w:rsid w:val="00BC24CD"/>
    <w:rsid w:val="00BC322A"/>
    <w:rsid w:val="00BC414D"/>
    <w:rsid w:val="00BC42B4"/>
    <w:rsid w:val="00BC47F4"/>
    <w:rsid w:val="00BC493D"/>
    <w:rsid w:val="00BC4AD1"/>
    <w:rsid w:val="00BC519A"/>
    <w:rsid w:val="00BC578F"/>
    <w:rsid w:val="00BC5920"/>
    <w:rsid w:val="00BC65DD"/>
    <w:rsid w:val="00BC662A"/>
    <w:rsid w:val="00BC6684"/>
    <w:rsid w:val="00BC6987"/>
    <w:rsid w:val="00BC7C6F"/>
    <w:rsid w:val="00BC7D0F"/>
    <w:rsid w:val="00BD03D1"/>
    <w:rsid w:val="00BD0442"/>
    <w:rsid w:val="00BD0697"/>
    <w:rsid w:val="00BD074E"/>
    <w:rsid w:val="00BD0C8D"/>
    <w:rsid w:val="00BD1241"/>
    <w:rsid w:val="00BD13CF"/>
    <w:rsid w:val="00BD158B"/>
    <w:rsid w:val="00BD17C9"/>
    <w:rsid w:val="00BD19F2"/>
    <w:rsid w:val="00BD1A0A"/>
    <w:rsid w:val="00BD1C2A"/>
    <w:rsid w:val="00BD21A6"/>
    <w:rsid w:val="00BD2478"/>
    <w:rsid w:val="00BD26A9"/>
    <w:rsid w:val="00BD26FB"/>
    <w:rsid w:val="00BD285E"/>
    <w:rsid w:val="00BD2F7A"/>
    <w:rsid w:val="00BD3137"/>
    <w:rsid w:val="00BD32D7"/>
    <w:rsid w:val="00BD368B"/>
    <w:rsid w:val="00BD393C"/>
    <w:rsid w:val="00BD3B99"/>
    <w:rsid w:val="00BD3D1A"/>
    <w:rsid w:val="00BD4CA9"/>
    <w:rsid w:val="00BD5482"/>
    <w:rsid w:val="00BD5559"/>
    <w:rsid w:val="00BD5619"/>
    <w:rsid w:val="00BD5713"/>
    <w:rsid w:val="00BD62A1"/>
    <w:rsid w:val="00BD6F0E"/>
    <w:rsid w:val="00BD6F19"/>
    <w:rsid w:val="00BD73C0"/>
    <w:rsid w:val="00BD73E3"/>
    <w:rsid w:val="00BD77DE"/>
    <w:rsid w:val="00BD7E08"/>
    <w:rsid w:val="00BE0617"/>
    <w:rsid w:val="00BE0D8D"/>
    <w:rsid w:val="00BE0D92"/>
    <w:rsid w:val="00BE16CD"/>
    <w:rsid w:val="00BE17BE"/>
    <w:rsid w:val="00BE195E"/>
    <w:rsid w:val="00BE1ACC"/>
    <w:rsid w:val="00BE1C57"/>
    <w:rsid w:val="00BE20BC"/>
    <w:rsid w:val="00BE269B"/>
    <w:rsid w:val="00BE2988"/>
    <w:rsid w:val="00BE2C32"/>
    <w:rsid w:val="00BE2D78"/>
    <w:rsid w:val="00BE2DEA"/>
    <w:rsid w:val="00BE359B"/>
    <w:rsid w:val="00BE3ACE"/>
    <w:rsid w:val="00BE3C4A"/>
    <w:rsid w:val="00BE420B"/>
    <w:rsid w:val="00BE428C"/>
    <w:rsid w:val="00BE42ED"/>
    <w:rsid w:val="00BE4388"/>
    <w:rsid w:val="00BE4646"/>
    <w:rsid w:val="00BE4BC2"/>
    <w:rsid w:val="00BE505D"/>
    <w:rsid w:val="00BE56A5"/>
    <w:rsid w:val="00BE5FB8"/>
    <w:rsid w:val="00BE6066"/>
    <w:rsid w:val="00BE6146"/>
    <w:rsid w:val="00BE6E4C"/>
    <w:rsid w:val="00BE720A"/>
    <w:rsid w:val="00BE72FA"/>
    <w:rsid w:val="00BE78D9"/>
    <w:rsid w:val="00BE7D1A"/>
    <w:rsid w:val="00BE7DCE"/>
    <w:rsid w:val="00BE7F24"/>
    <w:rsid w:val="00BF01F5"/>
    <w:rsid w:val="00BF05CB"/>
    <w:rsid w:val="00BF0661"/>
    <w:rsid w:val="00BF0BB1"/>
    <w:rsid w:val="00BF1553"/>
    <w:rsid w:val="00BF1736"/>
    <w:rsid w:val="00BF1CAD"/>
    <w:rsid w:val="00BF1FAB"/>
    <w:rsid w:val="00BF25C2"/>
    <w:rsid w:val="00BF2882"/>
    <w:rsid w:val="00BF3088"/>
    <w:rsid w:val="00BF31A2"/>
    <w:rsid w:val="00BF384B"/>
    <w:rsid w:val="00BF3E18"/>
    <w:rsid w:val="00BF497F"/>
    <w:rsid w:val="00BF4AED"/>
    <w:rsid w:val="00BF4B6F"/>
    <w:rsid w:val="00BF537E"/>
    <w:rsid w:val="00BF6605"/>
    <w:rsid w:val="00BF660A"/>
    <w:rsid w:val="00BF677D"/>
    <w:rsid w:val="00BF681A"/>
    <w:rsid w:val="00BF6A0D"/>
    <w:rsid w:val="00BF6ED1"/>
    <w:rsid w:val="00BF6EE1"/>
    <w:rsid w:val="00BF782B"/>
    <w:rsid w:val="00BF797C"/>
    <w:rsid w:val="00C0001B"/>
    <w:rsid w:val="00C005D4"/>
    <w:rsid w:val="00C00A22"/>
    <w:rsid w:val="00C00F08"/>
    <w:rsid w:val="00C013C2"/>
    <w:rsid w:val="00C0145F"/>
    <w:rsid w:val="00C018F5"/>
    <w:rsid w:val="00C0196C"/>
    <w:rsid w:val="00C01F3E"/>
    <w:rsid w:val="00C02151"/>
    <w:rsid w:val="00C024D8"/>
    <w:rsid w:val="00C02628"/>
    <w:rsid w:val="00C02670"/>
    <w:rsid w:val="00C02954"/>
    <w:rsid w:val="00C02AF5"/>
    <w:rsid w:val="00C0358A"/>
    <w:rsid w:val="00C03C03"/>
    <w:rsid w:val="00C03C28"/>
    <w:rsid w:val="00C04358"/>
    <w:rsid w:val="00C04A4E"/>
    <w:rsid w:val="00C051F9"/>
    <w:rsid w:val="00C05414"/>
    <w:rsid w:val="00C057C9"/>
    <w:rsid w:val="00C059C8"/>
    <w:rsid w:val="00C05A48"/>
    <w:rsid w:val="00C05D05"/>
    <w:rsid w:val="00C0605D"/>
    <w:rsid w:val="00C0680D"/>
    <w:rsid w:val="00C0690C"/>
    <w:rsid w:val="00C06993"/>
    <w:rsid w:val="00C06A39"/>
    <w:rsid w:val="00C06A55"/>
    <w:rsid w:val="00C06BB4"/>
    <w:rsid w:val="00C06C7B"/>
    <w:rsid w:val="00C06DA8"/>
    <w:rsid w:val="00C07885"/>
    <w:rsid w:val="00C1000A"/>
    <w:rsid w:val="00C100E2"/>
    <w:rsid w:val="00C101C4"/>
    <w:rsid w:val="00C1020A"/>
    <w:rsid w:val="00C10426"/>
    <w:rsid w:val="00C10C9A"/>
    <w:rsid w:val="00C10D7E"/>
    <w:rsid w:val="00C116FE"/>
    <w:rsid w:val="00C12774"/>
    <w:rsid w:val="00C12C6F"/>
    <w:rsid w:val="00C13ACE"/>
    <w:rsid w:val="00C13DDE"/>
    <w:rsid w:val="00C1432A"/>
    <w:rsid w:val="00C1455A"/>
    <w:rsid w:val="00C148F3"/>
    <w:rsid w:val="00C14B7D"/>
    <w:rsid w:val="00C14C16"/>
    <w:rsid w:val="00C15127"/>
    <w:rsid w:val="00C15720"/>
    <w:rsid w:val="00C15A0D"/>
    <w:rsid w:val="00C15FD2"/>
    <w:rsid w:val="00C1649D"/>
    <w:rsid w:val="00C1675A"/>
    <w:rsid w:val="00C16C0A"/>
    <w:rsid w:val="00C1702D"/>
    <w:rsid w:val="00C170AD"/>
    <w:rsid w:val="00C1774A"/>
    <w:rsid w:val="00C178D2"/>
    <w:rsid w:val="00C17F04"/>
    <w:rsid w:val="00C201F1"/>
    <w:rsid w:val="00C20587"/>
    <w:rsid w:val="00C206A1"/>
    <w:rsid w:val="00C2091A"/>
    <w:rsid w:val="00C20B9A"/>
    <w:rsid w:val="00C20F76"/>
    <w:rsid w:val="00C2223F"/>
    <w:rsid w:val="00C2237A"/>
    <w:rsid w:val="00C22501"/>
    <w:rsid w:val="00C226BF"/>
    <w:rsid w:val="00C22706"/>
    <w:rsid w:val="00C227DB"/>
    <w:rsid w:val="00C22ECC"/>
    <w:rsid w:val="00C24077"/>
    <w:rsid w:val="00C242C2"/>
    <w:rsid w:val="00C24474"/>
    <w:rsid w:val="00C251E3"/>
    <w:rsid w:val="00C2574A"/>
    <w:rsid w:val="00C2584B"/>
    <w:rsid w:val="00C25AFC"/>
    <w:rsid w:val="00C25B45"/>
    <w:rsid w:val="00C25ED3"/>
    <w:rsid w:val="00C260D9"/>
    <w:rsid w:val="00C2622F"/>
    <w:rsid w:val="00C266C7"/>
    <w:rsid w:val="00C268FA"/>
    <w:rsid w:val="00C273AA"/>
    <w:rsid w:val="00C27427"/>
    <w:rsid w:val="00C27605"/>
    <w:rsid w:val="00C306C5"/>
    <w:rsid w:val="00C30B27"/>
    <w:rsid w:val="00C3148E"/>
    <w:rsid w:val="00C3165D"/>
    <w:rsid w:val="00C31E5F"/>
    <w:rsid w:val="00C328A0"/>
    <w:rsid w:val="00C32DEE"/>
    <w:rsid w:val="00C330C4"/>
    <w:rsid w:val="00C33879"/>
    <w:rsid w:val="00C33A60"/>
    <w:rsid w:val="00C344CC"/>
    <w:rsid w:val="00C346BA"/>
    <w:rsid w:val="00C34924"/>
    <w:rsid w:val="00C34AA2"/>
    <w:rsid w:val="00C3528D"/>
    <w:rsid w:val="00C3578D"/>
    <w:rsid w:val="00C36053"/>
    <w:rsid w:val="00C36DC1"/>
    <w:rsid w:val="00C37229"/>
    <w:rsid w:val="00C37422"/>
    <w:rsid w:val="00C374A1"/>
    <w:rsid w:val="00C375B8"/>
    <w:rsid w:val="00C375BA"/>
    <w:rsid w:val="00C3762C"/>
    <w:rsid w:val="00C37EBE"/>
    <w:rsid w:val="00C37FBC"/>
    <w:rsid w:val="00C4016E"/>
    <w:rsid w:val="00C40A08"/>
    <w:rsid w:val="00C40B51"/>
    <w:rsid w:val="00C41094"/>
    <w:rsid w:val="00C413B1"/>
    <w:rsid w:val="00C413BC"/>
    <w:rsid w:val="00C41A50"/>
    <w:rsid w:val="00C41DEB"/>
    <w:rsid w:val="00C424BE"/>
    <w:rsid w:val="00C425FD"/>
    <w:rsid w:val="00C42ABC"/>
    <w:rsid w:val="00C43124"/>
    <w:rsid w:val="00C4315E"/>
    <w:rsid w:val="00C433B6"/>
    <w:rsid w:val="00C43AE9"/>
    <w:rsid w:val="00C4466D"/>
    <w:rsid w:val="00C44775"/>
    <w:rsid w:val="00C448D4"/>
    <w:rsid w:val="00C44B52"/>
    <w:rsid w:val="00C44C50"/>
    <w:rsid w:val="00C44F4D"/>
    <w:rsid w:val="00C45355"/>
    <w:rsid w:val="00C4568C"/>
    <w:rsid w:val="00C45C1D"/>
    <w:rsid w:val="00C46070"/>
    <w:rsid w:val="00C46742"/>
    <w:rsid w:val="00C467DD"/>
    <w:rsid w:val="00C468CF"/>
    <w:rsid w:val="00C4714C"/>
    <w:rsid w:val="00C4760C"/>
    <w:rsid w:val="00C47CD0"/>
    <w:rsid w:val="00C47D4D"/>
    <w:rsid w:val="00C5098E"/>
    <w:rsid w:val="00C50993"/>
    <w:rsid w:val="00C5105F"/>
    <w:rsid w:val="00C51178"/>
    <w:rsid w:val="00C521BF"/>
    <w:rsid w:val="00C52443"/>
    <w:rsid w:val="00C528DA"/>
    <w:rsid w:val="00C52C3B"/>
    <w:rsid w:val="00C534FF"/>
    <w:rsid w:val="00C53855"/>
    <w:rsid w:val="00C538D7"/>
    <w:rsid w:val="00C53E5E"/>
    <w:rsid w:val="00C54660"/>
    <w:rsid w:val="00C55050"/>
    <w:rsid w:val="00C55099"/>
    <w:rsid w:val="00C557E7"/>
    <w:rsid w:val="00C559DE"/>
    <w:rsid w:val="00C55AB2"/>
    <w:rsid w:val="00C5613B"/>
    <w:rsid w:val="00C566BB"/>
    <w:rsid w:val="00C5689E"/>
    <w:rsid w:val="00C56BE1"/>
    <w:rsid w:val="00C56CB1"/>
    <w:rsid w:val="00C56FE5"/>
    <w:rsid w:val="00C57043"/>
    <w:rsid w:val="00C576E2"/>
    <w:rsid w:val="00C57DB3"/>
    <w:rsid w:val="00C57F99"/>
    <w:rsid w:val="00C60699"/>
    <w:rsid w:val="00C60B57"/>
    <w:rsid w:val="00C60D3A"/>
    <w:rsid w:val="00C613B2"/>
    <w:rsid w:val="00C61AB9"/>
    <w:rsid w:val="00C61B21"/>
    <w:rsid w:val="00C624B8"/>
    <w:rsid w:val="00C62BD2"/>
    <w:rsid w:val="00C63028"/>
    <w:rsid w:val="00C634CD"/>
    <w:rsid w:val="00C6397A"/>
    <w:rsid w:val="00C64328"/>
    <w:rsid w:val="00C64383"/>
    <w:rsid w:val="00C64E85"/>
    <w:rsid w:val="00C656F5"/>
    <w:rsid w:val="00C65C44"/>
    <w:rsid w:val="00C65DFD"/>
    <w:rsid w:val="00C6619F"/>
    <w:rsid w:val="00C66C54"/>
    <w:rsid w:val="00C66C8C"/>
    <w:rsid w:val="00C66D63"/>
    <w:rsid w:val="00C670A2"/>
    <w:rsid w:val="00C6713D"/>
    <w:rsid w:val="00C6772D"/>
    <w:rsid w:val="00C679E0"/>
    <w:rsid w:val="00C70919"/>
    <w:rsid w:val="00C70BC7"/>
    <w:rsid w:val="00C71604"/>
    <w:rsid w:val="00C718DD"/>
    <w:rsid w:val="00C71914"/>
    <w:rsid w:val="00C71CB3"/>
    <w:rsid w:val="00C7201D"/>
    <w:rsid w:val="00C7223A"/>
    <w:rsid w:val="00C7229A"/>
    <w:rsid w:val="00C72936"/>
    <w:rsid w:val="00C72B70"/>
    <w:rsid w:val="00C73275"/>
    <w:rsid w:val="00C7337D"/>
    <w:rsid w:val="00C741B7"/>
    <w:rsid w:val="00C74225"/>
    <w:rsid w:val="00C7436A"/>
    <w:rsid w:val="00C74405"/>
    <w:rsid w:val="00C74933"/>
    <w:rsid w:val="00C74B12"/>
    <w:rsid w:val="00C750A5"/>
    <w:rsid w:val="00C7551B"/>
    <w:rsid w:val="00C75FBC"/>
    <w:rsid w:val="00C76CA6"/>
    <w:rsid w:val="00C777CF"/>
    <w:rsid w:val="00C80AF1"/>
    <w:rsid w:val="00C80AF4"/>
    <w:rsid w:val="00C81F4C"/>
    <w:rsid w:val="00C8203A"/>
    <w:rsid w:val="00C826A1"/>
    <w:rsid w:val="00C828B9"/>
    <w:rsid w:val="00C82D4A"/>
    <w:rsid w:val="00C82D8D"/>
    <w:rsid w:val="00C830B1"/>
    <w:rsid w:val="00C830C9"/>
    <w:rsid w:val="00C83F3A"/>
    <w:rsid w:val="00C83F65"/>
    <w:rsid w:val="00C84F29"/>
    <w:rsid w:val="00C84FE5"/>
    <w:rsid w:val="00C853FC"/>
    <w:rsid w:val="00C85403"/>
    <w:rsid w:val="00C85632"/>
    <w:rsid w:val="00C859B1"/>
    <w:rsid w:val="00C85B57"/>
    <w:rsid w:val="00C85CA3"/>
    <w:rsid w:val="00C86020"/>
    <w:rsid w:val="00C86143"/>
    <w:rsid w:val="00C86758"/>
    <w:rsid w:val="00C867E0"/>
    <w:rsid w:val="00C86858"/>
    <w:rsid w:val="00C868A2"/>
    <w:rsid w:val="00C872B5"/>
    <w:rsid w:val="00C878B5"/>
    <w:rsid w:val="00C87DFE"/>
    <w:rsid w:val="00C900DD"/>
    <w:rsid w:val="00C90252"/>
    <w:rsid w:val="00C90477"/>
    <w:rsid w:val="00C905A9"/>
    <w:rsid w:val="00C909A9"/>
    <w:rsid w:val="00C90AA5"/>
    <w:rsid w:val="00C90AAE"/>
    <w:rsid w:val="00C90DCE"/>
    <w:rsid w:val="00C914E7"/>
    <w:rsid w:val="00C91DE4"/>
    <w:rsid w:val="00C92ACC"/>
    <w:rsid w:val="00C92FB6"/>
    <w:rsid w:val="00C9300A"/>
    <w:rsid w:val="00C932D8"/>
    <w:rsid w:val="00C93D5D"/>
    <w:rsid w:val="00C93D66"/>
    <w:rsid w:val="00C95438"/>
    <w:rsid w:val="00C95B07"/>
    <w:rsid w:val="00C95DFD"/>
    <w:rsid w:val="00C95EAA"/>
    <w:rsid w:val="00C9621D"/>
    <w:rsid w:val="00C9735B"/>
    <w:rsid w:val="00C977F8"/>
    <w:rsid w:val="00C97915"/>
    <w:rsid w:val="00C97C09"/>
    <w:rsid w:val="00C97CD6"/>
    <w:rsid w:val="00CA0058"/>
    <w:rsid w:val="00CA07D4"/>
    <w:rsid w:val="00CA098B"/>
    <w:rsid w:val="00CA0B5A"/>
    <w:rsid w:val="00CA0CAF"/>
    <w:rsid w:val="00CA0DD3"/>
    <w:rsid w:val="00CA142E"/>
    <w:rsid w:val="00CA1F91"/>
    <w:rsid w:val="00CA23EF"/>
    <w:rsid w:val="00CA244B"/>
    <w:rsid w:val="00CA24C3"/>
    <w:rsid w:val="00CA286D"/>
    <w:rsid w:val="00CA2907"/>
    <w:rsid w:val="00CA2990"/>
    <w:rsid w:val="00CA2A45"/>
    <w:rsid w:val="00CA30F8"/>
    <w:rsid w:val="00CA396D"/>
    <w:rsid w:val="00CA3EEF"/>
    <w:rsid w:val="00CA42B1"/>
    <w:rsid w:val="00CA4813"/>
    <w:rsid w:val="00CA4A15"/>
    <w:rsid w:val="00CA4B28"/>
    <w:rsid w:val="00CA4B5F"/>
    <w:rsid w:val="00CA4B89"/>
    <w:rsid w:val="00CA4CAC"/>
    <w:rsid w:val="00CA54F7"/>
    <w:rsid w:val="00CA5738"/>
    <w:rsid w:val="00CA57EC"/>
    <w:rsid w:val="00CA59A3"/>
    <w:rsid w:val="00CA5B02"/>
    <w:rsid w:val="00CA6D96"/>
    <w:rsid w:val="00CA6DC2"/>
    <w:rsid w:val="00CA72FB"/>
    <w:rsid w:val="00CB024C"/>
    <w:rsid w:val="00CB0B56"/>
    <w:rsid w:val="00CB0D2D"/>
    <w:rsid w:val="00CB0DE5"/>
    <w:rsid w:val="00CB13D8"/>
    <w:rsid w:val="00CB162C"/>
    <w:rsid w:val="00CB1ED4"/>
    <w:rsid w:val="00CB241B"/>
    <w:rsid w:val="00CB27BD"/>
    <w:rsid w:val="00CB27DC"/>
    <w:rsid w:val="00CB32AA"/>
    <w:rsid w:val="00CB3426"/>
    <w:rsid w:val="00CB3528"/>
    <w:rsid w:val="00CB3560"/>
    <w:rsid w:val="00CB3F48"/>
    <w:rsid w:val="00CB436A"/>
    <w:rsid w:val="00CB46D9"/>
    <w:rsid w:val="00CB4E1A"/>
    <w:rsid w:val="00CB4E1F"/>
    <w:rsid w:val="00CB4E49"/>
    <w:rsid w:val="00CB547E"/>
    <w:rsid w:val="00CB556D"/>
    <w:rsid w:val="00CB56F5"/>
    <w:rsid w:val="00CB572A"/>
    <w:rsid w:val="00CB59CE"/>
    <w:rsid w:val="00CB5A3B"/>
    <w:rsid w:val="00CB6135"/>
    <w:rsid w:val="00CB639F"/>
    <w:rsid w:val="00CB6494"/>
    <w:rsid w:val="00CB6966"/>
    <w:rsid w:val="00CB6CDE"/>
    <w:rsid w:val="00CB6E57"/>
    <w:rsid w:val="00CB724B"/>
    <w:rsid w:val="00CB72C0"/>
    <w:rsid w:val="00CC0E6E"/>
    <w:rsid w:val="00CC0EE2"/>
    <w:rsid w:val="00CC16C7"/>
    <w:rsid w:val="00CC295D"/>
    <w:rsid w:val="00CC30CF"/>
    <w:rsid w:val="00CC34E1"/>
    <w:rsid w:val="00CC353C"/>
    <w:rsid w:val="00CC3997"/>
    <w:rsid w:val="00CC4182"/>
    <w:rsid w:val="00CC41B5"/>
    <w:rsid w:val="00CC46D8"/>
    <w:rsid w:val="00CC4F00"/>
    <w:rsid w:val="00CC5D72"/>
    <w:rsid w:val="00CC6294"/>
    <w:rsid w:val="00CC62CE"/>
    <w:rsid w:val="00CC65A7"/>
    <w:rsid w:val="00CC68A2"/>
    <w:rsid w:val="00CC68C8"/>
    <w:rsid w:val="00CC7023"/>
    <w:rsid w:val="00CC75F3"/>
    <w:rsid w:val="00CC76DB"/>
    <w:rsid w:val="00CC7976"/>
    <w:rsid w:val="00CC7BD2"/>
    <w:rsid w:val="00CC7F48"/>
    <w:rsid w:val="00CD099B"/>
    <w:rsid w:val="00CD0F36"/>
    <w:rsid w:val="00CD1572"/>
    <w:rsid w:val="00CD183B"/>
    <w:rsid w:val="00CD18E8"/>
    <w:rsid w:val="00CD26E2"/>
    <w:rsid w:val="00CD2A0A"/>
    <w:rsid w:val="00CD2C36"/>
    <w:rsid w:val="00CD35A2"/>
    <w:rsid w:val="00CD3B01"/>
    <w:rsid w:val="00CD42F4"/>
    <w:rsid w:val="00CD44B0"/>
    <w:rsid w:val="00CD4939"/>
    <w:rsid w:val="00CD4B90"/>
    <w:rsid w:val="00CD4F79"/>
    <w:rsid w:val="00CD5015"/>
    <w:rsid w:val="00CD57EF"/>
    <w:rsid w:val="00CD591C"/>
    <w:rsid w:val="00CD5A06"/>
    <w:rsid w:val="00CD5A0F"/>
    <w:rsid w:val="00CD5AAB"/>
    <w:rsid w:val="00CD6301"/>
    <w:rsid w:val="00CD6681"/>
    <w:rsid w:val="00CD68D2"/>
    <w:rsid w:val="00CD6A41"/>
    <w:rsid w:val="00CD6AC0"/>
    <w:rsid w:val="00CD6CB7"/>
    <w:rsid w:val="00CD7ABB"/>
    <w:rsid w:val="00CE03D0"/>
    <w:rsid w:val="00CE0A9B"/>
    <w:rsid w:val="00CE0C2D"/>
    <w:rsid w:val="00CE0CF8"/>
    <w:rsid w:val="00CE0D91"/>
    <w:rsid w:val="00CE0E55"/>
    <w:rsid w:val="00CE0F61"/>
    <w:rsid w:val="00CE11EE"/>
    <w:rsid w:val="00CE120F"/>
    <w:rsid w:val="00CE21AD"/>
    <w:rsid w:val="00CE259E"/>
    <w:rsid w:val="00CE2998"/>
    <w:rsid w:val="00CE2E8B"/>
    <w:rsid w:val="00CE3343"/>
    <w:rsid w:val="00CE34AE"/>
    <w:rsid w:val="00CE34B2"/>
    <w:rsid w:val="00CE389D"/>
    <w:rsid w:val="00CE3A21"/>
    <w:rsid w:val="00CE3EBB"/>
    <w:rsid w:val="00CE41BE"/>
    <w:rsid w:val="00CE437A"/>
    <w:rsid w:val="00CE4FF3"/>
    <w:rsid w:val="00CE65C1"/>
    <w:rsid w:val="00CE698D"/>
    <w:rsid w:val="00CE6C07"/>
    <w:rsid w:val="00CE6CE5"/>
    <w:rsid w:val="00CE76B9"/>
    <w:rsid w:val="00CE7D74"/>
    <w:rsid w:val="00CF0227"/>
    <w:rsid w:val="00CF0701"/>
    <w:rsid w:val="00CF0948"/>
    <w:rsid w:val="00CF1B3D"/>
    <w:rsid w:val="00CF282F"/>
    <w:rsid w:val="00CF2857"/>
    <w:rsid w:val="00CF2B57"/>
    <w:rsid w:val="00CF3469"/>
    <w:rsid w:val="00CF3BA6"/>
    <w:rsid w:val="00CF3E6C"/>
    <w:rsid w:val="00CF4842"/>
    <w:rsid w:val="00CF4A94"/>
    <w:rsid w:val="00CF544D"/>
    <w:rsid w:val="00CF5677"/>
    <w:rsid w:val="00CF59AE"/>
    <w:rsid w:val="00CF62C6"/>
    <w:rsid w:val="00CF6651"/>
    <w:rsid w:val="00CF66F8"/>
    <w:rsid w:val="00CF6BAE"/>
    <w:rsid w:val="00CF6D0E"/>
    <w:rsid w:val="00CF6F68"/>
    <w:rsid w:val="00CF70F7"/>
    <w:rsid w:val="00CF71A8"/>
    <w:rsid w:val="00CF7B87"/>
    <w:rsid w:val="00D0031C"/>
    <w:rsid w:val="00D0078A"/>
    <w:rsid w:val="00D00823"/>
    <w:rsid w:val="00D008FE"/>
    <w:rsid w:val="00D01424"/>
    <w:rsid w:val="00D01BCF"/>
    <w:rsid w:val="00D02472"/>
    <w:rsid w:val="00D02C6B"/>
    <w:rsid w:val="00D030F0"/>
    <w:rsid w:val="00D038AA"/>
    <w:rsid w:val="00D038CB"/>
    <w:rsid w:val="00D038FF"/>
    <w:rsid w:val="00D03D5A"/>
    <w:rsid w:val="00D043F7"/>
    <w:rsid w:val="00D04DAB"/>
    <w:rsid w:val="00D05515"/>
    <w:rsid w:val="00D05FAE"/>
    <w:rsid w:val="00D068BD"/>
    <w:rsid w:val="00D06C18"/>
    <w:rsid w:val="00D073E9"/>
    <w:rsid w:val="00D07867"/>
    <w:rsid w:val="00D10312"/>
    <w:rsid w:val="00D10490"/>
    <w:rsid w:val="00D107D9"/>
    <w:rsid w:val="00D1125C"/>
    <w:rsid w:val="00D112BA"/>
    <w:rsid w:val="00D11306"/>
    <w:rsid w:val="00D114C3"/>
    <w:rsid w:val="00D11569"/>
    <w:rsid w:val="00D11618"/>
    <w:rsid w:val="00D12197"/>
    <w:rsid w:val="00D1264D"/>
    <w:rsid w:val="00D127BF"/>
    <w:rsid w:val="00D128DA"/>
    <w:rsid w:val="00D12F94"/>
    <w:rsid w:val="00D12FD1"/>
    <w:rsid w:val="00D1300E"/>
    <w:rsid w:val="00D1305D"/>
    <w:rsid w:val="00D13BE9"/>
    <w:rsid w:val="00D1440A"/>
    <w:rsid w:val="00D151FF"/>
    <w:rsid w:val="00D15A28"/>
    <w:rsid w:val="00D15AC1"/>
    <w:rsid w:val="00D15ACA"/>
    <w:rsid w:val="00D15D76"/>
    <w:rsid w:val="00D1759A"/>
    <w:rsid w:val="00D177E3"/>
    <w:rsid w:val="00D17868"/>
    <w:rsid w:val="00D17B10"/>
    <w:rsid w:val="00D2018F"/>
    <w:rsid w:val="00D20318"/>
    <w:rsid w:val="00D2041B"/>
    <w:rsid w:val="00D20827"/>
    <w:rsid w:val="00D21051"/>
    <w:rsid w:val="00D2187B"/>
    <w:rsid w:val="00D21D9A"/>
    <w:rsid w:val="00D22424"/>
    <w:rsid w:val="00D2272E"/>
    <w:rsid w:val="00D22CF9"/>
    <w:rsid w:val="00D22E15"/>
    <w:rsid w:val="00D23420"/>
    <w:rsid w:val="00D2377D"/>
    <w:rsid w:val="00D238D6"/>
    <w:rsid w:val="00D238E9"/>
    <w:rsid w:val="00D24086"/>
    <w:rsid w:val="00D243A2"/>
    <w:rsid w:val="00D24489"/>
    <w:rsid w:val="00D24FAC"/>
    <w:rsid w:val="00D25268"/>
    <w:rsid w:val="00D25447"/>
    <w:rsid w:val="00D25E78"/>
    <w:rsid w:val="00D261FC"/>
    <w:rsid w:val="00D26648"/>
    <w:rsid w:val="00D2748C"/>
    <w:rsid w:val="00D275A9"/>
    <w:rsid w:val="00D2794F"/>
    <w:rsid w:val="00D31022"/>
    <w:rsid w:val="00D314C7"/>
    <w:rsid w:val="00D316FD"/>
    <w:rsid w:val="00D318D8"/>
    <w:rsid w:val="00D31B68"/>
    <w:rsid w:val="00D32E8A"/>
    <w:rsid w:val="00D32F3A"/>
    <w:rsid w:val="00D32F68"/>
    <w:rsid w:val="00D3345A"/>
    <w:rsid w:val="00D33505"/>
    <w:rsid w:val="00D33549"/>
    <w:rsid w:val="00D33FB0"/>
    <w:rsid w:val="00D341A7"/>
    <w:rsid w:val="00D345BD"/>
    <w:rsid w:val="00D347C7"/>
    <w:rsid w:val="00D349E0"/>
    <w:rsid w:val="00D34AE8"/>
    <w:rsid w:val="00D34DFE"/>
    <w:rsid w:val="00D34F58"/>
    <w:rsid w:val="00D3528E"/>
    <w:rsid w:val="00D35E5E"/>
    <w:rsid w:val="00D3651A"/>
    <w:rsid w:val="00D3688C"/>
    <w:rsid w:val="00D36CA0"/>
    <w:rsid w:val="00D36CD2"/>
    <w:rsid w:val="00D373C1"/>
    <w:rsid w:val="00D37876"/>
    <w:rsid w:val="00D37B8A"/>
    <w:rsid w:val="00D37DD1"/>
    <w:rsid w:val="00D40D51"/>
    <w:rsid w:val="00D41B24"/>
    <w:rsid w:val="00D42209"/>
    <w:rsid w:val="00D429D5"/>
    <w:rsid w:val="00D42B52"/>
    <w:rsid w:val="00D42B95"/>
    <w:rsid w:val="00D43468"/>
    <w:rsid w:val="00D43890"/>
    <w:rsid w:val="00D43CFF"/>
    <w:rsid w:val="00D4443F"/>
    <w:rsid w:val="00D44560"/>
    <w:rsid w:val="00D44727"/>
    <w:rsid w:val="00D44A04"/>
    <w:rsid w:val="00D44AD1"/>
    <w:rsid w:val="00D44BF5"/>
    <w:rsid w:val="00D451C9"/>
    <w:rsid w:val="00D45C36"/>
    <w:rsid w:val="00D46736"/>
    <w:rsid w:val="00D4675E"/>
    <w:rsid w:val="00D4686E"/>
    <w:rsid w:val="00D4693B"/>
    <w:rsid w:val="00D46B6F"/>
    <w:rsid w:val="00D46CEB"/>
    <w:rsid w:val="00D46D99"/>
    <w:rsid w:val="00D50567"/>
    <w:rsid w:val="00D508B2"/>
    <w:rsid w:val="00D50A88"/>
    <w:rsid w:val="00D50AA9"/>
    <w:rsid w:val="00D512CC"/>
    <w:rsid w:val="00D51DBB"/>
    <w:rsid w:val="00D525A8"/>
    <w:rsid w:val="00D532A9"/>
    <w:rsid w:val="00D535FA"/>
    <w:rsid w:val="00D539D0"/>
    <w:rsid w:val="00D539EB"/>
    <w:rsid w:val="00D53A1B"/>
    <w:rsid w:val="00D53AC7"/>
    <w:rsid w:val="00D54133"/>
    <w:rsid w:val="00D54A99"/>
    <w:rsid w:val="00D54C68"/>
    <w:rsid w:val="00D5514E"/>
    <w:rsid w:val="00D55753"/>
    <w:rsid w:val="00D55D47"/>
    <w:rsid w:val="00D55F2B"/>
    <w:rsid w:val="00D56516"/>
    <w:rsid w:val="00D57159"/>
    <w:rsid w:val="00D575FA"/>
    <w:rsid w:val="00D57853"/>
    <w:rsid w:val="00D578EF"/>
    <w:rsid w:val="00D60026"/>
    <w:rsid w:val="00D60461"/>
    <w:rsid w:val="00D604D3"/>
    <w:rsid w:val="00D609B7"/>
    <w:rsid w:val="00D60CFE"/>
    <w:rsid w:val="00D612DF"/>
    <w:rsid w:val="00D617BC"/>
    <w:rsid w:val="00D619BA"/>
    <w:rsid w:val="00D61FF7"/>
    <w:rsid w:val="00D627C1"/>
    <w:rsid w:val="00D62CBB"/>
    <w:rsid w:val="00D63CB6"/>
    <w:rsid w:val="00D63EF9"/>
    <w:rsid w:val="00D63FAF"/>
    <w:rsid w:val="00D644E4"/>
    <w:rsid w:val="00D64A73"/>
    <w:rsid w:val="00D654F6"/>
    <w:rsid w:val="00D65AF8"/>
    <w:rsid w:val="00D65C62"/>
    <w:rsid w:val="00D66831"/>
    <w:rsid w:val="00D669C2"/>
    <w:rsid w:val="00D66E5A"/>
    <w:rsid w:val="00D6713A"/>
    <w:rsid w:val="00D67A67"/>
    <w:rsid w:val="00D67DC5"/>
    <w:rsid w:val="00D70554"/>
    <w:rsid w:val="00D71B0D"/>
    <w:rsid w:val="00D71C4C"/>
    <w:rsid w:val="00D720C2"/>
    <w:rsid w:val="00D72335"/>
    <w:rsid w:val="00D72A65"/>
    <w:rsid w:val="00D72ACC"/>
    <w:rsid w:val="00D72BE0"/>
    <w:rsid w:val="00D72D63"/>
    <w:rsid w:val="00D72D6D"/>
    <w:rsid w:val="00D7345E"/>
    <w:rsid w:val="00D736B8"/>
    <w:rsid w:val="00D7374A"/>
    <w:rsid w:val="00D73901"/>
    <w:rsid w:val="00D73913"/>
    <w:rsid w:val="00D73A16"/>
    <w:rsid w:val="00D7400F"/>
    <w:rsid w:val="00D741D4"/>
    <w:rsid w:val="00D747AB"/>
    <w:rsid w:val="00D74849"/>
    <w:rsid w:val="00D7486C"/>
    <w:rsid w:val="00D74A40"/>
    <w:rsid w:val="00D74B89"/>
    <w:rsid w:val="00D74F4E"/>
    <w:rsid w:val="00D75483"/>
    <w:rsid w:val="00D75556"/>
    <w:rsid w:val="00D75E12"/>
    <w:rsid w:val="00D763A0"/>
    <w:rsid w:val="00D76420"/>
    <w:rsid w:val="00D7693E"/>
    <w:rsid w:val="00D7698C"/>
    <w:rsid w:val="00D76AD2"/>
    <w:rsid w:val="00D77077"/>
    <w:rsid w:val="00D7709D"/>
    <w:rsid w:val="00D771B0"/>
    <w:rsid w:val="00D77341"/>
    <w:rsid w:val="00D778FE"/>
    <w:rsid w:val="00D80212"/>
    <w:rsid w:val="00D8046E"/>
    <w:rsid w:val="00D80789"/>
    <w:rsid w:val="00D80857"/>
    <w:rsid w:val="00D80CBF"/>
    <w:rsid w:val="00D80D02"/>
    <w:rsid w:val="00D80F37"/>
    <w:rsid w:val="00D812C5"/>
    <w:rsid w:val="00D81B64"/>
    <w:rsid w:val="00D81E7C"/>
    <w:rsid w:val="00D82462"/>
    <w:rsid w:val="00D8257D"/>
    <w:rsid w:val="00D82635"/>
    <w:rsid w:val="00D832BE"/>
    <w:rsid w:val="00D83426"/>
    <w:rsid w:val="00D8393E"/>
    <w:rsid w:val="00D83C83"/>
    <w:rsid w:val="00D83DE1"/>
    <w:rsid w:val="00D8431B"/>
    <w:rsid w:val="00D84676"/>
    <w:rsid w:val="00D8495C"/>
    <w:rsid w:val="00D84A7E"/>
    <w:rsid w:val="00D84ECE"/>
    <w:rsid w:val="00D85453"/>
    <w:rsid w:val="00D856DB"/>
    <w:rsid w:val="00D861DD"/>
    <w:rsid w:val="00D8681D"/>
    <w:rsid w:val="00D8688A"/>
    <w:rsid w:val="00D86A15"/>
    <w:rsid w:val="00D86CED"/>
    <w:rsid w:val="00D87449"/>
    <w:rsid w:val="00D878F0"/>
    <w:rsid w:val="00D87BBD"/>
    <w:rsid w:val="00D90895"/>
    <w:rsid w:val="00D909FC"/>
    <w:rsid w:val="00D90EBA"/>
    <w:rsid w:val="00D91040"/>
    <w:rsid w:val="00D911C8"/>
    <w:rsid w:val="00D91369"/>
    <w:rsid w:val="00D9175D"/>
    <w:rsid w:val="00D91CC9"/>
    <w:rsid w:val="00D92185"/>
    <w:rsid w:val="00D928C0"/>
    <w:rsid w:val="00D92FE2"/>
    <w:rsid w:val="00D938A9"/>
    <w:rsid w:val="00D938EB"/>
    <w:rsid w:val="00D93B85"/>
    <w:rsid w:val="00D93D53"/>
    <w:rsid w:val="00D93ED4"/>
    <w:rsid w:val="00D9429A"/>
    <w:rsid w:val="00D94432"/>
    <w:rsid w:val="00D94751"/>
    <w:rsid w:val="00D94D8D"/>
    <w:rsid w:val="00D9567D"/>
    <w:rsid w:val="00D95689"/>
    <w:rsid w:val="00D957C6"/>
    <w:rsid w:val="00D9581D"/>
    <w:rsid w:val="00D95F82"/>
    <w:rsid w:val="00D96871"/>
    <w:rsid w:val="00D96A0D"/>
    <w:rsid w:val="00D96D02"/>
    <w:rsid w:val="00D96D52"/>
    <w:rsid w:val="00D97362"/>
    <w:rsid w:val="00D975B4"/>
    <w:rsid w:val="00D97732"/>
    <w:rsid w:val="00D97757"/>
    <w:rsid w:val="00D97BBC"/>
    <w:rsid w:val="00DA1000"/>
    <w:rsid w:val="00DA113E"/>
    <w:rsid w:val="00DA1342"/>
    <w:rsid w:val="00DA190A"/>
    <w:rsid w:val="00DA23F7"/>
    <w:rsid w:val="00DA2561"/>
    <w:rsid w:val="00DA2659"/>
    <w:rsid w:val="00DA2710"/>
    <w:rsid w:val="00DA28BB"/>
    <w:rsid w:val="00DA2DDC"/>
    <w:rsid w:val="00DA327A"/>
    <w:rsid w:val="00DA35D8"/>
    <w:rsid w:val="00DA407C"/>
    <w:rsid w:val="00DA44B5"/>
    <w:rsid w:val="00DA46AE"/>
    <w:rsid w:val="00DA5020"/>
    <w:rsid w:val="00DA5222"/>
    <w:rsid w:val="00DA5273"/>
    <w:rsid w:val="00DA5321"/>
    <w:rsid w:val="00DA5BEB"/>
    <w:rsid w:val="00DA6053"/>
    <w:rsid w:val="00DA6791"/>
    <w:rsid w:val="00DA67E3"/>
    <w:rsid w:val="00DA6862"/>
    <w:rsid w:val="00DA6CD6"/>
    <w:rsid w:val="00DA7F80"/>
    <w:rsid w:val="00DB0341"/>
    <w:rsid w:val="00DB03B6"/>
    <w:rsid w:val="00DB049D"/>
    <w:rsid w:val="00DB0926"/>
    <w:rsid w:val="00DB0991"/>
    <w:rsid w:val="00DB150C"/>
    <w:rsid w:val="00DB1B47"/>
    <w:rsid w:val="00DB1EF5"/>
    <w:rsid w:val="00DB224E"/>
    <w:rsid w:val="00DB255A"/>
    <w:rsid w:val="00DB2A94"/>
    <w:rsid w:val="00DB2C56"/>
    <w:rsid w:val="00DB3CC5"/>
    <w:rsid w:val="00DB3FA7"/>
    <w:rsid w:val="00DB48E0"/>
    <w:rsid w:val="00DB4B0D"/>
    <w:rsid w:val="00DB586C"/>
    <w:rsid w:val="00DB586E"/>
    <w:rsid w:val="00DB59EE"/>
    <w:rsid w:val="00DB5CE6"/>
    <w:rsid w:val="00DB6115"/>
    <w:rsid w:val="00DB6288"/>
    <w:rsid w:val="00DB63D1"/>
    <w:rsid w:val="00DB72C5"/>
    <w:rsid w:val="00DC0BF6"/>
    <w:rsid w:val="00DC0C01"/>
    <w:rsid w:val="00DC16A0"/>
    <w:rsid w:val="00DC17D4"/>
    <w:rsid w:val="00DC22F2"/>
    <w:rsid w:val="00DC28C4"/>
    <w:rsid w:val="00DC3A33"/>
    <w:rsid w:val="00DC4333"/>
    <w:rsid w:val="00DC43B7"/>
    <w:rsid w:val="00DC4C86"/>
    <w:rsid w:val="00DC4EA5"/>
    <w:rsid w:val="00DC5304"/>
    <w:rsid w:val="00DC579B"/>
    <w:rsid w:val="00DC585B"/>
    <w:rsid w:val="00DC5F8E"/>
    <w:rsid w:val="00DC6613"/>
    <w:rsid w:val="00DC66ED"/>
    <w:rsid w:val="00DC7299"/>
    <w:rsid w:val="00DC7466"/>
    <w:rsid w:val="00DC7659"/>
    <w:rsid w:val="00DC7A6C"/>
    <w:rsid w:val="00DC7C97"/>
    <w:rsid w:val="00DD02AC"/>
    <w:rsid w:val="00DD03C8"/>
    <w:rsid w:val="00DD05BE"/>
    <w:rsid w:val="00DD072A"/>
    <w:rsid w:val="00DD0A9F"/>
    <w:rsid w:val="00DD0F8D"/>
    <w:rsid w:val="00DD11F9"/>
    <w:rsid w:val="00DD132E"/>
    <w:rsid w:val="00DD1357"/>
    <w:rsid w:val="00DD18EB"/>
    <w:rsid w:val="00DD2F3B"/>
    <w:rsid w:val="00DD34BD"/>
    <w:rsid w:val="00DD3832"/>
    <w:rsid w:val="00DD3927"/>
    <w:rsid w:val="00DD3EF5"/>
    <w:rsid w:val="00DD4108"/>
    <w:rsid w:val="00DD4502"/>
    <w:rsid w:val="00DD4958"/>
    <w:rsid w:val="00DD4BFF"/>
    <w:rsid w:val="00DD4F7D"/>
    <w:rsid w:val="00DD5316"/>
    <w:rsid w:val="00DD543C"/>
    <w:rsid w:val="00DD587A"/>
    <w:rsid w:val="00DD5F5D"/>
    <w:rsid w:val="00DD5FCE"/>
    <w:rsid w:val="00DD6AC9"/>
    <w:rsid w:val="00DD786C"/>
    <w:rsid w:val="00DD798F"/>
    <w:rsid w:val="00DD7F8E"/>
    <w:rsid w:val="00DE0189"/>
    <w:rsid w:val="00DE0636"/>
    <w:rsid w:val="00DE0F4B"/>
    <w:rsid w:val="00DE14A1"/>
    <w:rsid w:val="00DE160B"/>
    <w:rsid w:val="00DE163B"/>
    <w:rsid w:val="00DE1BA7"/>
    <w:rsid w:val="00DE1D41"/>
    <w:rsid w:val="00DE24EF"/>
    <w:rsid w:val="00DE2566"/>
    <w:rsid w:val="00DE27FF"/>
    <w:rsid w:val="00DE2D98"/>
    <w:rsid w:val="00DE2EC8"/>
    <w:rsid w:val="00DE3CFD"/>
    <w:rsid w:val="00DE4525"/>
    <w:rsid w:val="00DE483D"/>
    <w:rsid w:val="00DE4A16"/>
    <w:rsid w:val="00DE4A6C"/>
    <w:rsid w:val="00DE4CCC"/>
    <w:rsid w:val="00DE4E9F"/>
    <w:rsid w:val="00DE4F08"/>
    <w:rsid w:val="00DE5BB0"/>
    <w:rsid w:val="00DE5D91"/>
    <w:rsid w:val="00DE5EBF"/>
    <w:rsid w:val="00DE61EC"/>
    <w:rsid w:val="00DE62C4"/>
    <w:rsid w:val="00DE64E3"/>
    <w:rsid w:val="00DE6707"/>
    <w:rsid w:val="00DE6726"/>
    <w:rsid w:val="00DE6B45"/>
    <w:rsid w:val="00DE6B68"/>
    <w:rsid w:val="00DE6ED0"/>
    <w:rsid w:val="00DE75AF"/>
    <w:rsid w:val="00DE7899"/>
    <w:rsid w:val="00DE7B5F"/>
    <w:rsid w:val="00DF003D"/>
    <w:rsid w:val="00DF025A"/>
    <w:rsid w:val="00DF08DE"/>
    <w:rsid w:val="00DF0D60"/>
    <w:rsid w:val="00DF1699"/>
    <w:rsid w:val="00DF17E1"/>
    <w:rsid w:val="00DF1895"/>
    <w:rsid w:val="00DF19C1"/>
    <w:rsid w:val="00DF19D9"/>
    <w:rsid w:val="00DF1A66"/>
    <w:rsid w:val="00DF1A79"/>
    <w:rsid w:val="00DF1B3E"/>
    <w:rsid w:val="00DF1FF3"/>
    <w:rsid w:val="00DF2101"/>
    <w:rsid w:val="00DF269F"/>
    <w:rsid w:val="00DF2791"/>
    <w:rsid w:val="00DF29DC"/>
    <w:rsid w:val="00DF314B"/>
    <w:rsid w:val="00DF3402"/>
    <w:rsid w:val="00DF3910"/>
    <w:rsid w:val="00DF3B87"/>
    <w:rsid w:val="00DF4B8C"/>
    <w:rsid w:val="00DF5229"/>
    <w:rsid w:val="00DF53CF"/>
    <w:rsid w:val="00DF54E7"/>
    <w:rsid w:val="00DF561A"/>
    <w:rsid w:val="00DF56C5"/>
    <w:rsid w:val="00DF5D0C"/>
    <w:rsid w:val="00DF5E95"/>
    <w:rsid w:val="00DF5F07"/>
    <w:rsid w:val="00DF69A0"/>
    <w:rsid w:val="00DF705A"/>
    <w:rsid w:val="00DF71A1"/>
    <w:rsid w:val="00DF7649"/>
    <w:rsid w:val="00DF7F4D"/>
    <w:rsid w:val="00E00770"/>
    <w:rsid w:val="00E00C14"/>
    <w:rsid w:val="00E00F02"/>
    <w:rsid w:val="00E00FC3"/>
    <w:rsid w:val="00E01318"/>
    <w:rsid w:val="00E01372"/>
    <w:rsid w:val="00E01C60"/>
    <w:rsid w:val="00E01FAC"/>
    <w:rsid w:val="00E024D1"/>
    <w:rsid w:val="00E02721"/>
    <w:rsid w:val="00E03B70"/>
    <w:rsid w:val="00E0404E"/>
    <w:rsid w:val="00E043EC"/>
    <w:rsid w:val="00E04FF4"/>
    <w:rsid w:val="00E0534D"/>
    <w:rsid w:val="00E05876"/>
    <w:rsid w:val="00E05A00"/>
    <w:rsid w:val="00E05A2E"/>
    <w:rsid w:val="00E05AB0"/>
    <w:rsid w:val="00E05DE1"/>
    <w:rsid w:val="00E06CDB"/>
    <w:rsid w:val="00E06D42"/>
    <w:rsid w:val="00E07DA1"/>
    <w:rsid w:val="00E07E68"/>
    <w:rsid w:val="00E07F22"/>
    <w:rsid w:val="00E1006F"/>
    <w:rsid w:val="00E10094"/>
    <w:rsid w:val="00E10115"/>
    <w:rsid w:val="00E103C6"/>
    <w:rsid w:val="00E10928"/>
    <w:rsid w:val="00E10B57"/>
    <w:rsid w:val="00E10BDA"/>
    <w:rsid w:val="00E10C20"/>
    <w:rsid w:val="00E10CC0"/>
    <w:rsid w:val="00E10D17"/>
    <w:rsid w:val="00E11044"/>
    <w:rsid w:val="00E11EBD"/>
    <w:rsid w:val="00E12CD0"/>
    <w:rsid w:val="00E137F6"/>
    <w:rsid w:val="00E1407E"/>
    <w:rsid w:val="00E147B3"/>
    <w:rsid w:val="00E14EAC"/>
    <w:rsid w:val="00E158F7"/>
    <w:rsid w:val="00E15BEB"/>
    <w:rsid w:val="00E1607C"/>
    <w:rsid w:val="00E160FE"/>
    <w:rsid w:val="00E16337"/>
    <w:rsid w:val="00E163B1"/>
    <w:rsid w:val="00E16648"/>
    <w:rsid w:val="00E1683D"/>
    <w:rsid w:val="00E174EA"/>
    <w:rsid w:val="00E17A62"/>
    <w:rsid w:val="00E17F62"/>
    <w:rsid w:val="00E20345"/>
    <w:rsid w:val="00E20452"/>
    <w:rsid w:val="00E205FA"/>
    <w:rsid w:val="00E21038"/>
    <w:rsid w:val="00E219F4"/>
    <w:rsid w:val="00E2253C"/>
    <w:rsid w:val="00E2268E"/>
    <w:rsid w:val="00E22748"/>
    <w:rsid w:val="00E22D19"/>
    <w:rsid w:val="00E22E90"/>
    <w:rsid w:val="00E23481"/>
    <w:rsid w:val="00E238DD"/>
    <w:rsid w:val="00E239E2"/>
    <w:rsid w:val="00E23A02"/>
    <w:rsid w:val="00E23D87"/>
    <w:rsid w:val="00E23EEF"/>
    <w:rsid w:val="00E242A2"/>
    <w:rsid w:val="00E25B7B"/>
    <w:rsid w:val="00E2639F"/>
    <w:rsid w:val="00E2668B"/>
    <w:rsid w:val="00E266B4"/>
    <w:rsid w:val="00E27A2D"/>
    <w:rsid w:val="00E27DFA"/>
    <w:rsid w:val="00E302C7"/>
    <w:rsid w:val="00E30D87"/>
    <w:rsid w:val="00E30DDF"/>
    <w:rsid w:val="00E31BB7"/>
    <w:rsid w:val="00E31CCA"/>
    <w:rsid w:val="00E31F95"/>
    <w:rsid w:val="00E31FCA"/>
    <w:rsid w:val="00E32004"/>
    <w:rsid w:val="00E32765"/>
    <w:rsid w:val="00E32B86"/>
    <w:rsid w:val="00E333C8"/>
    <w:rsid w:val="00E33E2D"/>
    <w:rsid w:val="00E345CB"/>
    <w:rsid w:val="00E3556E"/>
    <w:rsid w:val="00E365A4"/>
    <w:rsid w:val="00E3677A"/>
    <w:rsid w:val="00E369A7"/>
    <w:rsid w:val="00E36DA8"/>
    <w:rsid w:val="00E3711C"/>
    <w:rsid w:val="00E37679"/>
    <w:rsid w:val="00E37E35"/>
    <w:rsid w:val="00E40808"/>
    <w:rsid w:val="00E40ADE"/>
    <w:rsid w:val="00E4107A"/>
    <w:rsid w:val="00E410D7"/>
    <w:rsid w:val="00E413F5"/>
    <w:rsid w:val="00E41441"/>
    <w:rsid w:val="00E41C66"/>
    <w:rsid w:val="00E42685"/>
    <w:rsid w:val="00E42ECF"/>
    <w:rsid w:val="00E42EDE"/>
    <w:rsid w:val="00E4320A"/>
    <w:rsid w:val="00E43350"/>
    <w:rsid w:val="00E438DF"/>
    <w:rsid w:val="00E43CEA"/>
    <w:rsid w:val="00E43E35"/>
    <w:rsid w:val="00E43EB8"/>
    <w:rsid w:val="00E43F0E"/>
    <w:rsid w:val="00E43F70"/>
    <w:rsid w:val="00E443B3"/>
    <w:rsid w:val="00E445AE"/>
    <w:rsid w:val="00E449AA"/>
    <w:rsid w:val="00E44B43"/>
    <w:rsid w:val="00E44BFC"/>
    <w:rsid w:val="00E45374"/>
    <w:rsid w:val="00E45402"/>
    <w:rsid w:val="00E454FB"/>
    <w:rsid w:val="00E45690"/>
    <w:rsid w:val="00E45FE7"/>
    <w:rsid w:val="00E4610B"/>
    <w:rsid w:val="00E464B5"/>
    <w:rsid w:val="00E46ACD"/>
    <w:rsid w:val="00E46CD0"/>
    <w:rsid w:val="00E46F56"/>
    <w:rsid w:val="00E470A1"/>
    <w:rsid w:val="00E4718F"/>
    <w:rsid w:val="00E475C4"/>
    <w:rsid w:val="00E4764B"/>
    <w:rsid w:val="00E47708"/>
    <w:rsid w:val="00E50B64"/>
    <w:rsid w:val="00E50DA0"/>
    <w:rsid w:val="00E51128"/>
    <w:rsid w:val="00E51144"/>
    <w:rsid w:val="00E51447"/>
    <w:rsid w:val="00E5145F"/>
    <w:rsid w:val="00E516F8"/>
    <w:rsid w:val="00E51C9D"/>
    <w:rsid w:val="00E52974"/>
    <w:rsid w:val="00E52A55"/>
    <w:rsid w:val="00E530AA"/>
    <w:rsid w:val="00E53162"/>
    <w:rsid w:val="00E53985"/>
    <w:rsid w:val="00E54064"/>
    <w:rsid w:val="00E5408B"/>
    <w:rsid w:val="00E54D4A"/>
    <w:rsid w:val="00E54D5B"/>
    <w:rsid w:val="00E54E74"/>
    <w:rsid w:val="00E55778"/>
    <w:rsid w:val="00E55949"/>
    <w:rsid w:val="00E56102"/>
    <w:rsid w:val="00E56143"/>
    <w:rsid w:val="00E5660B"/>
    <w:rsid w:val="00E573E6"/>
    <w:rsid w:val="00E574D7"/>
    <w:rsid w:val="00E57652"/>
    <w:rsid w:val="00E57816"/>
    <w:rsid w:val="00E60512"/>
    <w:rsid w:val="00E605B7"/>
    <w:rsid w:val="00E60C3E"/>
    <w:rsid w:val="00E60F86"/>
    <w:rsid w:val="00E611EE"/>
    <w:rsid w:val="00E61691"/>
    <w:rsid w:val="00E61DC9"/>
    <w:rsid w:val="00E62B3F"/>
    <w:rsid w:val="00E6348A"/>
    <w:rsid w:val="00E63A37"/>
    <w:rsid w:val="00E63BA5"/>
    <w:rsid w:val="00E63E23"/>
    <w:rsid w:val="00E64FA4"/>
    <w:rsid w:val="00E6509D"/>
    <w:rsid w:val="00E6532F"/>
    <w:rsid w:val="00E653B0"/>
    <w:rsid w:val="00E65A9C"/>
    <w:rsid w:val="00E65D8E"/>
    <w:rsid w:val="00E65F2E"/>
    <w:rsid w:val="00E660CB"/>
    <w:rsid w:val="00E66218"/>
    <w:rsid w:val="00E670C7"/>
    <w:rsid w:val="00E671C1"/>
    <w:rsid w:val="00E673B3"/>
    <w:rsid w:val="00E67A1D"/>
    <w:rsid w:val="00E67AD1"/>
    <w:rsid w:val="00E67B5E"/>
    <w:rsid w:val="00E70336"/>
    <w:rsid w:val="00E71559"/>
    <w:rsid w:val="00E7177B"/>
    <w:rsid w:val="00E717A4"/>
    <w:rsid w:val="00E717C1"/>
    <w:rsid w:val="00E71C4F"/>
    <w:rsid w:val="00E7269C"/>
    <w:rsid w:val="00E72B12"/>
    <w:rsid w:val="00E732A1"/>
    <w:rsid w:val="00E737CD"/>
    <w:rsid w:val="00E739DE"/>
    <w:rsid w:val="00E7415C"/>
    <w:rsid w:val="00E7446A"/>
    <w:rsid w:val="00E75277"/>
    <w:rsid w:val="00E7573A"/>
    <w:rsid w:val="00E758F9"/>
    <w:rsid w:val="00E75FC4"/>
    <w:rsid w:val="00E76A0D"/>
    <w:rsid w:val="00E76B0D"/>
    <w:rsid w:val="00E77291"/>
    <w:rsid w:val="00E77B48"/>
    <w:rsid w:val="00E80609"/>
    <w:rsid w:val="00E80A96"/>
    <w:rsid w:val="00E812FB"/>
    <w:rsid w:val="00E81311"/>
    <w:rsid w:val="00E82B84"/>
    <w:rsid w:val="00E82EAC"/>
    <w:rsid w:val="00E83049"/>
    <w:rsid w:val="00E83626"/>
    <w:rsid w:val="00E83B58"/>
    <w:rsid w:val="00E840E4"/>
    <w:rsid w:val="00E848DC"/>
    <w:rsid w:val="00E84B56"/>
    <w:rsid w:val="00E84DEB"/>
    <w:rsid w:val="00E85772"/>
    <w:rsid w:val="00E857CB"/>
    <w:rsid w:val="00E85BE2"/>
    <w:rsid w:val="00E85D3C"/>
    <w:rsid w:val="00E8610F"/>
    <w:rsid w:val="00E863F7"/>
    <w:rsid w:val="00E86923"/>
    <w:rsid w:val="00E86968"/>
    <w:rsid w:val="00E87065"/>
    <w:rsid w:val="00E870CF"/>
    <w:rsid w:val="00E870E7"/>
    <w:rsid w:val="00E878C6"/>
    <w:rsid w:val="00E87CED"/>
    <w:rsid w:val="00E902BE"/>
    <w:rsid w:val="00E9052E"/>
    <w:rsid w:val="00E907A5"/>
    <w:rsid w:val="00E91490"/>
    <w:rsid w:val="00E9158A"/>
    <w:rsid w:val="00E916E4"/>
    <w:rsid w:val="00E91B7B"/>
    <w:rsid w:val="00E9203A"/>
    <w:rsid w:val="00E920CD"/>
    <w:rsid w:val="00E9211A"/>
    <w:rsid w:val="00E9215E"/>
    <w:rsid w:val="00E9250D"/>
    <w:rsid w:val="00E927C1"/>
    <w:rsid w:val="00E93021"/>
    <w:rsid w:val="00E93383"/>
    <w:rsid w:val="00E9342C"/>
    <w:rsid w:val="00E93AB3"/>
    <w:rsid w:val="00E93B79"/>
    <w:rsid w:val="00E93D84"/>
    <w:rsid w:val="00E94341"/>
    <w:rsid w:val="00E946B9"/>
    <w:rsid w:val="00E94973"/>
    <w:rsid w:val="00E94B56"/>
    <w:rsid w:val="00E94C6B"/>
    <w:rsid w:val="00E954F0"/>
    <w:rsid w:val="00E9593E"/>
    <w:rsid w:val="00E95CA3"/>
    <w:rsid w:val="00E961F3"/>
    <w:rsid w:val="00E97889"/>
    <w:rsid w:val="00EA036C"/>
    <w:rsid w:val="00EA0CDC"/>
    <w:rsid w:val="00EA0DF4"/>
    <w:rsid w:val="00EA0ED9"/>
    <w:rsid w:val="00EA14F1"/>
    <w:rsid w:val="00EA1B70"/>
    <w:rsid w:val="00EA1C35"/>
    <w:rsid w:val="00EA1F83"/>
    <w:rsid w:val="00EA1FF9"/>
    <w:rsid w:val="00EA239D"/>
    <w:rsid w:val="00EA3933"/>
    <w:rsid w:val="00EA4116"/>
    <w:rsid w:val="00EA4335"/>
    <w:rsid w:val="00EA49B0"/>
    <w:rsid w:val="00EA4B6B"/>
    <w:rsid w:val="00EA5133"/>
    <w:rsid w:val="00EA54AF"/>
    <w:rsid w:val="00EA5BAB"/>
    <w:rsid w:val="00EA5E48"/>
    <w:rsid w:val="00EA6651"/>
    <w:rsid w:val="00EA66C0"/>
    <w:rsid w:val="00EA67C4"/>
    <w:rsid w:val="00EA6D25"/>
    <w:rsid w:val="00EA6F89"/>
    <w:rsid w:val="00EA72A3"/>
    <w:rsid w:val="00EA7317"/>
    <w:rsid w:val="00EA7457"/>
    <w:rsid w:val="00EA7516"/>
    <w:rsid w:val="00EA756D"/>
    <w:rsid w:val="00EA75F6"/>
    <w:rsid w:val="00EB01E4"/>
    <w:rsid w:val="00EB0331"/>
    <w:rsid w:val="00EB04A8"/>
    <w:rsid w:val="00EB061C"/>
    <w:rsid w:val="00EB0877"/>
    <w:rsid w:val="00EB0AEF"/>
    <w:rsid w:val="00EB1372"/>
    <w:rsid w:val="00EB1704"/>
    <w:rsid w:val="00EB17E8"/>
    <w:rsid w:val="00EB1E2B"/>
    <w:rsid w:val="00EB1F15"/>
    <w:rsid w:val="00EB2D1A"/>
    <w:rsid w:val="00EB2D8C"/>
    <w:rsid w:val="00EB2F2C"/>
    <w:rsid w:val="00EB3474"/>
    <w:rsid w:val="00EB37C6"/>
    <w:rsid w:val="00EB3BEF"/>
    <w:rsid w:val="00EB3EF2"/>
    <w:rsid w:val="00EB42CD"/>
    <w:rsid w:val="00EB4E84"/>
    <w:rsid w:val="00EB546E"/>
    <w:rsid w:val="00EB5706"/>
    <w:rsid w:val="00EB5BED"/>
    <w:rsid w:val="00EB5C6C"/>
    <w:rsid w:val="00EB5D9E"/>
    <w:rsid w:val="00EB5E44"/>
    <w:rsid w:val="00EB61B6"/>
    <w:rsid w:val="00EB7205"/>
    <w:rsid w:val="00EB75C1"/>
    <w:rsid w:val="00EB7A87"/>
    <w:rsid w:val="00EC03C2"/>
    <w:rsid w:val="00EC06C9"/>
    <w:rsid w:val="00EC08D9"/>
    <w:rsid w:val="00EC0909"/>
    <w:rsid w:val="00EC093C"/>
    <w:rsid w:val="00EC0E96"/>
    <w:rsid w:val="00EC116B"/>
    <w:rsid w:val="00EC1AF5"/>
    <w:rsid w:val="00EC2061"/>
    <w:rsid w:val="00EC2229"/>
    <w:rsid w:val="00EC22F6"/>
    <w:rsid w:val="00EC23D1"/>
    <w:rsid w:val="00EC2A1F"/>
    <w:rsid w:val="00EC329C"/>
    <w:rsid w:val="00EC3B78"/>
    <w:rsid w:val="00EC3F05"/>
    <w:rsid w:val="00EC40ED"/>
    <w:rsid w:val="00EC444A"/>
    <w:rsid w:val="00EC515C"/>
    <w:rsid w:val="00EC616B"/>
    <w:rsid w:val="00EC6BBC"/>
    <w:rsid w:val="00EC72A8"/>
    <w:rsid w:val="00EC7409"/>
    <w:rsid w:val="00EC755F"/>
    <w:rsid w:val="00EC7751"/>
    <w:rsid w:val="00EC7C8B"/>
    <w:rsid w:val="00EC7DDF"/>
    <w:rsid w:val="00ED0479"/>
    <w:rsid w:val="00ED0569"/>
    <w:rsid w:val="00ED08AD"/>
    <w:rsid w:val="00ED13BD"/>
    <w:rsid w:val="00ED1607"/>
    <w:rsid w:val="00ED1ABB"/>
    <w:rsid w:val="00ED24AA"/>
    <w:rsid w:val="00ED2587"/>
    <w:rsid w:val="00ED25DB"/>
    <w:rsid w:val="00ED25EA"/>
    <w:rsid w:val="00ED265C"/>
    <w:rsid w:val="00ED2E85"/>
    <w:rsid w:val="00ED306B"/>
    <w:rsid w:val="00ED34E2"/>
    <w:rsid w:val="00ED3660"/>
    <w:rsid w:val="00ED3801"/>
    <w:rsid w:val="00ED3BDA"/>
    <w:rsid w:val="00ED414A"/>
    <w:rsid w:val="00ED42B4"/>
    <w:rsid w:val="00ED436E"/>
    <w:rsid w:val="00ED49D6"/>
    <w:rsid w:val="00ED4C55"/>
    <w:rsid w:val="00ED5A0F"/>
    <w:rsid w:val="00ED5A2E"/>
    <w:rsid w:val="00ED5A4C"/>
    <w:rsid w:val="00ED5E61"/>
    <w:rsid w:val="00ED6D41"/>
    <w:rsid w:val="00ED6F3F"/>
    <w:rsid w:val="00ED71C2"/>
    <w:rsid w:val="00ED78B4"/>
    <w:rsid w:val="00ED7994"/>
    <w:rsid w:val="00ED7A59"/>
    <w:rsid w:val="00ED7F24"/>
    <w:rsid w:val="00EE035B"/>
    <w:rsid w:val="00EE0525"/>
    <w:rsid w:val="00EE0617"/>
    <w:rsid w:val="00EE0730"/>
    <w:rsid w:val="00EE0979"/>
    <w:rsid w:val="00EE0AA5"/>
    <w:rsid w:val="00EE0C8C"/>
    <w:rsid w:val="00EE104B"/>
    <w:rsid w:val="00EE162A"/>
    <w:rsid w:val="00EE194D"/>
    <w:rsid w:val="00EE21A0"/>
    <w:rsid w:val="00EE2359"/>
    <w:rsid w:val="00EE243B"/>
    <w:rsid w:val="00EE2A67"/>
    <w:rsid w:val="00EE3112"/>
    <w:rsid w:val="00EE3154"/>
    <w:rsid w:val="00EE35E7"/>
    <w:rsid w:val="00EE3D53"/>
    <w:rsid w:val="00EE3E23"/>
    <w:rsid w:val="00EE3E97"/>
    <w:rsid w:val="00EE4AAC"/>
    <w:rsid w:val="00EE5387"/>
    <w:rsid w:val="00EE6486"/>
    <w:rsid w:val="00EE6790"/>
    <w:rsid w:val="00EE6A00"/>
    <w:rsid w:val="00EE6C45"/>
    <w:rsid w:val="00EE733C"/>
    <w:rsid w:val="00EE73AF"/>
    <w:rsid w:val="00EF0589"/>
    <w:rsid w:val="00EF07EB"/>
    <w:rsid w:val="00EF0A43"/>
    <w:rsid w:val="00EF18A8"/>
    <w:rsid w:val="00EF1B2B"/>
    <w:rsid w:val="00EF2268"/>
    <w:rsid w:val="00EF256F"/>
    <w:rsid w:val="00EF337F"/>
    <w:rsid w:val="00EF37E5"/>
    <w:rsid w:val="00EF3B0B"/>
    <w:rsid w:val="00EF3CE8"/>
    <w:rsid w:val="00EF3D63"/>
    <w:rsid w:val="00EF3FAD"/>
    <w:rsid w:val="00EF4AF3"/>
    <w:rsid w:val="00EF4B63"/>
    <w:rsid w:val="00EF50F4"/>
    <w:rsid w:val="00EF62B6"/>
    <w:rsid w:val="00EF6CF3"/>
    <w:rsid w:val="00EF7100"/>
    <w:rsid w:val="00EF73AD"/>
    <w:rsid w:val="00EF795D"/>
    <w:rsid w:val="00F00584"/>
    <w:rsid w:val="00F0063D"/>
    <w:rsid w:val="00F00780"/>
    <w:rsid w:val="00F00CD8"/>
    <w:rsid w:val="00F01836"/>
    <w:rsid w:val="00F02425"/>
    <w:rsid w:val="00F0247D"/>
    <w:rsid w:val="00F02BB2"/>
    <w:rsid w:val="00F0377F"/>
    <w:rsid w:val="00F0381E"/>
    <w:rsid w:val="00F03B14"/>
    <w:rsid w:val="00F03CBC"/>
    <w:rsid w:val="00F03E62"/>
    <w:rsid w:val="00F041DE"/>
    <w:rsid w:val="00F04271"/>
    <w:rsid w:val="00F04455"/>
    <w:rsid w:val="00F045A7"/>
    <w:rsid w:val="00F04B40"/>
    <w:rsid w:val="00F04E3B"/>
    <w:rsid w:val="00F050A6"/>
    <w:rsid w:val="00F05BD0"/>
    <w:rsid w:val="00F05ECB"/>
    <w:rsid w:val="00F062B6"/>
    <w:rsid w:val="00F06D0C"/>
    <w:rsid w:val="00F07726"/>
    <w:rsid w:val="00F0775B"/>
    <w:rsid w:val="00F079A7"/>
    <w:rsid w:val="00F07A06"/>
    <w:rsid w:val="00F07CC5"/>
    <w:rsid w:val="00F07D64"/>
    <w:rsid w:val="00F07FB5"/>
    <w:rsid w:val="00F1053A"/>
    <w:rsid w:val="00F10C40"/>
    <w:rsid w:val="00F10D8B"/>
    <w:rsid w:val="00F11299"/>
    <w:rsid w:val="00F11448"/>
    <w:rsid w:val="00F1166C"/>
    <w:rsid w:val="00F11F35"/>
    <w:rsid w:val="00F1311C"/>
    <w:rsid w:val="00F13660"/>
    <w:rsid w:val="00F13EB1"/>
    <w:rsid w:val="00F14091"/>
    <w:rsid w:val="00F1497F"/>
    <w:rsid w:val="00F155F6"/>
    <w:rsid w:val="00F1595B"/>
    <w:rsid w:val="00F15AAB"/>
    <w:rsid w:val="00F15E01"/>
    <w:rsid w:val="00F166F9"/>
    <w:rsid w:val="00F168DF"/>
    <w:rsid w:val="00F16F64"/>
    <w:rsid w:val="00F170F5"/>
    <w:rsid w:val="00F172C4"/>
    <w:rsid w:val="00F175A3"/>
    <w:rsid w:val="00F17781"/>
    <w:rsid w:val="00F17BF1"/>
    <w:rsid w:val="00F17DA9"/>
    <w:rsid w:val="00F20217"/>
    <w:rsid w:val="00F20530"/>
    <w:rsid w:val="00F20552"/>
    <w:rsid w:val="00F20561"/>
    <w:rsid w:val="00F206C6"/>
    <w:rsid w:val="00F20A52"/>
    <w:rsid w:val="00F21D3D"/>
    <w:rsid w:val="00F21F7E"/>
    <w:rsid w:val="00F2258D"/>
    <w:rsid w:val="00F227EF"/>
    <w:rsid w:val="00F22B21"/>
    <w:rsid w:val="00F22EB7"/>
    <w:rsid w:val="00F22FE5"/>
    <w:rsid w:val="00F233ED"/>
    <w:rsid w:val="00F23573"/>
    <w:rsid w:val="00F23A8A"/>
    <w:rsid w:val="00F23BCB"/>
    <w:rsid w:val="00F23C39"/>
    <w:rsid w:val="00F24B96"/>
    <w:rsid w:val="00F24DD1"/>
    <w:rsid w:val="00F24EBC"/>
    <w:rsid w:val="00F252DF"/>
    <w:rsid w:val="00F259C6"/>
    <w:rsid w:val="00F25B4F"/>
    <w:rsid w:val="00F26E96"/>
    <w:rsid w:val="00F279AA"/>
    <w:rsid w:val="00F27A8B"/>
    <w:rsid w:val="00F30BB7"/>
    <w:rsid w:val="00F31551"/>
    <w:rsid w:val="00F32407"/>
    <w:rsid w:val="00F32434"/>
    <w:rsid w:val="00F3467A"/>
    <w:rsid w:val="00F348BB"/>
    <w:rsid w:val="00F34DB3"/>
    <w:rsid w:val="00F35B27"/>
    <w:rsid w:val="00F37189"/>
    <w:rsid w:val="00F40397"/>
    <w:rsid w:val="00F403AB"/>
    <w:rsid w:val="00F40987"/>
    <w:rsid w:val="00F40DA7"/>
    <w:rsid w:val="00F415F8"/>
    <w:rsid w:val="00F41968"/>
    <w:rsid w:val="00F41BB8"/>
    <w:rsid w:val="00F4267F"/>
    <w:rsid w:val="00F4280F"/>
    <w:rsid w:val="00F4295C"/>
    <w:rsid w:val="00F42BB4"/>
    <w:rsid w:val="00F42E0E"/>
    <w:rsid w:val="00F43355"/>
    <w:rsid w:val="00F43BAB"/>
    <w:rsid w:val="00F43DB6"/>
    <w:rsid w:val="00F44459"/>
    <w:rsid w:val="00F446A5"/>
    <w:rsid w:val="00F45005"/>
    <w:rsid w:val="00F4619C"/>
    <w:rsid w:val="00F46753"/>
    <w:rsid w:val="00F46781"/>
    <w:rsid w:val="00F4685A"/>
    <w:rsid w:val="00F46DF9"/>
    <w:rsid w:val="00F46EDD"/>
    <w:rsid w:val="00F4703C"/>
    <w:rsid w:val="00F4757F"/>
    <w:rsid w:val="00F47EF2"/>
    <w:rsid w:val="00F50089"/>
    <w:rsid w:val="00F5029E"/>
    <w:rsid w:val="00F50C51"/>
    <w:rsid w:val="00F50E1B"/>
    <w:rsid w:val="00F51CF5"/>
    <w:rsid w:val="00F52468"/>
    <w:rsid w:val="00F52600"/>
    <w:rsid w:val="00F52E26"/>
    <w:rsid w:val="00F534C6"/>
    <w:rsid w:val="00F535D7"/>
    <w:rsid w:val="00F53628"/>
    <w:rsid w:val="00F5371D"/>
    <w:rsid w:val="00F53B5A"/>
    <w:rsid w:val="00F543B2"/>
    <w:rsid w:val="00F54A73"/>
    <w:rsid w:val="00F54E09"/>
    <w:rsid w:val="00F55245"/>
    <w:rsid w:val="00F55266"/>
    <w:rsid w:val="00F5556B"/>
    <w:rsid w:val="00F55C3C"/>
    <w:rsid w:val="00F55C6F"/>
    <w:rsid w:val="00F56731"/>
    <w:rsid w:val="00F56B2B"/>
    <w:rsid w:val="00F56DBB"/>
    <w:rsid w:val="00F57068"/>
    <w:rsid w:val="00F573FF"/>
    <w:rsid w:val="00F5766B"/>
    <w:rsid w:val="00F576C6"/>
    <w:rsid w:val="00F606F6"/>
    <w:rsid w:val="00F60809"/>
    <w:rsid w:val="00F60C92"/>
    <w:rsid w:val="00F61141"/>
    <w:rsid w:val="00F611F6"/>
    <w:rsid w:val="00F618E5"/>
    <w:rsid w:val="00F61E49"/>
    <w:rsid w:val="00F62506"/>
    <w:rsid w:val="00F6263C"/>
    <w:rsid w:val="00F6272F"/>
    <w:rsid w:val="00F62D92"/>
    <w:rsid w:val="00F62E34"/>
    <w:rsid w:val="00F6367E"/>
    <w:rsid w:val="00F639B1"/>
    <w:rsid w:val="00F63B46"/>
    <w:rsid w:val="00F63D61"/>
    <w:rsid w:val="00F6406E"/>
    <w:rsid w:val="00F648E0"/>
    <w:rsid w:val="00F64F3C"/>
    <w:rsid w:val="00F65204"/>
    <w:rsid w:val="00F6529B"/>
    <w:rsid w:val="00F65BF2"/>
    <w:rsid w:val="00F65C7D"/>
    <w:rsid w:val="00F65EDD"/>
    <w:rsid w:val="00F66583"/>
    <w:rsid w:val="00F666F4"/>
    <w:rsid w:val="00F67960"/>
    <w:rsid w:val="00F67C2D"/>
    <w:rsid w:val="00F67FDE"/>
    <w:rsid w:val="00F706F4"/>
    <w:rsid w:val="00F70B13"/>
    <w:rsid w:val="00F71FC4"/>
    <w:rsid w:val="00F722B4"/>
    <w:rsid w:val="00F7233D"/>
    <w:rsid w:val="00F72609"/>
    <w:rsid w:val="00F72C67"/>
    <w:rsid w:val="00F72CCD"/>
    <w:rsid w:val="00F72D2D"/>
    <w:rsid w:val="00F73214"/>
    <w:rsid w:val="00F73A30"/>
    <w:rsid w:val="00F74726"/>
    <w:rsid w:val="00F76B27"/>
    <w:rsid w:val="00F7710E"/>
    <w:rsid w:val="00F77355"/>
    <w:rsid w:val="00F774A5"/>
    <w:rsid w:val="00F775F5"/>
    <w:rsid w:val="00F77E9E"/>
    <w:rsid w:val="00F80092"/>
    <w:rsid w:val="00F8023A"/>
    <w:rsid w:val="00F8038D"/>
    <w:rsid w:val="00F81668"/>
    <w:rsid w:val="00F81979"/>
    <w:rsid w:val="00F81D7E"/>
    <w:rsid w:val="00F81FE3"/>
    <w:rsid w:val="00F82A05"/>
    <w:rsid w:val="00F82CBE"/>
    <w:rsid w:val="00F82F53"/>
    <w:rsid w:val="00F82FEF"/>
    <w:rsid w:val="00F83C8A"/>
    <w:rsid w:val="00F84715"/>
    <w:rsid w:val="00F84855"/>
    <w:rsid w:val="00F84A41"/>
    <w:rsid w:val="00F84AC6"/>
    <w:rsid w:val="00F85356"/>
    <w:rsid w:val="00F85808"/>
    <w:rsid w:val="00F865E8"/>
    <w:rsid w:val="00F86832"/>
    <w:rsid w:val="00F86D78"/>
    <w:rsid w:val="00F86E0B"/>
    <w:rsid w:val="00F86F0B"/>
    <w:rsid w:val="00F8747A"/>
    <w:rsid w:val="00F87CE0"/>
    <w:rsid w:val="00F9008B"/>
    <w:rsid w:val="00F90348"/>
    <w:rsid w:val="00F90B91"/>
    <w:rsid w:val="00F90E02"/>
    <w:rsid w:val="00F90FF9"/>
    <w:rsid w:val="00F912C9"/>
    <w:rsid w:val="00F913EE"/>
    <w:rsid w:val="00F91A86"/>
    <w:rsid w:val="00F92526"/>
    <w:rsid w:val="00F93187"/>
    <w:rsid w:val="00F93196"/>
    <w:rsid w:val="00F936CC"/>
    <w:rsid w:val="00F9390D"/>
    <w:rsid w:val="00F93F33"/>
    <w:rsid w:val="00F93FE4"/>
    <w:rsid w:val="00F944A9"/>
    <w:rsid w:val="00F948B9"/>
    <w:rsid w:val="00F949A0"/>
    <w:rsid w:val="00F94B96"/>
    <w:rsid w:val="00F94CBE"/>
    <w:rsid w:val="00F94CDD"/>
    <w:rsid w:val="00F94E1D"/>
    <w:rsid w:val="00F94F37"/>
    <w:rsid w:val="00F9502D"/>
    <w:rsid w:val="00F95A0E"/>
    <w:rsid w:val="00F95E54"/>
    <w:rsid w:val="00F96908"/>
    <w:rsid w:val="00F96B73"/>
    <w:rsid w:val="00F96FDA"/>
    <w:rsid w:val="00F97924"/>
    <w:rsid w:val="00F97E12"/>
    <w:rsid w:val="00FA0652"/>
    <w:rsid w:val="00FA0B35"/>
    <w:rsid w:val="00FA1347"/>
    <w:rsid w:val="00FA17CA"/>
    <w:rsid w:val="00FA1B7A"/>
    <w:rsid w:val="00FA1C6F"/>
    <w:rsid w:val="00FA21E1"/>
    <w:rsid w:val="00FA2400"/>
    <w:rsid w:val="00FA24CA"/>
    <w:rsid w:val="00FA299D"/>
    <w:rsid w:val="00FA389A"/>
    <w:rsid w:val="00FA3BAD"/>
    <w:rsid w:val="00FA3BB3"/>
    <w:rsid w:val="00FA3DC9"/>
    <w:rsid w:val="00FA4225"/>
    <w:rsid w:val="00FA43D1"/>
    <w:rsid w:val="00FA4E41"/>
    <w:rsid w:val="00FA569E"/>
    <w:rsid w:val="00FA57AE"/>
    <w:rsid w:val="00FA5E30"/>
    <w:rsid w:val="00FA5E73"/>
    <w:rsid w:val="00FA6179"/>
    <w:rsid w:val="00FA68D0"/>
    <w:rsid w:val="00FA6C6B"/>
    <w:rsid w:val="00FA7172"/>
    <w:rsid w:val="00FA71BC"/>
    <w:rsid w:val="00FA7281"/>
    <w:rsid w:val="00FA792C"/>
    <w:rsid w:val="00FB037D"/>
    <w:rsid w:val="00FB11A8"/>
    <w:rsid w:val="00FB16B5"/>
    <w:rsid w:val="00FB1B7E"/>
    <w:rsid w:val="00FB2030"/>
    <w:rsid w:val="00FB2477"/>
    <w:rsid w:val="00FB24BE"/>
    <w:rsid w:val="00FB25ED"/>
    <w:rsid w:val="00FB3052"/>
    <w:rsid w:val="00FB4237"/>
    <w:rsid w:val="00FB48CD"/>
    <w:rsid w:val="00FB4CCD"/>
    <w:rsid w:val="00FB50DF"/>
    <w:rsid w:val="00FB50E5"/>
    <w:rsid w:val="00FB538F"/>
    <w:rsid w:val="00FB5475"/>
    <w:rsid w:val="00FB5C5B"/>
    <w:rsid w:val="00FB5CA6"/>
    <w:rsid w:val="00FB5CAC"/>
    <w:rsid w:val="00FB60A5"/>
    <w:rsid w:val="00FB664B"/>
    <w:rsid w:val="00FB6716"/>
    <w:rsid w:val="00FB6F8A"/>
    <w:rsid w:val="00FB7756"/>
    <w:rsid w:val="00FB7815"/>
    <w:rsid w:val="00FB7E69"/>
    <w:rsid w:val="00FC00F2"/>
    <w:rsid w:val="00FC03FB"/>
    <w:rsid w:val="00FC04FB"/>
    <w:rsid w:val="00FC1023"/>
    <w:rsid w:val="00FC12B4"/>
    <w:rsid w:val="00FC17FE"/>
    <w:rsid w:val="00FC1ABB"/>
    <w:rsid w:val="00FC1E75"/>
    <w:rsid w:val="00FC222D"/>
    <w:rsid w:val="00FC22D6"/>
    <w:rsid w:val="00FC24C0"/>
    <w:rsid w:val="00FC29DF"/>
    <w:rsid w:val="00FC2E5E"/>
    <w:rsid w:val="00FC3AA5"/>
    <w:rsid w:val="00FC3DE6"/>
    <w:rsid w:val="00FC3E6B"/>
    <w:rsid w:val="00FC4087"/>
    <w:rsid w:val="00FC4144"/>
    <w:rsid w:val="00FC44D1"/>
    <w:rsid w:val="00FC470C"/>
    <w:rsid w:val="00FC4867"/>
    <w:rsid w:val="00FC4A5D"/>
    <w:rsid w:val="00FC4B47"/>
    <w:rsid w:val="00FC4BE5"/>
    <w:rsid w:val="00FC4F21"/>
    <w:rsid w:val="00FC5A53"/>
    <w:rsid w:val="00FC5AF7"/>
    <w:rsid w:val="00FC60C5"/>
    <w:rsid w:val="00FC653E"/>
    <w:rsid w:val="00FC65FF"/>
    <w:rsid w:val="00FC6612"/>
    <w:rsid w:val="00FC6818"/>
    <w:rsid w:val="00FC689D"/>
    <w:rsid w:val="00FC6A46"/>
    <w:rsid w:val="00FC6FDA"/>
    <w:rsid w:val="00FC7008"/>
    <w:rsid w:val="00FC700F"/>
    <w:rsid w:val="00FC7063"/>
    <w:rsid w:val="00FC7074"/>
    <w:rsid w:val="00FC795F"/>
    <w:rsid w:val="00FC7C70"/>
    <w:rsid w:val="00FD00D6"/>
    <w:rsid w:val="00FD2C23"/>
    <w:rsid w:val="00FD37CF"/>
    <w:rsid w:val="00FD3984"/>
    <w:rsid w:val="00FD3A89"/>
    <w:rsid w:val="00FD3DE8"/>
    <w:rsid w:val="00FD4739"/>
    <w:rsid w:val="00FD5089"/>
    <w:rsid w:val="00FD547F"/>
    <w:rsid w:val="00FD5E7B"/>
    <w:rsid w:val="00FD6FB9"/>
    <w:rsid w:val="00FD73F2"/>
    <w:rsid w:val="00FD79B9"/>
    <w:rsid w:val="00FD7AE2"/>
    <w:rsid w:val="00FD7E6F"/>
    <w:rsid w:val="00FD7FD3"/>
    <w:rsid w:val="00FE0179"/>
    <w:rsid w:val="00FE0240"/>
    <w:rsid w:val="00FE0327"/>
    <w:rsid w:val="00FE062F"/>
    <w:rsid w:val="00FE13A3"/>
    <w:rsid w:val="00FE15AA"/>
    <w:rsid w:val="00FE1779"/>
    <w:rsid w:val="00FE1A2F"/>
    <w:rsid w:val="00FE1D2F"/>
    <w:rsid w:val="00FE26EC"/>
    <w:rsid w:val="00FE2CFB"/>
    <w:rsid w:val="00FE2D8D"/>
    <w:rsid w:val="00FE3264"/>
    <w:rsid w:val="00FE327B"/>
    <w:rsid w:val="00FE3A45"/>
    <w:rsid w:val="00FE3C27"/>
    <w:rsid w:val="00FE4054"/>
    <w:rsid w:val="00FE4FE6"/>
    <w:rsid w:val="00FE532D"/>
    <w:rsid w:val="00FE5379"/>
    <w:rsid w:val="00FE56FC"/>
    <w:rsid w:val="00FE5A75"/>
    <w:rsid w:val="00FE5A76"/>
    <w:rsid w:val="00FE5CCE"/>
    <w:rsid w:val="00FE6834"/>
    <w:rsid w:val="00FE6843"/>
    <w:rsid w:val="00FE6A5F"/>
    <w:rsid w:val="00FE6CA7"/>
    <w:rsid w:val="00FE72DF"/>
    <w:rsid w:val="00FE768B"/>
    <w:rsid w:val="00FE78DA"/>
    <w:rsid w:val="00FE7C74"/>
    <w:rsid w:val="00FF0191"/>
    <w:rsid w:val="00FF06AC"/>
    <w:rsid w:val="00FF0C5C"/>
    <w:rsid w:val="00FF1264"/>
    <w:rsid w:val="00FF12F7"/>
    <w:rsid w:val="00FF16A7"/>
    <w:rsid w:val="00FF1704"/>
    <w:rsid w:val="00FF1FDB"/>
    <w:rsid w:val="00FF2107"/>
    <w:rsid w:val="00FF27A8"/>
    <w:rsid w:val="00FF27E7"/>
    <w:rsid w:val="00FF2A97"/>
    <w:rsid w:val="00FF2BB3"/>
    <w:rsid w:val="00FF2CE4"/>
    <w:rsid w:val="00FF31D7"/>
    <w:rsid w:val="00FF3C04"/>
    <w:rsid w:val="00FF3EF7"/>
    <w:rsid w:val="00FF4135"/>
    <w:rsid w:val="00FF415B"/>
    <w:rsid w:val="00FF4437"/>
    <w:rsid w:val="00FF45ED"/>
    <w:rsid w:val="00FF4735"/>
    <w:rsid w:val="00FF4EAB"/>
    <w:rsid w:val="00FF52A4"/>
    <w:rsid w:val="00FF57F5"/>
    <w:rsid w:val="00FF5EF4"/>
    <w:rsid w:val="00FF65C2"/>
    <w:rsid w:val="00FF6734"/>
    <w:rsid w:val="00FF6F08"/>
    <w:rsid w:val="00FF76FA"/>
    <w:rsid w:val="00FF7B51"/>
    <w:rsid w:val="00FF7E5F"/>
    <w:rsid w:val="00FF7ED9"/>
  </w:rsids>
  <m:mathPr>
    <m:mathFont m:val="Cambria Math"/>
    <m:brkBin m:val="before"/>
    <m:brkBinSub m:val="--"/>
    <m:smallFrac/>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B347"/>
  <w15:docId w15:val="{80D52335-6911-49DF-9CCD-08A469E1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5482"/>
  </w:style>
  <w:style w:type="paragraph" w:styleId="berschrift1">
    <w:name w:val="heading 1"/>
    <w:basedOn w:val="Standard"/>
    <w:next w:val="Standard"/>
    <w:link w:val="berschrift1Zchn"/>
    <w:uiPriority w:val="9"/>
    <w:qFormat/>
    <w:rsid w:val="00D32F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1401D3"/>
    <w:pPr>
      <w:keepNext/>
      <w:outlineLvl w:val="2"/>
    </w:pPr>
    <w:rPr>
      <w:rFonts w:ascii="Times New Roman" w:eastAsia="Times New Roman" w:hAnsi="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77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77D8"/>
    <w:rPr>
      <w:rFonts w:ascii="Tahoma" w:hAnsi="Tahoma" w:cs="Tahoma"/>
      <w:sz w:val="16"/>
      <w:szCs w:val="16"/>
    </w:rPr>
  </w:style>
  <w:style w:type="paragraph" w:styleId="Kopfzeile">
    <w:name w:val="header"/>
    <w:basedOn w:val="Standard"/>
    <w:link w:val="KopfzeileZchn"/>
    <w:unhideWhenUsed/>
    <w:rsid w:val="005F77D8"/>
    <w:pPr>
      <w:tabs>
        <w:tab w:val="center" w:pos="4536"/>
        <w:tab w:val="right" w:pos="9072"/>
      </w:tabs>
    </w:pPr>
  </w:style>
  <w:style w:type="character" w:customStyle="1" w:styleId="KopfzeileZchn">
    <w:name w:val="Kopfzeile Zchn"/>
    <w:basedOn w:val="Absatz-Standardschriftart"/>
    <w:link w:val="Kopfzeile"/>
    <w:rsid w:val="005F77D8"/>
  </w:style>
  <w:style w:type="paragraph" w:styleId="Fuzeile">
    <w:name w:val="footer"/>
    <w:basedOn w:val="Standard"/>
    <w:link w:val="FuzeileZchn"/>
    <w:uiPriority w:val="99"/>
    <w:unhideWhenUsed/>
    <w:rsid w:val="005F77D8"/>
    <w:pPr>
      <w:tabs>
        <w:tab w:val="center" w:pos="4536"/>
        <w:tab w:val="right" w:pos="9072"/>
      </w:tabs>
    </w:pPr>
  </w:style>
  <w:style w:type="character" w:customStyle="1" w:styleId="FuzeileZchn">
    <w:name w:val="Fußzeile Zchn"/>
    <w:basedOn w:val="Absatz-Standardschriftart"/>
    <w:link w:val="Fuzeile"/>
    <w:uiPriority w:val="99"/>
    <w:rsid w:val="005F77D8"/>
  </w:style>
  <w:style w:type="paragraph" w:styleId="Textkrper2">
    <w:name w:val="Body Text 2"/>
    <w:basedOn w:val="Standard"/>
    <w:link w:val="Textkrper2Zchn"/>
    <w:rsid w:val="005F77D8"/>
    <w:rPr>
      <w:rFonts w:ascii="Times New Roman" w:eastAsia="Times New Roman" w:hAnsi="Times New Roman" w:cs="Times New Roman"/>
      <w:b/>
      <w:sz w:val="24"/>
      <w:szCs w:val="20"/>
      <w:lang w:eastAsia="de-DE"/>
    </w:rPr>
  </w:style>
  <w:style w:type="character" w:customStyle="1" w:styleId="Textkrper2Zchn">
    <w:name w:val="Textkörper 2 Zchn"/>
    <w:basedOn w:val="Absatz-Standardschriftart"/>
    <w:link w:val="Textkrper2"/>
    <w:rsid w:val="005F77D8"/>
    <w:rPr>
      <w:rFonts w:ascii="Times New Roman" w:eastAsia="Times New Roman" w:hAnsi="Times New Roman" w:cs="Times New Roman"/>
      <w:b/>
      <w:sz w:val="24"/>
      <w:szCs w:val="20"/>
      <w:lang w:eastAsia="de-DE"/>
    </w:rPr>
  </w:style>
  <w:style w:type="character" w:styleId="Hyperlink">
    <w:name w:val="Hyperlink"/>
    <w:basedOn w:val="Absatz-Standardschriftart"/>
    <w:unhideWhenUsed/>
    <w:rsid w:val="00DE2EC8"/>
    <w:rPr>
      <w:color w:val="0000FF" w:themeColor="hyperlink"/>
      <w:u w:val="single"/>
    </w:rPr>
  </w:style>
  <w:style w:type="paragraph" w:styleId="StandardWeb">
    <w:name w:val="Normal (Web)"/>
    <w:basedOn w:val="Standard"/>
    <w:uiPriority w:val="99"/>
    <w:unhideWhenUsed/>
    <w:rsid w:val="00DE2EC8"/>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DE2EC8"/>
    <w:rPr>
      <w:b/>
      <w:bCs/>
    </w:rPr>
  </w:style>
  <w:style w:type="paragraph" w:customStyle="1" w:styleId="defaultfont">
    <w:name w:val="defaultfont"/>
    <w:basedOn w:val="Standard"/>
    <w:rsid w:val="003517FA"/>
    <w:pPr>
      <w:spacing w:before="100" w:beforeAutospacing="1" w:after="100" w:afterAutospacing="1"/>
    </w:pPr>
    <w:rPr>
      <w:rFonts w:ascii="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D32F3A"/>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1431BC"/>
  </w:style>
  <w:style w:type="paragraph" w:customStyle="1" w:styleId="Default">
    <w:name w:val="Default"/>
    <w:rsid w:val="00B34649"/>
    <w:pPr>
      <w:autoSpaceDE w:val="0"/>
      <w:autoSpaceDN w:val="0"/>
      <w:adjustRightInd w:val="0"/>
    </w:pPr>
    <w:rPr>
      <w:rFonts w:ascii="Times New Roman" w:hAnsi="Times New Roman" w:cs="Times New Roman"/>
      <w:color w:val="000000"/>
      <w:sz w:val="24"/>
      <w:szCs w:val="24"/>
    </w:rPr>
  </w:style>
  <w:style w:type="character" w:styleId="SchwacheHervorhebung">
    <w:name w:val="Subtle Emphasis"/>
    <w:basedOn w:val="Absatz-Standardschriftart"/>
    <w:uiPriority w:val="19"/>
    <w:qFormat/>
    <w:rsid w:val="00102D32"/>
    <w:rPr>
      <w:i/>
      <w:iCs/>
      <w:color w:val="808080" w:themeColor="text1" w:themeTint="7F"/>
    </w:rPr>
  </w:style>
  <w:style w:type="character" w:styleId="Hervorhebung">
    <w:name w:val="Emphasis"/>
    <w:basedOn w:val="Absatz-Standardschriftart"/>
    <w:uiPriority w:val="20"/>
    <w:qFormat/>
    <w:rsid w:val="0001773E"/>
    <w:rPr>
      <w:b/>
      <w:bCs/>
      <w:i w:val="0"/>
      <w:iCs w:val="0"/>
    </w:rPr>
  </w:style>
  <w:style w:type="table" w:styleId="Tabellenraster">
    <w:name w:val="Table Grid"/>
    <w:basedOn w:val="NormaleTabelle"/>
    <w:rsid w:val="008E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7565"/>
    <w:pPr>
      <w:spacing w:after="160" w:line="256" w:lineRule="auto"/>
      <w:ind w:left="720"/>
      <w:contextualSpacing/>
    </w:pPr>
  </w:style>
  <w:style w:type="paragraph" w:styleId="NurText">
    <w:name w:val="Plain Text"/>
    <w:basedOn w:val="Standard"/>
    <w:link w:val="NurTextZchn"/>
    <w:uiPriority w:val="99"/>
    <w:rsid w:val="00485235"/>
    <w:rPr>
      <w:rFonts w:ascii="Courier New" w:eastAsia="Times New Roman" w:hAnsi="Courier New" w:cs="Times New Roman"/>
      <w:sz w:val="20"/>
      <w:szCs w:val="20"/>
      <w:lang w:eastAsia="de-DE"/>
    </w:rPr>
  </w:style>
  <w:style w:type="character" w:customStyle="1" w:styleId="NurTextZchn">
    <w:name w:val="Nur Text Zchn"/>
    <w:basedOn w:val="Absatz-Standardschriftart"/>
    <w:link w:val="NurText"/>
    <w:uiPriority w:val="99"/>
    <w:rsid w:val="00485235"/>
    <w:rPr>
      <w:rFonts w:ascii="Courier New" w:eastAsia="Times New Roman" w:hAnsi="Courier New" w:cs="Times New Roman"/>
      <w:sz w:val="20"/>
      <w:szCs w:val="20"/>
      <w:lang w:eastAsia="de-DE"/>
    </w:rPr>
  </w:style>
  <w:style w:type="character" w:customStyle="1" w:styleId="berschrift3Zchn">
    <w:name w:val="Überschrift 3 Zchn"/>
    <w:basedOn w:val="Absatz-Standardschriftart"/>
    <w:link w:val="berschrift3"/>
    <w:rsid w:val="001401D3"/>
    <w:rPr>
      <w:rFonts w:ascii="Times New Roman" w:eastAsia="Times New Roman" w:hAnsi="Times New Roman" w:cs="Times New Roman"/>
      <w:b/>
      <w:sz w:val="24"/>
      <w:szCs w:val="20"/>
      <w:lang w:eastAsia="de-DE"/>
    </w:rPr>
  </w:style>
  <w:style w:type="paragraph" w:styleId="Beschriftung">
    <w:name w:val="caption"/>
    <w:basedOn w:val="Standard"/>
    <w:next w:val="Standard"/>
    <w:qFormat/>
    <w:rsid w:val="00515905"/>
    <w:rPr>
      <w:rFonts w:ascii="Times New Roman" w:eastAsia="Times New Roman" w:hAnsi="Times New Roman" w:cs="Times New Roman"/>
      <w:b/>
      <w:sz w:val="24"/>
      <w:szCs w:val="20"/>
      <w:lang w:val="en-US" w:eastAsia="de-DE"/>
    </w:rPr>
  </w:style>
  <w:style w:type="character" w:customStyle="1" w:styleId="cmpparsedlocation">
    <w:name w:val="cmp_parsed_location"/>
    <w:basedOn w:val="Absatz-Standardschriftart"/>
    <w:rsid w:val="009108BE"/>
  </w:style>
  <w:style w:type="character" w:customStyle="1" w:styleId="cmpparseddate">
    <w:name w:val="cmp_parsed_date"/>
    <w:basedOn w:val="Absatz-Standardschriftart"/>
    <w:rsid w:val="009108BE"/>
  </w:style>
  <w:style w:type="character" w:customStyle="1" w:styleId="cmpparsedphone">
    <w:name w:val="cmp_parsed_phone"/>
    <w:basedOn w:val="Absatz-Standardschriftart"/>
    <w:rsid w:val="009108BE"/>
  </w:style>
  <w:style w:type="character" w:styleId="NichtaufgelsteErwhnung">
    <w:name w:val="Unresolved Mention"/>
    <w:basedOn w:val="Absatz-Standardschriftart"/>
    <w:uiPriority w:val="99"/>
    <w:semiHidden/>
    <w:unhideWhenUsed/>
    <w:rsid w:val="00EF37E5"/>
    <w:rPr>
      <w:color w:val="605E5C"/>
      <w:shd w:val="clear" w:color="auto" w:fill="E1DFDD"/>
    </w:rPr>
  </w:style>
  <w:style w:type="character" w:customStyle="1" w:styleId="st1">
    <w:name w:val="st1"/>
    <w:basedOn w:val="Absatz-Standardschriftart"/>
    <w:rsid w:val="008E3980"/>
  </w:style>
  <w:style w:type="paragraph" w:customStyle="1" w:styleId="xmsonormal">
    <w:name w:val="x_msonormal"/>
    <w:basedOn w:val="Standard"/>
    <w:rsid w:val="00517A14"/>
    <w:rPr>
      <w:rFonts w:ascii="Calibri" w:hAnsi="Calibri" w:cs="Calibri"/>
      <w:lang w:eastAsia="de-DE" w:bidi="he-IL"/>
    </w:rPr>
  </w:style>
  <w:style w:type="character" w:styleId="BesuchterLink">
    <w:name w:val="FollowedHyperlink"/>
    <w:basedOn w:val="Absatz-Standardschriftart"/>
    <w:uiPriority w:val="99"/>
    <w:semiHidden/>
    <w:unhideWhenUsed/>
    <w:rsid w:val="00D3651A"/>
    <w:rPr>
      <w:color w:val="800080" w:themeColor="followedHyperlink"/>
      <w:u w:val="single"/>
    </w:rPr>
  </w:style>
  <w:style w:type="character" w:customStyle="1" w:styleId="DefaultFontHxMailStyle">
    <w:name w:val="Default Font HxMail Style"/>
    <w:rsid w:val="00D50567"/>
    <w:rPr>
      <w:rFonts w:ascii="Calibri" w:hAnsi="Calibri" w:cs="Calibri" w:hint="default"/>
      <w:b w:val="0"/>
      <w:bCs w:val="0"/>
      <w:i w:val="0"/>
      <w:iCs w:val="0"/>
      <w:strike w:val="0"/>
      <w:dstrike w:val="0"/>
      <w:color w:val="auto"/>
      <w:u w:val="none"/>
      <w:effect w:val="none"/>
    </w:rPr>
  </w:style>
  <w:style w:type="character" w:customStyle="1" w:styleId="markedcontent">
    <w:name w:val="markedcontent"/>
    <w:basedOn w:val="Absatz-Standardschriftart"/>
    <w:rsid w:val="009652B9"/>
  </w:style>
  <w:style w:type="character" w:customStyle="1" w:styleId="size">
    <w:name w:val="size"/>
    <w:basedOn w:val="Absatz-Standardschriftart"/>
    <w:rsid w:val="00F55C6F"/>
  </w:style>
  <w:style w:type="paragraph" w:customStyle="1" w:styleId="contextmenu">
    <w:name w:val="contextmenu"/>
    <w:basedOn w:val="Standard"/>
    <w:uiPriority w:val="99"/>
    <w:semiHidden/>
    <w:rsid w:val="00DD072A"/>
    <w:pPr>
      <w:spacing w:before="100" w:beforeAutospacing="1" w:after="100" w:afterAutospacing="1"/>
    </w:pPr>
    <w:rPr>
      <w:rFonts w:ascii="Calibri" w:hAnsi="Calibri" w:cs="Calibri"/>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07">
      <w:bodyDiv w:val="1"/>
      <w:marLeft w:val="0"/>
      <w:marRight w:val="0"/>
      <w:marTop w:val="0"/>
      <w:marBottom w:val="0"/>
      <w:divBdr>
        <w:top w:val="none" w:sz="0" w:space="0" w:color="auto"/>
        <w:left w:val="none" w:sz="0" w:space="0" w:color="auto"/>
        <w:bottom w:val="none" w:sz="0" w:space="0" w:color="auto"/>
        <w:right w:val="none" w:sz="0" w:space="0" w:color="auto"/>
      </w:divBdr>
    </w:div>
    <w:div w:id="7564719">
      <w:bodyDiv w:val="1"/>
      <w:marLeft w:val="0"/>
      <w:marRight w:val="0"/>
      <w:marTop w:val="0"/>
      <w:marBottom w:val="0"/>
      <w:divBdr>
        <w:top w:val="none" w:sz="0" w:space="0" w:color="auto"/>
        <w:left w:val="none" w:sz="0" w:space="0" w:color="auto"/>
        <w:bottom w:val="none" w:sz="0" w:space="0" w:color="auto"/>
        <w:right w:val="none" w:sz="0" w:space="0" w:color="auto"/>
      </w:divBdr>
    </w:div>
    <w:div w:id="18091148">
      <w:bodyDiv w:val="1"/>
      <w:marLeft w:val="0"/>
      <w:marRight w:val="0"/>
      <w:marTop w:val="0"/>
      <w:marBottom w:val="0"/>
      <w:divBdr>
        <w:top w:val="none" w:sz="0" w:space="0" w:color="auto"/>
        <w:left w:val="none" w:sz="0" w:space="0" w:color="auto"/>
        <w:bottom w:val="none" w:sz="0" w:space="0" w:color="auto"/>
        <w:right w:val="none" w:sz="0" w:space="0" w:color="auto"/>
      </w:divBdr>
    </w:div>
    <w:div w:id="20017305">
      <w:bodyDiv w:val="1"/>
      <w:marLeft w:val="0"/>
      <w:marRight w:val="0"/>
      <w:marTop w:val="0"/>
      <w:marBottom w:val="0"/>
      <w:divBdr>
        <w:top w:val="none" w:sz="0" w:space="0" w:color="auto"/>
        <w:left w:val="none" w:sz="0" w:space="0" w:color="auto"/>
        <w:bottom w:val="none" w:sz="0" w:space="0" w:color="auto"/>
        <w:right w:val="none" w:sz="0" w:space="0" w:color="auto"/>
      </w:divBdr>
    </w:div>
    <w:div w:id="21132311">
      <w:bodyDiv w:val="1"/>
      <w:marLeft w:val="0"/>
      <w:marRight w:val="0"/>
      <w:marTop w:val="0"/>
      <w:marBottom w:val="0"/>
      <w:divBdr>
        <w:top w:val="none" w:sz="0" w:space="0" w:color="auto"/>
        <w:left w:val="none" w:sz="0" w:space="0" w:color="auto"/>
        <w:bottom w:val="none" w:sz="0" w:space="0" w:color="auto"/>
        <w:right w:val="none" w:sz="0" w:space="0" w:color="auto"/>
      </w:divBdr>
    </w:div>
    <w:div w:id="39132538">
      <w:bodyDiv w:val="1"/>
      <w:marLeft w:val="0"/>
      <w:marRight w:val="0"/>
      <w:marTop w:val="0"/>
      <w:marBottom w:val="0"/>
      <w:divBdr>
        <w:top w:val="none" w:sz="0" w:space="0" w:color="auto"/>
        <w:left w:val="none" w:sz="0" w:space="0" w:color="auto"/>
        <w:bottom w:val="none" w:sz="0" w:space="0" w:color="auto"/>
        <w:right w:val="none" w:sz="0" w:space="0" w:color="auto"/>
      </w:divBdr>
    </w:div>
    <w:div w:id="40180916">
      <w:bodyDiv w:val="1"/>
      <w:marLeft w:val="0"/>
      <w:marRight w:val="0"/>
      <w:marTop w:val="0"/>
      <w:marBottom w:val="0"/>
      <w:divBdr>
        <w:top w:val="none" w:sz="0" w:space="0" w:color="auto"/>
        <w:left w:val="none" w:sz="0" w:space="0" w:color="auto"/>
        <w:bottom w:val="none" w:sz="0" w:space="0" w:color="auto"/>
        <w:right w:val="none" w:sz="0" w:space="0" w:color="auto"/>
      </w:divBdr>
    </w:div>
    <w:div w:id="51541691">
      <w:bodyDiv w:val="1"/>
      <w:marLeft w:val="0"/>
      <w:marRight w:val="0"/>
      <w:marTop w:val="0"/>
      <w:marBottom w:val="0"/>
      <w:divBdr>
        <w:top w:val="none" w:sz="0" w:space="0" w:color="auto"/>
        <w:left w:val="none" w:sz="0" w:space="0" w:color="auto"/>
        <w:bottom w:val="none" w:sz="0" w:space="0" w:color="auto"/>
        <w:right w:val="none" w:sz="0" w:space="0" w:color="auto"/>
      </w:divBdr>
    </w:div>
    <w:div w:id="62065431">
      <w:bodyDiv w:val="1"/>
      <w:marLeft w:val="0"/>
      <w:marRight w:val="0"/>
      <w:marTop w:val="0"/>
      <w:marBottom w:val="0"/>
      <w:divBdr>
        <w:top w:val="none" w:sz="0" w:space="0" w:color="auto"/>
        <w:left w:val="none" w:sz="0" w:space="0" w:color="auto"/>
        <w:bottom w:val="none" w:sz="0" w:space="0" w:color="auto"/>
        <w:right w:val="none" w:sz="0" w:space="0" w:color="auto"/>
      </w:divBdr>
    </w:div>
    <w:div w:id="64382054">
      <w:bodyDiv w:val="1"/>
      <w:marLeft w:val="0"/>
      <w:marRight w:val="0"/>
      <w:marTop w:val="0"/>
      <w:marBottom w:val="0"/>
      <w:divBdr>
        <w:top w:val="none" w:sz="0" w:space="0" w:color="auto"/>
        <w:left w:val="none" w:sz="0" w:space="0" w:color="auto"/>
        <w:bottom w:val="none" w:sz="0" w:space="0" w:color="auto"/>
        <w:right w:val="none" w:sz="0" w:space="0" w:color="auto"/>
      </w:divBdr>
    </w:div>
    <w:div w:id="77755374">
      <w:bodyDiv w:val="1"/>
      <w:marLeft w:val="0"/>
      <w:marRight w:val="0"/>
      <w:marTop w:val="0"/>
      <w:marBottom w:val="0"/>
      <w:divBdr>
        <w:top w:val="none" w:sz="0" w:space="0" w:color="auto"/>
        <w:left w:val="none" w:sz="0" w:space="0" w:color="auto"/>
        <w:bottom w:val="none" w:sz="0" w:space="0" w:color="auto"/>
        <w:right w:val="none" w:sz="0" w:space="0" w:color="auto"/>
      </w:divBdr>
    </w:div>
    <w:div w:id="80419447">
      <w:bodyDiv w:val="1"/>
      <w:marLeft w:val="0"/>
      <w:marRight w:val="0"/>
      <w:marTop w:val="0"/>
      <w:marBottom w:val="0"/>
      <w:divBdr>
        <w:top w:val="none" w:sz="0" w:space="0" w:color="auto"/>
        <w:left w:val="none" w:sz="0" w:space="0" w:color="auto"/>
        <w:bottom w:val="none" w:sz="0" w:space="0" w:color="auto"/>
        <w:right w:val="none" w:sz="0" w:space="0" w:color="auto"/>
      </w:divBdr>
    </w:div>
    <w:div w:id="81992978">
      <w:bodyDiv w:val="1"/>
      <w:marLeft w:val="0"/>
      <w:marRight w:val="0"/>
      <w:marTop w:val="0"/>
      <w:marBottom w:val="0"/>
      <w:divBdr>
        <w:top w:val="none" w:sz="0" w:space="0" w:color="auto"/>
        <w:left w:val="none" w:sz="0" w:space="0" w:color="auto"/>
        <w:bottom w:val="none" w:sz="0" w:space="0" w:color="auto"/>
        <w:right w:val="none" w:sz="0" w:space="0" w:color="auto"/>
      </w:divBdr>
    </w:div>
    <w:div w:id="90127036">
      <w:bodyDiv w:val="1"/>
      <w:marLeft w:val="0"/>
      <w:marRight w:val="0"/>
      <w:marTop w:val="0"/>
      <w:marBottom w:val="0"/>
      <w:divBdr>
        <w:top w:val="none" w:sz="0" w:space="0" w:color="auto"/>
        <w:left w:val="none" w:sz="0" w:space="0" w:color="auto"/>
        <w:bottom w:val="none" w:sz="0" w:space="0" w:color="auto"/>
        <w:right w:val="none" w:sz="0" w:space="0" w:color="auto"/>
      </w:divBdr>
    </w:div>
    <w:div w:id="90584842">
      <w:bodyDiv w:val="1"/>
      <w:marLeft w:val="0"/>
      <w:marRight w:val="0"/>
      <w:marTop w:val="0"/>
      <w:marBottom w:val="0"/>
      <w:divBdr>
        <w:top w:val="none" w:sz="0" w:space="0" w:color="auto"/>
        <w:left w:val="none" w:sz="0" w:space="0" w:color="auto"/>
        <w:bottom w:val="none" w:sz="0" w:space="0" w:color="auto"/>
        <w:right w:val="none" w:sz="0" w:space="0" w:color="auto"/>
      </w:divBdr>
    </w:div>
    <w:div w:id="114950353">
      <w:bodyDiv w:val="1"/>
      <w:marLeft w:val="0"/>
      <w:marRight w:val="0"/>
      <w:marTop w:val="0"/>
      <w:marBottom w:val="0"/>
      <w:divBdr>
        <w:top w:val="none" w:sz="0" w:space="0" w:color="auto"/>
        <w:left w:val="none" w:sz="0" w:space="0" w:color="auto"/>
        <w:bottom w:val="none" w:sz="0" w:space="0" w:color="auto"/>
        <w:right w:val="none" w:sz="0" w:space="0" w:color="auto"/>
      </w:divBdr>
    </w:div>
    <w:div w:id="128671632">
      <w:bodyDiv w:val="1"/>
      <w:marLeft w:val="0"/>
      <w:marRight w:val="0"/>
      <w:marTop w:val="0"/>
      <w:marBottom w:val="0"/>
      <w:divBdr>
        <w:top w:val="none" w:sz="0" w:space="0" w:color="auto"/>
        <w:left w:val="none" w:sz="0" w:space="0" w:color="auto"/>
        <w:bottom w:val="none" w:sz="0" w:space="0" w:color="auto"/>
        <w:right w:val="none" w:sz="0" w:space="0" w:color="auto"/>
      </w:divBdr>
    </w:div>
    <w:div w:id="142167481">
      <w:bodyDiv w:val="1"/>
      <w:marLeft w:val="0"/>
      <w:marRight w:val="0"/>
      <w:marTop w:val="0"/>
      <w:marBottom w:val="0"/>
      <w:divBdr>
        <w:top w:val="none" w:sz="0" w:space="0" w:color="auto"/>
        <w:left w:val="none" w:sz="0" w:space="0" w:color="auto"/>
        <w:bottom w:val="none" w:sz="0" w:space="0" w:color="auto"/>
        <w:right w:val="none" w:sz="0" w:space="0" w:color="auto"/>
      </w:divBdr>
    </w:div>
    <w:div w:id="146749038">
      <w:bodyDiv w:val="1"/>
      <w:marLeft w:val="0"/>
      <w:marRight w:val="0"/>
      <w:marTop w:val="0"/>
      <w:marBottom w:val="0"/>
      <w:divBdr>
        <w:top w:val="none" w:sz="0" w:space="0" w:color="auto"/>
        <w:left w:val="none" w:sz="0" w:space="0" w:color="auto"/>
        <w:bottom w:val="none" w:sz="0" w:space="0" w:color="auto"/>
        <w:right w:val="none" w:sz="0" w:space="0" w:color="auto"/>
      </w:divBdr>
    </w:div>
    <w:div w:id="148326722">
      <w:bodyDiv w:val="1"/>
      <w:marLeft w:val="0"/>
      <w:marRight w:val="0"/>
      <w:marTop w:val="0"/>
      <w:marBottom w:val="0"/>
      <w:divBdr>
        <w:top w:val="none" w:sz="0" w:space="0" w:color="auto"/>
        <w:left w:val="none" w:sz="0" w:space="0" w:color="auto"/>
        <w:bottom w:val="none" w:sz="0" w:space="0" w:color="auto"/>
        <w:right w:val="none" w:sz="0" w:space="0" w:color="auto"/>
      </w:divBdr>
    </w:div>
    <w:div w:id="178082172">
      <w:bodyDiv w:val="1"/>
      <w:marLeft w:val="0"/>
      <w:marRight w:val="0"/>
      <w:marTop w:val="0"/>
      <w:marBottom w:val="0"/>
      <w:divBdr>
        <w:top w:val="none" w:sz="0" w:space="0" w:color="auto"/>
        <w:left w:val="none" w:sz="0" w:space="0" w:color="auto"/>
        <w:bottom w:val="none" w:sz="0" w:space="0" w:color="auto"/>
        <w:right w:val="none" w:sz="0" w:space="0" w:color="auto"/>
      </w:divBdr>
    </w:div>
    <w:div w:id="185021426">
      <w:bodyDiv w:val="1"/>
      <w:marLeft w:val="0"/>
      <w:marRight w:val="0"/>
      <w:marTop w:val="0"/>
      <w:marBottom w:val="0"/>
      <w:divBdr>
        <w:top w:val="none" w:sz="0" w:space="0" w:color="auto"/>
        <w:left w:val="none" w:sz="0" w:space="0" w:color="auto"/>
        <w:bottom w:val="none" w:sz="0" w:space="0" w:color="auto"/>
        <w:right w:val="none" w:sz="0" w:space="0" w:color="auto"/>
      </w:divBdr>
    </w:div>
    <w:div w:id="185947210">
      <w:bodyDiv w:val="1"/>
      <w:marLeft w:val="0"/>
      <w:marRight w:val="0"/>
      <w:marTop w:val="0"/>
      <w:marBottom w:val="0"/>
      <w:divBdr>
        <w:top w:val="none" w:sz="0" w:space="0" w:color="auto"/>
        <w:left w:val="none" w:sz="0" w:space="0" w:color="auto"/>
        <w:bottom w:val="none" w:sz="0" w:space="0" w:color="auto"/>
        <w:right w:val="none" w:sz="0" w:space="0" w:color="auto"/>
      </w:divBdr>
    </w:div>
    <w:div w:id="201290859">
      <w:bodyDiv w:val="1"/>
      <w:marLeft w:val="0"/>
      <w:marRight w:val="0"/>
      <w:marTop w:val="0"/>
      <w:marBottom w:val="0"/>
      <w:divBdr>
        <w:top w:val="none" w:sz="0" w:space="0" w:color="auto"/>
        <w:left w:val="none" w:sz="0" w:space="0" w:color="auto"/>
        <w:bottom w:val="none" w:sz="0" w:space="0" w:color="auto"/>
        <w:right w:val="none" w:sz="0" w:space="0" w:color="auto"/>
      </w:divBdr>
    </w:div>
    <w:div w:id="201789444">
      <w:bodyDiv w:val="1"/>
      <w:marLeft w:val="0"/>
      <w:marRight w:val="0"/>
      <w:marTop w:val="0"/>
      <w:marBottom w:val="0"/>
      <w:divBdr>
        <w:top w:val="none" w:sz="0" w:space="0" w:color="auto"/>
        <w:left w:val="none" w:sz="0" w:space="0" w:color="auto"/>
        <w:bottom w:val="none" w:sz="0" w:space="0" w:color="auto"/>
        <w:right w:val="none" w:sz="0" w:space="0" w:color="auto"/>
      </w:divBdr>
    </w:div>
    <w:div w:id="213658675">
      <w:bodyDiv w:val="1"/>
      <w:marLeft w:val="0"/>
      <w:marRight w:val="0"/>
      <w:marTop w:val="0"/>
      <w:marBottom w:val="0"/>
      <w:divBdr>
        <w:top w:val="none" w:sz="0" w:space="0" w:color="auto"/>
        <w:left w:val="none" w:sz="0" w:space="0" w:color="auto"/>
        <w:bottom w:val="none" w:sz="0" w:space="0" w:color="auto"/>
        <w:right w:val="none" w:sz="0" w:space="0" w:color="auto"/>
      </w:divBdr>
    </w:div>
    <w:div w:id="216018240">
      <w:bodyDiv w:val="1"/>
      <w:marLeft w:val="0"/>
      <w:marRight w:val="0"/>
      <w:marTop w:val="0"/>
      <w:marBottom w:val="0"/>
      <w:divBdr>
        <w:top w:val="none" w:sz="0" w:space="0" w:color="auto"/>
        <w:left w:val="none" w:sz="0" w:space="0" w:color="auto"/>
        <w:bottom w:val="none" w:sz="0" w:space="0" w:color="auto"/>
        <w:right w:val="none" w:sz="0" w:space="0" w:color="auto"/>
      </w:divBdr>
    </w:div>
    <w:div w:id="217671581">
      <w:bodyDiv w:val="1"/>
      <w:marLeft w:val="0"/>
      <w:marRight w:val="0"/>
      <w:marTop w:val="0"/>
      <w:marBottom w:val="0"/>
      <w:divBdr>
        <w:top w:val="none" w:sz="0" w:space="0" w:color="auto"/>
        <w:left w:val="none" w:sz="0" w:space="0" w:color="auto"/>
        <w:bottom w:val="none" w:sz="0" w:space="0" w:color="auto"/>
        <w:right w:val="none" w:sz="0" w:space="0" w:color="auto"/>
      </w:divBdr>
    </w:div>
    <w:div w:id="255600216">
      <w:bodyDiv w:val="1"/>
      <w:marLeft w:val="0"/>
      <w:marRight w:val="0"/>
      <w:marTop w:val="0"/>
      <w:marBottom w:val="0"/>
      <w:divBdr>
        <w:top w:val="none" w:sz="0" w:space="0" w:color="auto"/>
        <w:left w:val="none" w:sz="0" w:space="0" w:color="auto"/>
        <w:bottom w:val="none" w:sz="0" w:space="0" w:color="auto"/>
        <w:right w:val="none" w:sz="0" w:space="0" w:color="auto"/>
      </w:divBdr>
    </w:div>
    <w:div w:id="258025335">
      <w:bodyDiv w:val="1"/>
      <w:marLeft w:val="0"/>
      <w:marRight w:val="0"/>
      <w:marTop w:val="0"/>
      <w:marBottom w:val="0"/>
      <w:divBdr>
        <w:top w:val="none" w:sz="0" w:space="0" w:color="auto"/>
        <w:left w:val="none" w:sz="0" w:space="0" w:color="auto"/>
        <w:bottom w:val="none" w:sz="0" w:space="0" w:color="auto"/>
        <w:right w:val="none" w:sz="0" w:space="0" w:color="auto"/>
      </w:divBdr>
    </w:div>
    <w:div w:id="262492283">
      <w:bodyDiv w:val="1"/>
      <w:marLeft w:val="0"/>
      <w:marRight w:val="0"/>
      <w:marTop w:val="0"/>
      <w:marBottom w:val="0"/>
      <w:divBdr>
        <w:top w:val="none" w:sz="0" w:space="0" w:color="auto"/>
        <w:left w:val="none" w:sz="0" w:space="0" w:color="auto"/>
        <w:bottom w:val="none" w:sz="0" w:space="0" w:color="auto"/>
        <w:right w:val="none" w:sz="0" w:space="0" w:color="auto"/>
      </w:divBdr>
    </w:div>
    <w:div w:id="286590091">
      <w:bodyDiv w:val="1"/>
      <w:marLeft w:val="0"/>
      <w:marRight w:val="0"/>
      <w:marTop w:val="0"/>
      <w:marBottom w:val="0"/>
      <w:divBdr>
        <w:top w:val="none" w:sz="0" w:space="0" w:color="auto"/>
        <w:left w:val="none" w:sz="0" w:space="0" w:color="auto"/>
        <w:bottom w:val="none" w:sz="0" w:space="0" w:color="auto"/>
        <w:right w:val="none" w:sz="0" w:space="0" w:color="auto"/>
      </w:divBdr>
    </w:div>
    <w:div w:id="295372949">
      <w:bodyDiv w:val="1"/>
      <w:marLeft w:val="0"/>
      <w:marRight w:val="0"/>
      <w:marTop w:val="0"/>
      <w:marBottom w:val="0"/>
      <w:divBdr>
        <w:top w:val="none" w:sz="0" w:space="0" w:color="auto"/>
        <w:left w:val="none" w:sz="0" w:space="0" w:color="auto"/>
        <w:bottom w:val="none" w:sz="0" w:space="0" w:color="auto"/>
        <w:right w:val="none" w:sz="0" w:space="0" w:color="auto"/>
      </w:divBdr>
    </w:div>
    <w:div w:id="302543128">
      <w:bodyDiv w:val="1"/>
      <w:marLeft w:val="0"/>
      <w:marRight w:val="0"/>
      <w:marTop w:val="0"/>
      <w:marBottom w:val="0"/>
      <w:divBdr>
        <w:top w:val="none" w:sz="0" w:space="0" w:color="auto"/>
        <w:left w:val="none" w:sz="0" w:space="0" w:color="auto"/>
        <w:bottom w:val="none" w:sz="0" w:space="0" w:color="auto"/>
        <w:right w:val="none" w:sz="0" w:space="0" w:color="auto"/>
      </w:divBdr>
    </w:div>
    <w:div w:id="303968491">
      <w:bodyDiv w:val="1"/>
      <w:marLeft w:val="0"/>
      <w:marRight w:val="0"/>
      <w:marTop w:val="0"/>
      <w:marBottom w:val="0"/>
      <w:divBdr>
        <w:top w:val="none" w:sz="0" w:space="0" w:color="auto"/>
        <w:left w:val="none" w:sz="0" w:space="0" w:color="auto"/>
        <w:bottom w:val="none" w:sz="0" w:space="0" w:color="auto"/>
        <w:right w:val="none" w:sz="0" w:space="0" w:color="auto"/>
      </w:divBdr>
    </w:div>
    <w:div w:id="327632436">
      <w:bodyDiv w:val="1"/>
      <w:marLeft w:val="0"/>
      <w:marRight w:val="0"/>
      <w:marTop w:val="0"/>
      <w:marBottom w:val="0"/>
      <w:divBdr>
        <w:top w:val="none" w:sz="0" w:space="0" w:color="auto"/>
        <w:left w:val="none" w:sz="0" w:space="0" w:color="auto"/>
        <w:bottom w:val="none" w:sz="0" w:space="0" w:color="auto"/>
        <w:right w:val="none" w:sz="0" w:space="0" w:color="auto"/>
      </w:divBdr>
    </w:div>
    <w:div w:id="330720442">
      <w:bodyDiv w:val="1"/>
      <w:marLeft w:val="0"/>
      <w:marRight w:val="0"/>
      <w:marTop w:val="0"/>
      <w:marBottom w:val="0"/>
      <w:divBdr>
        <w:top w:val="none" w:sz="0" w:space="0" w:color="auto"/>
        <w:left w:val="none" w:sz="0" w:space="0" w:color="auto"/>
        <w:bottom w:val="none" w:sz="0" w:space="0" w:color="auto"/>
        <w:right w:val="none" w:sz="0" w:space="0" w:color="auto"/>
      </w:divBdr>
    </w:div>
    <w:div w:id="330916359">
      <w:bodyDiv w:val="1"/>
      <w:marLeft w:val="0"/>
      <w:marRight w:val="0"/>
      <w:marTop w:val="0"/>
      <w:marBottom w:val="0"/>
      <w:divBdr>
        <w:top w:val="none" w:sz="0" w:space="0" w:color="auto"/>
        <w:left w:val="none" w:sz="0" w:space="0" w:color="auto"/>
        <w:bottom w:val="none" w:sz="0" w:space="0" w:color="auto"/>
        <w:right w:val="none" w:sz="0" w:space="0" w:color="auto"/>
      </w:divBdr>
    </w:div>
    <w:div w:id="341513854">
      <w:bodyDiv w:val="1"/>
      <w:marLeft w:val="0"/>
      <w:marRight w:val="0"/>
      <w:marTop w:val="0"/>
      <w:marBottom w:val="0"/>
      <w:divBdr>
        <w:top w:val="none" w:sz="0" w:space="0" w:color="auto"/>
        <w:left w:val="none" w:sz="0" w:space="0" w:color="auto"/>
        <w:bottom w:val="none" w:sz="0" w:space="0" w:color="auto"/>
        <w:right w:val="none" w:sz="0" w:space="0" w:color="auto"/>
      </w:divBdr>
    </w:div>
    <w:div w:id="347021194">
      <w:bodyDiv w:val="1"/>
      <w:marLeft w:val="0"/>
      <w:marRight w:val="0"/>
      <w:marTop w:val="0"/>
      <w:marBottom w:val="0"/>
      <w:divBdr>
        <w:top w:val="none" w:sz="0" w:space="0" w:color="auto"/>
        <w:left w:val="none" w:sz="0" w:space="0" w:color="auto"/>
        <w:bottom w:val="none" w:sz="0" w:space="0" w:color="auto"/>
        <w:right w:val="none" w:sz="0" w:space="0" w:color="auto"/>
      </w:divBdr>
    </w:div>
    <w:div w:id="347803006">
      <w:bodyDiv w:val="1"/>
      <w:marLeft w:val="0"/>
      <w:marRight w:val="0"/>
      <w:marTop w:val="0"/>
      <w:marBottom w:val="0"/>
      <w:divBdr>
        <w:top w:val="none" w:sz="0" w:space="0" w:color="auto"/>
        <w:left w:val="none" w:sz="0" w:space="0" w:color="auto"/>
        <w:bottom w:val="none" w:sz="0" w:space="0" w:color="auto"/>
        <w:right w:val="none" w:sz="0" w:space="0" w:color="auto"/>
      </w:divBdr>
    </w:div>
    <w:div w:id="364141027">
      <w:bodyDiv w:val="1"/>
      <w:marLeft w:val="0"/>
      <w:marRight w:val="0"/>
      <w:marTop w:val="0"/>
      <w:marBottom w:val="0"/>
      <w:divBdr>
        <w:top w:val="none" w:sz="0" w:space="0" w:color="auto"/>
        <w:left w:val="none" w:sz="0" w:space="0" w:color="auto"/>
        <w:bottom w:val="none" w:sz="0" w:space="0" w:color="auto"/>
        <w:right w:val="none" w:sz="0" w:space="0" w:color="auto"/>
      </w:divBdr>
    </w:div>
    <w:div w:id="395780671">
      <w:bodyDiv w:val="1"/>
      <w:marLeft w:val="0"/>
      <w:marRight w:val="0"/>
      <w:marTop w:val="0"/>
      <w:marBottom w:val="0"/>
      <w:divBdr>
        <w:top w:val="none" w:sz="0" w:space="0" w:color="auto"/>
        <w:left w:val="none" w:sz="0" w:space="0" w:color="auto"/>
        <w:bottom w:val="none" w:sz="0" w:space="0" w:color="auto"/>
        <w:right w:val="none" w:sz="0" w:space="0" w:color="auto"/>
      </w:divBdr>
    </w:div>
    <w:div w:id="401948970">
      <w:bodyDiv w:val="1"/>
      <w:marLeft w:val="0"/>
      <w:marRight w:val="0"/>
      <w:marTop w:val="0"/>
      <w:marBottom w:val="0"/>
      <w:divBdr>
        <w:top w:val="none" w:sz="0" w:space="0" w:color="auto"/>
        <w:left w:val="none" w:sz="0" w:space="0" w:color="auto"/>
        <w:bottom w:val="none" w:sz="0" w:space="0" w:color="auto"/>
        <w:right w:val="none" w:sz="0" w:space="0" w:color="auto"/>
      </w:divBdr>
    </w:div>
    <w:div w:id="410740463">
      <w:bodyDiv w:val="1"/>
      <w:marLeft w:val="0"/>
      <w:marRight w:val="0"/>
      <w:marTop w:val="0"/>
      <w:marBottom w:val="0"/>
      <w:divBdr>
        <w:top w:val="none" w:sz="0" w:space="0" w:color="auto"/>
        <w:left w:val="none" w:sz="0" w:space="0" w:color="auto"/>
        <w:bottom w:val="none" w:sz="0" w:space="0" w:color="auto"/>
        <w:right w:val="none" w:sz="0" w:space="0" w:color="auto"/>
      </w:divBdr>
    </w:div>
    <w:div w:id="426313918">
      <w:bodyDiv w:val="1"/>
      <w:marLeft w:val="0"/>
      <w:marRight w:val="0"/>
      <w:marTop w:val="0"/>
      <w:marBottom w:val="0"/>
      <w:divBdr>
        <w:top w:val="none" w:sz="0" w:space="0" w:color="auto"/>
        <w:left w:val="none" w:sz="0" w:space="0" w:color="auto"/>
        <w:bottom w:val="none" w:sz="0" w:space="0" w:color="auto"/>
        <w:right w:val="none" w:sz="0" w:space="0" w:color="auto"/>
      </w:divBdr>
    </w:div>
    <w:div w:id="443885812">
      <w:bodyDiv w:val="1"/>
      <w:marLeft w:val="0"/>
      <w:marRight w:val="0"/>
      <w:marTop w:val="0"/>
      <w:marBottom w:val="0"/>
      <w:divBdr>
        <w:top w:val="none" w:sz="0" w:space="0" w:color="auto"/>
        <w:left w:val="none" w:sz="0" w:space="0" w:color="auto"/>
        <w:bottom w:val="none" w:sz="0" w:space="0" w:color="auto"/>
        <w:right w:val="none" w:sz="0" w:space="0" w:color="auto"/>
      </w:divBdr>
    </w:div>
    <w:div w:id="445197643">
      <w:bodyDiv w:val="1"/>
      <w:marLeft w:val="0"/>
      <w:marRight w:val="0"/>
      <w:marTop w:val="0"/>
      <w:marBottom w:val="0"/>
      <w:divBdr>
        <w:top w:val="none" w:sz="0" w:space="0" w:color="auto"/>
        <w:left w:val="none" w:sz="0" w:space="0" w:color="auto"/>
        <w:bottom w:val="none" w:sz="0" w:space="0" w:color="auto"/>
        <w:right w:val="none" w:sz="0" w:space="0" w:color="auto"/>
      </w:divBdr>
    </w:div>
    <w:div w:id="451051125">
      <w:bodyDiv w:val="1"/>
      <w:marLeft w:val="0"/>
      <w:marRight w:val="0"/>
      <w:marTop w:val="0"/>
      <w:marBottom w:val="0"/>
      <w:divBdr>
        <w:top w:val="none" w:sz="0" w:space="0" w:color="auto"/>
        <w:left w:val="none" w:sz="0" w:space="0" w:color="auto"/>
        <w:bottom w:val="none" w:sz="0" w:space="0" w:color="auto"/>
        <w:right w:val="none" w:sz="0" w:space="0" w:color="auto"/>
      </w:divBdr>
    </w:div>
    <w:div w:id="471020362">
      <w:bodyDiv w:val="1"/>
      <w:marLeft w:val="0"/>
      <w:marRight w:val="0"/>
      <w:marTop w:val="0"/>
      <w:marBottom w:val="0"/>
      <w:divBdr>
        <w:top w:val="none" w:sz="0" w:space="0" w:color="auto"/>
        <w:left w:val="none" w:sz="0" w:space="0" w:color="auto"/>
        <w:bottom w:val="none" w:sz="0" w:space="0" w:color="auto"/>
        <w:right w:val="none" w:sz="0" w:space="0" w:color="auto"/>
      </w:divBdr>
    </w:div>
    <w:div w:id="473718309">
      <w:bodyDiv w:val="1"/>
      <w:marLeft w:val="0"/>
      <w:marRight w:val="0"/>
      <w:marTop w:val="0"/>
      <w:marBottom w:val="0"/>
      <w:divBdr>
        <w:top w:val="none" w:sz="0" w:space="0" w:color="auto"/>
        <w:left w:val="none" w:sz="0" w:space="0" w:color="auto"/>
        <w:bottom w:val="none" w:sz="0" w:space="0" w:color="auto"/>
        <w:right w:val="none" w:sz="0" w:space="0" w:color="auto"/>
      </w:divBdr>
    </w:div>
    <w:div w:id="476800598">
      <w:bodyDiv w:val="1"/>
      <w:marLeft w:val="0"/>
      <w:marRight w:val="0"/>
      <w:marTop w:val="0"/>
      <w:marBottom w:val="0"/>
      <w:divBdr>
        <w:top w:val="none" w:sz="0" w:space="0" w:color="auto"/>
        <w:left w:val="none" w:sz="0" w:space="0" w:color="auto"/>
        <w:bottom w:val="none" w:sz="0" w:space="0" w:color="auto"/>
        <w:right w:val="none" w:sz="0" w:space="0" w:color="auto"/>
      </w:divBdr>
    </w:div>
    <w:div w:id="480585546">
      <w:bodyDiv w:val="1"/>
      <w:marLeft w:val="0"/>
      <w:marRight w:val="0"/>
      <w:marTop w:val="0"/>
      <w:marBottom w:val="0"/>
      <w:divBdr>
        <w:top w:val="none" w:sz="0" w:space="0" w:color="auto"/>
        <w:left w:val="none" w:sz="0" w:space="0" w:color="auto"/>
        <w:bottom w:val="none" w:sz="0" w:space="0" w:color="auto"/>
        <w:right w:val="none" w:sz="0" w:space="0" w:color="auto"/>
      </w:divBdr>
    </w:div>
    <w:div w:id="481695855">
      <w:bodyDiv w:val="1"/>
      <w:marLeft w:val="0"/>
      <w:marRight w:val="0"/>
      <w:marTop w:val="0"/>
      <w:marBottom w:val="0"/>
      <w:divBdr>
        <w:top w:val="none" w:sz="0" w:space="0" w:color="auto"/>
        <w:left w:val="none" w:sz="0" w:space="0" w:color="auto"/>
        <w:bottom w:val="none" w:sz="0" w:space="0" w:color="auto"/>
        <w:right w:val="none" w:sz="0" w:space="0" w:color="auto"/>
      </w:divBdr>
    </w:div>
    <w:div w:id="483082689">
      <w:bodyDiv w:val="1"/>
      <w:marLeft w:val="0"/>
      <w:marRight w:val="0"/>
      <w:marTop w:val="0"/>
      <w:marBottom w:val="0"/>
      <w:divBdr>
        <w:top w:val="none" w:sz="0" w:space="0" w:color="auto"/>
        <w:left w:val="none" w:sz="0" w:space="0" w:color="auto"/>
        <w:bottom w:val="none" w:sz="0" w:space="0" w:color="auto"/>
        <w:right w:val="none" w:sz="0" w:space="0" w:color="auto"/>
      </w:divBdr>
    </w:div>
    <w:div w:id="496775250">
      <w:bodyDiv w:val="1"/>
      <w:marLeft w:val="0"/>
      <w:marRight w:val="0"/>
      <w:marTop w:val="0"/>
      <w:marBottom w:val="0"/>
      <w:divBdr>
        <w:top w:val="none" w:sz="0" w:space="0" w:color="auto"/>
        <w:left w:val="none" w:sz="0" w:space="0" w:color="auto"/>
        <w:bottom w:val="none" w:sz="0" w:space="0" w:color="auto"/>
        <w:right w:val="none" w:sz="0" w:space="0" w:color="auto"/>
      </w:divBdr>
    </w:div>
    <w:div w:id="530148809">
      <w:bodyDiv w:val="1"/>
      <w:marLeft w:val="0"/>
      <w:marRight w:val="0"/>
      <w:marTop w:val="0"/>
      <w:marBottom w:val="0"/>
      <w:divBdr>
        <w:top w:val="none" w:sz="0" w:space="0" w:color="auto"/>
        <w:left w:val="none" w:sz="0" w:space="0" w:color="auto"/>
        <w:bottom w:val="none" w:sz="0" w:space="0" w:color="auto"/>
        <w:right w:val="none" w:sz="0" w:space="0" w:color="auto"/>
      </w:divBdr>
    </w:div>
    <w:div w:id="532763805">
      <w:bodyDiv w:val="1"/>
      <w:marLeft w:val="0"/>
      <w:marRight w:val="0"/>
      <w:marTop w:val="0"/>
      <w:marBottom w:val="0"/>
      <w:divBdr>
        <w:top w:val="none" w:sz="0" w:space="0" w:color="auto"/>
        <w:left w:val="none" w:sz="0" w:space="0" w:color="auto"/>
        <w:bottom w:val="none" w:sz="0" w:space="0" w:color="auto"/>
        <w:right w:val="none" w:sz="0" w:space="0" w:color="auto"/>
      </w:divBdr>
    </w:div>
    <w:div w:id="540678357">
      <w:bodyDiv w:val="1"/>
      <w:marLeft w:val="0"/>
      <w:marRight w:val="0"/>
      <w:marTop w:val="0"/>
      <w:marBottom w:val="0"/>
      <w:divBdr>
        <w:top w:val="none" w:sz="0" w:space="0" w:color="auto"/>
        <w:left w:val="none" w:sz="0" w:space="0" w:color="auto"/>
        <w:bottom w:val="none" w:sz="0" w:space="0" w:color="auto"/>
        <w:right w:val="none" w:sz="0" w:space="0" w:color="auto"/>
      </w:divBdr>
    </w:div>
    <w:div w:id="550843929">
      <w:bodyDiv w:val="1"/>
      <w:marLeft w:val="0"/>
      <w:marRight w:val="0"/>
      <w:marTop w:val="0"/>
      <w:marBottom w:val="0"/>
      <w:divBdr>
        <w:top w:val="none" w:sz="0" w:space="0" w:color="auto"/>
        <w:left w:val="none" w:sz="0" w:space="0" w:color="auto"/>
        <w:bottom w:val="none" w:sz="0" w:space="0" w:color="auto"/>
        <w:right w:val="none" w:sz="0" w:space="0" w:color="auto"/>
      </w:divBdr>
    </w:div>
    <w:div w:id="591554089">
      <w:bodyDiv w:val="1"/>
      <w:marLeft w:val="0"/>
      <w:marRight w:val="0"/>
      <w:marTop w:val="0"/>
      <w:marBottom w:val="0"/>
      <w:divBdr>
        <w:top w:val="none" w:sz="0" w:space="0" w:color="auto"/>
        <w:left w:val="none" w:sz="0" w:space="0" w:color="auto"/>
        <w:bottom w:val="none" w:sz="0" w:space="0" w:color="auto"/>
        <w:right w:val="none" w:sz="0" w:space="0" w:color="auto"/>
      </w:divBdr>
    </w:div>
    <w:div w:id="595099294">
      <w:bodyDiv w:val="1"/>
      <w:marLeft w:val="0"/>
      <w:marRight w:val="0"/>
      <w:marTop w:val="0"/>
      <w:marBottom w:val="0"/>
      <w:divBdr>
        <w:top w:val="none" w:sz="0" w:space="0" w:color="auto"/>
        <w:left w:val="none" w:sz="0" w:space="0" w:color="auto"/>
        <w:bottom w:val="none" w:sz="0" w:space="0" w:color="auto"/>
        <w:right w:val="none" w:sz="0" w:space="0" w:color="auto"/>
      </w:divBdr>
    </w:div>
    <w:div w:id="607349171">
      <w:bodyDiv w:val="1"/>
      <w:marLeft w:val="0"/>
      <w:marRight w:val="0"/>
      <w:marTop w:val="0"/>
      <w:marBottom w:val="0"/>
      <w:divBdr>
        <w:top w:val="none" w:sz="0" w:space="0" w:color="auto"/>
        <w:left w:val="none" w:sz="0" w:space="0" w:color="auto"/>
        <w:bottom w:val="none" w:sz="0" w:space="0" w:color="auto"/>
        <w:right w:val="none" w:sz="0" w:space="0" w:color="auto"/>
      </w:divBdr>
    </w:div>
    <w:div w:id="609507598">
      <w:bodyDiv w:val="1"/>
      <w:marLeft w:val="0"/>
      <w:marRight w:val="0"/>
      <w:marTop w:val="0"/>
      <w:marBottom w:val="0"/>
      <w:divBdr>
        <w:top w:val="none" w:sz="0" w:space="0" w:color="auto"/>
        <w:left w:val="none" w:sz="0" w:space="0" w:color="auto"/>
        <w:bottom w:val="none" w:sz="0" w:space="0" w:color="auto"/>
        <w:right w:val="none" w:sz="0" w:space="0" w:color="auto"/>
      </w:divBdr>
    </w:div>
    <w:div w:id="609775697">
      <w:bodyDiv w:val="1"/>
      <w:marLeft w:val="0"/>
      <w:marRight w:val="0"/>
      <w:marTop w:val="0"/>
      <w:marBottom w:val="0"/>
      <w:divBdr>
        <w:top w:val="none" w:sz="0" w:space="0" w:color="auto"/>
        <w:left w:val="none" w:sz="0" w:space="0" w:color="auto"/>
        <w:bottom w:val="none" w:sz="0" w:space="0" w:color="auto"/>
        <w:right w:val="none" w:sz="0" w:space="0" w:color="auto"/>
      </w:divBdr>
    </w:div>
    <w:div w:id="610354877">
      <w:bodyDiv w:val="1"/>
      <w:marLeft w:val="0"/>
      <w:marRight w:val="0"/>
      <w:marTop w:val="0"/>
      <w:marBottom w:val="0"/>
      <w:divBdr>
        <w:top w:val="none" w:sz="0" w:space="0" w:color="auto"/>
        <w:left w:val="none" w:sz="0" w:space="0" w:color="auto"/>
        <w:bottom w:val="none" w:sz="0" w:space="0" w:color="auto"/>
        <w:right w:val="none" w:sz="0" w:space="0" w:color="auto"/>
      </w:divBdr>
    </w:div>
    <w:div w:id="611937448">
      <w:bodyDiv w:val="1"/>
      <w:marLeft w:val="0"/>
      <w:marRight w:val="0"/>
      <w:marTop w:val="0"/>
      <w:marBottom w:val="0"/>
      <w:divBdr>
        <w:top w:val="none" w:sz="0" w:space="0" w:color="auto"/>
        <w:left w:val="none" w:sz="0" w:space="0" w:color="auto"/>
        <w:bottom w:val="none" w:sz="0" w:space="0" w:color="auto"/>
        <w:right w:val="none" w:sz="0" w:space="0" w:color="auto"/>
      </w:divBdr>
    </w:div>
    <w:div w:id="625697968">
      <w:bodyDiv w:val="1"/>
      <w:marLeft w:val="0"/>
      <w:marRight w:val="0"/>
      <w:marTop w:val="0"/>
      <w:marBottom w:val="0"/>
      <w:divBdr>
        <w:top w:val="none" w:sz="0" w:space="0" w:color="auto"/>
        <w:left w:val="none" w:sz="0" w:space="0" w:color="auto"/>
        <w:bottom w:val="none" w:sz="0" w:space="0" w:color="auto"/>
        <w:right w:val="none" w:sz="0" w:space="0" w:color="auto"/>
      </w:divBdr>
    </w:div>
    <w:div w:id="630406917">
      <w:bodyDiv w:val="1"/>
      <w:marLeft w:val="0"/>
      <w:marRight w:val="0"/>
      <w:marTop w:val="0"/>
      <w:marBottom w:val="0"/>
      <w:divBdr>
        <w:top w:val="none" w:sz="0" w:space="0" w:color="auto"/>
        <w:left w:val="none" w:sz="0" w:space="0" w:color="auto"/>
        <w:bottom w:val="none" w:sz="0" w:space="0" w:color="auto"/>
        <w:right w:val="none" w:sz="0" w:space="0" w:color="auto"/>
      </w:divBdr>
    </w:div>
    <w:div w:id="635914648">
      <w:bodyDiv w:val="1"/>
      <w:marLeft w:val="0"/>
      <w:marRight w:val="0"/>
      <w:marTop w:val="0"/>
      <w:marBottom w:val="0"/>
      <w:divBdr>
        <w:top w:val="none" w:sz="0" w:space="0" w:color="auto"/>
        <w:left w:val="none" w:sz="0" w:space="0" w:color="auto"/>
        <w:bottom w:val="none" w:sz="0" w:space="0" w:color="auto"/>
        <w:right w:val="none" w:sz="0" w:space="0" w:color="auto"/>
      </w:divBdr>
    </w:div>
    <w:div w:id="639307573">
      <w:bodyDiv w:val="1"/>
      <w:marLeft w:val="0"/>
      <w:marRight w:val="0"/>
      <w:marTop w:val="0"/>
      <w:marBottom w:val="0"/>
      <w:divBdr>
        <w:top w:val="none" w:sz="0" w:space="0" w:color="auto"/>
        <w:left w:val="none" w:sz="0" w:space="0" w:color="auto"/>
        <w:bottom w:val="none" w:sz="0" w:space="0" w:color="auto"/>
        <w:right w:val="none" w:sz="0" w:space="0" w:color="auto"/>
      </w:divBdr>
    </w:div>
    <w:div w:id="641034890">
      <w:bodyDiv w:val="1"/>
      <w:marLeft w:val="0"/>
      <w:marRight w:val="0"/>
      <w:marTop w:val="0"/>
      <w:marBottom w:val="0"/>
      <w:divBdr>
        <w:top w:val="none" w:sz="0" w:space="0" w:color="auto"/>
        <w:left w:val="none" w:sz="0" w:space="0" w:color="auto"/>
        <w:bottom w:val="none" w:sz="0" w:space="0" w:color="auto"/>
        <w:right w:val="none" w:sz="0" w:space="0" w:color="auto"/>
      </w:divBdr>
    </w:div>
    <w:div w:id="646980730">
      <w:bodyDiv w:val="1"/>
      <w:marLeft w:val="0"/>
      <w:marRight w:val="0"/>
      <w:marTop w:val="0"/>
      <w:marBottom w:val="0"/>
      <w:divBdr>
        <w:top w:val="none" w:sz="0" w:space="0" w:color="auto"/>
        <w:left w:val="none" w:sz="0" w:space="0" w:color="auto"/>
        <w:bottom w:val="none" w:sz="0" w:space="0" w:color="auto"/>
        <w:right w:val="none" w:sz="0" w:space="0" w:color="auto"/>
      </w:divBdr>
    </w:div>
    <w:div w:id="648170354">
      <w:bodyDiv w:val="1"/>
      <w:marLeft w:val="0"/>
      <w:marRight w:val="0"/>
      <w:marTop w:val="0"/>
      <w:marBottom w:val="0"/>
      <w:divBdr>
        <w:top w:val="none" w:sz="0" w:space="0" w:color="auto"/>
        <w:left w:val="none" w:sz="0" w:space="0" w:color="auto"/>
        <w:bottom w:val="none" w:sz="0" w:space="0" w:color="auto"/>
        <w:right w:val="none" w:sz="0" w:space="0" w:color="auto"/>
      </w:divBdr>
    </w:div>
    <w:div w:id="658652694">
      <w:bodyDiv w:val="1"/>
      <w:marLeft w:val="0"/>
      <w:marRight w:val="0"/>
      <w:marTop w:val="0"/>
      <w:marBottom w:val="0"/>
      <w:divBdr>
        <w:top w:val="none" w:sz="0" w:space="0" w:color="auto"/>
        <w:left w:val="none" w:sz="0" w:space="0" w:color="auto"/>
        <w:bottom w:val="none" w:sz="0" w:space="0" w:color="auto"/>
        <w:right w:val="none" w:sz="0" w:space="0" w:color="auto"/>
      </w:divBdr>
    </w:div>
    <w:div w:id="665286821">
      <w:bodyDiv w:val="1"/>
      <w:marLeft w:val="0"/>
      <w:marRight w:val="0"/>
      <w:marTop w:val="0"/>
      <w:marBottom w:val="0"/>
      <w:divBdr>
        <w:top w:val="none" w:sz="0" w:space="0" w:color="auto"/>
        <w:left w:val="none" w:sz="0" w:space="0" w:color="auto"/>
        <w:bottom w:val="none" w:sz="0" w:space="0" w:color="auto"/>
        <w:right w:val="none" w:sz="0" w:space="0" w:color="auto"/>
      </w:divBdr>
    </w:div>
    <w:div w:id="672146229">
      <w:bodyDiv w:val="1"/>
      <w:marLeft w:val="0"/>
      <w:marRight w:val="0"/>
      <w:marTop w:val="0"/>
      <w:marBottom w:val="0"/>
      <w:divBdr>
        <w:top w:val="none" w:sz="0" w:space="0" w:color="auto"/>
        <w:left w:val="none" w:sz="0" w:space="0" w:color="auto"/>
        <w:bottom w:val="none" w:sz="0" w:space="0" w:color="auto"/>
        <w:right w:val="none" w:sz="0" w:space="0" w:color="auto"/>
      </w:divBdr>
    </w:div>
    <w:div w:id="676613669">
      <w:bodyDiv w:val="1"/>
      <w:marLeft w:val="0"/>
      <w:marRight w:val="0"/>
      <w:marTop w:val="0"/>
      <w:marBottom w:val="0"/>
      <w:divBdr>
        <w:top w:val="none" w:sz="0" w:space="0" w:color="auto"/>
        <w:left w:val="none" w:sz="0" w:space="0" w:color="auto"/>
        <w:bottom w:val="none" w:sz="0" w:space="0" w:color="auto"/>
        <w:right w:val="none" w:sz="0" w:space="0" w:color="auto"/>
      </w:divBdr>
    </w:div>
    <w:div w:id="679232665">
      <w:bodyDiv w:val="1"/>
      <w:marLeft w:val="0"/>
      <w:marRight w:val="0"/>
      <w:marTop w:val="0"/>
      <w:marBottom w:val="0"/>
      <w:divBdr>
        <w:top w:val="none" w:sz="0" w:space="0" w:color="auto"/>
        <w:left w:val="none" w:sz="0" w:space="0" w:color="auto"/>
        <w:bottom w:val="none" w:sz="0" w:space="0" w:color="auto"/>
        <w:right w:val="none" w:sz="0" w:space="0" w:color="auto"/>
      </w:divBdr>
    </w:div>
    <w:div w:id="689335834">
      <w:bodyDiv w:val="1"/>
      <w:marLeft w:val="0"/>
      <w:marRight w:val="0"/>
      <w:marTop w:val="0"/>
      <w:marBottom w:val="0"/>
      <w:divBdr>
        <w:top w:val="none" w:sz="0" w:space="0" w:color="auto"/>
        <w:left w:val="none" w:sz="0" w:space="0" w:color="auto"/>
        <w:bottom w:val="none" w:sz="0" w:space="0" w:color="auto"/>
        <w:right w:val="none" w:sz="0" w:space="0" w:color="auto"/>
      </w:divBdr>
    </w:div>
    <w:div w:id="700402904">
      <w:bodyDiv w:val="1"/>
      <w:marLeft w:val="0"/>
      <w:marRight w:val="0"/>
      <w:marTop w:val="0"/>
      <w:marBottom w:val="0"/>
      <w:divBdr>
        <w:top w:val="none" w:sz="0" w:space="0" w:color="auto"/>
        <w:left w:val="none" w:sz="0" w:space="0" w:color="auto"/>
        <w:bottom w:val="none" w:sz="0" w:space="0" w:color="auto"/>
        <w:right w:val="none" w:sz="0" w:space="0" w:color="auto"/>
      </w:divBdr>
    </w:div>
    <w:div w:id="702092885">
      <w:bodyDiv w:val="1"/>
      <w:marLeft w:val="0"/>
      <w:marRight w:val="0"/>
      <w:marTop w:val="0"/>
      <w:marBottom w:val="0"/>
      <w:divBdr>
        <w:top w:val="none" w:sz="0" w:space="0" w:color="auto"/>
        <w:left w:val="none" w:sz="0" w:space="0" w:color="auto"/>
        <w:bottom w:val="none" w:sz="0" w:space="0" w:color="auto"/>
        <w:right w:val="none" w:sz="0" w:space="0" w:color="auto"/>
      </w:divBdr>
    </w:div>
    <w:div w:id="713310750">
      <w:bodyDiv w:val="1"/>
      <w:marLeft w:val="0"/>
      <w:marRight w:val="0"/>
      <w:marTop w:val="0"/>
      <w:marBottom w:val="0"/>
      <w:divBdr>
        <w:top w:val="none" w:sz="0" w:space="0" w:color="auto"/>
        <w:left w:val="none" w:sz="0" w:space="0" w:color="auto"/>
        <w:bottom w:val="none" w:sz="0" w:space="0" w:color="auto"/>
        <w:right w:val="none" w:sz="0" w:space="0" w:color="auto"/>
      </w:divBdr>
    </w:div>
    <w:div w:id="719325273">
      <w:bodyDiv w:val="1"/>
      <w:marLeft w:val="0"/>
      <w:marRight w:val="0"/>
      <w:marTop w:val="0"/>
      <w:marBottom w:val="0"/>
      <w:divBdr>
        <w:top w:val="none" w:sz="0" w:space="0" w:color="auto"/>
        <w:left w:val="none" w:sz="0" w:space="0" w:color="auto"/>
        <w:bottom w:val="none" w:sz="0" w:space="0" w:color="auto"/>
        <w:right w:val="none" w:sz="0" w:space="0" w:color="auto"/>
      </w:divBdr>
    </w:div>
    <w:div w:id="720443101">
      <w:bodyDiv w:val="1"/>
      <w:marLeft w:val="0"/>
      <w:marRight w:val="0"/>
      <w:marTop w:val="0"/>
      <w:marBottom w:val="0"/>
      <w:divBdr>
        <w:top w:val="none" w:sz="0" w:space="0" w:color="auto"/>
        <w:left w:val="none" w:sz="0" w:space="0" w:color="auto"/>
        <w:bottom w:val="none" w:sz="0" w:space="0" w:color="auto"/>
        <w:right w:val="none" w:sz="0" w:space="0" w:color="auto"/>
      </w:divBdr>
    </w:div>
    <w:div w:id="731735133">
      <w:bodyDiv w:val="1"/>
      <w:marLeft w:val="0"/>
      <w:marRight w:val="0"/>
      <w:marTop w:val="0"/>
      <w:marBottom w:val="0"/>
      <w:divBdr>
        <w:top w:val="none" w:sz="0" w:space="0" w:color="auto"/>
        <w:left w:val="none" w:sz="0" w:space="0" w:color="auto"/>
        <w:bottom w:val="none" w:sz="0" w:space="0" w:color="auto"/>
        <w:right w:val="none" w:sz="0" w:space="0" w:color="auto"/>
      </w:divBdr>
    </w:div>
    <w:div w:id="737745922">
      <w:bodyDiv w:val="1"/>
      <w:marLeft w:val="0"/>
      <w:marRight w:val="0"/>
      <w:marTop w:val="0"/>
      <w:marBottom w:val="0"/>
      <w:divBdr>
        <w:top w:val="none" w:sz="0" w:space="0" w:color="auto"/>
        <w:left w:val="none" w:sz="0" w:space="0" w:color="auto"/>
        <w:bottom w:val="none" w:sz="0" w:space="0" w:color="auto"/>
        <w:right w:val="none" w:sz="0" w:space="0" w:color="auto"/>
      </w:divBdr>
    </w:div>
    <w:div w:id="738794385">
      <w:bodyDiv w:val="1"/>
      <w:marLeft w:val="0"/>
      <w:marRight w:val="0"/>
      <w:marTop w:val="0"/>
      <w:marBottom w:val="0"/>
      <w:divBdr>
        <w:top w:val="none" w:sz="0" w:space="0" w:color="auto"/>
        <w:left w:val="none" w:sz="0" w:space="0" w:color="auto"/>
        <w:bottom w:val="none" w:sz="0" w:space="0" w:color="auto"/>
        <w:right w:val="none" w:sz="0" w:space="0" w:color="auto"/>
      </w:divBdr>
    </w:div>
    <w:div w:id="741685584">
      <w:bodyDiv w:val="1"/>
      <w:marLeft w:val="0"/>
      <w:marRight w:val="0"/>
      <w:marTop w:val="0"/>
      <w:marBottom w:val="0"/>
      <w:divBdr>
        <w:top w:val="none" w:sz="0" w:space="0" w:color="auto"/>
        <w:left w:val="none" w:sz="0" w:space="0" w:color="auto"/>
        <w:bottom w:val="none" w:sz="0" w:space="0" w:color="auto"/>
        <w:right w:val="none" w:sz="0" w:space="0" w:color="auto"/>
      </w:divBdr>
    </w:div>
    <w:div w:id="743381104">
      <w:bodyDiv w:val="1"/>
      <w:marLeft w:val="0"/>
      <w:marRight w:val="0"/>
      <w:marTop w:val="0"/>
      <w:marBottom w:val="0"/>
      <w:divBdr>
        <w:top w:val="none" w:sz="0" w:space="0" w:color="auto"/>
        <w:left w:val="none" w:sz="0" w:space="0" w:color="auto"/>
        <w:bottom w:val="none" w:sz="0" w:space="0" w:color="auto"/>
        <w:right w:val="none" w:sz="0" w:space="0" w:color="auto"/>
      </w:divBdr>
    </w:div>
    <w:div w:id="748692821">
      <w:bodyDiv w:val="1"/>
      <w:marLeft w:val="0"/>
      <w:marRight w:val="0"/>
      <w:marTop w:val="0"/>
      <w:marBottom w:val="0"/>
      <w:divBdr>
        <w:top w:val="none" w:sz="0" w:space="0" w:color="auto"/>
        <w:left w:val="none" w:sz="0" w:space="0" w:color="auto"/>
        <w:bottom w:val="none" w:sz="0" w:space="0" w:color="auto"/>
        <w:right w:val="none" w:sz="0" w:space="0" w:color="auto"/>
      </w:divBdr>
    </w:div>
    <w:div w:id="759912310">
      <w:bodyDiv w:val="1"/>
      <w:marLeft w:val="0"/>
      <w:marRight w:val="0"/>
      <w:marTop w:val="0"/>
      <w:marBottom w:val="0"/>
      <w:divBdr>
        <w:top w:val="none" w:sz="0" w:space="0" w:color="auto"/>
        <w:left w:val="none" w:sz="0" w:space="0" w:color="auto"/>
        <w:bottom w:val="none" w:sz="0" w:space="0" w:color="auto"/>
        <w:right w:val="none" w:sz="0" w:space="0" w:color="auto"/>
      </w:divBdr>
    </w:div>
    <w:div w:id="786587480">
      <w:bodyDiv w:val="1"/>
      <w:marLeft w:val="0"/>
      <w:marRight w:val="0"/>
      <w:marTop w:val="0"/>
      <w:marBottom w:val="0"/>
      <w:divBdr>
        <w:top w:val="none" w:sz="0" w:space="0" w:color="auto"/>
        <w:left w:val="none" w:sz="0" w:space="0" w:color="auto"/>
        <w:bottom w:val="none" w:sz="0" w:space="0" w:color="auto"/>
        <w:right w:val="none" w:sz="0" w:space="0" w:color="auto"/>
      </w:divBdr>
    </w:div>
    <w:div w:id="794912745">
      <w:bodyDiv w:val="1"/>
      <w:marLeft w:val="0"/>
      <w:marRight w:val="0"/>
      <w:marTop w:val="0"/>
      <w:marBottom w:val="0"/>
      <w:divBdr>
        <w:top w:val="none" w:sz="0" w:space="0" w:color="auto"/>
        <w:left w:val="none" w:sz="0" w:space="0" w:color="auto"/>
        <w:bottom w:val="none" w:sz="0" w:space="0" w:color="auto"/>
        <w:right w:val="none" w:sz="0" w:space="0" w:color="auto"/>
      </w:divBdr>
    </w:div>
    <w:div w:id="852260489">
      <w:bodyDiv w:val="1"/>
      <w:marLeft w:val="0"/>
      <w:marRight w:val="0"/>
      <w:marTop w:val="0"/>
      <w:marBottom w:val="0"/>
      <w:divBdr>
        <w:top w:val="none" w:sz="0" w:space="0" w:color="auto"/>
        <w:left w:val="none" w:sz="0" w:space="0" w:color="auto"/>
        <w:bottom w:val="none" w:sz="0" w:space="0" w:color="auto"/>
        <w:right w:val="none" w:sz="0" w:space="0" w:color="auto"/>
      </w:divBdr>
    </w:div>
    <w:div w:id="859707639">
      <w:bodyDiv w:val="1"/>
      <w:marLeft w:val="0"/>
      <w:marRight w:val="0"/>
      <w:marTop w:val="0"/>
      <w:marBottom w:val="0"/>
      <w:divBdr>
        <w:top w:val="none" w:sz="0" w:space="0" w:color="auto"/>
        <w:left w:val="none" w:sz="0" w:space="0" w:color="auto"/>
        <w:bottom w:val="none" w:sz="0" w:space="0" w:color="auto"/>
        <w:right w:val="none" w:sz="0" w:space="0" w:color="auto"/>
      </w:divBdr>
    </w:div>
    <w:div w:id="884564859">
      <w:bodyDiv w:val="1"/>
      <w:marLeft w:val="0"/>
      <w:marRight w:val="0"/>
      <w:marTop w:val="0"/>
      <w:marBottom w:val="0"/>
      <w:divBdr>
        <w:top w:val="none" w:sz="0" w:space="0" w:color="auto"/>
        <w:left w:val="none" w:sz="0" w:space="0" w:color="auto"/>
        <w:bottom w:val="none" w:sz="0" w:space="0" w:color="auto"/>
        <w:right w:val="none" w:sz="0" w:space="0" w:color="auto"/>
      </w:divBdr>
    </w:div>
    <w:div w:id="907424293">
      <w:bodyDiv w:val="1"/>
      <w:marLeft w:val="0"/>
      <w:marRight w:val="0"/>
      <w:marTop w:val="0"/>
      <w:marBottom w:val="0"/>
      <w:divBdr>
        <w:top w:val="none" w:sz="0" w:space="0" w:color="auto"/>
        <w:left w:val="none" w:sz="0" w:space="0" w:color="auto"/>
        <w:bottom w:val="none" w:sz="0" w:space="0" w:color="auto"/>
        <w:right w:val="none" w:sz="0" w:space="0" w:color="auto"/>
      </w:divBdr>
    </w:div>
    <w:div w:id="910968395">
      <w:bodyDiv w:val="1"/>
      <w:marLeft w:val="0"/>
      <w:marRight w:val="0"/>
      <w:marTop w:val="0"/>
      <w:marBottom w:val="0"/>
      <w:divBdr>
        <w:top w:val="none" w:sz="0" w:space="0" w:color="auto"/>
        <w:left w:val="none" w:sz="0" w:space="0" w:color="auto"/>
        <w:bottom w:val="none" w:sz="0" w:space="0" w:color="auto"/>
        <w:right w:val="none" w:sz="0" w:space="0" w:color="auto"/>
      </w:divBdr>
    </w:div>
    <w:div w:id="925577879">
      <w:bodyDiv w:val="1"/>
      <w:marLeft w:val="0"/>
      <w:marRight w:val="0"/>
      <w:marTop w:val="0"/>
      <w:marBottom w:val="0"/>
      <w:divBdr>
        <w:top w:val="none" w:sz="0" w:space="0" w:color="auto"/>
        <w:left w:val="none" w:sz="0" w:space="0" w:color="auto"/>
        <w:bottom w:val="none" w:sz="0" w:space="0" w:color="auto"/>
        <w:right w:val="none" w:sz="0" w:space="0" w:color="auto"/>
      </w:divBdr>
    </w:div>
    <w:div w:id="936445414">
      <w:bodyDiv w:val="1"/>
      <w:marLeft w:val="0"/>
      <w:marRight w:val="0"/>
      <w:marTop w:val="0"/>
      <w:marBottom w:val="0"/>
      <w:divBdr>
        <w:top w:val="none" w:sz="0" w:space="0" w:color="auto"/>
        <w:left w:val="none" w:sz="0" w:space="0" w:color="auto"/>
        <w:bottom w:val="none" w:sz="0" w:space="0" w:color="auto"/>
        <w:right w:val="none" w:sz="0" w:space="0" w:color="auto"/>
      </w:divBdr>
    </w:div>
    <w:div w:id="937980497">
      <w:bodyDiv w:val="1"/>
      <w:marLeft w:val="0"/>
      <w:marRight w:val="0"/>
      <w:marTop w:val="0"/>
      <w:marBottom w:val="0"/>
      <w:divBdr>
        <w:top w:val="none" w:sz="0" w:space="0" w:color="auto"/>
        <w:left w:val="none" w:sz="0" w:space="0" w:color="auto"/>
        <w:bottom w:val="none" w:sz="0" w:space="0" w:color="auto"/>
        <w:right w:val="none" w:sz="0" w:space="0" w:color="auto"/>
      </w:divBdr>
    </w:div>
    <w:div w:id="943003640">
      <w:bodyDiv w:val="1"/>
      <w:marLeft w:val="0"/>
      <w:marRight w:val="0"/>
      <w:marTop w:val="0"/>
      <w:marBottom w:val="0"/>
      <w:divBdr>
        <w:top w:val="none" w:sz="0" w:space="0" w:color="auto"/>
        <w:left w:val="none" w:sz="0" w:space="0" w:color="auto"/>
        <w:bottom w:val="none" w:sz="0" w:space="0" w:color="auto"/>
        <w:right w:val="none" w:sz="0" w:space="0" w:color="auto"/>
      </w:divBdr>
    </w:div>
    <w:div w:id="946356067">
      <w:bodyDiv w:val="1"/>
      <w:marLeft w:val="0"/>
      <w:marRight w:val="0"/>
      <w:marTop w:val="0"/>
      <w:marBottom w:val="0"/>
      <w:divBdr>
        <w:top w:val="none" w:sz="0" w:space="0" w:color="auto"/>
        <w:left w:val="none" w:sz="0" w:space="0" w:color="auto"/>
        <w:bottom w:val="none" w:sz="0" w:space="0" w:color="auto"/>
        <w:right w:val="none" w:sz="0" w:space="0" w:color="auto"/>
      </w:divBdr>
    </w:div>
    <w:div w:id="946809117">
      <w:bodyDiv w:val="1"/>
      <w:marLeft w:val="0"/>
      <w:marRight w:val="0"/>
      <w:marTop w:val="0"/>
      <w:marBottom w:val="0"/>
      <w:divBdr>
        <w:top w:val="none" w:sz="0" w:space="0" w:color="auto"/>
        <w:left w:val="none" w:sz="0" w:space="0" w:color="auto"/>
        <w:bottom w:val="none" w:sz="0" w:space="0" w:color="auto"/>
        <w:right w:val="none" w:sz="0" w:space="0" w:color="auto"/>
      </w:divBdr>
    </w:div>
    <w:div w:id="953251932">
      <w:bodyDiv w:val="1"/>
      <w:marLeft w:val="0"/>
      <w:marRight w:val="0"/>
      <w:marTop w:val="0"/>
      <w:marBottom w:val="0"/>
      <w:divBdr>
        <w:top w:val="none" w:sz="0" w:space="0" w:color="auto"/>
        <w:left w:val="none" w:sz="0" w:space="0" w:color="auto"/>
        <w:bottom w:val="none" w:sz="0" w:space="0" w:color="auto"/>
        <w:right w:val="none" w:sz="0" w:space="0" w:color="auto"/>
      </w:divBdr>
    </w:div>
    <w:div w:id="957488689">
      <w:bodyDiv w:val="1"/>
      <w:marLeft w:val="0"/>
      <w:marRight w:val="0"/>
      <w:marTop w:val="0"/>
      <w:marBottom w:val="0"/>
      <w:divBdr>
        <w:top w:val="none" w:sz="0" w:space="0" w:color="auto"/>
        <w:left w:val="none" w:sz="0" w:space="0" w:color="auto"/>
        <w:bottom w:val="none" w:sz="0" w:space="0" w:color="auto"/>
        <w:right w:val="none" w:sz="0" w:space="0" w:color="auto"/>
      </w:divBdr>
    </w:div>
    <w:div w:id="958873054">
      <w:bodyDiv w:val="1"/>
      <w:marLeft w:val="0"/>
      <w:marRight w:val="0"/>
      <w:marTop w:val="0"/>
      <w:marBottom w:val="0"/>
      <w:divBdr>
        <w:top w:val="none" w:sz="0" w:space="0" w:color="auto"/>
        <w:left w:val="none" w:sz="0" w:space="0" w:color="auto"/>
        <w:bottom w:val="none" w:sz="0" w:space="0" w:color="auto"/>
        <w:right w:val="none" w:sz="0" w:space="0" w:color="auto"/>
      </w:divBdr>
    </w:div>
    <w:div w:id="961423885">
      <w:bodyDiv w:val="1"/>
      <w:marLeft w:val="0"/>
      <w:marRight w:val="0"/>
      <w:marTop w:val="0"/>
      <w:marBottom w:val="0"/>
      <w:divBdr>
        <w:top w:val="none" w:sz="0" w:space="0" w:color="auto"/>
        <w:left w:val="none" w:sz="0" w:space="0" w:color="auto"/>
        <w:bottom w:val="none" w:sz="0" w:space="0" w:color="auto"/>
        <w:right w:val="none" w:sz="0" w:space="0" w:color="auto"/>
      </w:divBdr>
    </w:div>
    <w:div w:id="968515789">
      <w:bodyDiv w:val="1"/>
      <w:marLeft w:val="0"/>
      <w:marRight w:val="0"/>
      <w:marTop w:val="0"/>
      <w:marBottom w:val="0"/>
      <w:divBdr>
        <w:top w:val="none" w:sz="0" w:space="0" w:color="auto"/>
        <w:left w:val="none" w:sz="0" w:space="0" w:color="auto"/>
        <w:bottom w:val="none" w:sz="0" w:space="0" w:color="auto"/>
        <w:right w:val="none" w:sz="0" w:space="0" w:color="auto"/>
      </w:divBdr>
    </w:div>
    <w:div w:id="975455206">
      <w:bodyDiv w:val="1"/>
      <w:marLeft w:val="0"/>
      <w:marRight w:val="0"/>
      <w:marTop w:val="0"/>
      <w:marBottom w:val="0"/>
      <w:divBdr>
        <w:top w:val="none" w:sz="0" w:space="0" w:color="auto"/>
        <w:left w:val="none" w:sz="0" w:space="0" w:color="auto"/>
        <w:bottom w:val="none" w:sz="0" w:space="0" w:color="auto"/>
        <w:right w:val="none" w:sz="0" w:space="0" w:color="auto"/>
      </w:divBdr>
    </w:div>
    <w:div w:id="990793814">
      <w:bodyDiv w:val="1"/>
      <w:marLeft w:val="0"/>
      <w:marRight w:val="0"/>
      <w:marTop w:val="0"/>
      <w:marBottom w:val="0"/>
      <w:divBdr>
        <w:top w:val="none" w:sz="0" w:space="0" w:color="auto"/>
        <w:left w:val="none" w:sz="0" w:space="0" w:color="auto"/>
        <w:bottom w:val="none" w:sz="0" w:space="0" w:color="auto"/>
        <w:right w:val="none" w:sz="0" w:space="0" w:color="auto"/>
      </w:divBdr>
    </w:div>
    <w:div w:id="997197608">
      <w:bodyDiv w:val="1"/>
      <w:marLeft w:val="0"/>
      <w:marRight w:val="0"/>
      <w:marTop w:val="0"/>
      <w:marBottom w:val="0"/>
      <w:divBdr>
        <w:top w:val="none" w:sz="0" w:space="0" w:color="auto"/>
        <w:left w:val="none" w:sz="0" w:space="0" w:color="auto"/>
        <w:bottom w:val="none" w:sz="0" w:space="0" w:color="auto"/>
        <w:right w:val="none" w:sz="0" w:space="0" w:color="auto"/>
      </w:divBdr>
    </w:div>
    <w:div w:id="1011027784">
      <w:bodyDiv w:val="1"/>
      <w:marLeft w:val="0"/>
      <w:marRight w:val="0"/>
      <w:marTop w:val="0"/>
      <w:marBottom w:val="0"/>
      <w:divBdr>
        <w:top w:val="none" w:sz="0" w:space="0" w:color="auto"/>
        <w:left w:val="none" w:sz="0" w:space="0" w:color="auto"/>
        <w:bottom w:val="none" w:sz="0" w:space="0" w:color="auto"/>
        <w:right w:val="none" w:sz="0" w:space="0" w:color="auto"/>
      </w:divBdr>
    </w:div>
    <w:div w:id="1016888396">
      <w:bodyDiv w:val="1"/>
      <w:marLeft w:val="0"/>
      <w:marRight w:val="0"/>
      <w:marTop w:val="0"/>
      <w:marBottom w:val="0"/>
      <w:divBdr>
        <w:top w:val="none" w:sz="0" w:space="0" w:color="auto"/>
        <w:left w:val="none" w:sz="0" w:space="0" w:color="auto"/>
        <w:bottom w:val="none" w:sz="0" w:space="0" w:color="auto"/>
        <w:right w:val="none" w:sz="0" w:space="0" w:color="auto"/>
      </w:divBdr>
    </w:div>
    <w:div w:id="1029256977">
      <w:bodyDiv w:val="1"/>
      <w:marLeft w:val="0"/>
      <w:marRight w:val="0"/>
      <w:marTop w:val="0"/>
      <w:marBottom w:val="0"/>
      <w:divBdr>
        <w:top w:val="none" w:sz="0" w:space="0" w:color="auto"/>
        <w:left w:val="none" w:sz="0" w:space="0" w:color="auto"/>
        <w:bottom w:val="none" w:sz="0" w:space="0" w:color="auto"/>
        <w:right w:val="none" w:sz="0" w:space="0" w:color="auto"/>
      </w:divBdr>
    </w:div>
    <w:div w:id="1033579233">
      <w:bodyDiv w:val="1"/>
      <w:marLeft w:val="0"/>
      <w:marRight w:val="0"/>
      <w:marTop w:val="0"/>
      <w:marBottom w:val="0"/>
      <w:divBdr>
        <w:top w:val="none" w:sz="0" w:space="0" w:color="auto"/>
        <w:left w:val="none" w:sz="0" w:space="0" w:color="auto"/>
        <w:bottom w:val="none" w:sz="0" w:space="0" w:color="auto"/>
        <w:right w:val="none" w:sz="0" w:space="0" w:color="auto"/>
      </w:divBdr>
    </w:div>
    <w:div w:id="1085614576">
      <w:bodyDiv w:val="1"/>
      <w:marLeft w:val="0"/>
      <w:marRight w:val="0"/>
      <w:marTop w:val="0"/>
      <w:marBottom w:val="0"/>
      <w:divBdr>
        <w:top w:val="none" w:sz="0" w:space="0" w:color="auto"/>
        <w:left w:val="none" w:sz="0" w:space="0" w:color="auto"/>
        <w:bottom w:val="none" w:sz="0" w:space="0" w:color="auto"/>
        <w:right w:val="none" w:sz="0" w:space="0" w:color="auto"/>
      </w:divBdr>
    </w:div>
    <w:div w:id="1086851553">
      <w:bodyDiv w:val="1"/>
      <w:marLeft w:val="0"/>
      <w:marRight w:val="0"/>
      <w:marTop w:val="0"/>
      <w:marBottom w:val="0"/>
      <w:divBdr>
        <w:top w:val="none" w:sz="0" w:space="0" w:color="auto"/>
        <w:left w:val="none" w:sz="0" w:space="0" w:color="auto"/>
        <w:bottom w:val="none" w:sz="0" w:space="0" w:color="auto"/>
        <w:right w:val="none" w:sz="0" w:space="0" w:color="auto"/>
      </w:divBdr>
    </w:div>
    <w:div w:id="1088961555">
      <w:bodyDiv w:val="1"/>
      <w:marLeft w:val="0"/>
      <w:marRight w:val="0"/>
      <w:marTop w:val="0"/>
      <w:marBottom w:val="0"/>
      <w:divBdr>
        <w:top w:val="none" w:sz="0" w:space="0" w:color="auto"/>
        <w:left w:val="none" w:sz="0" w:space="0" w:color="auto"/>
        <w:bottom w:val="none" w:sz="0" w:space="0" w:color="auto"/>
        <w:right w:val="none" w:sz="0" w:space="0" w:color="auto"/>
      </w:divBdr>
    </w:div>
    <w:div w:id="1091394500">
      <w:bodyDiv w:val="1"/>
      <w:marLeft w:val="0"/>
      <w:marRight w:val="0"/>
      <w:marTop w:val="0"/>
      <w:marBottom w:val="0"/>
      <w:divBdr>
        <w:top w:val="none" w:sz="0" w:space="0" w:color="auto"/>
        <w:left w:val="none" w:sz="0" w:space="0" w:color="auto"/>
        <w:bottom w:val="none" w:sz="0" w:space="0" w:color="auto"/>
        <w:right w:val="none" w:sz="0" w:space="0" w:color="auto"/>
      </w:divBdr>
    </w:div>
    <w:div w:id="1091703369">
      <w:bodyDiv w:val="1"/>
      <w:marLeft w:val="0"/>
      <w:marRight w:val="0"/>
      <w:marTop w:val="0"/>
      <w:marBottom w:val="0"/>
      <w:divBdr>
        <w:top w:val="none" w:sz="0" w:space="0" w:color="auto"/>
        <w:left w:val="none" w:sz="0" w:space="0" w:color="auto"/>
        <w:bottom w:val="none" w:sz="0" w:space="0" w:color="auto"/>
        <w:right w:val="none" w:sz="0" w:space="0" w:color="auto"/>
      </w:divBdr>
    </w:div>
    <w:div w:id="1139225671">
      <w:bodyDiv w:val="1"/>
      <w:marLeft w:val="0"/>
      <w:marRight w:val="0"/>
      <w:marTop w:val="0"/>
      <w:marBottom w:val="0"/>
      <w:divBdr>
        <w:top w:val="none" w:sz="0" w:space="0" w:color="auto"/>
        <w:left w:val="none" w:sz="0" w:space="0" w:color="auto"/>
        <w:bottom w:val="none" w:sz="0" w:space="0" w:color="auto"/>
        <w:right w:val="none" w:sz="0" w:space="0" w:color="auto"/>
      </w:divBdr>
    </w:div>
    <w:div w:id="1143430070">
      <w:bodyDiv w:val="1"/>
      <w:marLeft w:val="0"/>
      <w:marRight w:val="0"/>
      <w:marTop w:val="0"/>
      <w:marBottom w:val="0"/>
      <w:divBdr>
        <w:top w:val="none" w:sz="0" w:space="0" w:color="auto"/>
        <w:left w:val="none" w:sz="0" w:space="0" w:color="auto"/>
        <w:bottom w:val="none" w:sz="0" w:space="0" w:color="auto"/>
        <w:right w:val="none" w:sz="0" w:space="0" w:color="auto"/>
      </w:divBdr>
    </w:div>
    <w:div w:id="1145125408">
      <w:bodyDiv w:val="1"/>
      <w:marLeft w:val="0"/>
      <w:marRight w:val="0"/>
      <w:marTop w:val="0"/>
      <w:marBottom w:val="0"/>
      <w:divBdr>
        <w:top w:val="none" w:sz="0" w:space="0" w:color="auto"/>
        <w:left w:val="none" w:sz="0" w:space="0" w:color="auto"/>
        <w:bottom w:val="none" w:sz="0" w:space="0" w:color="auto"/>
        <w:right w:val="none" w:sz="0" w:space="0" w:color="auto"/>
      </w:divBdr>
    </w:div>
    <w:div w:id="1151213512">
      <w:bodyDiv w:val="1"/>
      <w:marLeft w:val="0"/>
      <w:marRight w:val="0"/>
      <w:marTop w:val="0"/>
      <w:marBottom w:val="0"/>
      <w:divBdr>
        <w:top w:val="none" w:sz="0" w:space="0" w:color="auto"/>
        <w:left w:val="none" w:sz="0" w:space="0" w:color="auto"/>
        <w:bottom w:val="none" w:sz="0" w:space="0" w:color="auto"/>
        <w:right w:val="none" w:sz="0" w:space="0" w:color="auto"/>
      </w:divBdr>
    </w:div>
    <w:div w:id="1152261158">
      <w:bodyDiv w:val="1"/>
      <w:marLeft w:val="0"/>
      <w:marRight w:val="0"/>
      <w:marTop w:val="0"/>
      <w:marBottom w:val="0"/>
      <w:divBdr>
        <w:top w:val="none" w:sz="0" w:space="0" w:color="auto"/>
        <w:left w:val="none" w:sz="0" w:space="0" w:color="auto"/>
        <w:bottom w:val="none" w:sz="0" w:space="0" w:color="auto"/>
        <w:right w:val="none" w:sz="0" w:space="0" w:color="auto"/>
      </w:divBdr>
    </w:div>
    <w:div w:id="1172913975">
      <w:bodyDiv w:val="1"/>
      <w:marLeft w:val="0"/>
      <w:marRight w:val="0"/>
      <w:marTop w:val="0"/>
      <w:marBottom w:val="0"/>
      <w:divBdr>
        <w:top w:val="none" w:sz="0" w:space="0" w:color="auto"/>
        <w:left w:val="none" w:sz="0" w:space="0" w:color="auto"/>
        <w:bottom w:val="none" w:sz="0" w:space="0" w:color="auto"/>
        <w:right w:val="none" w:sz="0" w:space="0" w:color="auto"/>
      </w:divBdr>
    </w:div>
    <w:div w:id="1177844519">
      <w:bodyDiv w:val="1"/>
      <w:marLeft w:val="0"/>
      <w:marRight w:val="0"/>
      <w:marTop w:val="0"/>
      <w:marBottom w:val="0"/>
      <w:divBdr>
        <w:top w:val="none" w:sz="0" w:space="0" w:color="auto"/>
        <w:left w:val="none" w:sz="0" w:space="0" w:color="auto"/>
        <w:bottom w:val="none" w:sz="0" w:space="0" w:color="auto"/>
        <w:right w:val="none" w:sz="0" w:space="0" w:color="auto"/>
      </w:divBdr>
    </w:div>
    <w:div w:id="1178811981">
      <w:bodyDiv w:val="1"/>
      <w:marLeft w:val="0"/>
      <w:marRight w:val="0"/>
      <w:marTop w:val="0"/>
      <w:marBottom w:val="0"/>
      <w:divBdr>
        <w:top w:val="none" w:sz="0" w:space="0" w:color="auto"/>
        <w:left w:val="none" w:sz="0" w:space="0" w:color="auto"/>
        <w:bottom w:val="none" w:sz="0" w:space="0" w:color="auto"/>
        <w:right w:val="none" w:sz="0" w:space="0" w:color="auto"/>
      </w:divBdr>
    </w:div>
    <w:div w:id="1184788467">
      <w:bodyDiv w:val="1"/>
      <w:marLeft w:val="0"/>
      <w:marRight w:val="0"/>
      <w:marTop w:val="0"/>
      <w:marBottom w:val="0"/>
      <w:divBdr>
        <w:top w:val="none" w:sz="0" w:space="0" w:color="auto"/>
        <w:left w:val="none" w:sz="0" w:space="0" w:color="auto"/>
        <w:bottom w:val="none" w:sz="0" w:space="0" w:color="auto"/>
        <w:right w:val="none" w:sz="0" w:space="0" w:color="auto"/>
      </w:divBdr>
    </w:div>
    <w:div w:id="1194729765">
      <w:bodyDiv w:val="1"/>
      <w:marLeft w:val="0"/>
      <w:marRight w:val="0"/>
      <w:marTop w:val="0"/>
      <w:marBottom w:val="0"/>
      <w:divBdr>
        <w:top w:val="none" w:sz="0" w:space="0" w:color="auto"/>
        <w:left w:val="none" w:sz="0" w:space="0" w:color="auto"/>
        <w:bottom w:val="none" w:sz="0" w:space="0" w:color="auto"/>
        <w:right w:val="none" w:sz="0" w:space="0" w:color="auto"/>
      </w:divBdr>
    </w:div>
    <w:div w:id="1198855504">
      <w:bodyDiv w:val="1"/>
      <w:marLeft w:val="0"/>
      <w:marRight w:val="0"/>
      <w:marTop w:val="0"/>
      <w:marBottom w:val="0"/>
      <w:divBdr>
        <w:top w:val="none" w:sz="0" w:space="0" w:color="auto"/>
        <w:left w:val="none" w:sz="0" w:space="0" w:color="auto"/>
        <w:bottom w:val="none" w:sz="0" w:space="0" w:color="auto"/>
        <w:right w:val="none" w:sz="0" w:space="0" w:color="auto"/>
      </w:divBdr>
    </w:div>
    <w:div w:id="1205631577">
      <w:bodyDiv w:val="1"/>
      <w:marLeft w:val="0"/>
      <w:marRight w:val="0"/>
      <w:marTop w:val="0"/>
      <w:marBottom w:val="0"/>
      <w:divBdr>
        <w:top w:val="none" w:sz="0" w:space="0" w:color="auto"/>
        <w:left w:val="none" w:sz="0" w:space="0" w:color="auto"/>
        <w:bottom w:val="none" w:sz="0" w:space="0" w:color="auto"/>
        <w:right w:val="none" w:sz="0" w:space="0" w:color="auto"/>
      </w:divBdr>
    </w:div>
    <w:div w:id="1207064513">
      <w:bodyDiv w:val="1"/>
      <w:marLeft w:val="0"/>
      <w:marRight w:val="0"/>
      <w:marTop w:val="0"/>
      <w:marBottom w:val="0"/>
      <w:divBdr>
        <w:top w:val="none" w:sz="0" w:space="0" w:color="auto"/>
        <w:left w:val="none" w:sz="0" w:space="0" w:color="auto"/>
        <w:bottom w:val="none" w:sz="0" w:space="0" w:color="auto"/>
        <w:right w:val="none" w:sz="0" w:space="0" w:color="auto"/>
      </w:divBdr>
    </w:div>
    <w:div w:id="1223633827">
      <w:bodyDiv w:val="1"/>
      <w:marLeft w:val="0"/>
      <w:marRight w:val="0"/>
      <w:marTop w:val="0"/>
      <w:marBottom w:val="0"/>
      <w:divBdr>
        <w:top w:val="none" w:sz="0" w:space="0" w:color="auto"/>
        <w:left w:val="none" w:sz="0" w:space="0" w:color="auto"/>
        <w:bottom w:val="none" w:sz="0" w:space="0" w:color="auto"/>
        <w:right w:val="none" w:sz="0" w:space="0" w:color="auto"/>
      </w:divBdr>
    </w:div>
    <w:div w:id="1227641102">
      <w:bodyDiv w:val="1"/>
      <w:marLeft w:val="0"/>
      <w:marRight w:val="0"/>
      <w:marTop w:val="0"/>
      <w:marBottom w:val="0"/>
      <w:divBdr>
        <w:top w:val="none" w:sz="0" w:space="0" w:color="auto"/>
        <w:left w:val="none" w:sz="0" w:space="0" w:color="auto"/>
        <w:bottom w:val="none" w:sz="0" w:space="0" w:color="auto"/>
        <w:right w:val="none" w:sz="0" w:space="0" w:color="auto"/>
      </w:divBdr>
    </w:div>
    <w:div w:id="1238324927">
      <w:bodyDiv w:val="1"/>
      <w:marLeft w:val="0"/>
      <w:marRight w:val="0"/>
      <w:marTop w:val="0"/>
      <w:marBottom w:val="0"/>
      <w:divBdr>
        <w:top w:val="none" w:sz="0" w:space="0" w:color="auto"/>
        <w:left w:val="none" w:sz="0" w:space="0" w:color="auto"/>
        <w:bottom w:val="none" w:sz="0" w:space="0" w:color="auto"/>
        <w:right w:val="none" w:sz="0" w:space="0" w:color="auto"/>
      </w:divBdr>
    </w:div>
    <w:div w:id="1243758822">
      <w:bodyDiv w:val="1"/>
      <w:marLeft w:val="0"/>
      <w:marRight w:val="0"/>
      <w:marTop w:val="0"/>
      <w:marBottom w:val="0"/>
      <w:divBdr>
        <w:top w:val="none" w:sz="0" w:space="0" w:color="auto"/>
        <w:left w:val="none" w:sz="0" w:space="0" w:color="auto"/>
        <w:bottom w:val="none" w:sz="0" w:space="0" w:color="auto"/>
        <w:right w:val="none" w:sz="0" w:space="0" w:color="auto"/>
      </w:divBdr>
    </w:div>
    <w:div w:id="1247812669">
      <w:bodyDiv w:val="1"/>
      <w:marLeft w:val="0"/>
      <w:marRight w:val="0"/>
      <w:marTop w:val="0"/>
      <w:marBottom w:val="0"/>
      <w:divBdr>
        <w:top w:val="none" w:sz="0" w:space="0" w:color="auto"/>
        <w:left w:val="none" w:sz="0" w:space="0" w:color="auto"/>
        <w:bottom w:val="none" w:sz="0" w:space="0" w:color="auto"/>
        <w:right w:val="none" w:sz="0" w:space="0" w:color="auto"/>
      </w:divBdr>
    </w:div>
    <w:div w:id="1250577171">
      <w:bodyDiv w:val="1"/>
      <w:marLeft w:val="0"/>
      <w:marRight w:val="0"/>
      <w:marTop w:val="0"/>
      <w:marBottom w:val="0"/>
      <w:divBdr>
        <w:top w:val="none" w:sz="0" w:space="0" w:color="auto"/>
        <w:left w:val="none" w:sz="0" w:space="0" w:color="auto"/>
        <w:bottom w:val="none" w:sz="0" w:space="0" w:color="auto"/>
        <w:right w:val="none" w:sz="0" w:space="0" w:color="auto"/>
      </w:divBdr>
    </w:div>
    <w:div w:id="1275282609">
      <w:bodyDiv w:val="1"/>
      <w:marLeft w:val="0"/>
      <w:marRight w:val="0"/>
      <w:marTop w:val="0"/>
      <w:marBottom w:val="0"/>
      <w:divBdr>
        <w:top w:val="none" w:sz="0" w:space="0" w:color="auto"/>
        <w:left w:val="none" w:sz="0" w:space="0" w:color="auto"/>
        <w:bottom w:val="none" w:sz="0" w:space="0" w:color="auto"/>
        <w:right w:val="none" w:sz="0" w:space="0" w:color="auto"/>
      </w:divBdr>
    </w:div>
    <w:div w:id="1281643016">
      <w:bodyDiv w:val="1"/>
      <w:marLeft w:val="0"/>
      <w:marRight w:val="0"/>
      <w:marTop w:val="0"/>
      <w:marBottom w:val="0"/>
      <w:divBdr>
        <w:top w:val="none" w:sz="0" w:space="0" w:color="auto"/>
        <w:left w:val="none" w:sz="0" w:space="0" w:color="auto"/>
        <w:bottom w:val="none" w:sz="0" w:space="0" w:color="auto"/>
        <w:right w:val="none" w:sz="0" w:space="0" w:color="auto"/>
      </w:divBdr>
    </w:div>
    <w:div w:id="1293246119">
      <w:bodyDiv w:val="1"/>
      <w:marLeft w:val="0"/>
      <w:marRight w:val="0"/>
      <w:marTop w:val="0"/>
      <w:marBottom w:val="0"/>
      <w:divBdr>
        <w:top w:val="none" w:sz="0" w:space="0" w:color="auto"/>
        <w:left w:val="none" w:sz="0" w:space="0" w:color="auto"/>
        <w:bottom w:val="none" w:sz="0" w:space="0" w:color="auto"/>
        <w:right w:val="none" w:sz="0" w:space="0" w:color="auto"/>
      </w:divBdr>
    </w:div>
    <w:div w:id="1304115206">
      <w:bodyDiv w:val="1"/>
      <w:marLeft w:val="0"/>
      <w:marRight w:val="0"/>
      <w:marTop w:val="0"/>
      <w:marBottom w:val="0"/>
      <w:divBdr>
        <w:top w:val="none" w:sz="0" w:space="0" w:color="auto"/>
        <w:left w:val="none" w:sz="0" w:space="0" w:color="auto"/>
        <w:bottom w:val="none" w:sz="0" w:space="0" w:color="auto"/>
        <w:right w:val="none" w:sz="0" w:space="0" w:color="auto"/>
      </w:divBdr>
    </w:div>
    <w:div w:id="1323385064">
      <w:bodyDiv w:val="1"/>
      <w:marLeft w:val="0"/>
      <w:marRight w:val="0"/>
      <w:marTop w:val="0"/>
      <w:marBottom w:val="0"/>
      <w:divBdr>
        <w:top w:val="none" w:sz="0" w:space="0" w:color="auto"/>
        <w:left w:val="none" w:sz="0" w:space="0" w:color="auto"/>
        <w:bottom w:val="none" w:sz="0" w:space="0" w:color="auto"/>
        <w:right w:val="none" w:sz="0" w:space="0" w:color="auto"/>
      </w:divBdr>
    </w:div>
    <w:div w:id="1338732645">
      <w:bodyDiv w:val="1"/>
      <w:marLeft w:val="0"/>
      <w:marRight w:val="0"/>
      <w:marTop w:val="0"/>
      <w:marBottom w:val="0"/>
      <w:divBdr>
        <w:top w:val="none" w:sz="0" w:space="0" w:color="auto"/>
        <w:left w:val="none" w:sz="0" w:space="0" w:color="auto"/>
        <w:bottom w:val="none" w:sz="0" w:space="0" w:color="auto"/>
        <w:right w:val="none" w:sz="0" w:space="0" w:color="auto"/>
      </w:divBdr>
    </w:div>
    <w:div w:id="1344211985">
      <w:bodyDiv w:val="1"/>
      <w:marLeft w:val="0"/>
      <w:marRight w:val="0"/>
      <w:marTop w:val="0"/>
      <w:marBottom w:val="0"/>
      <w:divBdr>
        <w:top w:val="none" w:sz="0" w:space="0" w:color="auto"/>
        <w:left w:val="none" w:sz="0" w:space="0" w:color="auto"/>
        <w:bottom w:val="none" w:sz="0" w:space="0" w:color="auto"/>
        <w:right w:val="none" w:sz="0" w:space="0" w:color="auto"/>
      </w:divBdr>
    </w:div>
    <w:div w:id="1362853027">
      <w:bodyDiv w:val="1"/>
      <w:marLeft w:val="0"/>
      <w:marRight w:val="0"/>
      <w:marTop w:val="0"/>
      <w:marBottom w:val="0"/>
      <w:divBdr>
        <w:top w:val="none" w:sz="0" w:space="0" w:color="auto"/>
        <w:left w:val="none" w:sz="0" w:space="0" w:color="auto"/>
        <w:bottom w:val="none" w:sz="0" w:space="0" w:color="auto"/>
        <w:right w:val="none" w:sz="0" w:space="0" w:color="auto"/>
      </w:divBdr>
    </w:div>
    <w:div w:id="1364399776">
      <w:bodyDiv w:val="1"/>
      <w:marLeft w:val="0"/>
      <w:marRight w:val="0"/>
      <w:marTop w:val="0"/>
      <w:marBottom w:val="0"/>
      <w:divBdr>
        <w:top w:val="none" w:sz="0" w:space="0" w:color="auto"/>
        <w:left w:val="none" w:sz="0" w:space="0" w:color="auto"/>
        <w:bottom w:val="none" w:sz="0" w:space="0" w:color="auto"/>
        <w:right w:val="none" w:sz="0" w:space="0" w:color="auto"/>
      </w:divBdr>
    </w:div>
    <w:div w:id="1370835457">
      <w:bodyDiv w:val="1"/>
      <w:marLeft w:val="0"/>
      <w:marRight w:val="0"/>
      <w:marTop w:val="0"/>
      <w:marBottom w:val="0"/>
      <w:divBdr>
        <w:top w:val="none" w:sz="0" w:space="0" w:color="auto"/>
        <w:left w:val="none" w:sz="0" w:space="0" w:color="auto"/>
        <w:bottom w:val="none" w:sz="0" w:space="0" w:color="auto"/>
        <w:right w:val="none" w:sz="0" w:space="0" w:color="auto"/>
      </w:divBdr>
    </w:div>
    <w:div w:id="1372876703">
      <w:bodyDiv w:val="1"/>
      <w:marLeft w:val="0"/>
      <w:marRight w:val="0"/>
      <w:marTop w:val="0"/>
      <w:marBottom w:val="0"/>
      <w:divBdr>
        <w:top w:val="none" w:sz="0" w:space="0" w:color="auto"/>
        <w:left w:val="none" w:sz="0" w:space="0" w:color="auto"/>
        <w:bottom w:val="none" w:sz="0" w:space="0" w:color="auto"/>
        <w:right w:val="none" w:sz="0" w:space="0" w:color="auto"/>
      </w:divBdr>
    </w:div>
    <w:div w:id="1374306507">
      <w:bodyDiv w:val="1"/>
      <w:marLeft w:val="0"/>
      <w:marRight w:val="0"/>
      <w:marTop w:val="0"/>
      <w:marBottom w:val="0"/>
      <w:divBdr>
        <w:top w:val="none" w:sz="0" w:space="0" w:color="auto"/>
        <w:left w:val="none" w:sz="0" w:space="0" w:color="auto"/>
        <w:bottom w:val="none" w:sz="0" w:space="0" w:color="auto"/>
        <w:right w:val="none" w:sz="0" w:space="0" w:color="auto"/>
      </w:divBdr>
    </w:div>
    <w:div w:id="1390424488">
      <w:bodyDiv w:val="1"/>
      <w:marLeft w:val="0"/>
      <w:marRight w:val="0"/>
      <w:marTop w:val="0"/>
      <w:marBottom w:val="0"/>
      <w:divBdr>
        <w:top w:val="none" w:sz="0" w:space="0" w:color="auto"/>
        <w:left w:val="none" w:sz="0" w:space="0" w:color="auto"/>
        <w:bottom w:val="none" w:sz="0" w:space="0" w:color="auto"/>
        <w:right w:val="none" w:sz="0" w:space="0" w:color="auto"/>
      </w:divBdr>
    </w:div>
    <w:div w:id="1393113999">
      <w:bodyDiv w:val="1"/>
      <w:marLeft w:val="0"/>
      <w:marRight w:val="0"/>
      <w:marTop w:val="0"/>
      <w:marBottom w:val="0"/>
      <w:divBdr>
        <w:top w:val="none" w:sz="0" w:space="0" w:color="auto"/>
        <w:left w:val="none" w:sz="0" w:space="0" w:color="auto"/>
        <w:bottom w:val="none" w:sz="0" w:space="0" w:color="auto"/>
        <w:right w:val="none" w:sz="0" w:space="0" w:color="auto"/>
      </w:divBdr>
    </w:div>
    <w:div w:id="1403792069">
      <w:bodyDiv w:val="1"/>
      <w:marLeft w:val="0"/>
      <w:marRight w:val="0"/>
      <w:marTop w:val="0"/>
      <w:marBottom w:val="0"/>
      <w:divBdr>
        <w:top w:val="none" w:sz="0" w:space="0" w:color="auto"/>
        <w:left w:val="none" w:sz="0" w:space="0" w:color="auto"/>
        <w:bottom w:val="none" w:sz="0" w:space="0" w:color="auto"/>
        <w:right w:val="none" w:sz="0" w:space="0" w:color="auto"/>
      </w:divBdr>
    </w:div>
    <w:div w:id="1414352113">
      <w:bodyDiv w:val="1"/>
      <w:marLeft w:val="0"/>
      <w:marRight w:val="0"/>
      <w:marTop w:val="0"/>
      <w:marBottom w:val="0"/>
      <w:divBdr>
        <w:top w:val="none" w:sz="0" w:space="0" w:color="auto"/>
        <w:left w:val="none" w:sz="0" w:space="0" w:color="auto"/>
        <w:bottom w:val="none" w:sz="0" w:space="0" w:color="auto"/>
        <w:right w:val="none" w:sz="0" w:space="0" w:color="auto"/>
      </w:divBdr>
    </w:div>
    <w:div w:id="1418555814">
      <w:bodyDiv w:val="1"/>
      <w:marLeft w:val="0"/>
      <w:marRight w:val="0"/>
      <w:marTop w:val="0"/>
      <w:marBottom w:val="0"/>
      <w:divBdr>
        <w:top w:val="none" w:sz="0" w:space="0" w:color="auto"/>
        <w:left w:val="none" w:sz="0" w:space="0" w:color="auto"/>
        <w:bottom w:val="none" w:sz="0" w:space="0" w:color="auto"/>
        <w:right w:val="none" w:sz="0" w:space="0" w:color="auto"/>
      </w:divBdr>
    </w:div>
    <w:div w:id="1437095995">
      <w:bodyDiv w:val="1"/>
      <w:marLeft w:val="0"/>
      <w:marRight w:val="0"/>
      <w:marTop w:val="0"/>
      <w:marBottom w:val="0"/>
      <w:divBdr>
        <w:top w:val="none" w:sz="0" w:space="0" w:color="auto"/>
        <w:left w:val="none" w:sz="0" w:space="0" w:color="auto"/>
        <w:bottom w:val="none" w:sz="0" w:space="0" w:color="auto"/>
        <w:right w:val="none" w:sz="0" w:space="0" w:color="auto"/>
      </w:divBdr>
    </w:div>
    <w:div w:id="1441098847">
      <w:bodyDiv w:val="1"/>
      <w:marLeft w:val="0"/>
      <w:marRight w:val="0"/>
      <w:marTop w:val="0"/>
      <w:marBottom w:val="0"/>
      <w:divBdr>
        <w:top w:val="none" w:sz="0" w:space="0" w:color="auto"/>
        <w:left w:val="none" w:sz="0" w:space="0" w:color="auto"/>
        <w:bottom w:val="none" w:sz="0" w:space="0" w:color="auto"/>
        <w:right w:val="none" w:sz="0" w:space="0" w:color="auto"/>
      </w:divBdr>
      <w:divsChild>
        <w:div w:id="752746585">
          <w:marLeft w:val="0"/>
          <w:marRight w:val="0"/>
          <w:marTop w:val="0"/>
          <w:marBottom w:val="0"/>
          <w:divBdr>
            <w:top w:val="none" w:sz="0" w:space="0" w:color="auto"/>
            <w:left w:val="none" w:sz="0" w:space="0" w:color="auto"/>
            <w:bottom w:val="none" w:sz="0" w:space="0" w:color="auto"/>
            <w:right w:val="none" w:sz="0" w:space="0" w:color="auto"/>
          </w:divBdr>
          <w:divsChild>
            <w:div w:id="2948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2873">
      <w:bodyDiv w:val="1"/>
      <w:marLeft w:val="0"/>
      <w:marRight w:val="0"/>
      <w:marTop w:val="0"/>
      <w:marBottom w:val="0"/>
      <w:divBdr>
        <w:top w:val="none" w:sz="0" w:space="0" w:color="auto"/>
        <w:left w:val="none" w:sz="0" w:space="0" w:color="auto"/>
        <w:bottom w:val="none" w:sz="0" w:space="0" w:color="auto"/>
        <w:right w:val="none" w:sz="0" w:space="0" w:color="auto"/>
      </w:divBdr>
    </w:div>
    <w:div w:id="1455519384">
      <w:bodyDiv w:val="1"/>
      <w:marLeft w:val="0"/>
      <w:marRight w:val="0"/>
      <w:marTop w:val="0"/>
      <w:marBottom w:val="0"/>
      <w:divBdr>
        <w:top w:val="none" w:sz="0" w:space="0" w:color="auto"/>
        <w:left w:val="none" w:sz="0" w:space="0" w:color="auto"/>
        <w:bottom w:val="none" w:sz="0" w:space="0" w:color="auto"/>
        <w:right w:val="none" w:sz="0" w:space="0" w:color="auto"/>
      </w:divBdr>
    </w:div>
    <w:div w:id="1463572191">
      <w:bodyDiv w:val="1"/>
      <w:marLeft w:val="0"/>
      <w:marRight w:val="0"/>
      <w:marTop w:val="0"/>
      <w:marBottom w:val="0"/>
      <w:divBdr>
        <w:top w:val="none" w:sz="0" w:space="0" w:color="auto"/>
        <w:left w:val="none" w:sz="0" w:space="0" w:color="auto"/>
        <w:bottom w:val="none" w:sz="0" w:space="0" w:color="auto"/>
        <w:right w:val="none" w:sz="0" w:space="0" w:color="auto"/>
      </w:divBdr>
    </w:div>
    <w:div w:id="1468930263">
      <w:bodyDiv w:val="1"/>
      <w:marLeft w:val="0"/>
      <w:marRight w:val="0"/>
      <w:marTop w:val="0"/>
      <w:marBottom w:val="0"/>
      <w:divBdr>
        <w:top w:val="none" w:sz="0" w:space="0" w:color="auto"/>
        <w:left w:val="none" w:sz="0" w:space="0" w:color="auto"/>
        <w:bottom w:val="none" w:sz="0" w:space="0" w:color="auto"/>
        <w:right w:val="none" w:sz="0" w:space="0" w:color="auto"/>
      </w:divBdr>
    </w:div>
    <w:div w:id="1482313592">
      <w:bodyDiv w:val="1"/>
      <w:marLeft w:val="0"/>
      <w:marRight w:val="0"/>
      <w:marTop w:val="0"/>
      <w:marBottom w:val="0"/>
      <w:divBdr>
        <w:top w:val="none" w:sz="0" w:space="0" w:color="auto"/>
        <w:left w:val="none" w:sz="0" w:space="0" w:color="auto"/>
        <w:bottom w:val="none" w:sz="0" w:space="0" w:color="auto"/>
        <w:right w:val="none" w:sz="0" w:space="0" w:color="auto"/>
      </w:divBdr>
    </w:div>
    <w:div w:id="1486775891">
      <w:bodyDiv w:val="1"/>
      <w:marLeft w:val="0"/>
      <w:marRight w:val="0"/>
      <w:marTop w:val="0"/>
      <w:marBottom w:val="0"/>
      <w:divBdr>
        <w:top w:val="none" w:sz="0" w:space="0" w:color="auto"/>
        <w:left w:val="none" w:sz="0" w:space="0" w:color="auto"/>
        <w:bottom w:val="none" w:sz="0" w:space="0" w:color="auto"/>
        <w:right w:val="none" w:sz="0" w:space="0" w:color="auto"/>
      </w:divBdr>
    </w:div>
    <w:div w:id="1490095120">
      <w:bodyDiv w:val="1"/>
      <w:marLeft w:val="0"/>
      <w:marRight w:val="0"/>
      <w:marTop w:val="0"/>
      <w:marBottom w:val="0"/>
      <w:divBdr>
        <w:top w:val="none" w:sz="0" w:space="0" w:color="auto"/>
        <w:left w:val="none" w:sz="0" w:space="0" w:color="auto"/>
        <w:bottom w:val="none" w:sz="0" w:space="0" w:color="auto"/>
        <w:right w:val="none" w:sz="0" w:space="0" w:color="auto"/>
      </w:divBdr>
    </w:div>
    <w:div w:id="1499156146">
      <w:bodyDiv w:val="1"/>
      <w:marLeft w:val="0"/>
      <w:marRight w:val="0"/>
      <w:marTop w:val="0"/>
      <w:marBottom w:val="0"/>
      <w:divBdr>
        <w:top w:val="none" w:sz="0" w:space="0" w:color="auto"/>
        <w:left w:val="none" w:sz="0" w:space="0" w:color="auto"/>
        <w:bottom w:val="none" w:sz="0" w:space="0" w:color="auto"/>
        <w:right w:val="none" w:sz="0" w:space="0" w:color="auto"/>
      </w:divBdr>
    </w:div>
    <w:div w:id="1506358411">
      <w:bodyDiv w:val="1"/>
      <w:marLeft w:val="0"/>
      <w:marRight w:val="0"/>
      <w:marTop w:val="0"/>
      <w:marBottom w:val="0"/>
      <w:divBdr>
        <w:top w:val="none" w:sz="0" w:space="0" w:color="auto"/>
        <w:left w:val="none" w:sz="0" w:space="0" w:color="auto"/>
        <w:bottom w:val="none" w:sz="0" w:space="0" w:color="auto"/>
        <w:right w:val="none" w:sz="0" w:space="0" w:color="auto"/>
      </w:divBdr>
    </w:div>
    <w:div w:id="1518694185">
      <w:bodyDiv w:val="1"/>
      <w:marLeft w:val="0"/>
      <w:marRight w:val="0"/>
      <w:marTop w:val="0"/>
      <w:marBottom w:val="0"/>
      <w:divBdr>
        <w:top w:val="none" w:sz="0" w:space="0" w:color="auto"/>
        <w:left w:val="none" w:sz="0" w:space="0" w:color="auto"/>
        <w:bottom w:val="none" w:sz="0" w:space="0" w:color="auto"/>
        <w:right w:val="none" w:sz="0" w:space="0" w:color="auto"/>
      </w:divBdr>
    </w:div>
    <w:div w:id="1522355035">
      <w:bodyDiv w:val="1"/>
      <w:marLeft w:val="0"/>
      <w:marRight w:val="0"/>
      <w:marTop w:val="0"/>
      <w:marBottom w:val="0"/>
      <w:divBdr>
        <w:top w:val="none" w:sz="0" w:space="0" w:color="auto"/>
        <w:left w:val="none" w:sz="0" w:space="0" w:color="auto"/>
        <w:bottom w:val="none" w:sz="0" w:space="0" w:color="auto"/>
        <w:right w:val="none" w:sz="0" w:space="0" w:color="auto"/>
      </w:divBdr>
    </w:div>
    <w:div w:id="1532179957">
      <w:bodyDiv w:val="1"/>
      <w:marLeft w:val="0"/>
      <w:marRight w:val="0"/>
      <w:marTop w:val="0"/>
      <w:marBottom w:val="0"/>
      <w:divBdr>
        <w:top w:val="none" w:sz="0" w:space="0" w:color="auto"/>
        <w:left w:val="none" w:sz="0" w:space="0" w:color="auto"/>
        <w:bottom w:val="none" w:sz="0" w:space="0" w:color="auto"/>
        <w:right w:val="none" w:sz="0" w:space="0" w:color="auto"/>
      </w:divBdr>
    </w:div>
    <w:div w:id="1542135808">
      <w:bodyDiv w:val="1"/>
      <w:marLeft w:val="0"/>
      <w:marRight w:val="0"/>
      <w:marTop w:val="0"/>
      <w:marBottom w:val="0"/>
      <w:divBdr>
        <w:top w:val="none" w:sz="0" w:space="0" w:color="auto"/>
        <w:left w:val="none" w:sz="0" w:space="0" w:color="auto"/>
        <w:bottom w:val="none" w:sz="0" w:space="0" w:color="auto"/>
        <w:right w:val="none" w:sz="0" w:space="0" w:color="auto"/>
      </w:divBdr>
    </w:div>
    <w:div w:id="1556891114">
      <w:bodyDiv w:val="1"/>
      <w:marLeft w:val="0"/>
      <w:marRight w:val="0"/>
      <w:marTop w:val="0"/>
      <w:marBottom w:val="0"/>
      <w:divBdr>
        <w:top w:val="none" w:sz="0" w:space="0" w:color="auto"/>
        <w:left w:val="none" w:sz="0" w:space="0" w:color="auto"/>
        <w:bottom w:val="none" w:sz="0" w:space="0" w:color="auto"/>
        <w:right w:val="none" w:sz="0" w:space="0" w:color="auto"/>
      </w:divBdr>
    </w:div>
    <w:div w:id="1570311177">
      <w:bodyDiv w:val="1"/>
      <w:marLeft w:val="0"/>
      <w:marRight w:val="0"/>
      <w:marTop w:val="0"/>
      <w:marBottom w:val="0"/>
      <w:divBdr>
        <w:top w:val="none" w:sz="0" w:space="0" w:color="auto"/>
        <w:left w:val="none" w:sz="0" w:space="0" w:color="auto"/>
        <w:bottom w:val="none" w:sz="0" w:space="0" w:color="auto"/>
        <w:right w:val="none" w:sz="0" w:space="0" w:color="auto"/>
      </w:divBdr>
    </w:div>
    <w:div w:id="1576280206">
      <w:bodyDiv w:val="1"/>
      <w:marLeft w:val="0"/>
      <w:marRight w:val="0"/>
      <w:marTop w:val="0"/>
      <w:marBottom w:val="0"/>
      <w:divBdr>
        <w:top w:val="none" w:sz="0" w:space="0" w:color="auto"/>
        <w:left w:val="none" w:sz="0" w:space="0" w:color="auto"/>
        <w:bottom w:val="none" w:sz="0" w:space="0" w:color="auto"/>
        <w:right w:val="none" w:sz="0" w:space="0" w:color="auto"/>
      </w:divBdr>
    </w:div>
    <w:div w:id="1581285205">
      <w:bodyDiv w:val="1"/>
      <w:marLeft w:val="0"/>
      <w:marRight w:val="0"/>
      <w:marTop w:val="0"/>
      <w:marBottom w:val="0"/>
      <w:divBdr>
        <w:top w:val="none" w:sz="0" w:space="0" w:color="auto"/>
        <w:left w:val="none" w:sz="0" w:space="0" w:color="auto"/>
        <w:bottom w:val="none" w:sz="0" w:space="0" w:color="auto"/>
        <w:right w:val="none" w:sz="0" w:space="0" w:color="auto"/>
      </w:divBdr>
    </w:div>
    <w:div w:id="1594781106">
      <w:bodyDiv w:val="1"/>
      <w:marLeft w:val="0"/>
      <w:marRight w:val="0"/>
      <w:marTop w:val="0"/>
      <w:marBottom w:val="0"/>
      <w:divBdr>
        <w:top w:val="none" w:sz="0" w:space="0" w:color="auto"/>
        <w:left w:val="none" w:sz="0" w:space="0" w:color="auto"/>
        <w:bottom w:val="none" w:sz="0" w:space="0" w:color="auto"/>
        <w:right w:val="none" w:sz="0" w:space="0" w:color="auto"/>
      </w:divBdr>
    </w:div>
    <w:div w:id="1598753974">
      <w:bodyDiv w:val="1"/>
      <w:marLeft w:val="0"/>
      <w:marRight w:val="0"/>
      <w:marTop w:val="0"/>
      <w:marBottom w:val="0"/>
      <w:divBdr>
        <w:top w:val="none" w:sz="0" w:space="0" w:color="auto"/>
        <w:left w:val="none" w:sz="0" w:space="0" w:color="auto"/>
        <w:bottom w:val="none" w:sz="0" w:space="0" w:color="auto"/>
        <w:right w:val="none" w:sz="0" w:space="0" w:color="auto"/>
      </w:divBdr>
    </w:div>
    <w:div w:id="1599286935">
      <w:bodyDiv w:val="1"/>
      <w:marLeft w:val="0"/>
      <w:marRight w:val="0"/>
      <w:marTop w:val="0"/>
      <w:marBottom w:val="0"/>
      <w:divBdr>
        <w:top w:val="none" w:sz="0" w:space="0" w:color="auto"/>
        <w:left w:val="none" w:sz="0" w:space="0" w:color="auto"/>
        <w:bottom w:val="none" w:sz="0" w:space="0" w:color="auto"/>
        <w:right w:val="none" w:sz="0" w:space="0" w:color="auto"/>
      </w:divBdr>
    </w:div>
    <w:div w:id="1611476666">
      <w:bodyDiv w:val="1"/>
      <w:marLeft w:val="0"/>
      <w:marRight w:val="0"/>
      <w:marTop w:val="0"/>
      <w:marBottom w:val="0"/>
      <w:divBdr>
        <w:top w:val="none" w:sz="0" w:space="0" w:color="auto"/>
        <w:left w:val="none" w:sz="0" w:space="0" w:color="auto"/>
        <w:bottom w:val="none" w:sz="0" w:space="0" w:color="auto"/>
        <w:right w:val="none" w:sz="0" w:space="0" w:color="auto"/>
      </w:divBdr>
    </w:div>
    <w:div w:id="1619528058">
      <w:bodyDiv w:val="1"/>
      <w:marLeft w:val="0"/>
      <w:marRight w:val="0"/>
      <w:marTop w:val="0"/>
      <w:marBottom w:val="0"/>
      <w:divBdr>
        <w:top w:val="none" w:sz="0" w:space="0" w:color="auto"/>
        <w:left w:val="none" w:sz="0" w:space="0" w:color="auto"/>
        <w:bottom w:val="none" w:sz="0" w:space="0" w:color="auto"/>
        <w:right w:val="none" w:sz="0" w:space="0" w:color="auto"/>
      </w:divBdr>
    </w:div>
    <w:div w:id="1630625202">
      <w:bodyDiv w:val="1"/>
      <w:marLeft w:val="0"/>
      <w:marRight w:val="0"/>
      <w:marTop w:val="0"/>
      <w:marBottom w:val="0"/>
      <w:divBdr>
        <w:top w:val="none" w:sz="0" w:space="0" w:color="auto"/>
        <w:left w:val="none" w:sz="0" w:space="0" w:color="auto"/>
        <w:bottom w:val="none" w:sz="0" w:space="0" w:color="auto"/>
        <w:right w:val="none" w:sz="0" w:space="0" w:color="auto"/>
      </w:divBdr>
    </w:div>
    <w:div w:id="1639874461">
      <w:bodyDiv w:val="1"/>
      <w:marLeft w:val="0"/>
      <w:marRight w:val="0"/>
      <w:marTop w:val="0"/>
      <w:marBottom w:val="0"/>
      <w:divBdr>
        <w:top w:val="none" w:sz="0" w:space="0" w:color="auto"/>
        <w:left w:val="none" w:sz="0" w:space="0" w:color="auto"/>
        <w:bottom w:val="none" w:sz="0" w:space="0" w:color="auto"/>
        <w:right w:val="none" w:sz="0" w:space="0" w:color="auto"/>
      </w:divBdr>
    </w:div>
    <w:div w:id="1642272479">
      <w:bodyDiv w:val="1"/>
      <w:marLeft w:val="0"/>
      <w:marRight w:val="0"/>
      <w:marTop w:val="0"/>
      <w:marBottom w:val="0"/>
      <w:divBdr>
        <w:top w:val="none" w:sz="0" w:space="0" w:color="auto"/>
        <w:left w:val="none" w:sz="0" w:space="0" w:color="auto"/>
        <w:bottom w:val="none" w:sz="0" w:space="0" w:color="auto"/>
        <w:right w:val="none" w:sz="0" w:space="0" w:color="auto"/>
      </w:divBdr>
    </w:div>
    <w:div w:id="1642346589">
      <w:bodyDiv w:val="1"/>
      <w:marLeft w:val="0"/>
      <w:marRight w:val="0"/>
      <w:marTop w:val="0"/>
      <w:marBottom w:val="0"/>
      <w:divBdr>
        <w:top w:val="none" w:sz="0" w:space="0" w:color="auto"/>
        <w:left w:val="none" w:sz="0" w:space="0" w:color="auto"/>
        <w:bottom w:val="none" w:sz="0" w:space="0" w:color="auto"/>
        <w:right w:val="none" w:sz="0" w:space="0" w:color="auto"/>
      </w:divBdr>
    </w:div>
    <w:div w:id="1665668653">
      <w:bodyDiv w:val="1"/>
      <w:marLeft w:val="0"/>
      <w:marRight w:val="0"/>
      <w:marTop w:val="0"/>
      <w:marBottom w:val="0"/>
      <w:divBdr>
        <w:top w:val="none" w:sz="0" w:space="0" w:color="auto"/>
        <w:left w:val="none" w:sz="0" w:space="0" w:color="auto"/>
        <w:bottom w:val="none" w:sz="0" w:space="0" w:color="auto"/>
        <w:right w:val="none" w:sz="0" w:space="0" w:color="auto"/>
      </w:divBdr>
    </w:div>
    <w:div w:id="1666859617">
      <w:bodyDiv w:val="1"/>
      <w:marLeft w:val="0"/>
      <w:marRight w:val="0"/>
      <w:marTop w:val="0"/>
      <w:marBottom w:val="0"/>
      <w:divBdr>
        <w:top w:val="none" w:sz="0" w:space="0" w:color="auto"/>
        <w:left w:val="none" w:sz="0" w:space="0" w:color="auto"/>
        <w:bottom w:val="none" w:sz="0" w:space="0" w:color="auto"/>
        <w:right w:val="none" w:sz="0" w:space="0" w:color="auto"/>
      </w:divBdr>
    </w:div>
    <w:div w:id="1667440824">
      <w:bodyDiv w:val="1"/>
      <w:marLeft w:val="0"/>
      <w:marRight w:val="0"/>
      <w:marTop w:val="0"/>
      <w:marBottom w:val="0"/>
      <w:divBdr>
        <w:top w:val="none" w:sz="0" w:space="0" w:color="auto"/>
        <w:left w:val="none" w:sz="0" w:space="0" w:color="auto"/>
        <w:bottom w:val="none" w:sz="0" w:space="0" w:color="auto"/>
        <w:right w:val="none" w:sz="0" w:space="0" w:color="auto"/>
      </w:divBdr>
    </w:div>
    <w:div w:id="1679233971">
      <w:bodyDiv w:val="1"/>
      <w:marLeft w:val="0"/>
      <w:marRight w:val="0"/>
      <w:marTop w:val="0"/>
      <w:marBottom w:val="0"/>
      <w:divBdr>
        <w:top w:val="none" w:sz="0" w:space="0" w:color="auto"/>
        <w:left w:val="none" w:sz="0" w:space="0" w:color="auto"/>
        <w:bottom w:val="none" w:sz="0" w:space="0" w:color="auto"/>
        <w:right w:val="none" w:sz="0" w:space="0" w:color="auto"/>
      </w:divBdr>
    </w:div>
    <w:div w:id="1680157637">
      <w:bodyDiv w:val="1"/>
      <w:marLeft w:val="0"/>
      <w:marRight w:val="0"/>
      <w:marTop w:val="0"/>
      <w:marBottom w:val="0"/>
      <w:divBdr>
        <w:top w:val="none" w:sz="0" w:space="0" w:color="auto"/>
        <w:left w:val="none" w:sz="0" w:space="0" w:color="auto"/>
        <w:bottom w:val="none" w:sz="0" w:space="0" w:color="auto"/>
        <w:right w:val="none" w:sz="0" w:space="0" w:color="auto"/>
      </w:divBdr>
    </w:div>
    <w:div w:id="1680233834">
      <w:bodyDiv w:val="1"/>
      <w:marLeft w:val="0"/>
      <w:marRight w:val="0"/>
      <w:marTop w:val="0"/>
      <w:marBottom w:val="0"/>
      <w:divBdr>
        <w:top w:val="none" w:sz="0" w:space="0" w:color="auto"/>
        <w:left w:val="none" w:sz="0" w:space="0" w:color="auto"/>
        <w:bottom w:val="none" w:sz="0" w:space="0" w:color="auto"/>
        <w:right w:val="none" w:sz="0" w:space="0" w:color="auto"/>
      </w:divBdr>
    </w:div>
    <w:div w:id="1700857111">
      <w:bodyDiv w:val="1"/>
      <w:marLeft w:val="0"/>
      <w:marRight w:val="0"/>
      <w:marTop w:val="0"/>
      <w:marBottom w:val="0"/>
      <w:divBdr>
        <w:top w:val="none" w:sz="0" w:space="0" w:color="auto"/>
        <w:left w:val="none" w:sz="0" w:space="0" w:color="auto"/>
        <w:bottom w:val="none" w:sz="0" w:space="0" w:color="auto"/>
        <w:right w:val="none" w:sz="0" w:space="0" w:color="auto"/>
      </w:divBdr>
    </w:div>
    <w:div w:id="1704016420">
      <w:bodyDiv w:val="1"/>
      <w:marLeft w:val="0"/>
      <w:marRight w:val="0"/>
      <w:marTop w:val="0"/>
      <w:marBottom w:val="0"/>
      <w:divBdr>
        <w:top w:val="none" w:sz="0" w:space="0" w:color="auto"/>
        <w:left w:val="none" w:sz="0" w:space="0" w:color="auto"/>
        <w:bottom w:val="none" w:sz="0" w:space="0" w:color="auto"/>
        <w:right w:val="none" w:sz="0" w:space="0" w:color="auto"/>
      </w:divBdr>
    </w:div>
    <w:div w:id="1718629793">
      <w:bodyDiv w:val="1"/>
      <w:marLeft w:val="0"/>
      <w:marRight w:val="0"/>
      <w:marTop w:val="0"/>
      <w:marBottom w:val="0"/>
      <w:divBdr>
        <w:top w:val="none" w:sz="0" w:space="0" w:color="auto"/>
        <w:left w:val="none" w:sz="0" w:space="0" w:color="auto"/>
        <w:bottom w:val="none" w:sz="0" w:space="0" w:color="auto"/>
        <w:right w:val="none" w:sz="0" w:space="0" w:color="auto"/>
      </w:divBdr>
    </w:div>
    <w:div w:id="1719626024">
      <w:bodyDiv w:val="1"/>
      <w:marLeft w:val="0"/>
      <w:marRight w:val="0"/>
      <w:marTop w:val="0"/>
      <w:marBottom w:val="0"/>
      <w:divBdr>
        <w:top w:val="none" w:sz="0" w:space="0" w:color="auto"/>
        <w:left w:val="none" w:sz="0" w:space="0" w:color="auto"/>
        <w:bottom w:val="none" w:sz="0" w:space="0" w:color="auto"/>
        <w:right w:val="none" w:sz="0" w:space="0" w:color="auto"/>
      </w:divBdr>
    </w:div>
    <w:div w:id="1730692697">
      <w:bodyDiv w:val="1"/>
      <w:marLeft w:val="0"/>
      <w:marRight w:val="0"/>
      <w:marTop w:val="0"/>
      <w:marBottom w:val="0"/>
      <w:divBdr>
        <w:top w:val="none" w:sz="0" w:space="0" w:color="auto"/>
        <w:left w:val="none" w:sz="0" w:space="0" w:color="auto"/>
        <w:bottom w:val="none" w:sz="0" w:space="0" w:color="auto"/>
        <w:right w:val="none" w:sz="0" w:space="0" w:color="auto"/>
      </w:divBdr>
    </w:div>
    <w:div w:id="1741757146">
      <w:bodyDiv w:val="1"/>
      <w:marLeft w:val="0"/>
      <w:marRight w:val="0"/>
      <w:marTop w:val="0"/>
      <w:marBottom w:val="0"/>
      <w:divBdr>
        <w:top w:val="none" w:sz="0" w:space="0" w:color="auto"/>
        <w:left w:val="none" w:sz="0" w:space="0" w:color="auto"/>
        <w:bottom w:val="none" w:sz="0" w:space="0" w:color="auto"/>
        <w:right w:val="none" w:sz="0" w:space="0" w:color="auto"/>
      </w:divBdr>
    </w:div>
    <w:div w:id="1748258375">
      <w:bodyDiv w:val="1"/>
      <w:marLeft w:val="0"/>
      <w:marRight w:val="0"/>
      <w:marTop w:val="0"/>
      <w:marBottom w:val="0"/>
      <w:divBdr>
        <w:top w:val="none" w:sz="0" w:space="0" w:color="auto"/>
        <w:left w:val="none" w:sz="0" w:space="0" w:color="auto"/>
        <w:bottom w:val="none" w:sz="0" w:space="0" w:color="auto"/>
        <w:right w:val="none" w:sz="0" w:space="0" w:color="auto"/>
      </w:divBdr>
    </w:div>
    <w:div w:id="1748768244">
      <w:bodyDiv w:val="1"/>
      <w:marLeft w:val="0"/>
      <w:marRight w:val="0"/>
      <w:marTop w:val="0"/>
      <w:marBottom w:val="0"/>
      <w:divBdr>
        <w:top w:val="none" w:sz="0" w:space="0" w:color="auto"/>
        <w:left w:val="none" w:sz="0" w:space="0" w:color="auto"/>
        <w:bottom w:val="none" w:sz="0" w:space="0" w:color="auto"/>
        <w:right w:val="none" w:sz="0" w:space="0" w:color="auto"/>
      </w:divBdr>
    </w:div>
    <w:div w:id="1756128588">
      <w:bodyDiv w:val="1"/>
      <w:marLeft w:val="0"/>
      <w:marRight w:val="0"/>
      <w:marTop w:val="0"/>
      <w:marBottom w:val="0"/>
      <w:divBdr>
        <w:top w:val="none" w:sz="0" w:space="0" w:color="auto"/>
        <w:left w:val="none" w:sz="0" w:space="0" w:color="auto"/>
        <w:bottom w:val="none" w:sz="0" w:space="0" w:color="auto"/>
        <w:right w:val="none" w:sz="0" w:space="0" w:color="auto"/>
      </w:divBdr>
    </w:div>
    <w:div w:id="1766224812">
      <w:bodyDiv w:val="1"/>
      <w:marLeft w:val="0"/>
      <w:marRight w:val="0"/>
      <w:marTop w:val="0"/>
      <w:marBottom w:val="0"/>
      <w:divBdr>
        <w:top w:val="none" w:sz="0" w:space="0" w:color="auto"/>
        <w:left w:val="none" w:sz="0" w:space="0" w:color="auto"/>
        <w:bottom w:val="none" w:sz="0" w:space="0" w:color="auto"/>
        <w:right w:val="none" w:sz="0" w:space="0" w:color="auto"/>
      </w:divBdr>
    </w:div>
    <w:div w:id="1774520083">
      <w:bodyDiv w:val="1"/>
      <w:marLeft w:val="0"/>
      <w:marRight w:val="0"/>
      <w:marTop w:val="0"/>
      <w:marBottom w:val="0"/>
      <w:divBdr>
        <w:top w:val="none" w:sz="0" w:space="0" w:color="auto"/>
        <w:left w:val="none" w:sz="0" w:space="0" w:color="auto"/>
        <w:bottom w:val="none" w:sz="0" w:space="0" w:color="auto"/>
        <w:right w:val="none" w:sz="0" w:space="0" w:color="auto"/>
      </w:divBdr>
    </w:div>
    <w:div w:id="1775247904">
      <w:bodyDiv w:val="1"/>
      <w:marLeft w:val="0"/>
      <w:marRight w:val="0"/>
      <w:marTop w:val="0"/>
      <w:marBottom w:val="0"/>
      <w:divBdr>
        <w:top w:val="none" w:sz="0" w:space="0" w:color="auto"/>
        <w:left w:val="none" w:sz="0" w:space="0" w:color="auto"/>
        <w:bottom w:val="none" w:sz="0" w:space="0" w:color="auto"/>
        <w:right w:val="none" w:sz="0" w:space="0" w:color="auto"/>
      </w:divBdr>
    </w:div>
    <w:div w:id="1785029917">
      <w:bodyDiv w:val="1"/>
      <w:marLeft w:val="0"/>
      <w:marRight w:val="0"/>
      <w:marTop w:val="0"/>
      <w:marBottom w:val="0"/>
      <w:divBdr>
        <w:top w:val="none" w:sz="0" w:space="0" w:color="auto"/>
        <w:left w:val="none" w:sz="0" w:space="0" w:color="auto"/>
        <w:bottom w:val="none" w:sz="0" w:space="0" w:color="auto"/>
        <w:right w:val="none" w:sz="0" w:space="0" w:color="auto"/>
      </w:divBdr>
    </w:div>
    <w:div w:id="1785686329">
      <w:bodyDiv w:val="1"/>
      <w:marLeft w:val="0"/>
      <w:marRight w:val="0"/>
      <w:marTop w:val="0"/>
      <w:marBottom w:val="0"/>
      <w:divBdr>
        <w:top w:val="none" w:sz="0" w:space="0" w:color="auto"/>
        <w:left w:val="none" w:sz="0" w:space="0" w:color="auto"/>
        <w:bottom w:val="none" w:sz="0" w:space="0" w:color="auto"/>
        <w:right w:val="none" w:sz="0" w:space="0" w:color="auto"/>
      </w:divBdr>
    </w:div>
    <w:div w:id="1787045810">
      <w:bodyDiv w:val="1"/>
      <w:marLeft w:val="0"/>
      <w:marRight w:val="0"/>
      <w:marTop w:val="0"/>
      <w:marBottom w:val="0"/>
      <w:divBdr>
        <w:top w:val="none" w:sz="0" w:space="0" w:color="auto"/>
        <w:left w:val="none" w:sz="0" w:space="0" w:color="auto"/>
        <w:bottom w:val="none" w:sz="0" w:space="0" w:color="auto"/>
        <w:right w:val="none" w:sz="0" w:space="0" w:color="auto"/>
      </w:divBdr>
    </w:div>
    <w:div w:id="1795901975">
      <w:bodyDiv w:val="1"/>
      <w:marLeft w:val="0"/>
      <w:marRight w:val="0"/>
      <w:marTop w:val="0"/>
      <w:marBottom w:val="0"/>
      <w:divBdr>
        <w:top w:val="none" w:sz="0" w:space="0" w:color="auto"/>
        <w:left w:val="none" w:sz="0" w:space="0" w:color="auto"/>
        <w:bottom w:val="none" w:sz="0" w:space="0" w:color="auto"/>
        <w:right w:val="none" w:sz="0" w:space="0" w:color="auto"/>
      </w:divBdr>
    </w:div>
    <w:div w:id="1810711143">
      <w:bodyDiv w:val="1"/>
      <w:marLeft w:val="0"/>
      <w:marRight w:val="0"/>
      <w:marTop w:val="0"/>
      <w:marBottom w:val="0"/>
      <w:divBdr>
        <w:top w:val="none" w:sz="0" w:space="0" w:color="auto"/>
        <w:left w:val="none" w:sz="0" w:space="0" w:color="auto"/>
        <w:bottom w:val="none" w:sz="0" w:space="0" w:color="auto"/>
        <w:right w:val="none" w:sz="0" w:space="0" w:color="auto"/>
      </w:divBdr>
    </w:div>
    <w:div w:id="1820422321">
      <w:bodyDiv w:val="1"/>
      <w:marLeft w:val="0"/>
      <w:marRight w:val="0"/>
      <w:marTop w:val="0"/>
      <w:marBottom w:val="0"/>
      <w:divBdr>
        <w:top w:val="none" w:sz="0" w:space="0" w:color="auto"/>
        <w:left w:val="none" w:sz="0" w:space="0" w:color="auto"/>
        <w:bottom w:val="none" w:sz="0" w:space="0" w:color="auto"/>
        <w:right w:val="none" w:sz="0" w:space="0" w:color="auto"/>
      </w:divBdr>
    </w:div>
    <w:div w:id="1822228529">
      <w:bodyDiv w:val="1"/>
      <w:marLeft w:val="0"/>
      <w:marRight w:val="0"/>
      <w:marTop w:val="0"/>
      <w:marBottom w:val="0"/>
      <w:divBdr>
        <w:top w:val="none" w:sz="0" w:space="0" w:color="auto"/>
        <w:left w:val="none" w:sz="0" w:space="0" w:color="auto"/>
        <w:bottom w:val="none" w:sz="0" w:space="0" w:color="auto"/>
        <w:right w:val="none" w:sz="0" w:space="0" w:color="auto"/>
      </w:divBdr>
    </w:div>
    <w:div w:id="1826359318">
      <w:bodyDiv w:val="1"/>
      <w:marLeft w:val="0"/>
      <w:marRight w:val="0"/>
      <w:marTop w:val="0"/>
      <w:marBottom w:val="0"/>
      <w:divBdr>
        <w:top w:val="none" w:sz="0" w:space="0" w:color="auto"/>
        <w:left w:val="none" w:sz="0" w:space="0" w:color="auto"/>
        <w:bottom w:val="none" w:sz="0" w:space="0" w:color="auto"/>
        <w:right w:val="none" w:sz="0" w:space="0" w:color="auto"/>
      </w:divBdr>
    </w:div>
    <w:div w:id="1830560555">
      <w:bodyDiv w:val="1"/>
      <w:marLeft w:val="0"/>
      <w:marRight w:val="0"/>
      <w:marTop w:val="0"/>
      <w:marBottom w:val="0"/>
      <w:divBdr>
        <w:top w:val="none" w:sz="0" w:space="0" w:color="auto"/>
        <w:left w:val="none" w:sz="0" w:space="0" w:color="auto"/>
        <w:bottom w:val="none" w:sz="0" w:space="0" w:color="auto"/>
        <w:right w:val="none" w:sz="0" w:space="0" w:color="auto"/>
      </w:divBdr>
    </w:div>
    <w:div w:id="1835220943">
      <w:bodyDiv w:val="1"/>
      <w:marLeft w:val="0"/>
      <w:marRight w:val="0"/>
      <w:marTop w:val="0"/>
      <w:marBottom w:val="0"/>
      <w:divBdr>
        <w:top w:val="none" w:sz="0" w:space="0" w:color="auto"/>
        <w:left w:val="none" w:sz="0" w:space="0" w:color="auto"/>
        <w:bottom w:val="none" w:sz="0" w:space="0" w:color="auto"/>
        <w:right w:val="none" w:sz="0" w:space="0" w:color="auto"/>
      </w:divBdr>
    </w:div>
    <w:div w:id="1845775678">
      <w:bodyDiv w:val="1"/>
      <w:marLeft w:val="0"/>
      <w:marRight w:val="0"/>
      <w:marTop w:val="0"/>
      <w:marBottom w:val="0"/>
      <w:divBdr>
        <w:top w:val="none" w:sz="0" w:space="0" w:color="auto"/>
        <w:left w:val="none" w:sz="0" w:space="0" w:color="auto"/>
        <w:bottom w:val="none" w:sz="0" w:space="0" w:color="auto"/>
        <w:right w:val="none" w:sz="0" w:space="0" w:color="auto"/>
      </w:divBdr>
    </w:div>
    <w:div w:id="1846238022">
      <w:bodyDiv w:val="1"/>
      <w:marLeft w:val="0"/>
      <w:marRight w:val="0"/>
      <w:marTop w:val="0"/>
      <w:marBottom w:val="0"/>
      <w:divBdr>
        <w:top w:val="none" w:sz="0" w:space="0" w:color="auto"/>
        <w:left w:val="none" w:sz="0" w:space="0" w:color="auto"/>
        <w:bottom w:val="none" w:sz="0" w:space="0" w:color="auto"/>
        <w:right w:val="none" w:sz="0" w:space="0" w:color="auto"/>
      </w:divBdr>
    </w:div>
    <w:div w:id="1853451892">
      <w:bodyDiv w:val="1"/>
      <w:marLeft w:val="0"/>
      <w:marRight w:val="0"/>
      <w:marTop w:val="0"/>
      <w:marBottom w:val="0"/>
      <w:divBdr>
        <w:top w:val="none" w:sz="0" w:space="0" w:color="auto"/>
        <w:left w:val="none" w:sz="0" w:space="0" w:color="auto"/>
        <w:bottom w:val="none" w:sz="0" w:space="0" w:color="auto"/>
        <w:right w:val="none" w:sz="0" w:space="0" w:color="auto"/>
      </w:divBdr>
    </w:div>
    <w:div w:id="1855142420">
      <w:bodyDiv w:val="1"/>
      <w:marLeft w:val="0"/>
      <w:marRight w:val="0"/>
      <w:marTop w:val="0"/>
      <w:marBottom w:val="0"/>
      <w:divBdr>
        <w:top w:val="none" w:sz="0" w:space="0" w:color="auto"/>
        <w:left w:val="none" w:sz="0" w:space="0" w:color="auto"/>
        <w:bottom w:val="none" w:sz="0" w:space="0" w:color="auto"/>
        <w:right w:val="none" w:sz="0" w:space="0" w:color="auto"/>
      </w:divBdr>
    </w:div>
    <w:div w:id="1860703628">
      <w:bodyDiv w:val="1"/>
      <w:marLeft w:val="0"/>
      <w:marRight w:val="0"/>
      <w:marTop w:val="0"/>
      <w:marBottom w:val="0"/>
      <w:divBdr>
        <w:top w:val="none" w:sz="0" w:space="0" w:color="auto"/>
        <w:left w:val="none" w:sz="0" w:space="0" w:color="auto"/>
        <w:bottom w:val="none" w:sz="0" w:space="0" w:color="auto"/>
        <w:right w:val="none" w:sz="0" w:space="0" w:color="auto"/>
      </w:divBdr>
    </w:div>
    <w:div w:id="1865630359">
      <w:bodyDiv w:val="1"/>
      <w:marLeft w:val="0"/>
      <w:marRight w:val="0"/>
      <w:marTop w:val="0"/>
      <w:marBottom w:val="0"/>
      <w:divBdr>
        <w:top w:val="none" w:sz="0" w:space="0" w:color="auto"/>
        <w:left w:val="none" w:sz="0" w:space="0" w:color="auto"/>
        <w:bottom w:val="none" w:sz="0" w:space="0" w:color="auto"/>
        <w:right w:val="none" w:sz="0" w:space="0" w:color="auto"/>
      </w:divBdr>
    </w:div>
    <w:div w:id="1883132156">
      <w:bodyDiv w:val="1"/>
      <w:marLeft w:val="0"/>
      <w:marRight w:val="0"/>
      <w:marTop w:val="0"/>
      <w:marBottom w:val="0"/>
      <w:divBdr>
        <w:top w:val="none" w:sz="0" w:space="0" w:color="auto"/>
        <w:left w:val="none" w:sz="0" w:space="0" w:color="auto"/>
        <w:bottom w:val="none" w:sz="0" w:space="0" w:color="auto"/>
        <w:right w:val="none" w:sz="0" w:space="0" w:color="auto"/>
      </w:divBdr>
    </w:div>
    <w:div w:id="1885411188">
      <w:bodyDiv w:val="1"/>
      <w:marLeft w:val="0"/>
      <w:marRight w:val="0"/>
      <w:marTop w:val="0"/>
      <w:marBottom w:val="0"/>
      <w:divBdr>
        <w:top w:val="none" w:sz="0" w:space="0" w:color="auto"/>
        <w:left w:val="none" w:sz="0" w:space="0" w:color="auto"/>
        <w:bottom w:val="none" w:sz="0" w:space="0" w:color="auto"/>
        <w:right w:val="none" w:sz="0" w:space="0" w:color="auto"/>
      </w:divBdr>
    </w:div>
    <w:div w:id="1890070106">
      <w:bodyDiv w:val="1"/>
      <w:marLeft w:val="0"/>
      <w:marRight w:val="0"/>
      <w:marTop w:val="0"/>
      <w:marBottom w:val="0"/>
      <w:divBdr>
        <w:top w:val="none" w:sz="0" w:space="0" w:color="auto"/>
        <w:left w:val="none" w:sz="0" w:space="0" w:color="auto"/>
        <w:bottom w:val="none" w:sz="0" w:space="0" w:color="auto"/>
        <w:right w:val="none" w:sz="0" w:space="0" w:color="auto"/>
      </w:divBdr>
    </w:div>
    <w:div w:id="1903177476">
      <w:bodyDiv w:val="1"/>
      <w:marLeft w:val="0"/>
      <w:marRight w:val="0"/>
      <w:marTop w:val="0"/>
      <w:marBottom w:val="0"/>
      <w:divBdr>
        <w:top w:val="none" w:sz="0" w:space="0" w:color="auto"/>
        <w:left w:val="none" w:sz="0" w:space="0" w:color="auto"/>
        <w:bottom w:val="none" w:sz="0" w:space="0" w:color="auto"/>
        <w:right w:val="none" w:sz="0" w:space="0" w:color="auto"/>
      </w:divBdr>
    </w:div>
    <w:div w:id="1905212602">
      <w:bodyDiv w:val="1"/>
      <w:marLeft w:val="0"/>
      <w:marRight w:val="0"/>
      <w:marTop w:val="0"/>
      <w:marBottom w:val="0"/>
      <w:divBdr>
        <w:top w:val="none" w:sz="0" w:space="0" w:color="auto"/>
        <w:left w:val="none" w:sz="0" w:space="0" w:color="auto"/>
        <w:bottom w:val="none" w:sz="0" w:space="0" w:color="auto"/>
        <w:right w:val="none" w:sz="0" w:space="0" w:color="auto"/>
      </w:divBdr>
    </w:div>
    <w:div w:id="1909150238">
      <w:bodyDiv w:val="1"/>
      <w:marLeft w:val="0"/>
      <w:marRight w:val="0"/>
      <w:marTop w:val="0"/>
      <w:marBottom w:val="0"/>
      <w:divBdr>
        <w:top w:val="none" w:sz="0" w:space="0" w:color="auto"/>
        <w:left w:val="none" w:sz="0" w:space="0" w:color="auto"/>
        <w:bottom w:val="none" w:sz="0" w:space="0" w:color="auto"/>
        <w:right w:val="none" w:sz="0" w:space="0" w:color="auto"/>
      </w:divBdr>
    </w:div>
    <w:div w:id="1910654092">
      <w:bodyDiv w:val="1"/>
      <w:marLeft w:val="0"/>
      <w:marRight w:val="0"/>
      <w:marTop w:val="0"/>
      <w:marBottom w:val="0"/>
      <w:divBdr>
        <w:top w:val="none" w:sz="0" w:space="0" w:color="auto"/>
        <w:left w:val="none" w:sz="0" w:space="0" w:color="auto"/>
        <w:bottom w:val="none" w:sz="0" w:space="0" w:color="auto"/>
        <w:right w:val="none" w:sz="0" w:space="0" w:color="auto"/>
      </w:divBdr>
    </w:div>
    <w:div w:id="1915503807">
      <w:bodyDiv w:val="1"/>
      <w:marLeft w:val="0"/>
      <w:marRight w:val="0"/>
      <w:marTop w:val="0"/>
      <w:marBottom w:val="0"/>
      <w:divBdr>
        <w:top w:val="none" w:sz="0" w:space="0" w:color="auto"/>
        <w:left w:val="none" w:sz="0" w:space="0" w:color="auto"/>
        <w:bottom w:val="none" w:sz="0" w:space="0" w:color="auto"/>
        <w:right w:val="none" w:sz="0" w:space="0" w:color="auto"/>
      </w:divBdr>
    </w:div>
    <w:div w:id="1918320688">
      <w:bodyDiv w:val="1"/>
      <w:marLeft w:val="0"/>
      <w:marRight w:val="0"/>
      <w:marTop w:val="0"/>
      <w:marBottom w:val="0"/>
      <w:divBdr>
        <w:top w:val="none" w:sz="0" w:space="0" w:color="auto"/>
        <w:left w:val="none" w:sz="0" w:space="0" w:color="auto"/>
        <w:bottom w:val="none" w:sz="0" w:space="0" w:color="auto"/>
        <w:right w:val="none" w:sz="0" w:space="0" w:color="auto"/>
      </w:divBdr>
    </w:div>
    <w:div w:id="1920409454">
      <w:bodyDiv w:val="1"/>
      <w:marLeft w:val="0"/>
      <w:marRight w:val="0"/>
      <w:marTop w:val="0"/>
      <w:marBottom w:val="0"/>
      <w:divBdr>
        <w:top w:val="none" w:sz="0" w:space="0" w:color="auto"/>
        <w:left w:val="none" w:sz="0" w:space="0" w:color="auto"/>
        <w:bottom w:val="none" w:sz="0" w:space="0" w:color="auto"/>
        <w:right w:val="none" w:sz="0" w:space="0" w:color="auto"/>
      </w:divBdr>
    </w:div>
    <w:div w:id="1921869743">
      <w:bodyDiv w:val="1"/>
      <w:marLeft w:val="0"/>
      <w:marRight w:val="0"/>
      <w:marTop w:val="0"/>
      <w:marBottom w:val="0"/>
      <w:divBdr>
        <w:top w:val="none" w:sz="0" w:space="0" w:color="auto"/>
        <w:left w:val="none" w:sz="0" w:space="0" w:color="auto"/>
        <w:bottom w:val="none" w:sz="0" w:space="0" w:color="auto"/>
        <w:right w:val="none" w:sz="0" w:space="0" w:color="auto"/>
      </w:divBdr>
    </w:div>
    <w:div w:id="1939021767">
      <w:bodyDiv w:val="1"/>
      <w:marLeft w:val="0"/>
      <w:marRight w:val="0"/>
      <w:marTop w:val="0"/>
      <w:marBottom w:val="0"/>
      <w:divBdr>
        <w:top w:val="none" w:sz="0" w:space="0" w:color="auto"/>
        <w:left w:val="none" w:sz="0" w:space="0" w:color="auto"/>
        <w:bottom w:val="none" w:sz="0" w:space="0" w:color="auto"/>
        <w:right w:val="none" w:sz="0" w:space="0" w:color="auto"/>
      </w:divBdr>
    </w:div>
    <w:div w:id="1940871366">
      <w:bodyDiv w:val="1"/>
      <w:marLeft w:val="0"/>
      <w:marRight w:val="0"/>
      <w:marTop w:val="0"/>
      <w:marBottom w:val="0"/>
      <w:divBdr>
        <w:top w:val="none" w:sz="0" w:space="0" w:color="auto"/>
        <w:left w:val="none" w:sz="0" w:space="0" w:color="auto"/>
        <w:bottom w:val="none" w:sz="0" w:space="0" w:color="auto"/>
        <w:right w:val="none" w:sz="0" w:space="0" w:color="auto"/>
      </w:divBdr>
    </w:div>
    <w:div w:id="1943754568">
      <w:bodyDiv w:val="1"/>
      <w:marLeft w:val="0"/>
      <w:marRight w:val="0"/>
      <w:marTop w:val="0"/>
      <w:marBottom w:val="0"/>
      <w:divBdr>
        <w:top w:val="none" w:sz="0" w:space="0" w:color="auto"/>
        <w:left w:val="none" w:sz="0" w:space="0" w:color="auto"/>
        <w:bottom w:val="none" w:sz="0" w:space="0" w:color="auto"/>
        <w:right w:val="none" w:sz="0" w:space="0" w:color="auto"/>
      </w:divBdr>
    </w:div>
    <w:div w:id="1948539620">
      <w:bodyDiv w:val="1"/>
      <w:marLeft w:val="0"/>
      <w:marRight w:val="0"/>
      <w:marTop w:val="0"/>
      <w:marBottom w:val="0"/>
      <w:divBdr>
        <w:top w:val="none" w:sz="0" w:space="0" w:color="auto"/>
        <w:left w:val="none" w:sz="0" w:space="0" w:color="auto"/>
        <w:bottom w:val="none" w:sz="0" w:space="0" w:color="auto"/>
        <w:right w:val="none" w:sz="0" w:space="0" w:color="auto"/>
      </w:divBdr>
    </w:div>
    <w:div w:id="1953585161">
      <w:bodyDiv w:val="1"/>
      <w:marLeft w:val="0"/>
      <w:marRight w:val="0"/>
      <w:marTop w:val="0"/>
      <w:marBottom w:val="0"/>
      <w:divBdr>
        <w:top w:val="none" w:sz="0" w:space="0" w:color="auto"/>
        <w:left w:val="none" w:sz="0" w:space="0" w:color="auto"/>
        <w:bottom w:val="none" w:sz="0" w:space="0" w:color="auto"/>
        <w:right w:val="none" w:sz="0" w:space="0" w:color="auto"/>
      </w:divBdr>
    </w:div>
    <w:div w:id="1959752308">
      <w:bodyDiv w:val="1"/>
      <w:marLeft w:val="0"/>
      <w:marRight w:val="0"/>
      <w:marTop w:val="0"/>
      <w:marBottom w:val="0"/>
      <w:divBdr>
        <w:top w:val="none" w:sz="0" w:space="0" w:color="auto"/>
        <w:left w:val="none" w:sz="0" w:space="0" w:color="auto"/>
        <w:bottom w:val="none" w:sz="0" w:space="0" w:color="auto"/>
        <w:right w:val="none" w:sz="0" w:space="0" w:color="auto"/>
      </w:divBdr>
    </w:div>
    <w:div w:id="1962804693">
      <w:bodyDiv w:val="1"/>
      <w:marLeft w:val="0"/>
      <w:marRight w:val="0"/>
      <w:marTop w:val="0"/>
      <w:marBottom w:val="0"/>
      <w:divBdr>
        <w:top w:val="none" w:sz="0" w:space="0" w:color="auto"/>
        <w:left w:val="none" w:sz="0" w:space="0" w:color="auto"/>
        <w:bottom w:val="none" w:sz="0" w:space="0" w:color="auto"/>
        <w:right w:val="none" w:sz="0" w:space="0" w:color="auto"/>
      </w:divBdr>
    </w:div>
    <w:div w:id="1976523985">
      <w:bodyDiv w:val="1"/>
      <w:marLeft w:val="0"/>
      <w:marRight w:val="0"/>
      <w:marTop w:val="0"/>
      <w:marBottom w:val="0"/>
      <w:divBdr>
        <w:top w:val="none" w:sz="0" w:space="0" w:color="auto"/>
        <w:left w:val="none" w:sz="0" w:space="0" w:color="auto"/>
        <w:bottom w:val="none" w:sz="0" w:space="0" w:color="auto"/>
        <w:right w:val="none" w:sz="0" w:space="0" w:color="auto"/>
      </w:divBdr>
    </w:div>
    <w:div w:id="2004581642">
      <w:bodyDiv w:val="1"/>
      <w:marLeft w:val="0"/>
      <w:marRight w:val="0"/>
      <w:marTop w:val="0"/>
      <w:marBottom w:val="0"/>
      <w:divBdr>
        <w:top w:val="none" w:sz="0" w:space="0" w:color="auto"/>
        <w:left w:val="none" w:sz="0" w:space="0" w:color="auto"/>
        <w:bottom w:val="none" w:sz="0" w:space="0" w:color="auto"/>
        <w:right w:val="none" w:sz="0" w:space="0" w:color="auto"/>
      </w:divBdr>
    </w:div>
    <w:div w:id="2004628224">
      <w:bodyDiv w:val="1"/>
      <w:marLeft w:val="0"/>
      <w:marRight w:val="0"/>
      <w:marTop w:val="0"/>
      <w:marBottom w:val="0"/>
      <w:divBdr>
        <w:top w:val="none" w:sz="0" w:space="0" w:color="auto"/>
        <w:left w:val="none" w:sz="0" w:space="0" w:color="auto"/>
        <w:bottom w:val="none" w:sz="0" w:space="0" w:color="auto"/>
        <w:right w:val="none" w:sz="0" w:space="0" w:color="auto"/>
      </w:divBdr>
    </w:div>
    <w:div w:id="2052026350">
      <w:bodyDiv w:val="1"/>
      <w:marLeft w:val="0"/>
      <w:marRight w:val="0"/>
      <w:marTop w:val="0"/>
      <w:marBottom w:val="0"/>
      <w:divBdr>
        <w:top w:val="none" w:sz="0" w:space="0" w:color="auto"/>
        <w:left w:val="none" w:sz="0" w:space="0" w:color="auto"/>
        <w:bottom w:val="none" w:sz="0" w:space="0" w:color="auto"/>
        <w:right w:val="none" w:sz="0" w:space="0" w:color="auto"/>
      </w:divBdr>
    </w:div>
    <w:div w:id="2058625257">
      <w:bodyDiv w:val="1"/>
      <w:marLeft w:val="0"/>
      <w:marRight w:val="0"/>
      <w:marTop w:val="0"/>
      <w:marBottom w:val="0"/>
      <w:divBdr>
        <w:top w:val="none" w:sz="0" w:space="0" w:color="auto"/>
        <w:left w:val="none" w:sz="0" w:space="0" w:color="auto"/>
        <w:bottom w:val="none" w:sz="0" w:space="0" w:color="auto"/>
        <w:right w:val="none" w:sz="0" w:space="0" w:color="auto"/>
      </w:divBdr>
    </w:div>
    <w:div w:id="2065517464">
      <w:bodyDiv w:val="1"/>
      <w:marLeft w:val="0"/>
      <w:marRight w:val="0"/>
      <w:marTop w:val="0"/>
      <w:marBottom w:val="0"/>
      <w:divBdr>
        <w:top w:val="none" w:sz="0" w:space="0" w:color="auto"/>
        <w:left w:val="none" w:sz="0" w:space="0" w:color="auto"/>
        <w:bottom w:val="none" w:sz="0" w:space="0" w:color="auto"/>
        <w:right w:val="none" w:sz="0" w:space="0" w:color="auto"/>
      </w:divBdr>
    </w:div>
    <w:div w:id="2071462664">
      <w:bodyDiv w:val="1"/>
      <w:marLeft w:val="0"/>
      <w:marRight w:val="0"/>
      <w:marTop w:val="0"/>
      <w:marBottom w:val="0"/>
      <w:divBdr>
        <w:top w:val="none" w:sz="0" w:space="0" w:color="auto"/>
        <w:left w:val="none" w:sz="0" w:space="0" w:color="auto"/>
        <w:bottom w:val="none" w:sz="0" w:space="0" w:color="auto"/>
        <w:right w:val="none" w:sz="0" w:space="0" w:color="auto"/>
      </w:divBdr>
    </w:div>
    <w:div w:id="2079286289">
      <w:bodyDiv w:val="1"/>
      <w:marLeft w:val="0"/>
      <w:marRight w:val="0"/>
      <w:marTop w:val="0"/>
      <w:marBottom w:val="0"/>
      <w:divBdr>
        <w:top w:val="none" w:sz="0" w:space="0" w:color="auto"/>
        <w:left w:val="none" w:sz="0" w:space="0" w:color="auto"/>
        <w:bottom w:val="none" w:sz="0" w:space="0" w:color="auto"/>
        <w:right w:val="none" w:sz="0" w:space="0" w:color="auto"/>
      </w:divBdr>
    </w:div>
    <w:div w:id="2079358568">
      <w:bodyDiv w:val="1"/>
      <w:marLeft w:val="0"/>
      <w:marRight w:val="0"/>
      <w:marTop w:val="0"/>
      <w:marBottom w:val="0"/>
      <w:divBdr>
        <w:top w:val="none" w:sz="0" w:space="0" w:color="auto"/>
        <w:left w:val="none" w:sz="0" w:space="0" w:color="auto"/>
        <w:bottom w:val="none" w:sz="0" w:space="0" w:color="auto"/>
        <w:right w:val="none" w:sz="0" w:space="0" w:color="auto"/>
      </w:divBdr>
    </w:div>
    <w:div w:id="2088644316">
      <w:bodyDiv w:val="1"/>
      <w:marLeft w:val="0"/>
      <w:marRight w:val="0"/>
      <w:marTop w:val="0"/>
      <w:marBottom w:val="0"/>
      <w:divBdr>
        <w:top w:val="none" w:sz="0" w:space="0" w:color="auto"/>
        <w:left w:val="none" w:sz="0" w:space="0" w:color="auto"/>
        <w:bottom w:val="none" w:sz="0" w:space="0" w:color="auto"/>
        <w:right w:val="none" w:sz="0" w:space="0" w:color="auto"/>
      </w:divBdr>
    </w:div>
    <w:div w:id="2101488919">
      <w:bodyDiv w:val="1"/>
      <w:marLeft w:val="0"/>
      <w:marRight w:val="0"/>
      <w:marTop w:val="0"/>
      <w:marBottom w:val="0"/>
      <w:divBdr>
        <w:top w:val="none" w:sz="0" w:space="0" w:color="auto"/>
        <w:left w:val="none" w:sz="0" w:space="0" w:color="auto"/>
        <w:bottom w:val="none" w:sz="0" w:space="0" w:color="auto"/>
        <w:right w:val="none" w:sz="0" w:space="0" w:color="auto"/>
      </w:divBdr>
    </w:div>
    <w:div w:id="2118213247">
      <w:bodyDiv w:val="1"/>
      <w:marLeft w:val="0"/>
      <w:marRight w:val="0"/>
      <w:marTop w:val="0"/>
      <w:marBottom w:val="0"/>
      <w:divBdr>
        <w:top w:val="none" w:sz="0" w:space="0" w:color="auto"/>
        <w:left w:val="none" w:sz="0" w:space="0" w:color="auto"/>
        <w:bottom w:val="none" w:sz="0" w:space="0" w:color="auto"/>
        <w:right w:val="none" w:sz="0" w:space="0" w:color="auto"/>
      </w:divBdr>
    </w:div>
    <w:div w:id="2122142146">
      <w:bodyDiv w:val="1"/>
      <w:marLeft w:val="0"/>
      <w:marRight w:val="0"/>
      <w:marTop w:val="0"/>
      <w:marBottom w:val="0"/>
      <w:divBdr>
        <w:top w:val="none" w:sz="0" w:space="0" w:color="auto"/>
        <w:left w:val="none" w:sz="0" w:space="0" w:color="auto"/>
        <w:bottom w:val="none" w:sz="0" w:space="0" w:color="auto"/>
        <w:right w:val="none" w:sz="0" w:space="0" w:color="auto"/>
      </w:divBdr>
    </w:div>
    <w:div w:id="21349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stum-muenster.de/sexueller_missbrauc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CEE4-8D0C-4E2A-BA3B-EAAD4861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StStephanus01</dc:creator>
  <cp:lastModifiedBy>Merkentrup, Simone</cp:lastModifiedBy>
  <cp:revision>54</cp:revision>
  <cp:lastPrinted>2025-01-23T16:27:00Z</cp:lastPrinted>
  <dcterms:created xsi:type="dcterms:W3CDTF">2025-01-10T07:42:00Z</dcterms:created>
  <dcterms:modified xsi:type="dcterms:W3CDTF">2025-01-23T16:31:00Z</dcterms:modified>
</cp:coreProperties>
</file>